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CA8E" w14:textId="77777777" w:rsidR="00330069" w:rsidRPr="00FC4D5F" w:rsidRDefault="00B371D3" w:rsidP="00FC4D5F">
      <w:pPr>
        <w:pStyle w:val="Heading1"/>
      </w:pPr>
      <w:r w:rsidRPr="00FC4D5F">
        <w:t xml:space="preserve">Gretchen Dawn Oliver, PhD, FACSM, ATC /LAT, CES </w:t>
      </w:r>
    </w:p>
    <w:p w14:paraId="4CF88945" w14:textId="77777777" w:rsidR="00940C15" w:rsidRDefault="00B371D3" w:rsidP="00940C15">
      <w:pPr>
        <w:spacing w:after="0" w:line="259" w:lineRule="auto"/>
        <w:ind w:left="0" w:right="50" w:firstLine="0"/>
        <w:jc w:val="center"/>
      </w:pPr>
      <w:r>
        <w:rPr>
          <w:sz w:val="24"/>
        </w:rPr>
        <w:t xml:space="preserve">2310 Vincente Dr. ● Auburn, Alabama 36830 </w:t>
      </w:r>
    </w:p>
    <w:p w14:paraId="75B6F42E" w14:textId="77777777" w:rsidR="00B369D9" w:rsidRDefault="00940C15" w:rsidP="00B369D9">
      <w:pPr>
        <w:spacing w:line="259" w:lineRule="auto"/>
        <w:ind w:left="0" w:right="50" w:firstLine="0"/>
        <w:jc w:val="center"/>
        <w:rPr>
          <w:sz w:val="24"/>
        </w:rPr>
      </w:pPr>
      <w:r>
        <w:rPr>
          <w:sz w:val="24"/>
        </w:rPr>
        <w:t>H (859) 200-</w:t>
      </w:r>
      <w:r w:rsidR="00B371D3">
        <w:rPr>
          <w:sz w:val="24"/>
        </w:rPr>
        <w:t>4035</w:t>
      </w:r>
      <w:r>
        <w:rPr>
          <w:sz w:val="24"/>
        </w:rPr>
        <w:t xml:space="preserve"> </w:t>
      </w:r>
      <w:r>
        <w:rPr>
          <w:sz w:val="24"/>
        </w:rPr>
        <w:tab/>
        <w:t xml:space="preserve">e-mail: </w:t>
      </w:r>
      <w:r>
        <w:rPr>
          <w:color w:val="0000FF"/>
          <w:sz w:val="24"/>
          <w:u w:val="single" w:color="0000FF"/>
        </w:rPr>
        <w:t>goliver@auburn.edu</w:t>
      </w:r>
      <w:r>
        <w:rPr>
          <w:sz w:val="24"/>
        </w:rPr>
        <w:t xml:space="preserve"> </w:t>
      </w:r>
    </w:p>
    <w:p w14:paraId="06C279EE" w14:textId="77777777" w:rsidR="00330069" w:rsidRPr="00B369D9" w:rsidRDefault="00B371D3" w:rsidP="00B369D9">
      <w:pPr>
        <w:spacing w:line="259" w:lineRule="auto"/>
        <w:ind w:left="0" w:right="50" w:firstLine="0"/>
        <w:jc w:val="center"/>
        <w:rPr>
          <w:sz w:val="24"/>
        </w:rPr>
      </w:pPr>
      <w:r>
        <w:rPr>
          <w:color w:val="0000FF"/>
          <w:sz w:val="24"/>
          <w:u w:val="single" w:color="0000FF"/>
        </w:rPr>
        <w:t>http://www.sportsmedicineandmovementau.com</w:t>
      </w:r>
      <w:r>
        <w:t xml:space="preserve"> </w:t>
      </w:r>
    </w:p>
    <w:p w14:paraId="6DCC649E" w14:textId="77777777" w:rsidR="00B369D9" w:rsidRDefault="00B369D9">
      <w:pPr>
        <w:spacing w:after="0" w:line="259" w:lineRule="auto"/>
        <w:ind w:left="-5" w:firstLine="0"/>
        <w:jc w:val="right"/>
      </w:pPr>
    </w:p>
    <w:tbl>
      <w:tblPr>
        <w:tblStyle w:val="TableGrid"/>
        <w:tblW w:w="10119" w:type="dxa"/>
        <w:tblInd w:w="0" w:type="dxa"/>
        <w:tblLook w:val="0480" w:firstRow="0" w:lastRow="0" w:firstColumn="1" w:lastColumn="0" w:noHBand="0" w:noVBand="1"/>
        <w:tblCaption w:val="Education and Professional listings"/>
      </w:tblPr>
      <w:tblGrid>
        <w:gridCol w:w="2210"/>
        <w:gridCol w:w="1434"/>
        <w:gridCol w:w="6475"/>
      </w:tblGrid>
      <w:tr w:rsidR="00330069" w14:paraId="4855F380" w14:textId="77777777" w:rsidTr="00524D00">
        <w:trPr>
          <w:trHeight w:val="278"/>
        </w:trPr>
        <w:tc>
          <w:tcPr>
            <w:tcW w:w="2160" w:type="dxa"/>
          </w:tcPr>
          <w:p w14:paraId="553CF456" w14:textId="77777777" w:rsidR="00330069" w:rsidRPr="00BA7547" w:rsidRDefault="00BE5C2B" w:rsidP="00BA7547">
            <w:pPr>
              <w:pStyle w:val="Heading2"/>
              <w:outlineLvl w:val="1"/>
            </w:pPr>
            <w:r w:rsidRPr="00BA7547">
              <w:t>EDUCATION</w:t>
            </w:r>
          </w:p>
        </w:tc>
        <w:tc>
          <w:tcPr>
            <w:tcW w:w="1440" w:type="dxa"/>
          </w:tcPr>
          <w:p w14:paraId="1E7679A9" w14:textId="77777777" w:rsidR="00330069" w:rsidRDefault="00330069" w:rsidP="0053406E">
            <w:pPr>
              <w:spacing w:after="160" w:line="259" w:lineRule="auto"/>
              <w:ind w:left="0" w:firstLine="0"/>
            </w:pPr>
          </w:p>
        </w:tc>
        <w:tc>
          <w:tcPr>
            <w:tcW w:w="6519" w:type="dxa"/>
          </w:tcPr>
          <w:p w14:paraId="422609E2" w14:textId="77777777" w:rsidR="00330069" w:rsidRDefault="00330069" w:rsidP="0053406E">
            <w:pPr>
              <w:spacing w:after="160" w:line="259" w:lineRule="auto"/>
              <w:ind w:left="0" w:firstLine="0"/>
            </w:pPr>
          </w:p>
        </w:tc>
      </w:tr>
      <w:tr w:rsidR="00330069" w14:paraId="32C2C5F6" w14:textId="77777777" w:rsidTr="00524D00">
        <w:trPr>
          <w:trHeight w:val="319"/>
        </w:trPr>
        <w:tc>
          <w:tcPr>
            <w:tcW w:w="2160" w:type="dxa"/>
          </w:tcPr>
          <w:p w14:paraId="246B4B85" w14:textId="77777777" w:rsidR="00330069" w:rsidRDefault="00B371D3" w:rsidP="0053406E">
            <w:pPr>
              <w:spacing w:after="0" w:line="259" w:lineRule="auto"/>
              <w:ind w:left="0" w:firstLine="0"/>
            </w:pPr>
            <w:r>
              <w:t xml:space="preserve">  </w:t>
            </w:r>
          </w:p>
        </w:tc>
        <w:tc>
          <w:tcPr>
            <w:tcW w:w="1440" w:type="dxa"/>
          </w:tcPr>
          <w:p w14:paraId="433CF4E0" w14:textId="77777777" w:rsidR="00330069" w:rsidRDefault="00B371D3" w:rsidP="0053406E">
            <w:pPr>
              <w:spacing w:after="0" w:line="259" w:lineRule="auto"/>
              <w:ind w:left="0" w:firstLine="0"/>
            </w:pPr>
            <w:r>
              <w:t xml:space="preserve">1999-2003 </w:t>
            </w:r>
          </w:p>
        </w:tc>
        <w:tc>
          <w:tcPr>
            <w:tcW w:w="6519" w:type="dxa"/>
          </w:tcPr>
          <w:p w14:paraId="148AFAC3" w14:textId="77777777" w:rsidR="00330069" w:rsidRDefault="00B371D3" w:rsidP="0053406E">
            <w:pPr>
              <w:spacing w:after="0" w:line="259" w:lineRule="auto"/>
              <w:ind w:left="0" w:firstLine="0"/>
            </w:pPr>
            <w:r>
              <w:t xml:space="preserve">Texas Woman’s University, Denton, TX </w:t>
            </w:r>
          </w:p>
        </w:tc>
      </w:tr>
      <w:tr w:rsidR="00330069" w14:paraId="1A9CF56A" w14:textId="77777777" w:rsidTr="00524D00">
        <w:trPr>
          <w:trHeight w:val="503"/>
        </w:trPr>
        <w:tc>
          <w:tcPr>
            <w:tcW w:w="2160" w:type="dxa"/>
          </w:tcPr>
          <w:p w14:paraId="75312DE7" w14:textId="77777777" w:rsidR="00330069" w:rsidRDefault="00B371D3" w:rsidP="0053406E">
            <w:pPr>
              <w:spacing w:after="0" w:line="259" w:lineRule="auto"/>
              <w:ind w:left="0" w:firstLine="0"/>
            </w:pPr>
            <w:r>
              <w:t xml:space="preserve"> </w:t>
            </w:r>
          </w:p>
        </w:tc>
        <w:tc>
          <w:tcPr>
            <w:tcW w:w="1440" w:type="dxa"/>
          </w:tcPr>
          <w:p w14:paraId="7ABAF851" w14:textId="77777777" w:rsidR="00330069" w:rsidRDefault="00B371D3" w:rsidP="0053406E">
            <w:pPr>
              <w:spacing w:after="0" w:line="259" w:lineRule="auto"/>
              <w:ind w:left="0" w:firstLine="0"/>
            </w:pPr>
            <w:r>
              <w:t xml:space="preserve"> </w:t>
            </w:r>
            <w:r>
              <w:tab/>
              <w:t xml:space="preserve"> </w:t>
            </w:r>
          </w:p>
        </w:tc>
        <w:tc>
          <w:tcPr>
            <w:tcW w:w="6519" w:type="dxa"/>
          </w:tcPr>
          <w:p w14:paraId="71D52FF0" w14:textId="77777777" w:rsidR="00330069" w:rsidRDefault="00B371D3" w:rsidP="0053406E">
            <w:pPr>
              <w:spacing w:after="0" w:line="259" w:lineRule="auto"/>
              <w:ind w:left="0" w:firstLine="0"/>
            </w:pPr>
            <w:r>
              <w:t xml:space="preserve">Doctor of Philosophy in Kinesiology, Biomechanics </w:t>
            </w:r>
          </w:p>
        </w:tc>
      </w:tr>
      <w:tr w:rsidR="00330069" w14:paraId="1D4263AC" w14:textId="77777777" w:rsidTr="00524D00">
        <w:trPr>
          <w:trHeight w:val="1010"/>
        </w:trPr>
        <w:tc>
          <w:tcPr>
            <w:tcW w:w="2160" w:type="dxa"/>
          </w:tcPr>
          <w:p w14:paraId="127F944A" w14:textId="77777777" w:rsidR="00330069" w:rsidRDefault="00B371D3" w:rsidP="0053406E">
            <w:pPr>
              <w:spacing w:after="0" w:line="259" w:lineRule="auto"/>
              <w:ind w:left="0" w:firstLine="0"/>
            </w:pPr>
            <w:r>
              <w:t xml:space="preserve"> </w:t>
            </w:r>
          </w:p>
        </w:tc>
        <w:tc>
          <w:tcPr>
            <w:tcW w:w="1440" w:type="dxa"/>
          </w:tcPr>
          <w:p w14:paraId="436897E0" w14:textId="77777777" w:rsidR="00330069" w:rsidRDefault="00B371D3" w:rsidP="0053406E">
            <w:pPr>
              <w:tabs>
                <w:tab w:val="center" w:pos="1080"/>
              </w:tabs>
              <w:spacing w:after="0" w:line="259" w:lineRule="auto"/>
              <w:ind w:left="0" w:firstLine="0"/>
            </w:pPr>
            <w:r>
              <w:t xml:space="preserve">1997-1999 </w:t>
            </w:r>
            <w:r>
              <w:tab/>
              <w:t xml:space="preserve"> </w:t>
            </w:r>
          </w:p>
        </w:tc>
        <w:tc>
          <w:tcPr>
            <w:tcW w:w="6519" w:type="dxa"/>
          </w:tcPr>
          <w:p w14:paraId="1E9740AC" w14:textId="77777777" w:rsidR="00330069" w:rsidRDefault="00B371D3" w:rsidP="0053406E">
            <w:pPr>
              <w:spacing w:after="0" w:line="259" w:lineRule="auto"/>
              <w:ind w:left="0" w:firstLine="0"/>
            </w:pPr>
            <w:r>
              <w:t xml:space="preserve">University of Arkansas, Fayetteville, AR </w:t>
            </w:r>
          </w:p>
          <w:p w14:paraId="2B98C739" w14:textId="77777777" w:rsidR="00330069" w:rsidRDefault="00B371D3" w:rsidP="0053406E">
            <w:pPr>
              <w:spacing w:after="0" w:line="259" w:lineRule="auto"/>
              <w:ind w:left="0" w:firstLine="0"/>
            </w:pPr>
            <w:r>
              <w:t xml:space="preserve">Master of Science in Education, Kinesiology </w:t>
            </w:r>
          </w:p>
          <w:p w14:paraId="1F1FAD27" w14:textId="77777777" w:rsidR="00330069" w:rsidRDefault="00B371D3" w:rsidP="0053406E">
            <w:pPr>
              <w:spacing w:after="0" w:line="259" w:lineRule="auto"/>
              <w:ind w:left="0" w:firstLine="0"/>
            </w:pPr>
            <w:r>
              <w:t xml:space="preserve">Emphasis in Biomechanics </w:t>
            </w:r>
          </w:p>
        </w:tc>
      </w:tr>
      <w:tr w:rsidR="00330069" w14:paraId="06073D48" w14:textId="77777777" w:rsidTr="00524D00">
        <w:trPr>
          <w:trHeight w:val="1290"/>
        </w:trPr>
        <w:tc>
          <w:tcPr>
            <w:tcW w:w="2160" w:type="dxa"/>
          </w:tcPr>
          <w:p w14:paraId="16F6814C" w14:textId="77777777" w:rsidR="00B81CFE" w:rsidRDefault="00B371D3" w:rsidP="00BA7547">
            <w:pPr>
              <w:pStyle w:val="Heading2"/>
              <w:outlineLvl w:val="1"/>
            </w:pPr>
            <w:r>
              <w:t xml:space="preserve"> </w:t>
            </w:r>
          </w:p>
          <w:p w14:paraId="09CB02DA" w14:textId="77777777" w:rsidR="00330069" w:rsidRDefault="00BE5C2B" w:rsidP="00B81CFE">
            <w:pPr>
              <w:pStyle w:val="Heading2"/>
              <w:spacing w:before="600"/>
              <w:outlineLvl w:val="1"/>
            </w:pPr>
            <w:r w:rsidRPr="0053406E">
              <w:t>PROFESSIONAL</w:t>
            </w:r>
          </w:p>
          <w:p w14:paraId="4C390830" w14:textId="77777777" w:rsidR="00330069" w:rsidRDefault="00B371D3" w:rsidP="0053406E">
            <w:pPr>
              <w:spacing w:after="0" w:line="259" w:lineRule="auto"/>
              <w:ind w:left="0" w:firstLine="0"/>
            </w:pPr>
            <w:r w:rsidRPr="0053406E">
              <w:rPr>
                <w:b/>
                <w:sz w:val="24"/>
              </w:rPr>
              <w:t xml:space="preserve"> </w:t>
            </w:r>
          </w:p>
        </w:tc>
        <w:tc>
          <w:tcPr>
            <w:tcW w:w="1440" w:type="dxa"/>
          </w:tcPr>
          <w:p w14:paraId="42FBEC9C" w14:textId="77777777" w:rsidR="00330069" w:rsidRDefault="00B371D3" w:rsidP="0053406E">
            <w:pPr>
              <w:spacing w:after="0" w:line="259" w:lineRule="auto"/>
              <w:ind w:left="0" w:firstLine="0"/>
            </w:pPr>
            <w:r>
              <w:t xml:space="preserve">1992-1996 </w:t>
            </w:r>
          </w:p>
        </w:tc>
        <w:tc>
          <w:tcPr>
            <w:tcW w:w="6519" w:type="dxa"/>
          </w:tcPr>
          <w:p w14:paraId="55B0E7F9" w14:textId="77777777" w:rsidR="00330069" w:rsidRDefault="00B371D3" w:rsidP="0053406E">
            <w:pPr>
              <w:spacing w:after="0" w:line="259" w:lineRule="auto"/>
              <w:ind w:left="0" w:firstLine="0"/>
            </w:pPr>
            <w:r>
              <w:t xml:space="preserve">University of Arkansas, Fayetteville, AR </w:t>
            </w:r>
          </w:p>
          <w:p w14:paraId="7EC02A59" w14:textId="77777777" w:rsidR="00330069" w:rsidRDefault="00B371D3" w:rsidP="0053406E">
            <w:pPr>
              <w:spacing w:after="0" w:line="259" w:lineRule="auto"/>
              <w:ind w:left="0" w:firstLine="0"/>
            </w:pPr>
            <w:r>
              <w:t xml:space="preserve">Bachelor of Science in Education, Kinesiology </w:t>
            </w:r>
          </w:p>
          <w:p w14:paraId="2D2591F1" w14:textId="77777777" w:rsidR="00BE5C2B" w:rsidRDefault="00B371D3" w:rsidP="00DC5DD4">
            <w:pPr>
              <w:spacing w:after="0" w:line="259" w:lineRule="auto"/>
              <w:ind w:left="0" w:firstLine="0"/>
            </w:pPr>
            <w:r>
              <w:t>Emphasis in Athletic Training</w:t>
            </w:r>
          </w:p>
          <w:p w14:paraId="155C9CE6" w14:textId="77777777" w:rsidR="00DC5DD4" w:rsidRDefault="00DC5DD4" w:rsidP="00DC5DD4">
            <w:pPr>
              <w:spacing w:after="0" w:line="259" w:lineRule="auto"/>
              <w:ind w:left="0" w:firstLine="0"/>
            </w:pPr>
          </w:p>
          <w:p w14:paraId="1CFBEEEF" w14:textId="77777777" w:rsidR="00DC5DD4" w:rsidRDefault="00DC5DD4" w:rsidP="00DC5DD4">
            <w:pPr>
              <w:spacing w:after="0" w:line="259" w:lineRule="auto"/>
              <w:ind w:left="0" w:firstLine="0"/>
            </w:pPr>
          </w:p>
          <w:p w14:paraId="080A1654" w14:textId="77777777" w:rsidR="00DC5DD4" w:rsidRDefault="00DC5DD4" w:rsidP="00DC5DD4">
            <w:pPr>
              <w:spacing w:after="0" w:line="259" w:lineRule="auto"/>
              <w:ind w:left="0" w:firstLine="0"/>
            </w:pPr>
          </w:p>
        </w:tc>
      </w:tr>
      <w:tr w:rsidR="00330069" w14:paraId="1524F94D" w14:textId="77777777" w:rsidTr="00524D00">
        <w:trPr>
          <w:trHeight w:val="317"/>
        </w:trPr>
        <w:tc>
          <w:tcPr>
            <w:tcW w:w="2160" w:type="dxa"/>
          </w:tcPr>
          <w:p w14:paraId="5EC69F70" w14:textId="77777777" w:rsidR="00330069" w:rsidRDefault="00330069" w:rsidP="0053406E">
            <w:pPr>
              <w:spacing w:after="0" w:line="259" w:lineRule="auto"/>
              <w:ind w:left="0" w:firstLine="0"/>
            </w:pPr>
          </w:p>
        </w:tc>
        <w:tc>
          <w:tcPr>
            <w:tcW w:w="1440" w:type="dxa"/>
          </w:tcPr>
          <w:p w14:paraId="04DF72F1" w14:textId="77777777" w:rsidR="00330069" w:rsidRDefault="00B371D3" w:rsidP="0053406E">
            <w:pPr>
              <w:spacing w:after="0" w:line="259" w:lineRule="auto"/>
              <w:ind w:left="0" w:firstLine="0"/>
            </w:pPr>
            <w:r>
              <w:t xml:space="preserve">2019-Present </w:t>
            </w:r>
          </w:p>
        </w:tc>
        <w:tc>
          <w:tcPr>
            <w:tcW w:w="6519" w:type="dxa"/>
          </w:tcPr>
          <w:p w14:paraId="0B494692" w14:textId="77777777" w:rsidR="00330069" w:rsidRDefault="00B371D3" w:rsidP="0053406E">
            <w:pPr>
              <w:spacing w:after="0" w:line="259" w:lineRule="auto"/>
              <w:ind w:left="0" w:firstLine="0"/>
            </w:pPr>
            <w:r>
              <w:t xml:space="preserve">Professor </w:t>
            </w:r>
          </w:p>
        </w:tc>
      </w:tr>
      <w:tr w:rsidR="00330069" w14:paraId="0AC6FE15" w14:textId="77777777" w:rsidTr="00524D00">
        <w:trPr>
          <w:trHeight w:val="251"/>
        </w:trPr>
        <w:tc>
          <w:tcPr>
            <w:tcW w:w="2160" w:type="dxa"/>
          </w:tcPr>
          <w:p w14:paraId="467CC388" w14:textId="77777777" w:rsidR="00330069" w:rsidRDefault="00330069" w:rsidP="0053406E">
            <w:pPr>
              <w:spacing w:after="0" w:line="259" w:lineRule="auto"/>
              <w:ind w:left="0" w:firstLine="0"/>
            </w:pPr>
          </w:p>
        </w:tc>
        <w:tc>
          <w:tcPr>
            <w:tcW w:w="1440" w:type="dxa"/>
          </w:tcPr>
          <w:p w14:paraId="3B6619F7" w14:textId="77777777" w:rsidR="00330069" w:rsidRDefault="00B371D3" w:rsidP="0053406E">
            <w:pPr>
              <w:spacing w:after="0" w:line="259" w:lineRule="auto"/>
              <w:ind w:left="0" w:firstLine="0"/>
            </w:pPr>
            <w:r>
              <w:t xml:space="preserve"> </w:t>
            </w:r>
            <w:r>
              <w:tab/>
              <w:t xml:space="preserve"> </w:t>
            </w:r>
          </w:p>
        </w:tc>
        <w:tc>
          <w:tcPr>
            <w:tcW w:w="6519" w:type="dxa"/>
          </w:tcPr>
          <w:p w14:paraId="56FEDF3D" w14:textId="77777777" w:rsidR="00330069" w:rsidRDefault="00B371D3" w:rsidP="0053406E">
            <w:pPr>
              <w:spacing w:after="0" w:line="259" w:lineRule="auto"/>
              <w:ind w:left="0" w:firstLine="0"/>
              <w:jc w:val="both"/>
            </w:pPr>
            <w:r>
              <w:t xml:space="preserve">Director of Sports Medicine &amp; Movement Laboratory in the School of Kinesiology  </w:t>
            </w:r>
          </w:p>
        </w:tc>
      </w:tr>
      <w:tr w:rsidR="00330069" w14:paraId="1BB2504F" w14:textId="77777777" w:rsidTr="00524D00">
        <w:trPr>
          <w:trHeight w:val="506"/>
        </w:trPr>
        <w:tc>
          <w:tcPr>
            <w:tcW w:w="2160" w:type="dxa"/>
          </w:tcPr>
          <w:p w14:paraId="0F0E13B8" w14:textId="77777777" w:rsidR="00330069" w:rsidRDefault="00330069" w:rsidP="0053406E">
            <w:pPr>
              <w:spacing w:after="0" w:line="259" w:lineRule="auto"/>
              <w:ind w:left="0" w:firstLine="0"/>
            </w:pPr>
          </w:p>
        </w:tc>
        <w:tc>
          <w:tcPr>
            <w:tcW w:w="1440" w:type="dxa"/>
          </w:tcPr>
          <w:p w14:paraId="2A173424" w14:textId="77777777" w:rsidR="00330069" w:rsidRDefault="00B371D3" w:rsidP="0053406E">
            <w:pPr>
              <w:spacing w:after="0" w:line="259" w:lineRule="auto"/>
              <w:ind w:left="0" w:firstLine="0"/>
            </w:pPr>
            <w:r>
              <w:t xml:space="preserve"> </w:t>
            </w:r>
          </w:p>
        </w:tc>
        <w:tc>
          <w:tcPr>
            <w:tcW w:w="6519" w:type="dxa"/>
          </w:tcPr>
          <w:p w14:paraId="573808B1" w14:textId="77777777" w:rsidR="00330069" w:rsidRDefault="00B371D3" w:rsidP="0053406E">
            <w:pPr>
              <w:spacing w:after="0" w:line="259" w:lineRule="auto"/>
              <w:ind w:left="0" w:firstLine="0"/>
            </w:pPr>
            <w:r>
              <w:t xml:space="preserve">Auburn University, Auburn, AL </w:t>
            </w:r>
          </w:p>
        </w:tc>
      </w:tr>
      <w:tr w:rsidR="00330069" w14:paraId="40E3634F" w14:textId="77777777" w:rsidTr="00524D00">
        <w:trPr>
          <w:trHeight w:val="252"/>
        </w:trPr>
        <w:tc>
          <w:tcPr>
            <w:tcW w:w="2160" w:type="dxa"/>
          </w:tcPr>
          <w:p w14:paraId="22BFB0A8" w14:textId="77777777" w:rsidR="00330069" w:rsidRDefault="00330069" w:rsidP="0053406E">
            <w:pPr>
              <w:spacing w:after="160" w:line="259" w:lineRule="auto"/>
              <w:ind w:left="0" w:firstLine="0"/>
            </w:pPr>
          </w:p>
        </w:tc>
        <w:tc>
          <w:tcPr>
            <w:tcW w:w="1440" w:type="dxa"/>
          </w:tcPr>
          <w:p w14:paraId="2EE8DB39" w14:textId="77777777" w:rsidR="00330069" w:rsidRDefault="00B371D3" w:rsidP="0053406E">
            <w:pPr>
              <w:spacing w:after="0" w:line="259" w:lineRule="auto"/>
              <w:ind w:left="0" w:firstLine="0"/>
            </w:pPr>
            <w:r>
              <w:t xml:space="preserve">2014-2019 </w:t>
            </w:r>
          </w:p>
        </w:tc>
        <w:tc>
          <w:tcPr>
            <w:tcW w:w="6519" w:type="dxa"/>
          </w:tcPr>
          <w:p w14:paraId="362EEA68" w14:textId="77777777" w:rsidR="00330069" w:rsidRDefault="00B371D3" w:rsidP="0053406E">
            <w:pPr>
              <w:spacing w:after="0" w:line="259" w:lineRule="auto"/>
              <w:ind w:left="0" w:firstLine="0"/>
            </w:pPr>
            <w:r>
              <w:t xml:space="preserve">Associate Professor </w:t>
            </w:r>
          </w:p>
        </w:tc>
      </w:tr>
      <w:tr w:rsidR="00330069" w14:paraId="16201AC6" w14:textId="77777777" w:rsidTr="00524D00">
        <w:trPr>
          <w:trHeight w:val="252"/>
        </w:trPr>
        <w:tc>
          <w:tcPr>
            <w:tcW w:w="2160" w:type="dxa"/>
          </w:tcPr>
          <w:p w14:paraId="6E65AB22" w14:textId="77777777" w:rsidR="00330069" w:rsidRDefault="00330069" w:rsidP="0053406E">
            <w:pPr>
              <w:spacing w:after="0" w:line="259" w:lineRule="auto"/>
              <w:ind w:left="0" w:firstLine="0"/>
            </w:pPr>
          </w:p>
        </w:tc>
        <w:tc>
          <w:tcPr>
            <w:tcW w:w="1440" w:type="dxa"/>
          </w:tcPr>
          <w:p w14:paraId="4D632499" w14:textId="77777777" w:rsidR="00330069" w:rsidRDefault="00B371D3" w:rsidP="0053406E">
            <w:pPr>
              <w:spacing w:after="0" w:line="259" w:lineRule="auto"/>
              <w:ind w:left="0" w:firstLine="0"/>
            </w:pPr>
            <w:r>
              <w:t xml:space="preserve"> </w:t>
            </w:r>
            <w:r>
              <w:tab/>
              <w:t xml:space="preserve"> </w:t>
            </w:r>
          </w:p>
        </w:tc>
        <w:tc>
          <w:tcPr>
            <w:tcW w:w="6519" w:type="dxa"/>
          </w:tcPr>
          <w:p w14:paraId="6F7FD520" w14:textId="77777777" w:rsidR="00330069" w:rsidRDefault="00B371D3" w:rsidP="0053406E">
            <w:pPr>
              <w:spacing w:after="0" w:line="259" w:lineRule="auto"/>
              <w:ind w:left="0" w:firstLine="0"/>
              <w:jc w:val="both"/>
            </w:pPr>
            <w:r>
              <w:t xml:space="preserve">Director of Sports Medicine &amp; Movement Laboratory in the School of Kinesiology  </w:t>
            </w:r>
          </w:p>
        </w:tc>
      </w:tr>
      <w:tr w:rsidR="00330069" w14:paraId="50501441" w14:textId="77777777" w:rsidTr="00524D00">
        <w:trPr>
          <w:trHeight w:val="252"/>
        </w:trPr>
        <w:tc>
          <w:tcPr>
            <w:tcW w:w="2160" w:type="dxa"/>
          </w:tcPr>
          <w:p w14:paraId="68AFD201" w14:textId="77777777" w:rsidR="00330069" w:rsidRDefault="00330069" w:rsidP="0053406E">
            <w:pPr>
              <w:spacing w:after="0" w:line="259" w:lineRule="auto"/>
              <w:ind w:left="0" w:firstLine="0"/>
            </w:pPr>
          </w:p>
        </w:tc>
        <w:tc>
          <w:tcPr>
            <w:tcW w:w="1440" w:type="dxa"/>
          </w:tcPr>
          <w:p w14:paraId="3C18536B" w14:textId="77777777" w:rsidR="00330069" w:rsidRDefault="00B371D3" w:rsidP="0053406E">
            <w:pPr>
              <w:spacing w:after="0" w:line="259" w:lineRule="auto"/>
              <w:ind w:left="0" w:firstLine="0"/>
            </w:pPr>
            <w:r>
              <w:t xml:space="preserve"> </w:t>
            </w:r>
            <w:r>
              <w:tab/>
              <w:t xml:space="preserve"> </w:t>
            </w:r>
          </w:p>
        </w:tc>
        <w:tc>
          <w:tcPr>
            <w:tcW w:w="6519" w:type="dxa"/>
          </w:tcPr>
          <w:p w14:paraId="0C450EA9" w14:textId="77777777" w:rsidR="00330069" w:rsidRDefault="00B371D3" w:rsidP="0053406E">
            <w:pPr>
              <w:spacing w:after="0" w:line="259" w:lineRule="auto"/>
              <w:ind w:left="0" w:firstLine="0"/>
            </w:pPr>
            <w:r>
              <w:t xml:space="preserve">Director of Sports Medicine USA Team Handball </w:t>
            </w:r>
          </w:p>
        </w:tc>
      </w:tr>
      <w:tr w:rsidR="00330069" w14:paraId="6678DA52" w14:textId="77777777" w:rsidTr="00524D00">
        <w:trPr>
          <w:trHeight w:val="506"/>
        </w:trPr>
        <w:tc>
          <w:tcPr>
            <w:tcW w:w="2160" w:type="dxa"/>
          </w:tcPr>
          <w:p w14:paraId="2B25D78F" w14:textId="77777777" w:rsidR="00330069" w:rsidRDefault="00B371D3" w:rsidP="0053406E">
            <w:pPr>
              <w:spacing w:after="0" w:line="259" w:lineRule="auto"/>
              <w:ind w:left="0" w:firstLine="0"/>
            </w:pPr>
            <w:r>
              <w:t xml:space="preserve"> </w:t>
            </w:r>
          </w:p>
        </w:tc>
        <w:tc>
          <w:tcPr>
            <w:tcW w:w="1440" w:type="dxa"/>
          </w:tcPr>
          <w:p w14:paraId="65CB4989" w14:textId="77777777" w:rsidR="00330069" w:rsidRDefault="00B371D3" w:rsidP="0053406E">
            <w:pPr>
              <w:spacing w:after="0" w:line="259" w:lineRule="auto"/>
              <w:ind w:left="0" w:firstLine="0"/>
            </w:pPr>
            <w:r>
              <w:t xml:space="preserve"> </w:t>
            </w:r>
            <w:r>
              <w:tab/>
              <w:t xml:space="preserve"> </w:t>
            </w:r>
          </w:p>
        </w:tc>
        <w:tc>
          <w:tcPr>
            <w:tcW w:w="6519" w:type="dxa"/>
          </w:tcPr>
          <w:p w14:paraId="42D0FCA3" w14:textId="77777777" w:rsidR="00330069" w:rsidRDefault="00B371D3" w:rsidP="0053406E">
            <w:pPr>
              <w:spacing w:after="0" w:line="259" w:lineRule="auto"/>
              <w:ind w:left="0" w:firstLine="0"/>
            </w:pPr>
            <w:r>
              <w:t xml:space="preserve">Auburn University, Auburn, AL </w:t>
            </w:r>
          </w:p>
        </w:tc>
      </w:tr>
      <w:tr w:rsidR="00330069" w14:paraId="2194D9EC" w14:textId="77777777" w:rsidTr="00524D00">
        <w:trPr>
          <w:trHeight w:val="252"/>
        </w:trPr>
        <w:tc>
          <w:tcPr>
            <w:tcW w:w="2160" w:type="dxa"/>
          </w:tcPr>
          <w:p w14:paraId="455C6537" w14:textId="77777777" w:rsidR="00330069" w:rsidRDefault="00330069" w:rsidP="0053406E">
            <w:pPr>
              <w:spacing w:after="160" w:line="259" w:lineRule="auto"/>
              <w:ind w:left="0" w:firstLine="0"/>
            </w:pPr>
          </w:p>
        </w:tc>
        <w:tc>
          <w:tcPr>
            <w:tcW w:w="1440" w:type="dxa"/>
          </w:tcPr>
          <w:p w14:paraId="04A3B844" w14:textId="77777777" w:rsidR="00330069" w:rsidRDefault="00B371D3" w:rsidP="0053406E">
            <w:pPr>
              <w:spacing w:after="0" w:line="259" w:lineRule="auto"/>
              <w:ind w:left="0" w:firstLine="0"/>
            </w:pPr>
            <w:r>
              <w:t xml:space="preserve">2012-2014 </w:t>
            </w:r>
          </w:p>
        </w:tc>
        <w:tc>
          <w:tcPr>
            <w:tcW w:w="6519" w:type="dxa"/>
          </w:tcPr>
          <w:p w14:paraId="17E0AE8B" w14:textId="77777777" w:rsidR="00330069" w:rsidRDefault="00B371D3" w:rsidP="0053406E">
            <w:pPr>
              <w:spacing w:after="0" w:line="259" w:lineRule="auto"/>
              <w:ind w:left="0" w:firstLine="0"/>
            </w:pPr>
            <w:r>
              <w:t xml:space="preserve">Assistant Professor </w:t>
            </w:r>
          </w:p>
        </w:tc>
      </w:tr>
      <w:tr w:rsidR="00330069" w14:paraId="1F2C629F" w14:textId="77777777" w:rsidTr="00524D00">
        <w:trPr>
          <w:trHeight w:val="252"/>
        </w:trPr>
        <w:tc>
          <w:tcPr>
            <w:tcW w:w="2160" w:type="dxa"/>
          </w:tcPr>
          <w:p w14:paraId="6678FAE3" w14:textId="77777777" w:rsidR="00330069" w:rsidRDefault="00330069" w:rsidP="0053406E">
            <w:pPr>
              <w:spacing w:after="0" w:line="259" w:lineRule="auto"/>
              <w:ind w:left="0" w:firstLine="0"/>
            </w:pPr>
          </w:p>
        </w:tc>
        <w:tc>
          <w:tcPr>
            <w:tcW w:w="1440" w:type="dxa"/>
          </w:tcPr>
          <w:p w14:paraId="4A3DD398" w14:textId="77777777" w:rsidR="00330069" w:rsidRDefault="00B371D3" w:rsidP="0053406E">
            <w:pPr>
              <w:spacing w:after="0" w:line="259" w:lineRule="auto"/>
              <w:ind w:left="0" w:firstLine="0"/>
            </w:pPr>
            <w:r>
              <w:t xml:space="preserve"> </w:t>
            </w:r>
            <w:r>
              <w:tab/>
              <w:t xml:space="preserve"> </w:t>
            </w:r>
          </w:p>
        </w:tc>
        <w:tc>
          <w:tcPr>
            <w:tcW w:w="6519" w:type="dxa"/>
          </w:tcPr>
          <w:p w14:paraId="40EB5518" w14:textId="77777777" w:rsidR="00330069" w:rsidRDefault="00B371D3" w:rsidP="0053406E">
            <w:pPr>
              <w:spacing w:after="0" w:line="259" w:lineRule="auto"/>
              <w:ind w:left="0" w:firstLine="0"/>
              <w:jc w:val="both"/>
            </w:pPr>
            <w:r>
              <w:t xml:space="preserve">Director of Sports Medicine &amp; Movement Laboratory in the School of Kinesiology  </w:t>
            </w:r>
          </w:p>
        </w:tc>
      </w:tr>
      <w:tr w:rsidR="00330069" w14:paraId="3ECC289D" w14:textId="77777777" w:rsidTr="00524D00">
        <w:trPr>
          <w:trHeight w:val="252"/>
        </w:trPr>
        <w:tc>
          <w:tcPr>
            <w:tcW w:w="2160" w:type="dxa"/>
          </w:tcPr>
          <w:p w14:paraId="04D02CA1" w14:textId="77777777" w:rsidR="00330069" w:rsidRDefault="00330069" w:rsidP="0053406E">
            <w:pPr>
              <w:spacing w:after="0" w:line="259" w:lineRule="auto"/>
              <w:ind w:left="0" w:firstLine="0"/>
            </w:pPr>
          </w:p>
        </w:tc>
        <w:tc>
          <w:tcPr>
            <w:tcW w:w="1440" w:type="dxa"/>
          </w:tcPr>
          <w:p w14:paraId="414CDF2D" w14:textId="77777777" w:rsidR="00330069" w:rsidRDefault="00B371D3" w:rsidP="0053406E">
            <w:pPr>
              <w:spacing w:after="0" w:line="259" w:lineRule="auto"/>
              <w:ind w:left="0" w:firstLine="0"/>
            </w:pPr>
            <w:r>
              <w:t xml:space="preserve"> </w:t>
            </w:r>
            <w:r>
              <w:tab/>
              <w:t xml:space="preserve"> </w:t>
            </w:r>
          </w:p>
        </w:tc>
        <w:tc>
          <w:tcPr>
            <w:tcW w:w="6519" w:type="dxa"/>
          </w:tcPr>
          <w:p w14:paraId="3D1A8E26" w14:textId="77777777" w:rsidR="00330069" w:rsidRDefault="00B371D3" w:rsidP="0053406E">
            <w:pPr>
              <w:spacing w:after="0" w:line="259" w:lineRule="auto"/>
              <w:ind w:left="0" w:firstLine="0"/>
            </w:pPr>
            <w:r>
              <w:t xml:space="preserve">Director of Sports Medicine USA Team Handball </w:t>
            </w:r>
          </w:p>
        </w:tc>
      </w:tr>
      <w:tr w:rsidR="00330069" w14:paraId="6E1366B8" w14:textId="77777777" w:rsidTr="00524D00">
        <w:trPr>
          <w:trHeight w:val="506"/>
        </w:trPr>
        <w:tc>
          <w:tcPr>
            <w:tcW w:w="2160" w:type="dxa"/>
          </w:tcPr>
          <w:p w14:paraId="393EDC96" w14:textId="77777777" w:rsidR="00330069" w:rsidRDefault="00B371D3" w:rsidP="0053406E">
            <w:pPr>
              <w:spacing w:after="0" w:line="259" w:lineRule="auto"/>
              <w:ind w:left="0" w:firstLine="0"/>
            </w:pPr>
            <w:r>
              <w:t xml:space="preserve"> </w:t>
            </w:r>
          </w:p>
        </w:tc>
        <w:tc>
          <w:tcPr>
            <w:tcW w:w="1440" w:type="dxa"/>
          </w:tcPr>
          <w:p w14:paraId="3BA14042" w14:textId="77777777" w:rsidR="00330069" w:rsidRDefault="00B371D3" w:rsidP="0053406E">
            <w:pPr>
              <w:spacing w:after="0" w:line="259" w:lineRule="auto"/>
              <w:ind w:left="0" w:firstLine="0"/>
            </w:pPr>
            <w:r>
              <w:t xml:space="preserve"> </w:t>
            </w:r>
            <w:r>
              <w:tab/>
              <w:t xml:space="preserve"> </w:t>
            </w:r>
          </w:p>
        </w:tc>
        <w:tc>
          <w:tcPr>
            <w:tcW w:w="6519" w:type="dxa"/>
          </w:tcPr>
          <w:p w14:paraId="342AEEAE" w14:textId="77777777" w:rsidR="00330069" w:rsidRDefault="00B371D3" w:rsidP="0053406E">
            <w:pPr>
              <w:spacing w:after="0" w:line="259" w:lineRule="auto"/>
              <w:ind w:left="0" w:firstLine="0"/>
            </w:pPr>
            <w:r>
              <w:t xml:space="preserve">Auburn University, Auburn, AL </w:t>
            </w:r>
          </w:p>
        </w:tc>
      </w:tr>
      <w:tr w:rsidR="00330069" w14:paraId="1E34EA28" w14:textId="77777777" w:rsidTr="00524D00">
        <w:trPr>
          <w:trHeight w:val="252"/>
        </w:trPr>
        <w:tc>
          <w:tcPr>
            <w:tcW w:w="2160" w:type="dxa"/>
          </w:tcPr>
          <w:p w14:paraId="7958950E" w14:textId="77777777" w:rsidR="00330069" w:rsidRDefault="00330069" w:rsidP="0053406E">
            <w:pPr>
              <w:spacing w:after="160" w:line="259" w:lineRule="auto"/>
              <w:ind w:left="0" w:firstLine="0"/>
            </w:pPr>
          </w:p>
        </w:tc>
        <w:tc>
          <w:tcPr>
            <w:tcW w:w="1440" w:type="dxa"/>
          </w:tcPr>
          <w:p w14:paraId="565B2FCC" w14:textId="77777777" w:rsidR="00330069" w:rsidRDefault="00B371D3" w:rsidP="0053406E">
            <w:pPr>
              <w:spacing w:after="0" w:line="259" w:lineRule="auto"/>
              <w:ind w:left="0" w:firstLine="0"/>
            </w:pPr>
            <w:r>
              <w:t xml:space="preserve">2006-2012 </w:t>
            </w:r>
          </w:p>
        </w:tc>
        <w:tc>
          <w:tcPr>
            <w:tcW w:w="6519" w:type="dxa"/>
          </w:tcPr>
          <w:p w14:paraId="03458CBD" w14:textId="77777777" w:rsidR="00330069" w:rsidRDefault="00B371D3" w:rsidP="0053406E">
            <w:pPr>
              <w:spacing w:after="0" w:line="259" w:lineRule="auto"/>
              <w:ind w:left="0" w:firstLine="0"/>
            </w:pPr>
            <w:r>
              <w:t xml:space="preserve">Assistant Professor </w:t>
            </w:r>
          </w:p>
        </w:tc>
      </w:tr>
      <w:tr w:rsidR="00330069" w14:paraId="66B59289" w14:textId="77777777" w:rsidTr="00524D00">
        <w:trPr>
          <w:trHeight w:val="1008"/>
        </w:trPr>
        <w:tc>
          <w:tcPr>
            <w:tcW w:w="2160" w:type="dxa"/>
          </w:tcPr>
          <w:p w14:paraId="6F07BC8C" w14:textId="77777777" w:rsidR="00330069" w:rsidRDefault="00B371D3" w:rsidP="0053406E">
            <w:pPr>
              <w:spacing w:after="0" w:line="259" w:lineRule="auto"/>
              <w:ind w:left="0" w:firstLine="0"/>
            </w:pPr>
            <w:r>
              <w:t xml:space="preserve"> </w:t>
            </w:r>
          </w:p>
        </w:tc>
        <w:tc>
          <w:tcPr>
            <w:tcW w:w="1440" w:type="dxa"/>
          </w:tcPr>
          <w:p w14:paraId="16D94AA9" w14:textId="77777777" w:rsidR="00330069" w:rsidRDefault="00B371D3" w:rsidP="0053406E">
            <w:pPr>
              <w:spacing w:after="0" w:line="259" w:lineRule="auto"/>
              <w:ind w:left="0" w:firstLine="0"/>
            </w:pPr>
            <w:r>
              <w:t xml:space="preserve"> </w:t>
            </w:r>
            <w:r>
              <w:tab/>
              <w:t xml:space="preserve"> </w:t>
            </w:r>
          </w:p>
        </w:tc>
        <w:tc>
          <w:tcPr>
            <w:tcW w:w="6519" w:type="dxa"/>
          </w:tcPr>
          <w:p w14:paraId="2911FC5A" w14:textId="77777777" w:rsidR="00330069" w:rsidRDefault="00B371D3" w:rsidP="0053406E">
            <w:pPr>
              <w:spacing w:after="0" w:line="259" w:lineRule="auto"/>
              <w:ind w:left="0" w:firstLine="0"/>
            </w:pPr>
            <w:r>
              <w:t xml:space="preserve">Director of University of Arkansas Sport Biomechanics Group </w:t>
            </w:r>
          </w:p>
          <w:p w14:paraId="320AE30F" w14:textId="77777777" w:rsidR="00330069" w:rsidRDefault="00B371D3" w:rsidP="0053406E">
            <w:pPr>
              <w:spacing w:after="0" w:line="259" w:lineRule="auto"/>
              <w:ind w:left="0" w:firstLine="0"/>
            </w:pPr>
            <w:r>
              <w:t>Clinical Coordinator of the Graduate Athletic Training Education Program University of Arkansas, Fayetteville, AR</w:t>
            </w:r>
            <w:r w:rsidRPr="0053406E">
              <w:rPr>
                <w:b/>
              </w:rPr>
              <w:t xml:space="preserve"> </w:t>
            </w:r>
          </w:p>
        </w:tc>
      </w:tr>
      <w:tr w:rsidR="00330069" w14:paraId="24289AFE" w14:textId="77777777" w:rsidTr="00524D00">
        <w:trPr>
          <w:trHeight w:val="1262"/>
        </w:trPr>
        <w:tc>
          <w:tcPr>
            <w:tcW w:w="2160" w:type="dxa"/>
          </w:tcPr>
          <w:p w14:paraId="5EC374AC" w14:textId="77777777" w:rsidR="00330069" w:rsidRDefault="00330069" w:rsidP="0053406E">
            <w:pPr>
              <w:spacing w:after="160" w:line="259" w:lineRule="auto"/>
              <w:ind w:left="0" w:firstLine="0"/>
            </w:pPr>
          </w:p>
        </w:tc>
        <w:tc>
          <w:tcPr>
            <w:tcW w:w="1440" w:type="dxa"/>
          </w:tcPr>
          <w:p w14:paraId="0B5FE1B3" w14:textId="77777777" w:rsidR="00330069" w:rsidRDefault="00B371D3" w:rsidP="0053406E">
            <w:pPr>
              <w:spacing w:after="0" w:line="259" w:lineRule="auto"/>
              <w:ind w:left="0" w:firstLine="0"/>
            </w:pPr>
            <w:r>
              <w:t xml:space="preserve">2005- 2006 </w:t>
            </w:r>
          </w:p>
        </w:tc>
        <w:tc>
          <w:tcPr>
            <w:tcW w:w="6519" w:type="dxa"/>
          </w:tcPr>
          <w:p w14:paraId="78624320" w14:textId="77777777" w:rsidR="00330069" w:rsidRDefault="00B371D3" w:rsidP="0053406E">
            <w:pPr>
              <w:spacing w:after="0" w:line="259" w:lineRule="auto"/>
              <w:ind w:left="0" w:firstLine="0"/>
            </w:pPr>
            <w:r>
              <w:t xml:space="preserve">Assistant Professor </w:t>
            </w:r>
          </w:p>
          <w:p w14:paraId="6CB61E2E" w14:textId="77777777" w:rsidR="00330069" w:rsidRDefault="00B371D3" w:rsidP="0053406E">
            <w:pPr>
              <w:spacing w:after="0" w:line="259" w:lineRule="auto"/>
              <w:ind w:left="0" w:firstLine="0"/>
            </w:pPr>
            <w:r>
              <w:t xml:space="preserve">Associate Program Director/Clinical Coordinator of Graduate Athletic Training </w:t>
            </w:r>
          </w:p>
          <w:p w14:paraId="21B0B8C8" w14:textId="77777777" w:rsidR="00330069" w:rsidRDefault="00B371D3" w:rsidP="0053406E">
            <w:pPr>
              <w:spacing w:after="0" w:line="259" w:lineRule="auto"/>
              <w:ind w:left="0" w:firstLine="0"/>
            </w:pPr>
            <w:r>
              <w:t xml:space="preserve">Education Program </w:t>
            </w:r>
          </w:p>
          <w:p w14:paraId="13ADA40E" w14:textId="77777777" w:rsidR="00330069" w:rsidRDefault="00B371D3" w:rsidP="0053406E">
            <w:pPr>
              <w:spacing w:after="0" w:line="259" w:lineRule="auto"/>
              <w:ind w:left="0" w:firstLine="0"/>
            </w:pPr>
            <w:r>
              <w:t xml:space="preserve">Stephen F. Austin State University, Nacogdoches, TX </w:t>
            </w:r>
          </w:p>
          <w:p w14:paraId="077B66EF" w14:textId="77777777" w:rsidR="00330069" w:rsidRDefault="00B371D3" w:rsidP="0053406E">
            <w:pPr>
              <w:spacing w:after="0" w:line="259" w:lineRule="auto"/>
              <w:ind w:left="0" w:firstLine="0"/>
            </w:pPr>
            <w:r>
              <w:t xml:space="preserve"> </w:t>
            </w:r>
          </w:p>
        </w:tc>
      </w:tr>
      <w:tr w:rsidR="00330069" w14:paraId="2152515E" w14:textId="77777777" w:rsidTr="00524D00">
        <w:trPr>
          <w:trHeight w:val="254"/>
        </w:trPr>
        <w:tc>
          <w:tcPr>
            <w:tcW w:w="2160" w:type="dxa"/>
          </w:tcPr>
          <w:p w14:paraId="44CED6A5" w14:textId="77777777" w:rsidR="00330069" w:rsidRDefault="00330069" w:rsidP="0053406E">
            <w:pPr>
              <w:spacing w:after="160" w:line="259" w:lineRule="auto"/>
              <w:ind w:left="0" w:firstLine="0"/>
            </w:pPr>
          </w:p>
        </w:tc>
        <w:tc>
          <w:tcPr>
            <w:tcW w:w="1440" w:type="dxa"/>
          </w:tcPr>
          <w:p w14:paraId="4E0D3FA6" w14:textId="77777777" w:rsidR="00330069" w:rsidRDefault="00B371D3" w:rsidP="0053406E">
            <w:pPr>
              <w:spacing w:after="0" w:line="259" w:lineRule="auto"/>
              <w:ind w:left="0" w:firstLine="0"/>
            </w:pPr>
            <w:r>
              <w:t xml:space="preserve">2004-2005  </w:t>
            </w:r>
          </w:p>
        </w:tc>
        <w:tc>
          <w:tcPr>
            <w:tcW w:w="6519" w:type="dxa"/>
          </w:tcPr>
          <w:p w14:paraId="6D4F969F" w14:textId="77777777" w:rsidR="00330069" w:rsidRDefault="00B371D3" w:rsidP="0053406E">
            <w:pPr>
              <w:spacing w:after="0" w:line="259" w:lineRule="auto"/>
              <w:ind w:left="0" w:firstLine="0"/>
            </w:pPr>
            <w:r>
              <w:t xml:space="preserve">Assistant Professor </w:t>
            </w:r>
          </w:p>
        </w:tc>
      </w:tr>
      <w:tr w:rsidR="00330069" w14:paraId="242EEF58" w14:textId="77777777" w:rsidTr="00524D00">
        <w:trPr>
          <w:trHeight w:val="252"/>
        </w:trPr>
        <w:tc>
          <w:tcPr>
            <w:tcW w:w="2160" w:type="dxa"/>
          </w:tcPr>
          <w:p w14:paraId="6E084382" w14:textId="77777777" w:rsidR="00330069" w:rsidRDefault="00330069" w:rsidP="0053406E">
            <w:pPr>
              <w:spacing w:after="0" w:line="259" w:lineRule="auto"/>
              <w:ind w:left="0" w:firstLine="0"/>
            </w:pPr>
          </w:p>
        </w:tc>
        <w:tc>
          <w:tcPr>
            <w:tcW w:w="1440" w:type="dxa"/>
          </w:tcPr>
          <w:p w14:paraId="4E12D38D" w14:textId="77777777" w:rsidR="00330069" w:rsidRDefault="00B371D3" w:rsidP="0053406E">
            <w:pPr>
              <w:spacing w:after="0" w:line="259" w:lineRule="auto"/>
              <w:ind w:left="0" w:firstLine="0"/>
            </w:pPr>
            <w:r>
              <w:t xml:space="preserve"> </w:t>
            </w:r>
            <w:r>
              <w:tab/>
              <w:t xml:space="preserve"> </w:t>
            </w:r>
          </w:p>
        </w:tc>
        <w:tc>
          <w:tcPr>
            <w:tcW w:w="6519" w:type="dxa"/>
          </w:tcPr>
          <w:p w14:paraId="434AB5D8" w14:textId="77777777" w:rsidR="00330069" w:rsidRDefault="00B371D3" w:rsidP="0053406E">
            <w:pPr>
              <w:spacing w:after="0" w:line="259" w:lineRule="auto"/>
              <w:ind w:left="0" w:firstLine="0"/>
            </w:pPr>
            <w:r>
              <w:t xml:space="preserve">Director of the Athletic Training Education Program </w:t>
            </w:r>
          </w:p>
        </w:tc>
      </w:tr>
      <w:tr w:rsidR="00330069" w14:paraId="41800496" w14:textId="77777777" w:rsidTr="00524D00">
        <w:trPr>
          <w:trHeight w:val="504"/>
        </w:trPr>
        <w:tc>
          <w:tcPr>
            <w:tcW w:w="2160" w:type="dxa"/>
          </w:tcPr>
          <w:p w14:paraId="37A0CE92" w14:textId="77777777" w:rsidR="00330069" w:rsidRDefault="00330069" w:rsidP="0053406E">
            <w:pPr>
              <w:spacing w:after="0" w:line="259" w:lineRule="auto"/>
              <w:ind w:left="0" w:firstLine="0"/>
            </w:pPr>
          </w:p>
        </w:tc>
        <w:tc>
          <w:tcPr>
            <w:tcW w:w="1440" w:type="dxa"/>
          </w:tcPr>
          <w:p w14:paraId="2F219B72" w14:textId="77777777" w:rsidR="00330069" w:rsidRDefault="00B371D3" w:rsidP="0053406E">
            <w:pPr>
              <w:spacing w:after="0" w:line="259" w:lineRule="auto"/>
              <w:ind w:left="0" w:firstLine="0"/>
            </w:pPr>
            <w:r>
              <w:t xml:space="preserve"> </w:t>
            </w:r>
            <w:r>
              <w:tab/>
              <w:t xml:space="preserve"> </w:t>
            </w:r>
          </w:p>
        </w:tc>
        <w:tc>
          <w:tcPr>
            <w:tcW w:w="6519" w:type="dxa"/>
          </w:tcPr>
          <w:p w14:paraId="3755272D" w14:textId="77777777" w:rsidR="00330069" w:rsidRDefault="00B371D3" w:rsidP="0053406E">
            <w:pPr>
              <w:spacing w:after="0" w:line="259" w:lineRule="auto"/>
              <w:ind w:left="0" w:firstLine="0"/>
            </w:pPr>
            <w:r>
              <w:t xml:space="preserve">Eastern Kentucky University, Richmond, KY </w:t>
            </w:r>
          </w:p>
          <w:p w14:paraId="58CCBD1E" w14:textId="77777777" w:rsidR="00330069" w:rsidRDefault="00B371D3" w:rsidP="0053406E">
            <w:pPr>
              <w:spacing w:after="0" w:line="259" w:lineRule="auto"/>
              <w:ind w:left="0" w:firstLine="0"/>
            </w:pPr>
            <w:r>
              <w:t xml:space="preserve"> </w:t>
            </w:r>
          </w:p>
        </w:tc>
      </w:tr>
      <w:tr w:rsidR="00330069" w14:paraId="5B024992" w14:textId="77777777" w:rsidTr="00524D00">
        <w:trPr>
          <w:trHeight w:val="760"/>
        </w:trPr>
        <w:tc>
          <w:tcPr>
            <w:tcW w:w="2160" w:type="dxa"/>
          </w:tcPr>
          <w:p w14:paraId="673CBC6A" w14:textId="77777777" w:rsidR="00330069" w:rsidRDefault="00330069" w:rsidP="0053406E">
            <w:pPr>
              <w:spacing w:after="160" w:line="259" w:lineRule="auto"/>
              <w:ind w:left="0" w:firstLine="0"/>
            </w:pPr>
          </w:p>
        </w:tc>
        <w:tc>
          <w:tcPr>
            <w:tcW w:w="1440" w:type="dxa"/>
          </w:tcPr>
          <w:p w14:paraId="20152B1E" w14:textId="77777777" w:rsidR="00330069" w:rsidRDefault="00B371D3" w:rsidP="0053406E">
            <w:pPr>
              <w:spacing w:after="0" w:line="259" w:lineRule="auto"/>
              <w:ind w:left="0" w:firstLine="0"/>
            </w:pPr>
            <w:r>
              <w:t xml:space="preserve">2002-2005 </w:t>
            </w:r>
          </w:p>
        </w:tc>
        <w:tc>
          <w:tcPr>
            <w:tcW w:w="6519" w:type="dxa"/>
          </w:tcPr>
          <w:p w14:paraId="6723D3FF" w14:textId="77777777" w:rsidR="00330069" w:rsidRDefault="00B371D3" w:rsidP="0053406E">
            <w:pPr>
              <w:spacing w:after="0" w:line="259" w:lineRule="auto"/>
              <w:ind w:left="0" w:firstLine="0"/>
            </w:pPr>
            <w:r>
              <w:t xml:space="preserve">Assistant Professor  </w:t>
            </w:r>
          </w:p>
          <w:p w14:paraId="6488BD05" w14:textId="77777777" w:rsidR="00330069" w:rsidRDefault="00B371D3" w:rsidP="0053406E">
            <w:pPr>
              <w:spacing w:after="0" w:line="259" w:lineRule="auto"/>
              <w:ind w:left="0" w:firstLine="0"/>
            </w:pPr>
            <w:r>
              <w:t xml:space="preserve">Clinical Coordinator of the Graduate Athletic Training Education Program </w:t>
            </w:r>
          </w:p>
          <w:p w14:paraId="6CC84B6B" w14:textId="77777777" w:rsidR="00330069" w:rsidRDefault="00B371D3" w:rsidP="0053406E">
            <w:pPr>
              <w:spacing w:after="0" w:line="259" w:lineRule="auto"/>
              <w:ind w:left="0" w:firstLine="0"/>
            </w:pPr>
            <w:r>
              <w:t xml:space="preserve">Eastern Kentucky University, Richmond, KY </w:t>
            </w:r>
          </w:p>
        </w:tc>
      </w:tr>
    </w:tbl>
    <w:p w14:paraId="01CD5011" w14:textId="77777777" w:rsidR="00330069" w:rsidRDefault="00B371D3" w:rsidP="00106EE0">
      <w:pPr>
        <w:pStyle w:val="Heading2"/>
        <w:spacing w:before="100" w:beforeAutospacing="1"/>
      </w:pPr>
      <w:r>
        <w:t>Research Summary</w:t>
      </w:r>
      <w:r>
        <w:rPr>
          <w:sz w:val="22"/>
        </w:rPr>
        <w:t xml:space="preserve"> </w:t>
      </w:r>
    </w:p>
    <w:p w14:paraId="3C85507A" w14:textId="77777777" w:rsidR="009573EA" w:rsidRDefault="00B371D3" w:rsidP="009573EA">
      <w:pPr>
        <w:ind w:left="-15" w:firstLine="0"/>
      </w:pPr>
      <w:r>
        <w:t>I established the Sports Medicine &amp; Movement Laboratory within the School of Kinesiology at Auburn University in 2013. Since that time, the lab has excelled in an injury prevention and performance enhancement innovation initiative. From my broad background in sports medicine, particularly rehabilitation of athletic injury, as well as biomechanics, I have been able to apply those principles to the development of injury prevention programs for throwing athletes. The Sports Medicine &amp; Movement Laboratory aims to disseminate injury prevention and performance enhancement knowledge, encourage athletic performance, and ultimately improve sport with innovative initiatives with a primary focus on the sport of softball.</w:t>
      </w:r>
    </w:p>
    <w:p w14:paraId="616D29EB" w14:textId="77777777" w:rsidR="00330069" w:rsidRDefault="00B371D3" w:rsidP="009573EA">
      <w:pPr>
        <w:ind w:left="-15" w:firstLine="0"/>
      </w:pPr>
      <w:r>
        <w:t xml:space="preserve"> </w:t>
      </w:r>
    </w:p>
    <w:p w14:paraId="33EE05CC" w14:textId="77777777" w:rsidR="009573EA" w:rsidRDefault="00B371D3" w:rsidP="009573EA">
      <w:pPr>
        <w:spacing w:after="51"/>
        <w:ind w:left="-15" w:right="151" w:firstLine="0"/>
      </w:pPr>
      <w:r>
        <w:t>The Sports Medicine &amp; Movement Laboratory has worked extensively with female fast-pitch softball athletes, as well as youth baseball, team handball, and US Polo Association athletes. Over 900 youth and adolescent baseball and softball athletes, as well as over 150 collegiate softball athletes (from 20 different Universities) have participated in research in the Sports Medicine &amp; Movement Lab.</w:t>
      </w:r>
    </w:p>
    <w:p w14:paraId="4D612C64" w14:textId="77777777" w:rsidR="00330069" w:rsidRDefault="00B371D3" w:rsidP="009573EA">
      <w:pPr>
        <w:spacing w:after="51"/>
        <w:ind w:left="-15" w:right="151" w:firstLine="0"/>
      </w:pPr>
      <w:r>
        <w:rPr>
          <w:b/>
          <w:sz w:val="28"/>
        </w:rPr>
        <w:t xml:space="preserve"> </w:t>
      </w:r>
    </w:p>
    <w:p w14:paraId="23F0C488" w14:textId="77777777" w:rsidR="00330069" w:rsidRDefault="00B371D3" w:rsidP="00A81703">
      <w:pPr>
        <w:pStyle w:val="Heading2"/>
      </w:pPr>
      <w:r>
        <w:t xml:space="preserve">Book Chapters </w:t>
      </w:r>
    </w:p>
    <w:p w14:paraId="66B064D4" w14:textId="77777777" w:rsidR="009573EA" w:rsidRDefault="00B371D3" w:rsidP="009573EA">
      <w:pPr>
        <w:spacing w:after="51"/>
        <w:ind w:left="-15" w:right="151" w:firstLine="0"/>
        <w:rPr>
          <w:i/>
        </w:rPr>
      </w:pPr>
      <w:r>
        <w:t xml:space="preserve">1. Starkey AC, </w:t>
      </w:r>
      <w:r>
        <w:rPr>
          <w:b/>
        </w:rPr>
        <w:t xml:space="preserve">Oliver GD </w:t>
      </w:r>
      <w:r>
        <w:t xml:space="preserve">(2009). Administration and Management.  In: Cummings, N.H. &amp; Stanley-Green, S. (Eds.) </w:t>
      </w:r>
      <w:r>
        <w:rPr>
          <w:i/>
        </w:rPr>
        <w:t>Perspectives in Athletic Training. Albany, NY: Content Concepts Publishing, Inc.</w:t>
      </w:r>
    </w:p>
    <w:p w14:paraId="1819078A" w14:textId="77777777" w:rsidR="00330069" w:rsidRDefault="00B371D3" w:rsidP="009573EA">
      <w:pPr>
        <w:spacing w:after="51"/>
        <w:ind w:left="-15" w:right="151" w:firstLine="0"/>
      </w:pPr>
      <w:r>
        <w:rPr>
          <w:b/>
          <w:sz w:val="28"/>
        </w:rPr>
        <w:t xml:space="preserve"> </w:t>
      </w:r>
    </w:p>
    <w:p w14:paraId="1342E98A" w14:textId="77777777" w:rsidR="00330069" w:rsidRDefault="00B371D3" w:rsidP="00A81703">
      <w:pPr>
        <w:pStyle w:val="Heading2"/>
      </w:pPr>
      <w:r>
        <w:t>Peer Reviewed Publications</w:t>
      </w:r>
      <w:r>
        <w:rPr>
          <w:sz w:val="22"/>
        </w:rPr>
        <w:t xml:space="preserve"> </w:t>
      </w:r>
    </w:p>
    <w:p w14:paraId="090613A6" w14:textId="77777777" w:rsidR="00330069" w:rsidRDefault="00B371D3">
      <w:pPr>
        <w:spacing w:after="67" w:line="250" w:lineRule="auto"/>
        <w:ind w:left="-5" w:right="40" w:hanging="10"/>
        <w:rPr>
          <w:sz w:val="20"/>
        </w:rPr>
      </w:pPr>
      <w:r>
        <w:rPr>
          <w:b/>
          <w:sz w:val="20"/>
        </w:rPr>
        <w:t>*</w:t>
      </w:r>
      <w:r>
        <w:rPr>
          <w:sz w:val="20"/>
        </w:rPr>
        <w:t xml:space="preserve">indicates a graduate student author under my supervision; **indicates an undergraduate student author under my supervision; </w:t>
      </w:r>
      <w:r>
        <w:rPr>
          <w:b/>
          <w:sz w:val="13"/>
        </w:rPr>
        <w:t>†</w:t>
      </w:r>
      <w:r>
        <w:rPr>
          <w:sz w:val="20"/>
        </w:rPr>
        <w:t xml:space="preserve">indicates corresponding author; for all ‘first’ author publications, I also served as corresponding author. Beginning in 2016 if a student under my supervision was first author, then I would default to supervising corresponding author (last author). </w:t>
      </w:r>
    </w:p>
    <w:p w14:paraId="492C89D7" w14:textId="77777777" w:rsidR="00791FD5" w:rsidRDefault="00791FD5">
      <w:pPr>
        <w:spacing w:after="67" w:line="250" w:lineRule="auto"/>
        <w:ind w:left="-5" w:right="40" w:hanging="10"/>
      </w:pPr>
    </w:p>
    <w:p w14:paraId="4CB0E255" w14:textId="77777777" w:rsidR="00330069" w:rsidRDefault="00B371D3" w:rsidP="00A81703">
      <w:pPr>
        <w:pStyle w:val="Heading2"/>
      </w:pPr>
      <w:r>
        <w:t xml:space="preserve">Publications </w:t>
      </w:r>
    </w:p>
    <w:p w14:paraId="38E7BFEE" w14:textId="77777777" w:rsidR="009573EA" w:rsidRDefault="00B371D3" w:rsidP="00741387">
      <w:pPr>
        <w:ind w:left="-15" w:right="151" w:firstLine="0"/>
      </w:pPr>
      <w:r>
        <w:t xml:space="preserve">136. Barfield JW, Wasserberger KW*, </w:t>
      </w:r>
      <w:r>
        <w:rPr>
          <w:b/>
        </w:rPr>
        <w:t>Oliver GD</w:t>
      </w:r>
      <w:r>
        <w:rPr>
          <w:b/>
          <w:vertAlign w:val="superscript"/>
        </w:rPr>
        <w:t>†</w:t>
      </w:r>
      <w:r>
        <w:t xml:space="preserve">. </w:t>
      </w:r>
      <w:hyperlink r:id="rId8" w:history="1">
        <w:r w:rsidRPr="00F52734">
          <w:rPr>
            <w:rStyle w:val="Hyperlink"/>
          </w:rPr>
          <w:t>The Relationship between Energy Flow Into and Out of the Humerus during the Baseball Pitch with the Closed Kinetic Chain Upper Extremity Stability Test</w:t>
        </w:r>
      </w:hyperlink>
      <w:r>
        <w:t xml:space="preserve">. </w:t>
      </w:r>
      <w:r>
        <w:rPr>
          <w:i/>
        </w:rPr>
        <w:t>International Journal of Sports Medicine.</w:t>
      </w:r>
      <w:r>
        <w:t>2020</w:t>
      </w:r>
    </w:p>
    <w:p w14:paraId="2DBADA44" w14:textId="77777777" w:rsidR="00330069" w:rsidRDefault="00B371D3" w:rsidP="009573EA">
      <w:pPr>
        <w:ind w:left="360" w:right="151" w:firstLine="0"/>
      </w:pPr>
      <w:r>
        <w:t xml:space="preserve"> </w:t>
      </w:r>
    </w:p>
    <w:p w14:paraId="74541D25" w14:textId="77777777" w:rsidR="00301A3E" w:rsidRDefault="00B371D3" w:rsidP="00741387">
      <w:pPr>
        <w:ind w:left="-15" w:right="151" w:firstLine="0"/>
      </w:pPr>
      <w:r>
        <w:t xml:space="preserve">135. Downs J*, Friesen K*, Bordelon N*, Shannon D, </w:t>
      </w:r>
      <w:r>
        <w:rPr>
          <w:b/>
        </w:rPr>
        <w:t>Oliver GD</w:t>
      </w:r>
      <w:hyperlink r:id="rId9" w:history="1">
        <w:r w:rsidRPr="002C5A0E">
          <w:rPr>
            <w:rStyle w:val="Hyperlink"/>
            <w:b/>
            <w:vertAlign w:val="superscript"/>
          </w:rPr>
          <w:t>†</w:t>
        </w:r>
        <w:r w:rsidRPr="002C5A0E">
          <w:rPr>
            <w:rStyle w:val="Hyperlink"/>
            <w:b/>
          </w:rPr>
          <w:t>.</w:t>
        </w:r>
        <w:r w:rsidRPr="002C5A0E">
          <w:rPr>
            <w:rStyle w:val="Hyperlink"/>
          </w:rPr>
          <w:t xml:space="preserve"> Kinematic Differences Exist Between the Fastball, Change-up, Curveball, and Drop-ball Pitch in Collegiate Softball Pitchers</w:t>
        </w:r>
      </w:hyperlink>
      <w:r>
        <w:t xml:space="preserve">. </w:t>
      </w:r>
      <w:r>
        <w:rPr>
          <w:i/>
        </w:rPr>
        <w:t>American Journal of Sports Medicine.</w:t>
      </w:r>
      <w:r>
        <w:t xml:space="preserve"> 2020</w:t>
      </w:r>
    </w:p>
    <w:p w14:paraId="59EF085B" w14:textId="77777777" w:rsidR="00330069" w:rsidRDefault="00B371D3" w:rsidP="00301A3E">
      <w:pPr>
        <w:ind w:left="360" w:right="151" w:firstLine="0"/>
      </w:pPr>
      <w:r>
        <w:t xml:space="preserve"> </w:t>
      </w:r>
    </w:p>
    <w:p w14:paraId="422064E6" w14:textId="77777777" w:rsidR="00A61160" w:rsidRDefault="00B371D3" w:rsidP="00301A3E">
      <w:pPr>
        <w:ind w:left="355" w:right="151"/>
      </w:pPr>
      <w:r>
        <w:lastRenderedPageBreak/>
        <w:t xml:space="preserve">134. Watts M, Bobo L, Whitehead M, Dompier T, </w:t>
      </w:r>
      <w:r>
        <w:rPr>
          <w:b/>
        </w:rPr>
        <w:t>Oliver GD</w:t>
      </w:r>
      <w:r>
        <w:rPr>
          <w:b/>
          <w:vertAlign w:val="superscript"/>
        </w:rPr>
        <w:t>†</w:t>
      </w:r>
      <w:r>
        <w:t>. Characteristics</w:t>
      </w:r>
      <w:r w:rsidR="00A61160">
        <w:t xml:space="preserve"> of Injury in Collegiate Rodeo.</w:t>
      </w:r>
    </w:p>
    <w:p w14:paraId="6FCB9D39" w14:textId="77777777" w:rsidR="00301A3E" w:rsidRDefault="00B371D3" w:rsidP="00301A3E">
      <w:pPr>
        <w:ind w:left="355" w:right="151"/>
      </w:pPr>
      <w:r>
        <w:rPr>
          <w:i/>
        </w:rPr>
        <w:t>Clinical Journal of Sports Medicine</w:t>
      </w:r>
      <w:r>
        <w:t>. 2020</w:t>
      </w:r>
    </w:p>
    <w:p w14:paraId="715B9375" w14:textId="77777777" w:rsidR="00330069" w:rsidRDefault="00B371D3" w:rsidP="00301A3E">
      <w:pPr>
        <w:ind w:left="355" w:right="151"/>
      </w:pPr>
      <w:r>
        <w:t xml:space="preserve"> </w:t>
      </w:r>
    </w:p>
    <w:p w14:paraId="6134E42A" w14:textId="77777777" w:rsidR="00301A3E" w:rsidRDefault="00B371D3" w:rsidP="00A61160">
      <w:pPr>
        <w:ind w:left="-15" w:right="151" w:firstLine="0"/>
      </w:pPr>
      <w:r>
        <w:t xml:space="preserve">133. Friesen K*, Zhang Z*, Monaghan P*, </w:t>
      </w:r>
      <w:r>
        <w:rPr>
          <w:b/>
        </w:rPr>
        <w:t>Oliver GD,</w:t>
      </w:r>
      <w:r>
        <w:t xml:space="preserve"> Roper JA. </w:t>
      </w:r>
      <w:hyperlink r:id="rId10" w:history="1">
        <w:r w:rsidRPr="0020552B">
          <w:rPr>
            <w:rStyle w:val="Hyperlink"/>
          </w:rPr>
          <w:t>All Eyes on You: How Researcher Presence Changes the Way You Walk</w:t>
        </w:r>
      </w:hyperlink>
      <w:r>
        <w:t xml:space="preserve">. </w:t>
      </w:r>
      <w:r>
        <w:rPr>
          <w:i/>
        </w:rPr>
        <w:t>Scientific Reports.</w:t>
      </w:r>
      <w:r>
        <w:t xml:space="preserve"> 2020</w:t>
      </w:r>
    </w:p>
    <w:p w14:paraId="4522186B" w14:textId="77777777" w:rsidR="00330069" w:rsidRDefault="00B371D3" w:rsidP="00301A3E">
      <w:pPr>
        <w:ind w:right="152" w:hanging="10"/>
      </w:pPr>
      <w:r>
        <w:t xml:space="preserve"> </w:t>
      </w:r>
    </w:p>
    <w:p w14:paraId="480F8FB2" w14:textId="77777777" w:rsidR="00A61160" w:rsidRPr="00843F43" w:rsidRDefault="00B371D3" w:rsidP="00301A3E">
      <w:pPr>
        <w:ind w:left="355" w:right="151"/>
        <w:rPr>
          <w:rStyle w:val="Hyperlink"/>
        </w:rPr>
      </w:pPr>
      <w:r>
        <w:t xml:space="preserve">132. Friesen K*, Downs J*, Wasserberger K*, Shannon D, </w:t>
      </w:r>
      <w:r>
        <w:rPr>
          <w:b/>
        </w:rPr>
        <w:t>Oliver GD</w:t>
      </w:r>
      <w:r>
        <w:rPr>
          <w:b/>
          <w:vertAlign w:val="superscript"/>
        </w:rPr>
        <w:t>†</w:t>
      </w:r>
      <w:r w:rsidR="00A61160">
        <w:t xml:space="preserve">. </w:t>
      </w:r>
      <w:r w:rsidR="00843F43">
        <w:fldChar w:fldCharType="begin"/>
      </w:r>
      <w:r w:rsidR="00843F43">
        <w:instrText xml:space="preserve"> HYPERLINK "https://www.thieme-connect.de/products/ejournals/html/10.1055/a-1019-7742" </w:instrText>
      </w:r>
      <w:r w:rsidR="00843F43">
        <w:fldChar w:fldCharType="separate"/>
      </w:r>
      <w:r w:rsidR="00A61160" w:rsidRPr="00843F43">
        <w:rPr>
          <w:rStyle w:val="Hyperlink"/>
        </w:rPr>
        <w:t>Glenohumeral and Hip Range of</w:t>
      </w:r>
    </w:p>
    <w:p w14:paraId="18087CCD" w14:textId="77777777" w:rsidR="00301A3E" w:rsidRDefault="00B371D3" w:rsidP="00301A3E">
      <w:pPr>
        <w:ind w:left="355" w:right="151"/>
      </w:pPr>
      <w:r w:rsidRPr="00843F43">
        <w:rPr>
          <w:rStyle w:val="Hyperlink"/>
        </w:rPr>
        <w:t>Motion in Youth Softball Athletes</w:t>
      </w:r>
      <w:r w:rsidR="00843F43">
        <w:fldChar w:fldCharType="end"/>
      </w:r>
      <w:r>
        <w:t xml:space="preserve">. </w:t>
      </w:r>
      <w:r>
        <w:rPr>
          <w:i/>
        </w:rPr>
        <w:t>International Journal of Sports Medicine</w:t>
      </w:r>
      <w:r>
        <w:t>. 2020; 41(01): 59-64.</w:t>
      </w:r>
    </w:p>
    <w:p w14:paraId="18A895D9" w14:textId="77777777" w:rsidR="00330069" w:rsidRDefault="00B371D3" w:rsidP="00301A3E">
      <w:pPr>
        <w:ind w:left="355" w:right="151"/>
      </w:pPr>
      <w:r>
        <w:t xml:space="preserve"> </w:t>
      </w:r>
    </w:p>
    <w:p w14:paraId="1689635A" w14:textId="77777777" w:rsidR="00A61160" w:rsidRPr="0022776E" w:rsidRDefault="00B371D3" w:rsidP="00301A3E">
      <w:pPr>
        <w:spacing w:after="3" w:line="240" w:lineRule="auto"/>
        <w:ind w:left="355" w:right="177"/>
        <w:jc w:val="both"/>
        <w:rPr>
          <w:rStyle w:val="Hyperlink"/>
        </w:rPr>
      </w:pPr>
      <w:r>
        <w:t xml:space="preserve">131. Bordelon N*, Wasserberger K*, Cassidy M**, </w:t>
      </w:r>
      <w:r>
        <w:rPr>
          <w:b/>
        </w:rPr>
        <w:t>Oliver GD</w:t>
      </w:r>
      <w:r>
        <w:rPr>
          <w:b/>
          <w:vertAlign w:val="superscript"/>
        </w:rPr>
        <w:t>†</w:t>
      </w:r>
      <w:r>
        <w:rPr>
          <w:b/>
        </w:rPr>
        <w:t>.</w:t>
      </w:r>
      <w:r>
        <w:t xml:space="preserve"> </w:t>
      </w:r>
      <w:r w:rsidR="0022776E">
        <w:fldChar w:fldCharType="begin"/>
      </w:r>
      <w:r w:rsidR="0022776E">
        <w:instrText xml:space="preserve"> HYPERLINK "https://journals.lww.com/nsca-jscr/Abstract/9000/The_Effects_of_Load_Magnitude_and_Carry_Position.94153.aspx" </w:instrText>
      </w:r>
      <w:r w:rsidR="0022776E">
        <w:fldChar w:fldCharType="separate"/>
      </w:r>
      <w:r w:rsidRPr="0022776E">
        <w:rPr>
          <w:rStyle w:val="Hyperlink"/>
        </w:rPr>
        <w:t>The Effe</w:t>
      </w:r>
      <w:r w:rsidR="00A61160" w:rsidRPr="0022776E">
        <w:rPr>
          <w:rStyle w:val="Hyperlink"/>
        </w:rPr>
        <w:t>cts of Load Magnitude and Carry</w:t>
      </w:r>
    </w:p>
    <w:p w14:paraId="2FB52C0B" w14:textId="77777777" w:rsidR="00A61160" w:rsidRPr="0022776E" w:rsidRDefault="00B371D3" w:rsidP="00301A3E">
      <w:pPr>
        <w:spacing w:after="3" w:line="240" w:lineRule="auto"/>
        <w:ind w:left="355" w:right="177"/>
        <w:jc w:val="both"/>
        <w:rPr>
          <w:rStyle w:val="Hyperlink"/>
        </w:rPr>
      </w:pPr>
      <w:r w:rsidRPr="0022776E">
        <w:rPr>
          <w:rStyle w:val="Hyperlink"/>
        </w:rPr>
        <w:t>Position on LumbopelvicHip Complex and Scapular Stabilizer Muscle Activa</w:t>
      </w:r>
      <w:r w:rsidR="00A61160" w:rsidRPr="0022776E">
        <w:rPr>
          <w:rStyle w:val="Hyperlink"/>
        </w:rPr>
        <w:t>tion during Unilateral Dumbbell</w:t>
      </w:r>
    </w:p>
    <w:p w14:paraId="54676C40" w14:textId="77777777" w:rsidR="00301A3E" w:rsidRDefault="00B371D3" w:rsidP="00301A3E">
      <w:pPr>
        <w:spacing w:after="3" w:line="240" w:lineRule="auto"/>
        <w:ind w:left="355" w:right="177"/>
        <w:jc w:val="both"/>
      </w:pPr>
      <w:r w:rsidRPr="0022776E">
        <w:rPr>
          <w:rStyle w:val="Hyperlink"/>
        </w:rPr>
        <w:t>Carries</w:t>
      </w:r>
      <w:r w:rsidR="0022776E">
        <w:fldChar w:fldCharType="end"/>
      </w:r>
      <w:r>
        <w:t xml:space="preserve">. </w:t>
      </w:r>
      <w:r>
        <w:rPr>
          <w:i/>
        </w:rPr>
        <w:t xml:space="preserve">Journal of Strength &amp; Conditioning Research, </w:t>
      </w:r>
      <w:r>
        <w:t>2020.</w:t>
      </w:r>
    </w:p>
    <w:p w14:paraId="1EB0AD51" w14:textId="77777777" w:rsidR="00330069" w:rsidRDefault="00B371D3" w:rsidP="00301A3E">
      <w:pPr>
        <w:spacing w:after="3" w:line="240" w:lineRule="auto"/>
        <w:ind w:left="355" w:right="177"/>
        <w:jc w:val="both"/>
      </w:pPr>
      <w:r>
        <w:t xml:space="preserve"> </w:t>
      </w:r>
    </w:p>
    <w:p w14:paraId="7AF5BCA3" w14:textId="77777777" w:rsidR="00301A3E" w:rsidRPr="00573BFA" w:rsidRDefault="00B371D3" w:rsidP="00573BFA">
      <w:pPr>
        <w:tabs>
          <w:tab w:val="left" w:pos="720"/>
        </w:tabs>
        <w:ind w:left="-15" w:right="151" w:firstLine="0"/>
      </w:pPr>
      <w:r>
        <w:t xml:space="preserve">130. Gilmer GG**, Roberts MD, </w:t>
      </w:r>
      <w:r>
        <w:rPr>
          <w:b/>
        </w:rPr>
        <w:t>Oliver GD</w:t>
      </w:r>
      <w:r>
        <w:rPr>
          <w:b/>
          <w:vertAlign w:val="superscript"/>
        </w:rPr>
        <w:t>†</w:t>
      </w:r>
      <w:r>
        <w:t xml:space="preserve">. </w:t>
      </w:r>
      <w:hyperlink r:id="rId11" w:history="1">
        <w:r w:rsidRPr="007F75D8">
          <w:rPr>
            <w:rStyle w:val="Hyperlink"/>
          </w:rPr>
          <w:t>Evaluation of Serum Relaxin Concentrations and Knee Valgus After Anterior Cruciate Ligament Reconstruction</w:t>
        </w:r>
      </w:hyperlink>
      <w:r>
        <w:t xml:space="preserve">. </w:t>
      </w:r>
      <w:r>
        <w:rPr>
          <w:i/>
        </w:rPr>
        <w:t>Orthopaedic Journal of Sports Medicine</w:t>
      </w:r>
      <w:r>
        <w:t>. 2020;</w:t>
      </w:r>
      <w:r>
        <w:rPr>
          <w:i/>
        </w:rPr>
        <w:t xml:space="preserve"> </w:t>
      </w:r>
      <w:r w:rsidR="00A61160">
        <w:t xml:space="preserve">8 </w:t>
      </w:r>
      <w:r w:rsidR="007F75D8">
        <w:t>(4_suppl3)</w:t>
      </w:r>
    </w:p>
    <w:p w14:paraId="4052AC9B" w14:textId="77777777" w:rsidR="00330069" w:rsidRDefault="00B371D3" w:rsidP="00301A3E">
      <w:pPr>
        <w:ind w:left="360" w:right="151" w:firstLine="0"/>
      </w:pPr>
      <w:r>
        <w:t xml:space="preserve"> </w:t>
      </w:r>
    </w:p>
    <w:p w14:paraId="3EB485A8" w14:textId="77777777" w:rsidR="005A2830" w:rsidRDefault="00B371D3" w:rsidP="000A1C64">
      <w:pPr>
        <w:ind w:left="355" w:right="151"/>
        <w:rPr>
          <w:rStyle w:val="Hyperlink"/>
        </w:rPr>
      </w:pPr>
      <w:r>
        <w:t xml:space="preserve">129. </w:t>
      </w:r>
      <w:r>
        <w:rPr>
          <w:b/>
        </w:rPr>
        <w:t>Oliver GD</w:t>
      </w:r>
      <w:r>
        <w:t xml:space="preserve">, Downs JL*, Friesen KB*, Anz AW, Dugas JR, Andrews JR. </w:t>
      </w:r>
      <w:r w:rsidR="00996A64">
        <w:fldChar w:fldCharType="begin"/>
      </w:r>
      <w:r w:rsidR="00996A64">
        <w:instrText xml:space="preserve"> HYPERLINK "https://doi.org/10.1177/2325967120S00135" </w:instrText>
      </w:r>
      <w:r w:rsidR="00996A64">
        <w:fldChar w:fldCharType="separate"/>
      </w:r>
      <w:r w:rsidR="005A2830">
        <w:rPr>
          <w:rStyle w:val="Hyperlink"/>
        </w:rPr>
        <w:t>Effects of a Simulated Game</w:t>
      </w:r>
    </w:p>
    <w:p w14:paraId="2E786595" w14:textId="77777777" w:rsidR="005A2830" w:rsidRDefault="00B371D3" w:rsidP="000A1C64">
      <w:pPr>
        <w:ind w:left="355" w:right="151"/>
      </w:pPr>
      <w:r w:rsidRPr="007F75D8">
        <w:rPr>
          <w:rStyle w:val="Hyperlink"/>
        </w:rPr>
        <w:t>on Pitching Kinematics in Youth Softball Pitchers</w:t>
      </w:r>
      <w:r w:rsidR="00996A64">
        <w:rPr>
          <w:rStyle w:val="Hyperlink"/>
        </w:rPr>
        <w:fldChar w:fldCharType="end"/>
      </w:r>
      <w:r>
        <w:t xml:space="preserve">. </w:t>
      </w:r>
      <w:r>
        <w:rPr>
          <w:i/>
        </w:rPr>
        <w:t>Orthopaedic Journal of Sports Medicine</w:t>
      </w:r>
      <w:r>
        <w:t>. 2020;</w:t>
      </w:r>
      <w:r>
        <w:rPr>
          <w:i/>
        </w:rPr>
        <w:t xml:space="preserve"> </w:t>
      </w:r>
      <w:r w:rsidR="005A2830">
        <w:t>8</w:t>
      </w:r>
    </w:p>
    <w:p w14:paraId="5BDDE004" w14:textId="77777777" w:rsidR="000A1C64" w:rsidRDefault="00B371D3" w:rsidP="000A1C64">
      <w:pPr>
        <w:ind w:left="355" w:right="151"/>
      </w:pPr>
      <w:r>
        <w:t>(4_suppl3)</w:t>
      </w:r>
    </w:p>
    <w:p w14:paraId="69E7DFF4" w14:textId="77777777" w:rsidR="00330069" w:rsidRDefault="00B371D3" w:rsidP="000A1C64">
      <w:pPr>
        <w:ind w:left="355" w:right="151"/>
      </w:pPr>
      <w:r>
        <w:t xml:space="preserve"> </w:t>
      </w:r>
    </w:p>
    <w:p w14:paraId="7F87800F" w14:textId="77777777" w:rsidR="006F5989" w:rsidRDefault="00B371D3" w:rsidP="00847B28">
      <w:pPr>
        <w:ind w:left="-15" w:right="151" w:firstLine="0"/>
      </w:pPr>
      <w:r>
        <w:t>128</w:t>
      </w:r>
      <w:r>
        <w:rPr>
          <w:b/>
        </w:rPr>
        <w:t>. Oliver GD</w:t>
      </w:r>
      <w:r>
        <w:t xml:space="preserve">. CORR Insights®: </w:t>
      </w:r>
      <w:hyperlink r:id="rId12" w:history="1">
        <w:r w:rsidRPr="0022776E">
          <w:rPr>
            <w:rStyle w:val="Hyperlink"/>
          </w:rPr>
          <w:t>How Do Scapulothoracic Kinematics During Shoulder Elevation Differ Between Adults With and Without Rotator Cuff Arthropathy?</w:t>
        </w:r>
      </w:hyperlink>
      <w:r>
        <w:t xml:space="preserve"> </w:t>
      </w:r>
      <w:r>
        <w:rPr>
          <w:i/>
        </w:rPr>
        <w:t>Clinical Orthopaedics and Related Research</w:t>
      </w:r>
      <w:r>
        <w:t>, 2020</w:t>
      </w:r>
      <w:r w:rsidR="00535D4C">
        <w:t>.</w:t>
      </w:r>
    </w:p>
    <w:p w14:paraId="0C48B949" w14:textId="77777777" w:rsidR="00330069" w:rsidRDefault="00B371D3" w:rsidP="006F5989">
      <w:pPr>
        <w:ind w:right="152" w:hanging="10"/>
      </w:pPr>
      <w:r>
        <w:t xml:space="preserve"> </w:t>
      </w:r>
    </w:p>
    <w:p w14:paraId="5CF8E67B" w14:textId="77777777" w:rsidR="005A2830" w:rsidRPr="006F5988" w:rsidRDefault="00B371D3" w:rsidP="006F5989">
      <w:pPr>
        <w:ind w:left="355" w:right="151"/>
        <w:rPr>
          <w:rStyle w:val="Hyperlink"/>
        </w:rPr>
      </w:pPr>
      <w:r>
        <w:t>127. Friesen K*, Anz A, Dugas J, Andrews J,</w:t>
      </w:r>
      <w:r>
        <w:rPr>
          <w:b/>
        </w:rPr>
        <w:t xml:space="preserve"> Oliver GD</w:t>
      </w:r>
      <w:r>
        <w:rPr>
          <w:vertAlign w:val="superscript"/>
        </w:rPr>
        <w:t>†</w:t>
      </w:r>
      <w:r>
        <w:t xml:space="preserve">. </w:t>
      </w:r>
      <w:r w:rsidR="006F5988">
        <w:fldChar w:fldCharType="begin"/>
      </w:r>
      <w:r w:rsidR="006F5988">
        <w:instrText xml:space="preserve"> HYPERLINK "https://www.thieme-connect.de/products/ejournals/html/10.1055/a-1244-1621" </w:instrText>
      </w:r>
      <w:r w:rsidR="006F5988">
        <w:fldChar w:fldCharType="separate"/>
      </w:r>
      <w:r w:rsidRPr="006F5988">
        <w:rPr>
          <w:rStyle w:val="Hyperlink"/>
        </w:rPr>
        <w:t>The Effects</w:t>
      </w:r>
      <w:r w:rsidR="005A2830" w:rsidRPr="006F5988">
        <w:rPr>
          <w:rStyle w:val="Hyperlink"/>
        </w:rPr>
        <w:t xml:space="preserve"> of Body Mass Index on Softball</w:t>
      </w:r>
    </w:p>
    <w:p w14:paraId="53AEE907" w14:textId="77777777" w:rsidR="006F5989" w:rsidRDefault="00B371D3" w:rsidP="006F5989">
      <w:pPr>
        <w:ind w:left="355" w:right="151"/>
      </w:pPr>
      <w:r w:rsidRPr="006F5988">
        <w:rPr>
          <w:rStyle w:val="Hyperlink"/>
        </w:rPr>
        <w:t>Pitchers’ Hip and Shoulder Range of Motion</w:t>
      </w:r>
      <w:r w:rsidR="006F5988">
        <w:fldChar w:fldCharType="end"/>
      </w:r>
      <w:r>
        <w:t xml:space="preserve">. </w:t>
      </w:r>
      <w:r>
        <w:rPr>
          <w:i/>
        </w:rPr>
        <w:t>Sports Medicine International Open.</w:t>
      </w:r>
      <w:r>
        <w:t xml:space="preserve"> 2020.</w:t>
      </w:r>
    </w:p>
    <w:p w14:paraId="782EA468" w14:textId="77777777" w:rsidR="00330069" w:rsidRDefault="00B371D3" w:rsidP="006F5989">
      <w:pPr>
        <w:ind w:left="355" w:right="151"/>
      </w:pPr>
      <w:r>
        <w:t xml:space="preserve"> </w:t>
      </w:r>
    </w:p>
    <w:p w14:paraId="30661514" w14:textId="77777777" w:rsidR="00535D4C" w:rsidRPr="00AE63DF" w:rsidRDefault="00B371D3" w:rsidP="006F5989">
      <w:pPr>
        <w:ind w:left="355" w:right="151"/>
        <w:rPr>
          <w:rStyle w:val="Hyperlink"/>
        </w:rPr>
      </w:pPr>
      <w:r>
        <w:t xml:space="preserve">126. Giordano K*, Chaput M, Anz A, Braziel J, Andrews J, </w:t>
      </w:r>
      <w:r>
        <w:rPr>
          <w:b/>
        </w:rPr>
        <w:t>Oliver GD</w:t>
      </w:r>
      <w:r>
        <w:rPr>
          <w:vertAlign w:val="superscript"/>
        </w:rPr>
        <w:t>†</w:t>
      </w:r>
      <w:r>
        <w:t xml:space="preserve">. </w:t>
      </w:r>
      <w:r w:rsidR="00AE63DF">
        <w:fldChar w:fldCharType="begin"/>
      </w:r>
      <w:r w:rsidR="00AE63DF">
        <w:instrText xml:space="preserve"> HYPERLINK "https://www.thieme-connect.de/products/ejournals/html/10.1055/a-1236-4102" </w:instrText>
      </w:r>
      <w:r w:rsidR="00AE63DF">
        <w:fldChar w:fldCharType="separate"/>
      </w:r>
      <w:r w:rsidRPr="00AE63DF">
        <w:rPr>
          <w:rStyle w:val="Hyperlink"/>
        </w:rPr>
        <w:t>Kn</w:t>
      </w:r>
      <w:r w:rsidR="00535D4C" w:rsidRPr="00AE63DF">
        <w:rPr>
          <w:rStyle w:val="Hyperlink"/>
        </w:rPr>
        <w:t>ee Kinetics in Baseball Hitting</w:t>
      </w:r>
    </w:p>
    <w:p w14:paraId="57437E4D" w14:textId="77777777" w:rsidR="006F5989" w:rsidRDefault="00B371D3" w:rsidP="006F5989">
      <w:pPr>
        <w:ind w:left="355" w:right="151"/>
      </w:pPr>
      <w:r w:rsidRPr="00AE63DF">
        <w:rPr>
          <w:rStyle w:val="Hyperlink"/>
        </w:rPr>
        <w:t>and Return to Play after ACL Reconstruction</w:t>
      </w:r>
      <w:r w:rsidR="00AE63DF">
        <w:fldChar w:fldCharType="end"/>
      </w:r>
      <w:r>
        <w:t xml:space="preserve">. </w:t>
      </w:r>
      <w:r>
        <w:rPr>
          <w:i/>
        </w:rPr>
        <w:t>International Journal of Sports Medicine</w:t>
      </w:r>
      <w:r>
        <w:t xml:space="preserve"> 2020.</w:t>
      </w:r>
    </w:p>
    <w:p w14:paraId="5351283D" w14:textId="77777777" w:rsidR="00330069" w:rsidRDefault="00B371D3" w:rsidP="006F5989">
      <w:pPr>
        <w:ind w:left="355" w:right="151"/>
      </w:pPr>
      <w:r>
        <w:t xml:space="preserve"> </w:t>
      </w:r>
    </w:p>
    <w:p w14:paraId="6B8184F3" w14:textId="77777777" w:rsidR="00535D4C" w:rsidRPr="00AE63DF" w:rsidRDefault="00B371D3" w:rsidP="006F5989">
      <w:pPr>
        <w:ind w:left="355" w:right="151"/>
        <w:rPr>
          <w:rStyle w:val="Hyperlink"/>
        </w:rPr>
      </w:pPr>
      <w:r>
        <w:t xml:space="preserve">125. </w:t>
      </w:r>
      <w:r>
        <w:rPr>
          <w:b/>
        </w:rPr>
        <w:t>Oliver GD</w:t>
      </w:r>
      <w:r>
        <w:t xml:space="preserve">, Downs J*, Friesen K*, Saper M, Anz A, Andrews J. </w:t>
      </w:r>
      <w:r w:rsidR="00AE63DF">
        <w:fldChar w:fldCharType="begin"/>
      </w:r>
      <w:r w:rsidR="00AE63DF">
        <w:instrText xml:space="preserve"> HYPERLINK "https://www.thieme-connect.de/products/ejournals/html/10.1055/a-1236-3855" </w:instrText>
      </w:r>
      <w:r w:rsidR="00AE63DF">
        <w:fldChar w:fldCharType="separate"/>
      </w:r>
      <w:r w:rsidRPr="00AE63DF">
        <w:rPr>
          <w:rStyle w:val="Hyperlink"/>
        </w:rPr>
        <w:t>Bic</w:t>
      </w:r>
      <w:r w:rsidR="00535D4C" w:rsidRPr="00AE63DF">
        <w:rPr>
          <w:rStyle w:val="Hyperlink"/>
        </w:rPr>
        <w:t>eps Tendon Changes and Pitching</w:t>
      </w:r>
    </w:p>
    <w:p w14:paraId="62D6417B" w14:textId="77777777" w:rsidR="006F5989" w:rsidRDefault="00B371D3" w:rsidP="006F5989">
      <w:pPr>
        <w:ind w:left="355" w:right="151"/>
      </w:pPr>
      <w:r w:rsidRPr="00AE63DF">
        <w:rPr>
          <w:rStyle w:val="Hyperlink"/>
        </w:rPr>
        <w:t>Mechanics in Youth Softball Pitchers</w:t>
      </w:r>
      <w:r w:rsidR="00AE63DF">
        <w:fldChar w:fldCharType="end"/>
      </w:r>
      <w:r>
        <w:t xml:space="preserve">. </w:t>
      </w:r>
      <w:r>
        <w:rPr>
          <w:i/>
        </w:rPr>
        <w:t>International Journal of Sports Medicine</w:t>
      </w:r>
      <w:r>
        <w:t xml:space="preserve"> 2020.</w:t>
      </w:r>
    </w:p>
    <w:p w14:paraId="509AF867" w14:textId="77777777" w:rsidR="00330069" w:rsidRDefault="00B371D3" w:rsidP="006F5989">
      <w:pPr>
        <w:ind w:left="355" w:right="151"/>
      </w:pPr>
      <w:r>
        <w:t xml:space="preserve"> </w:t>
      </w:r>
    </w:p>
    <w:p w14:paraId="643876C2" w14:textId="77777777" w:rsidR="00535D4C" w:rsidRPr="00073D16" w:rsidRDefault="00B371D3" w:rsidP="006F5989">
      <w:pPr>
        <w:ind w:left="355" w:right="151"/>
        <w:rPr>
          <w:rStyle w:val="Hyperlink"/>
        </w:rPr>
      </w:pPr>
      <w:r>
        <w:t xml:space="preserve">124. Downs J*, Wasserberger K*, </w:t>
      </w:r>
      <w:r>
        <w:rPr>
          <w:b/>
        </w:rPr>
        <w:t>Oliver GD</w:t>
      </w:r>
      <w:r>
        <w:rPr>
          <w:vertAlign w:val="superscript"/>
        </w:rPr>
        <w:t>†</w:t>
      </w:r>
      <w:r>
        <w:t xml:space="preserve">. </w:t>
      </w:r>
      <w:r w:rsidR="00073D16">
        <w:fldChar w:fldCharType="begin"/>
      </w:r>
      <w:r w:rsidR="00073D16">
        <w:instrText xml:space="preserve"> HYPERLINK "https://www.thieme-connect.de/products/ejournals/html/10.1055/a-1214-6278" </w:instrText>
      </w:r>
      <w:r w:rsidR="00073D16">
        <w:fldChar w:fldCharType="separate"/>
      </w:r>
      <w:r w:rsidRPr="00073D16">
        <w:rPr>
          <w:rStyle w:val="Hyperlink"/>
        </w:rPr>
        <w:t>Influence of a Pre-thro</w:t>
      </w:r>
      <w:r w:rsidR="00535D4C" w:rsidRPr="00073D16">
        <w:rPr>
          <w:rStyle w:val="Hyperlink"/>
        </w:rPr>
        <w:t>wing Program on Range of Motion</w:t>
      </w:r>
    </w:p>
    <w:p w14:paraId="6530ED88" w14:textId="77777777" w:rsidR="006F5989" w:rsidRDefault="00B371D3" w:rsidP="006F5989">
      <w:pPr>
        <w:ind w:left="355" w:right="151"/>
      </w:pPr>
      <w:r w:rsidRPr="00073D16">
        <w:rPr>
          <w:rStyle w:val="Hyperlink"/>
        </w:rPr>
        <w:t>and Strength in Baseball Athletes</w:t>
      </w:r>
      <w:r w:rsidR="00073D16">
        <w:fldChar w:fldCharType="end"/>
      </w:r>
      <w:r>
        <w:t xml:space="preserve">. </w:t>
      </w:r>
      <w:r>
        <w:rPr>
          <w:i/>
        </w:rPr>
        <w:t>International Journal of Sports Medicine</w:t>
      </w:r>
      <w:r>
        <w:t xml:space="preserve"> 2020.</w:t>
      </w:r>
    </w:p>
    <w:p w14:paraId="21155A51" w14:textId="77777777" w:rsidR="00330069" w:rsidRDefault="00B371D3" w:rsidP="006F5989">
      <w:pPr>
        <w:ind w:left="355" w:right="151"/>
      </w:pPr>
      <w:r>
        <w:t xml:space="preserve"> </w:t>
      </w:r>
    </w:p>
    <w:p w14:paraId="4B369C15" w14:textId="77777777" w:rsidR="006F5989" w:rsidRDefault="00B371D3" w:rsidP="006F5989">
      <w:pPr>
        <w:ind w:left="-15" w:right="151" w:firstLine="0"/>
      </w:pPr>
      <w:r>
        <w:t xml:space="preserve">123. </w:t>
      </w:r>
      <w:r>
        <w:rPr>
          <w:b/>
        </w:rPr>
        <w:t>Oliver GD</w:t>
      </w:r>
      <w:r>
        <w:t xml:space="preserve">. </w:t>
      </w:r>
      <w:hyperlink r:id="rId13" w:history="1">
        <w:r w:rsidRPr="00DC1B36">
          <w:rPr>
            <w:rStyle w:val="Hyperlink"/>
          </w:rPr>
          <w:t>Baseball Pitching and Softball Pitching: Why the Perplexity?</w:t>
        </w:r>
      </w:hyperlink>
      <w:r>
        <w:t xml:space="preserve"> </w:t>
      </w:r>
      <w:r>
        <w:rPr>
          <w:i/>
        </w:rPr>
        <w:t>Journal of Translational Science</w:t>
      </w:r>
      <w:r>
        <w:t>, 2020.</w:t>
      </w:r>
    </w:p>
    <w:p w14:paraId="090EB67C" w14:textId="77777777" w:rsidR="00330069" w:rsidRDefault="00B371D3" w:rsidP="006F5989">
      <w:pPr>
        <w:ind w:left="-15" w:right="151" w:firstLine="0"/>
      </w:pPr>
      <w:r>
        <w:t xml:space="preserve"> </w:t>
      </w:r>
    </w:p>
    <w:p w14:paraId="147B7942" w14:textId="77777777" w:rsidR="00535D4C" w:rsidRPr="00785D04" w:rsidRDefault="00B371D3" w:rsidP="006F5989">
      <w:pPr>
        <w:ind w:left="355" w:right="151"/>
        <w:rPr>
          <w:rStyle w:val="Hyperlink"/>
        </w:rPr>
      </w:pPr>
      <w:r>
        <w:t xml:space="preserve">122. Hayano T, Plummer H, </w:t>
      </w:r>
      <w:r>
        <w:rPr>
          <w:b/>
        </w:rPr>
        <w:t>Oliver GD</w:t>
      </w:r>
      <w:r>
        <w:t xml:space="preserve">, Andrews J. </w:t>
      </w:r>
      <w:r w:rsidR="00785D04">
        <w:fldChar w:fldCharType="begin"/>
      </w:r>
      <w:r w:rsidR="00785D04">
        <w:instrText xml:space="preserve"> HYPERLINK "https://aoj.amegroups.com/article/download/6022/pdf" </w:instrText>
      </w:r>
      <w:r w:rsidR="00785D04">
        <w:fldChar w:fldCharType="separate"/>
      </w:r>
      <w:r w:rsidRPr="00785D04">
        <w:rPr>
          <w:rStyle w:val="Hyperlink"/>
        </w:rPr>
        <w:t xml:space="preserve">Early Sport Specialization in the </w:t>
      </w:r>
      <w:r w:rsidR="00535D4C" w:rsidRPr="00785D04">
        <w:rPr>
          <w:rStyle w:val="Hyperlink"/>
        </w:rPr>
        <w:t>Adolescent Female</w:t>
      </w:r>
    </w:p>
    <w:p w14:paraId="5FE79405" w14:textId="77777777" w:rsidR="006F5989" w:rsidRDefault="00B371D3" w:rsidP="006F5989">
      <w:pPr>
        <w:ind w:left="355" w:right="151"/>
      </w:pPr>
      <w:r w:rsidRPr="00785D04">
        <w:rPr>
          <w:rStyle w:val="Hyperlink"/>
        </w:rPr>
        <w:t>Athlete</w:t>
      </w:r>
      <w:r w:rsidR="00785D04">
        <w:fldChar w:fldCharType="end"/>
      </w:r>
      <w:r>
        <w:t xml:space="preserve">. </w:t>
      </w:r>
      <w:r>
        <w:rPr>
          <w:i/>
        </w:rPr>
        <w:t>Journal of Visualized Surgery</w:t>
      </w:r>
      <w:r>
        <w:t xml:space="preserve"> 2020.</w:t>
      </w:r>
    </w:p>
    <w:p w14:paraId="522662C0" w14:textId="77777777" w:rsidR="00330069" w:rsidRDefault="00B371D3" w:rsidP="006F5989">
      <w:pPr>
        <w:ind w:left="355" w:right="151"/>
      </w:pPr>
      <w:r>
        <w:t xml:space="preserve"> </w:t>
      </w:r>
    </w:p>
    <w:p w14:paraId="25A73EE9" w14:textId="77777777" w:rsidR="00535D4C" w:rsidRPr="00356BBB" w:rsidRDefault="00B371D3" w:rsidP="00B64A33">
      <w:pPr>
        <w:ind w:left="355" w:right="151"/>
        <w:rPr>
          <w:rStyle w:val="Hyperlink"/>
        </w:rPr>
      </w:pPr>
      <w:r>
        <w:t xml:space="preserve">121. </w:t>
      </w:r>
      <w:r>
        <w:rPr>
          <w:b/>
        </w:rPr>
        <w:t>Oliver GD</w:t>
      </w:r>
      <w:r>
        <w:t xml:space="preserve">, Downs J*, Barbosa G*, Camargo P. </w:t>
      </w:r>
      <w:r w:rsidR="00356BBB">
        <w:fldChar w:fldCharType="begin"/>
      </w:r>
      <w:r w:rsidR="00356BBB">
        <w:instrText xml:space="preserve"> HYPERLINK "https://www.ncbi.nlm.nih.gov/pmc/articles/PMC7727435/" </w:instrText>
      </w:r>
      <w:r w:rsidR="00356BBB">
        <w:fldChar w:fldCharType="separate"/>
      </w:r>
      <w:r w:rsidRPr="00356BBB">
        <w:rPr>
          <w:rStyle w:val="Hyperlink"/>
        </w:rPr>
        <w:t xml:space="preserve">Descriptive Profile </w:t>
      </w:r>
      <w:r w:rsidR="00535D4C" w:rsidRPr="00356BBB">
        <w:rPr>
          <w:rStyle w:val="Hyperlink"/>
        </w:rPr>
        <w:t>of Shoulder Range of Motion and</w:t>
      </w:r>
    </w:p>
    <w:p w14:paraId="1C253E59" w14:textId="77777777" w:rsidR="00330069" w:rsidRDefault="00B371D3" w:rsidP="00535D4C">
      <w:pPr>
        <w:spacing w:after="120" w:line="247" w:lineRule="auto"/>
        <w:ind w:left="360" w:right="144" w:hanging="374"/>
      </w:pPr>
      <w:r w:rsidRPr="00356BBB">
        <w:rPr>
          <w:rStyle w:val="Hyperlink"/>
        </w:rPr>
        <w:t>Strength in Youth Overhead Sports</w:t>
      </w:r>
      <w:r w:rsidR="00356BBB">
        <w:fldChar w:fldCharType="end"/>
      </w:r>
      <w:r>
        <w:t xml:space="preserve">. </w:t>
      </w:r>
      <w:r>
        <w:rPr>
          <w:i/>
        </w:rPr>
        <w:t>International Journal of Sports Physical Therapy,</w:t>
      </w:r>
      <w:r>
        <w:t xml:space="preserve"> 2020.</w:t>
      </w:r>
      <w:r>
        <w:rPr>
          <w:i/>
        </w:rPr>
        <w:t xml:space="preserve"> </w:t>
      </w:r>
    </w:p>
    <w:p w14:paraId="5BD59DAB" w14:textId="77777777" w:rsidR="00535D4C" w:rsidRPr="00356BBB" w:rsidRDefault="00B371D3" w:rsidP="00B64A33">
      <w:pPr>
        <w:ind w:left="355" w:right="151"/>
        <w:rPr>
          <w:rStyle w:val="Hyperlink"/>
        </w:rPr>
      </w:pPr>
      <w:r>
        <w:t xml:space="preserve">120. Brittain AR**, Friesen KB*, Wasserberger KW*, Barfield JW, </w:t>
      </w:r>
      <w:r>
        <w:rPr>
          <w:b/>
        </w:rPr>
        <w:t>Oliver GD</w:t>
      </w:r>
      <w:r>
        <w:rPr>
          <w:vertAlign w:val="superscript"/>
        </w:rPr>
        <w:t>†</w:t>
      </w:r>
      <w:r w:rsidR="00535D4C">
        <w:t xml:space="preserve">. </w:t>
      </w:r>
      <w:r w:rsidR="00356BBB">
        <w:fldChar w:fldCharType="begin"/>
      </w:r>
      <w:r w:rsidR="00356BBB">
        <w:instrText xml:space="preserve"> HYPERLINK "https://www.mdpi.com/2076-3417/10/5/1648/htm" </w:instrText>
      </w:r>
      <w:r w:rsidR="00356BBB">
        <w:fldChar w:fldCharType="separate"/>
      </w:r>
      <w:r w:rsidR="00535D4C" w:rsidRPr="00356BBB">
        <w:rPr>
          <w:rStyle w:val="Hyperlink"/>
        </w:rPr>
        <w:t>Single-Leg Squat</w:t>
      </w:r>
    </w:p>
    <w:p w14:paraId="2D0E91F2" w14:textId="77777777" w:rsidR="00535D4C" w:rsidRDefault="00B371D3" w:rsidP="00B64A33">
      <w:pPr>
        <w:ind w:left="355" w:right="151"/>
      </w:pPr>
      <w:r w:rsidRPr="00356BBB">
        <w:rPr>
          <w:rStyle w:val="Hyperlink"/>
        </w:rPr>
        <w:t>Performance and Reported Pain within Youth Softball Players</w:t>
      </w:r>
      <w:r w:rsidR="00356BBB">
        <w:fldChar w:fldCharType="end"/>
      </w:r>
      <w:r>
        <w:t>.</w:t>
      </w:r>
      <w:r>
        <w:rPr>
          <w:i/>
        </w:rPr>
        <w:t xml:space="preserve"> Journal of Applied Science,</w:t>
      </w:r>
      <w:r w:rsidR="00535D4C">
        <w:t xml:space="preserve"> 2020, 10(5):</w:t>
      </w:r>
    </w:p>
    <w:p w14:paraId="2301CF2D" w14:textId="77777777" w:rsidR="00B64A33" w:rsidRDefault="00B371D3" w:rsidP="005F7E31">
      <w:pPr>
        <w:spacing w:after="360" w:line="247" w:lineRule="auto"/>
        <w:ind w:left="360" w:right="144" w:hanging="374"/>
      </w:pPr>
      <w:r>
        <w:t>1648; doi</w:t>
      </w:r>
      <w:r w:rsidR="000812E6">
        <w:t>: 10.3390</w:t>
      </w:r>
      <w:r>
        <w:t>/app10051648.</w:t>
      </w:r>
    </w:p>
    <w:p w14:paraId="1775B828" w14:textId="77777777" w:rsidR="00330069" w:rsidRDefault="00B371D3" w:rsidP="00B64A33">
      <w:pPr>
        <w:ind w:left="355" w:right="151"/>
      </w:pPr>
      <w:r>
        <w:t xml:space="preserve"> </w:t>
      </w:r>
    </w:p>
    <w:p w14:paraId="1A26A2F6" w14:textId="77777777" w:rsidR="005F7E31" w:rsidRDefault="00B371D3">
      <w:pPr>
        <w:ind w:left="355" w:right="151"/>
        <w:rPr>
          <w:rStyle w:val="Hyperlink"/>
        </w:rPr>
      </w:pPr>
      <w:r>
        <w:lastRenderedPageBreak/>
        <w:t xml:space="preserve">119. Gilmer G**, Washington J, Roberts M, </w:t>
      </w:r>
      <w:r>
        <w:rPr>
          <w:b/>
        </w:rPr>
        <w:t>Oliver GD</w:t>
      </w:r>
      <w:r>
        <w:rPr>
          <w:vertAlign w:val="superscript"/>
        </w:rPr>
        <w:t>†</w:t>
      </w:r>
      <w:r>
        <w:t xml:space="preserve">. </w:t>
      </w:r>
      <w:r w:rsidR="00996A64">
        <w:fldChar w:fldCharType="begin"/>
      </w:r>
      <w:r w:rsidR="00996A64">
        <w:instrText xml:space="preserve"> HYPERLINK "https://pubmed.ncbi.nlm.nih.gov/32309763/" </w:instrText>
      </w:r>
      <w:r w:rsidR="00996A64">
        <w:fldChar w:fldCharType="separate"/>
      </w:r>
      <w:r w:rsidRPr="007058C3">
        <w:rPr>
          <w:rStyle w:val="Hyperlink"/>
        </w:rPr>
        <w:t>Preliminary Ev</w:t>
      </w:r>
      <w:r w:rsidR="005F7E31">
        <w:rPr>
          <w:rStyle w:val="Hyperlink"/>
        </w:rPr>
        <w:t>aluation of Dynamic Knee Valgus</w:t>
      </w:r>
    </w:p>
    <w:p w14:paraId="57467555" w14:textId="77777777" w:rsidR="005F7E31" w:rsidRDefault="00B371D3">
      <w:pPr>
        <w:ind w:left="355" w:right="151"/>
      </w:pPr>
      <w:r w:rsidRPr="007058C3">
        <w:rPr>
          <w:rStyle w:val="Hyperlink"/>
        </w:rPr>
        <w:t>and Serum Relaxin Concentrations after ACL Reconstruction</w:t>
      </w:r>
      <w:r w:rsidR="00996A64">
        <w:rPr>
          <w:rStyle w:val="Hyperlink"/>
        </w:rPr>
        <w:fldChar w:fldCharType="end"/>
      </w:r>
      <w:r>
        <w:t xml:space="preserve">. </w:t>
      </w:r>
      <w:r>
        <w:rPr>
          <w:i/>
        </w:rPr>
        <w:t>Journal of Bone &amp; Joint Surgery</w:t>
      </w:r>
      <w:r>
        <w:t xml:space="preserve">. 2020; </w:t>
      </w:r>
      <w:r w:rsidR="005F7E31">
        <w:t>5(1):</w:t>
      </w:r>
    </w:p>
    <w:p w14:paraId="45102009" w14:textId="77777777" w:rsidR="00330069" w:rsidRDefault="00B371D3">
      <w:pPr>
        <w:ind w:left="355" w:right="151"/>
      </w:pPr>
      <w:r>
        <w:t xml:space="preserve">e0060. </w:t>
      </w:r>
    </w:p>
    <w:p w14:paraId="16A9D12A" w14:textId="77777777" w:rsidR="00330069" w:rsidRDefault="00330069" w:rsidP="00B64A33">
      <w:pPr>
        <w:spacing w:after="0" w:line="259" w:lineRule="auto"/>
        <w:ind w:left="360" w:firstLine="0"/>
      </w:pPr>
    </w:p>
    <w:p w14:paraId="0BC9EE36" w14:textId="77777777" w:rsidR="005F7E31" w:rsidRDefault="000812E6" w:rsidP="000A1C64">
      <w:pPr>
        <w:ind w:left="355" w:right="151"/>
        <w:rPr>
          <w:rStyle w:val="Hyperlink"/>
        </w:rPr>
      </w:pPr>
      <w:r>
        <w:t xml:space="preserve">118. </w:t>
      </w:r>
      <w:r w:rsidR="00B371D3">
        <w:t xml:space="preserve">Wasserberger K*, Barfield J*, Downs J*, </w:t>
      </w:r>
      <w:r w:rsidR="00B371D3">
        <w:rPr>
          <w:b/>
        </w:rPr>
        <w:t>Oliver GD</w:t>
      </w:r>
      <w:r w:rsidR="00B371D3">
        <w:rPr>
          <w:vertAlign w:val="superscript"/>
        </w:rPr>
        <w:t>†</w:t>
      </w:r>
      <w:r w:rsidR="00B371D3">
        <w:t xml:space="preserve">. </w:t>
      </w:r>
      <w:r w:rsidR="00996A64">
        <w:fldChar w:fldCharType="begin"/>
      </w:r>
      <w:r w:rsidR="00996A64">
        <w:instrText xml:space="preserve"> HYPERLINK "https://doi.org/10.1016/j.jsams.2019.10.025" </w:instrText>
      </w:r>
      <w:r w:rsidR="00996A64">
        <w:fldChar w:fldCharType="separate"/>
      </w:r>
      <w:r w:rsidR="00B371D3" w:rsidRPr="00C85737">
        <w:rPr>
          <w:rStyle w:val="Hyperlink"/>
        </w:rPr>
        <w:t>Glenohum</w:t>
      </w:r>
      <w:r w:rsidR="005F7E31">
        <w:rPr>
          <w:rStyle w:val="Hyperlink"/>
        </w:rPr>
        <w:t>eral External Rotation Weakness</w:t>
      </w:r>
    </w:p>
    <w:p w14:paraId="5CC438B3" w14:textId="77777777" w:rsidR="005F7E31" w:rsidRDefault="00B371D3" w:rsidP="000A1C64">
      <w:pPr>
        <w:ind w:left="355" w:right="151"/>
        <w:rPr>
          <w:i/>
        </w:rPr>
      </w:pPr>
      <w:r w:rsidRPr="00C85737">
        <w:rPr>
          <w:rStyle w:val="Hyperlink"/>
        </w:rPr>
        <w:t>Partially Accounts for Increased Humeral Rotation Torque in Youth Baseball Pitchers</w:t>
      </w:r>
      <w:r w:rsidR="00996A64">
        <w:rPr>
          <w:rStyle w:val="Hyperlink"/>
        </w:rPr>
        <w:fldChar w:fldCharType="end"/>
      </w:r>
      <w:r>
        <w:t xml:space="preserve">. </w:t>
      </w:r>
      <w:r w:rsidR="005F7E31">
        <w:rPr>
          <w:i/>
        </w:rPr>
        <w:t>Journal of Science</w:t>
      </w:r>
    </w:p>
    <w:p w14:paraId="6EC015DF" w14:textId="77777777" w:rsidR="000A1C64" w:rsidRDefault="00B371D3" w:rsidP="000A1C64">
      <w:pPr>
        <w:ind w:left="355" w:right="151"/>
      </w:pPr>
      <w:r>
        <w:rPr>
          <w:i/>
        </w:rPr>
        <w:t>and Medicine in Sport</w:t>
      </w:r>
      <w:r>
        <w:t>. 2020; 23(4): 361-365.</w:t>
      </w:r>
    </w:p>
    <w:p w14:paraId="5A140CF6" w14:textId="77777777" w:rsidR="00330069" w:rsidRDefault="00B371D3" w:rsidP="000A1C64">
      <w:pPr>
        <w:ind w:left="355" w:right="151"/>
      </w:pPr>
      <w:r>
        <w:t xml:space="preserve"> </w:t>
      </w:r>
    </w:p>
    <w:p w14:paraId="4E422A6F" w14:textId="77777777" w:rsidR="000A1C64" w:rsidRDefault="00B371D3" w:rsidP="000A1C64">
      <w:pPr>
        <w:ind w:left="-15" w:right="151" w:firstLine="0"/>
      </w:pPr>
      <w:r>
        <w:t xml:space="preserve">117. Downs J*, Friesen K*, Anz A, Dugas J, Andrews J, </w:t>
      </w:r>
      <w:r>
        <w:rPr>
          <w:b/>
        </w:rPr>
        <w:t>Oliver GD</w:t>
      </w:r>
      <w:r>
        <w:rPr>
          <w:vertAlign w:val="superscript"/>
        </w:rPr>
        <w:t>†</w:t>
      </w:r>
      <w:r>
        <w:t xml:space="preserve">. </w:t>
      </w:r>
      <w:hyperlink r:id="rId14" w:history="1">
        <w:r w:rsidRPr="00712D8D">
          <w:rPr>
            <w:rStyle w:val="Hyperlink"/>
          </w:rPr>
          <w:t>Effects of a Simulated Game on Pitching Kinematics in Youth Softball Pitchers</w:t>
        </w:r>
      </w:hyperlink>
      <w:r>
        <w:t xml:space="preserve">. </w:t>
      </w:r>
      <w:r>
        <w:rPr>
          <w:i/>
        </w:rPr>
        <w:t>International Journal of Sports Medicine.</w:t>
      </w:r>
      <w:r>
        <w:t xml:space="preserve"> 2020</w:t>
      </w:r>
    </w:p>
    <w:p w14:paraId="5B62C1D5" w14:textId="77777777" w:rsidR="00330069" w:rsidRDefault="00B371D3" w:rsidP="000A1C64">
      <w:pPr>
        <w:ind w:left="-15" w:right="151" w:firstLine="0"/>
      </w:pPr>
      <w:r>
        <w:t xml:space="preserve"> </w:t>
      </w:r>
    </w:p>
    <w:p w14:paraId="76B2FC97" w14:textId="77777777" w:rsidR="000A1C64" w:rsidRDefault="00B371D3" w:rsidP="000A1C64">
      <w:pPr>
        <w:ind w:left="-15" w:right="151" w:firstLine="0"/>
      </w:pPr>
      <w:r>
        <w:t xml:space="preserve">116. Gilmer G**, </w:t>
      </w:r>
      <w:r>
        <w:rPr>
          <w:b/>
        </w:rPr>
        <w:t>Oliver GD</w:t>
      </w:r>
      <w:r>
        <w:rPr>
          <w:vertAlign w:val="superscript"/>
        </w:rPr>
        <w:t>†</w:t>
      </w:r>
      <w:r>
        <w:t xml:space="preserve">. </w:t>
      </w:r>
      <w:hyperlink r:id="rId15" w:history="1">
        <w:r w:rsidRPr="00712D8D">
          <w:rPr>
            <w:rStyle w:val="Hyperlink"/>
          </w:rPr>
          <w:t>Preliminary Evaluation of Knee Kinetics in Female Athletes on Hormonal Contraceptives</w:t>
        </w:r>
      </w:hyperlink>
      <w:r>
        <w:t xml:space="preserve">. </w:t>
      </w:r>
      <w:r>
        <w:rPr>
          <w:i/>
        </w:rPr>
        <w:t>International Journal of Sports Medicine.</w:t>
      </w:r>
      <w:r>
        <w:t xml:space="preserve"> 2020; 41 (02): 113-118.</w:t>
      </w:r>
    </w:p>
    <w:p w14:paraId="4B91227E" w14:textId="77777777" w:rsidR="00330069" w:rsidRDefault="00B371D3" w:rsidP="000A1C64">
      <w:pPr>
        <w:ind w:left="-15" w:right="151" w:firstLine="0"/>
      </w:pPr>
      <w:r>
        <w:t xml:space="preserve"> </w:t>
      </w:r>
    </w:p>
    <w:p w14:paraId="19E51C82" w14:textId="77777777" w:rsidR="000A1C64" w:rsidRDefault="00B371D3" w:rsidP="000A1C64">
      <w:pPr>
        <w:ind w:left="-15" w:right="151" w:firstLine="0"/>
      </w:pPr>
      <w:r>
        <w:t xml:space="preserve">115. Gilmer G**, Roberts M, </w:t>
      </w:r>
      <w:r>
        <w:rPr>
          <w:b/>
        </w:rPr>
        <w:t>Oliver GD</w:t>
      </w:r>
      <w:r>
        <w:rPr>
          <w:vertAlign w:val="superscript"/>
        </w:rPr>
        <w:t>†</w:t>
      </w:r>
      <w:r>
        <w:t xml:space="preserve">. </w:t>
      </w:r>
      <w:hyperlink r:id="rId16" w:history="1">
        <w:r w:rsidRPr="005D6F3C">
          <w:rPr>
            <w:rStyle w:val="Hyperlink"/>
          </w:rPr>
          <w:t>The Relationship Between Serum Relaxin Concentrations and Knee Valgus</w:t>
        </w:r>
      </w:hyperlink>
      <w:r>
        <w:t xml:space="preserve">. </w:t>
      </w:r>
      <w:r>
        <w:rPr>
          <w:i/>
        </w:rPr>
        <w:t>International Journal of Sports Medicine.</w:t>
      </w:r>
      <w:r>
        <w:t xml:space="preserve"> 2020; 41(3): 182-188.</w:t>
      </w:r>
    </w:p>
    <w:p w14:paraId="05836DD0" w14:textId="77777777" w:rsidR="00330069" w:rsidRDefault="00B371D3" w:rsidP="000A1C64">
      <w:pPr>
        <w:ind w:left="-15" w:right="151" w:firstLine="0"/>
      </w:pPr>
      <w:r>
        <w:t xml:space="preserve"> </w:t>
      </w:r>
    </w:p>
    <w:p w14:paraId="1E187C16" w14:textId="77777777" w:rsidR="001D0A43" w:rsidRDefault="00B371D3" w:rsidP="000A1C64">
      <w:pPr>
        <w:ind w:left="355" w:right="151"/>
        <w:rPr>
          <w:rStyle w:val="Hyperlink"/>
        </w:rPr>
      </w:pPr>
      <w:r>
        <w:t xml:space="preserve">114. Washington J, </w:t>
      </w:r>
      <w:r>
        <w:rPr>
          <w:b/>
        </w:rPr>
        <w:t>Oliver GD</w:t>
      </w:r>
      <w:r>
        <w:t xml:space="preserve">. </w:t>
      </w:r>
      <w:r w:rsidR="00996A64">
        <w:fldChar w:fldCharType="begin"/>
      </w:r>
      <w:r w:rsidR="00996A64">
        <w:instrText xml:space="preserve"> HYPERLINK "https://doi.org/10.1080/02640414.2019.1679584" </w:instrText>
      </w:r>
      <w:r w:rsidR="00996A64">
        <w:fldChar w:fldCharType="separate"/>
      </w:r>
      <w:r w:rsidRPr="007058C3">
        <w:rPr>
          <w:rStyle w:val="Hyperlink"/>
        </w:rPr>
        <w:t xml:space="preserve">Relationship of Pelvis and Torso Angular </w:t>
      </w:r>
      <w:r w:rsidR="001D0A43">
        <w:rPr>
          <w:rStyle w:val="Hyperlink"/>
        </w:rPr>
        <w:t>Jerk to Hand Velocity in Female</w:t>
      </w:r>
    </w:p>
    <w:p w14:paraId="2C5D2253" w14:textId="77777777" w:rsidR="000A1C64" w:rsidRDefault="00B371D3" w:rsidP="000A1C64">
      <w:pPr>
        <w:ind w:left="355" w:right="151"/>
      </w:pPr>
      <w:r w:rsidRPr="007058C3">
        <w:rPr>
          <w:rStyle w:val="Hyperlink"/>
        </w:rPr>
        <w:t>Softball Hitting</w:t>
      </w:r>
      <w:r w:rsidR="00996A64">
        <w:rPr>
          <w:rStyle w:val="Hyperlink"/>
        </w:rPr>
        <w:fldChar w:fldCharType="end"/>
      </w:r>
      <w:r>
        <w:t xml:space="preserve">. </w:t>
      </w:r>
      <w:r>
        <w:rPr>
          <w:i/>
        </w:rPr>
        <w:t>Journal of Sports Sciences</w:t>
      </w:r>
      <w:r>
        <w:t>. 2020; 38(1): 46-52.</w:t>
      </w:r>
    </w:p>
    <w:p w14:paraId="0BFA84D3" w14:textId="77777777" w:rsidR="00330069" w:rsidRDefault="00B371D3" w:rsidP="000A1C64">
      <w:pPr>
        <w:ind w:left="355" w:right="151"/>
      </w:pPr>
      <w:r>
        <w:t xml:space="preserve"> </w:t>
      </w:r>
    </w:p>
    <w:p w14:paraId="24C64EBF" w14:textId="77777777" w:rsidR="00330069" w:rsidRDefault="00B371D3" w:rsidP="00791FD5">
      <w:pPr>
        <w:pStyle w:val="Heading2"/>
      </w:pPr>
      <w:r>
        <w:t xml:space="preserve">2010-2019 Publications </w:t>
      </w:r>
    </w:p>
    <w:p w14:paraId="66C7C2C9" w14:textId="77777777" w:rsidR="001D0A43" w:rsidRPr="00EF69D1" w:rsidRDefault="00B371D3" w:rsidP="00692AD7">
      <w:pPr>
        <w:ind w:left="355" w:right="151"/>
        <w:rPr>
          <w:rStyle w:val="Hyperlink"/>
        </w:rPr>
      </w:pPr>
      <w:r>
        <w:t xml:space="preserve">113. Giordano K*, Wasserberger K*, Barfield J*, </w:t>
      </w:r>
      <w:r>
        <w:rPr>
          <w:b/>
        </w:rPr>
        <w:t>Oliver GD</w:t>
      </w:r>
      <w:r>
        <w:rPr>
          <w:vertAlign w:val="superscript"/>
        </w:rPr>
        <w:t>†</w:t>
      </w:r>
      <w:r>
        <w:t xml:space="preserve">. </w:t>
      </w:r>
      <w:r w:rsidR="00EF69D1">
        <w:fldChar w:fldCharType="begin"/>
      </w:r>
      <w:r w:rsidR="00EF69D1">
        <w:instrText xml:space="preserve"> HYPERLINK "https://www.scitechnol.com/peer-review/acute-and-chronic-kinematic-effect-of-a-resistance-tubing-training-device-on-youth-baseball-and-softball-swings-ARX8.php?article_id=9674" </w:instrText>
      </w:r>
      <w:r w:rsidR="00EF69D1">
        <w:fldChar w:fldCharType="separate"/>
      </w:r>
      <w:r w:rsidRPr="00EF69D1">
        <w:rPr>
          <w:rStyle w:val="Hyperlink"/>
        </w:rPr>
        <w:t>Acute an</w:t>
      </w:r>
      <w:r w:rsidR="001D0A43" w:rsidRPr="00EF69D1">
        <w:rPr>
          <w:rStyle w:val="Hyperlink"/>
        </w:rPr>
        <w:t xml:space="preserve">d Chronic Kinematic Effect of </w:t>
      </w:r>
    </w:p>
    <w:p w14:paraId="18888B37" w14:textId="77777777" w:rsidR="001D0A43" w:rsidRDefault="00B371D3" w:rsidP="00692AD7">
      <w:pPr>
        <w:ind w:left="355" w:right="151"/>
        <w:rPr>
          <w:i/>
        </w:rPr>
      </w:pPr>
      <w:r w:rsidRPr="00EF69D1">
        <w:rPr>
          <w:rStyle w:val="Hyperlink"/>
        </w:rPr>
        <w:t>Resistance Tubing Training Device on Youth Baseball and Softball Swings</w:t>
      </w:r>
      <w:r w:rsidR="00EF69D1">
        <w:fldChar w:fldCharType="end"/>
      </w:r>
      <w:r>
        <w:t xml:space="preserve">. </w:t>
      </w:r>
      <w:r w:rsidR="001D0A43">
        <w:rPr>
          <w:i/>
        </w:rPr>
        <w:t>Journal of Athletic</w:t>
      </w:r>
    </w:p>
    <w:p w14:paraId="49516990" w14:textId="77777777" w:rsidR="00692AD7" w:rsidRDefault="00B371D3" w:rsidP="00692AD7">
      <w:pPr>
        <w:ind w:left="355" w:right="151"/>
      </w:pPr>
      <w:r>
        <w:rPr>
          <w:i/>
        </w:rPr>
        <w:t>Enhancement.</w:t>
      </w:r>
      <w:r>
        <w:t xml:space="preserve"> 2019: 8(2): 1-7.</w:t>
      </w:r>
    </w:p>
    <w:p w14:paraId="534B9613" w14:textId="77777777" w:rsidR="00330069" w:rsidRDefault="00B371D3" w:rsidP="00692AD7">
      <w:pPr>
        <w:ind w:left="355" w:right="151"/>
      </w:pPr>
      <w:r>
        <w:t xml:space="preserve"> </w:t>
      </w:r>
    </w:p>
    <w:p w14:paraId="15C92BCD" w14:textId="77777777" w:rsidR="000A1C64" w:rsidRDefault="00B371D3" w:rsidP="000A1C64">
      <w:pPr>
        <w:ind w:left="-15" w:right="151" w:firstLine="0"/>
      </w:pPr>
      <w:r>
        <w:t xml:space="preserve">112. Friesen K*, Downs J*, Wasserberger K*, Shannon D, </w:t>
      </w:r>
      <w:r>
        <w:rPr>
          <w:b/>
        </w:rPr>
        <w:t>Oliver GD</w:t>
      </w:r>
      <w:r>
        <w:rPr>
          <w:vertAlign w:val="superscript"/>
        </w:rPr>
        <w:t>†</w:t>
      </w:r>
      <w:r>
        <w:t xml:space="preserve">. </w:t>
      </w:r>
      <w:hyperlink r:id="rId17" w:history="1">
        <w:r w:rsidRPr="00A61116">
          <w:rPr>
            <w:rStyle w:val="Hyperlink"/>
          </w:rPr>
          <w:t>Glenohumeral and Hip Range of Motion in Youth Softball Athletes</w:t>
        </w:r>
      </w:hyperlink>
      <w:r>
        <w:t xml:space="preserve">. </w:t>
      </w:r>
      <w:r>
        <w:rPr>
          <w:i/>
        </w:rPr>
        <w:t>International Journal of Sports Medicine.</w:t>
      </w:r>
      <w:r>
        <w:t xml:space="preserve"> 2019; 40: 1-6</w:t>
      </w:r>
    </w:p>
    <w:p w14:paraId="61A2033B" w14:textId="77777777" w:rsidR="00330069" w:rsidRDefault="00B371D3" w:rsidP="000A1C64">
      <w:pPr>
        <w:ind w:left="-15" w:right="151" w:firstLine="0"/>
      </w:pPr>
      <w:r>
        <w:t xml:space="preserve"> </w:t>
      </w:r>
    </w:p>
    <w:p w14:paraId="1F62CB46" w14:textId="77777777" w:rsidR="00A13933" w:rsidRPr="006506B2" w:rsidRDefault="00B371D3" w:rsidP="00692AD7">
      <w:pPr>
        <w:ind w:left="355" w:right="151"/>
        <w:rPr>
          <w:rStyle w:val="Hyperlink"/>
        </w:rPr>
      </w:pPr>
      <w:r>
        <w:t>111.</w:t>
      </w:r>
      <w:r>
        <w:rPr>
          <w:b/>
        </w:rPr>
        <w:t xml:space="preserve"> Oliver GD</w:t>
      </w:r>
      <w:r>
        <w:t>,</w:t>
      </w:r>
      <w:r>
        <w:rPr>
          <w:b/>
        </w:rPr>
        <w:t xml:space="preserve"> </w:t>
      </w:r>
      <w:r>
        <w:t>Plummer HA, Henning LE*, Saper M, Glimer GG**, Bram</w:t>
      </w:r>
      <w:r w:rsidR="00A13933">
        <w:t xml:space="preserve">beck A*, Andrews JR. </w:t>
      </w:r>
      <w:r w:rsidR="006506B2">
        <w:fldChar w:fldCharType="begin"/>
      </w:r>
      <w:r w:rsidR="006506B2">
        <w:instrText xml:space="preserve"> HYPERLINK "https://journals.lww.com/pedorthopaedics/Abstract/2019/09000/Effects_of_a_Simulated_Game_on_Upper_Extremity.1.aspx" </w:instrText>
      </w:r>
      <w:r w:rsidR="006506B2">
        <w:fldChar w:fldCharType="separate"/>
      </w:r>
      <w:r w:rsidR="00A13933" w:rsidRPr="006506B2">
        <w:rPr>
          <w:rStyle w:val="Hyperlink"/>
        </w:rPr>
        <w:t>Effects of</w:t>
      </w:r>
    </w:p>
    <w:p w14:paraId="2C1CF1EE" w14:textId="77777777" w:rsidR="00A13933" w:rsidRPr="006506B2" w:rsidRDefault="00B371D3" w:rsidP="00692AD7">
      <w:pPr>
        <w:ind w:left="355" w:right="151"/>
        <w:rPr>
          <w:rStyle w:val="Hyperlink"/>
        </w:rPr>
      </w:pPr>
      <w:r w:rsidRPr="006506B2">
        <w:rPr>
          <w:rStyle w:val="Hyperlink"/>
        </w:rPr>
        <w:t xml:space="preserve">a Simulated Game on Upper Extremity Pitching Mechanics and Muscle </w:t>
      </w:r>
      <w:r w:rsidR="00A13933" w:rsidRPr="006506B2">
        <w:rPr>
          <w:rStyle w:val="Hyperlink"/>
        </w:rPr>
        <w:t>Activations Among Various Pitch</w:t>
      </w:r>
    </w:p>
    <w:p w14:paraId="6D7A0575" w14:textId="77777777" w:rsidR="00330069" w:rsidRDefault="00B371D3" w:rsidP="00692AD7">
      <w:pPr>
        <w:ind w:left="355" w:right="151"/>
      </w:pPr>
      <w:r w:rsidRPr="006506B2">
        <w:rPr>
          <w:rStyle w:val="Hyperlink"/>
        </w:rPr>
        <w:t>Types in Youth Baseball Pitchers</w:t>
      </w:r>
      <w:r w:rsidR="006506B2">
        <w:fldChar w:fldCharType="end"/>
      </w:r>
      <w:r>
        <w:t xml:space="preserve">. </w:t>
      </w:r>
      <w:r>
        <w:rPr>
          <w:i/>
        </w:rPr>
        <w:t>Journal of Pediatric Orthopaedics</w:t>
      </w:r>
      <w:r>
        <w:t xml:space="preserve">. 2019; 39 (8): 387-393. </w:t>
      </w:r>
    </w:p>
    <w:p w14:paraId="7D305D13" w14:textId="77777777" w:rsidR="00A13933" w:rsidRDefault="00A13933" w:rsidP="00692AD7">
      <w:pPr>
        <w:ind w:left="355" w:right="151"/>
      </w:pPr>
    </w:p>
    <w:p w14:paraId="436FA09B" w14:textId="77777777" w:rsidR="00A13933" w:rsidRPr="00C27E4D" w:rsidRDefault="00B371D3" w:rsidP="00692AD7">
      <w:pPr>
        <w:ind w:left="355" w:right="151"/>
        <w:rPr>
          <w:rStyle w:val="Hyperlink"/>
        </w:rPr>
      </w:pPr>
      <w:r>
        <w:t xml:space="preserve">110. Wasserberger K*, Barfield J*, Anz A, Andrews J, </w:t>
      </w:r>
      <w:r>
        <w:rPr>
          <w:b/>
        </w:rPr>
        <w:t>Oliver GD</w:t>
      </w:r>
      <w:r>
        <w:rPr>
          <w:vertAlign w:val="superscript"/>
        </w:rPr>
        <w:t>†</w:t>
      </w:r>
      <w:r w:rsidR="00A13933">
        <w:t xml:space="preserve">. </w:t>
      </w:r>
      <w:r w:rsidR="00C27E4D">
        <w:fldChar w:fldCharType="begin"/>
      </w:r>
      <w:r w:rsidR="00C27E4D">
        <w:instrText xml:space="preserve"> HYPERLINK "https://www.sciencedirect.com/science/article/pii/S1440244019300337?via%3Dihub" </w:instrText>
      </w:r>
      <w:r w:rsidR="00C27E4D">
        <w:fldChar w:fldCharType="separate"/>
      </w:r>
      <w:r w:rsidR="00A13933" w:rsidRPr="00C27E4D">
        <w:rPr>
          <w:rStyle w:val="Hyperlink"/>
        </w:rPr>
        <w:t>Using Single Leg Squat as an</w:t>
      </w:r>
    </w:p>
    <w:p w14:paraId="2C713A25" w14:textId="77777777" w:rsidR="00A13933" w:rsidRDefault="00B371D3" w:rsidP="00692AD7">
      <w:pPr>
        <w:ind w:left="355" w:right="151"/>
        <w:rPr>
          <w:i/>
        </w:rPr>
      </w:pPr>
      <w:r w:rsidRPr="00C27E4D">
        <w:rPr>
          <w:rStyle w:val="Hyperlink"/>
        </w:rPr>
        <w:t>Assessment of Stride Knee Mechanics in Adolescent Baseball Pitchers</w:t>
      </w:r>
      <w:r w:rsidR="00C27E4D">
        <w:fldChar w:fldCharType="end"/>
      </w:r>
      <w:r>
        <w:t xml:space="preserve">. </w:t>
      </w:r>
      <w:r>
        <w:rPr>
          <w:i/>
        </w:rPr>
        <w:t xml:space="preserve">Journal of Science &amp; Medicine in </w:t>
      </w:r>
    </w:p>
    <w:p w14:paraId="0ED05D22" w14:textId="77777777" w:rsidR="00692AD7" w:rsidRDefault="00B371D3" w:rsidP="00692AD7">
      <w:pPr>
        <w:ind w:left="355" w:right="151"/>
      </w:pPr>
      <w:r>
        <w:rPr>
          <w:i/>
        </w:rPr>
        <w:t>Sport</w:t>
      </w:r>
      <w:r>
        <w:t>. 2019; 22 (11): 1254-1259.</w:t>
      </w:r>
    </w:p>
    <w:p w14:paraId="6A91A3F6" w14:textId="77777777" w:rsidR="00330069" w:rsidRDefault="00B371D3" w:rsidP="00692AD7">
      <w:pPr>
        <w:ind w:left="355" w:right="151"/>
      </w:pPr>
      <w:r>
        <w:t xml:space="preserve"> </w:t>
      </w:r>
    </w:p>
    <w:p w14:paraId="704C0090" w14:textId="77777777" w:rsidR="00FA3546" w:rsidRPr="00E57837" w:rsidRDefault="00B371D3" w:rsidP="00692AD7">
      <w:pPr>
        <w:ind w:left="355"/>
        <w:rPr>
          <w:rStyle w:val="Hyperlink"/>
        </w:rPr>
      </w:pPr>
      <w:r>
        <w:t xml:space="preserve">109. </w:t>
      </w:r>
      <w:r>
        <w:rPr>
          <w:b/>
        </w:rPr>
        <w:t>Oliver GD</w:t>
      </w:r>
      <w:r>
        <w:t xml:space="preserve">, Gilmer G**, Friesen K*, Plummer H, Anz A, Andrews J. </w:t>
      </w:r>
      <w:r w:rsidR="00E57837">
        <w:fldChar w:fldCharType="begin"/>
      </w:r>
      <w:r w:rsidR="00E57837">
        <w:instrText xml:space="preserve"> HYPERLINK "https://www.sciencedirect.com/science/article/pii/S1440244018303177?via%3Dihub" </w:instrText>
      </w:r>
      <w:r w:rsidR="00E57837">
        <w:fldChar w:fldCharType="separate"/>
      </w:r>
      <w:r w:rsidRPr="00E57837">
        <w:rPr>
          <w:rStyle w:val="Hyperlink"/>
        </w:rPr>
        <w:t>Fun</w:t>
      </w:r>
      <w:r w:rsidR="00FA3546" w:rsidRPr="00E57837">
        <w:rPr>
          <w:rStyle w:val="Hyperlink"/>
        </w:rPr>
        <w:t>ctional Differences in Softball</w:t>
      </w:r>
    </w:p>
    <w:p w14:paraId="2EBE793E" w14:textId="77777777" w:rsidR="00FA3546" w:rsidRDefault="00B371D3" w:rsidP="00692AD7">
      <w:pPr>
        <w:ind w:left="355"/>
      </w:pPr>
      <w:r w:rsidRPr="00E57837">
        <w:rPr>
          <w:rStyle w:val="Hyperlink"/>
        </w:rPr>
        <w:t>Pitchers With and Without Upper Extremity Pain</w:t>
      </w:r>
      <w:r w:rsidR="00E57837">
        <w:fldChar w:fldCharType="end"/>
      </w:r>
      <w:r>
        <w:t xml:space="preserve">. </w:t>
      </w:r>
      <w:r>
        <w:rPr>
          <w:i/>
        </w:rPr>
        <w:t>Journal of Science &amp; Medicine in Sport</w:t>
      </w:r>
      <w:r>
        <w:t>. 2019,</w:t>
      </w:r>
      <w:r>
        <w:rPr>
          <w:b/>
        </w:rPr>
        <w:t xml:space="preserve"> </w:t>
      </w:r>
      <w:r w:rsidR="00FA3546">
        <w:t>22: 1079</w:t>
      </w:r>
    </w:p>
    <w:p w14:paraId="5C3E0CC6" w14:textId="77777777" w:rsidR="00330069" w:rsidRDefault="00B371D3" w:rsidP="00FA3546">
      <w:pPr>
        <w:spacing w:after="240" w:line="247" w:lineRule="auto"/>
        <w:ind w:left="360" w:hanging="374"/>
      </w:pPr>
      <w:r>
        <w:t xml:space="preserve">1083. </w:t>
      </w:r>
    </w:p>
    <w:p w14:paraId="537CEC2F" w14:textId="77777777" w:rsidR="00FA3546" w:rsidRDefault="00B371D3" w:rsidP="00275B2E">
      <w:pPr>
        <w:ind w:left="355" w:right="151"/>
      </w:pPr>
      <w:r>
        <w:t xml:space="preserve">108. </w:t>
      </w:r>
      <w:r>
        <w:rPr>
          <w:b/>
        </w:rPr>
        <w:t>Oliver GD</w:t>
      </w:r>
      <w:r>
        <w:t xml:space="preserve">, Saper M, Drogosz M, Plummer H, Arakkal A, Comstock </w:t>
      </w:r>
      <w:r w:rsidR="00FA3546">
        <w:t>D, Anz A, Andrews J, Fleisig G.</w:t>
      </w:r>
    </w:p>
    <w:p w14:paraId="7A7DA242" w14:textId="77777777" w:rsidR="00FA3546" w:rsidRPr="00E57837" w:rsidRDefault="00E57837" w:rsidP="00275B2E">
      <w:pPr>
        <w:ind w:left="355" w:right="151"/>
        <w:rPr>
          <w:rStyle w:val="Hyperlink"/>
        </w:rPr>
      </w:pPr>
      <w:r>
        <w:fldChar w:fldCharType="begin"/>
      </w:r>
      <w:r>
        <w:instrText xml:space="preserve"> HYPERLINK "https://journals.sagepub.com/doi/10.1177/2325967119867428" </w:instrText>
      </w:r>
      <w:r>
        <w:fldChar w:fldCharType="separate"/>
      </w:r>
      <w:r w:rsidR="00B371D3" w:rsidRPr="00E57837">
        <w:rPr>
          <w:rStyle w:val="Hyperlink"/>
        </w:rPr>
        <w:t>Epidemiology of Shoulder and Elbow Injuries Among US High School Soft</w:t>
      </w:r>
      <w:r w:rsidR="00FA3546" w:rsidRPr="00E57837">
        <w:rPr>
          <w:rStyle w:val="Hyperlink"/>
        </w:rPr>
        <w:t>ball Players, 2005-2006 Through</w:t>
      </w:r>
    </w:p>
    <w:p w14:paraId="40C6C05A" w14:textId="77777777" w:rsidR="00275B2E" w:rsidRDefault="00B371D3" w:rsidP="00275B2E">
      <w:pPr>
        <w:ind w:left="355" w:right="151"/>
      </w:pPr>
      <w:r w:rsidRPr="00E57837">
        <w:rPr>
          <w:rStyle w:val="Hyperlink"/>
        </w:rPr>
        <w:t>2016-2017</w:t>
      </w:r>
      <w:r w:rsidR="00E57837">
        <w:fldChar w:fldCharType="end"/>
      </w:r>
      <w:r>
        <w:t xml:space="preserve">. </w:t>
      </w:r>
      <w:r>
        <w:rPr>
          <w:i/>
        </w:rPr>
        <w:t>Orthopedic Journal of Sports Medicine</w:t>
      </w:r>
      <w:r>
        <w:t>. 2019; 7 (9), 2325967119867428.</w:t>
      </w:r>
    </w:p>
    <w:p w14:paraId="23CE18A2" w14:textId="77777777" w:rsidR="00330069" w:rsidRDefault="00B371D3" w:rsidP="00275B2E">
      <w:pPr>
        <w:ind w:left="355" w:right="151"/>
      </w:pPr>
      <w:r>
        <w:t xml:space="preserve"> </w:t>
      </w:r>
    </w:p>
    <w:p w14:paraId="3493D3D2" w14:textId="77777777" w:rsidR="00591B4D" w:rsidRPr="00591B4D" w:rsidRDefault="00B371D3" w:rsidP="001C4D9B">
      <w:pPr>
        <w:ind w:left="355" w:right="151"/>
        <w:rPr>
          <w:rStyle w:val="Hyperlink"/>
        </w:rPr>
      </w:pPr>
      <w:r>
        <w:t xml:space="preserve">107. </w:t>
      </w:r>
      <w:r>
        <w:rPr>
          <w:b/>
        </w:rPr>
        <w:t>Oliver GD</w:t>
      </w:r>
      <w:r>
        <w:t xml:space="preserve">, Friesen K*, Barfield J*, Giordano K*, Anz A, Dugas J, </w:t>
      </w:r>
      <w:r w:rsidR="00591B4D">
        <w:t xml:space="preserve">Andrews J. </w:t>
      </w:r>
      <w:r w:rsidR="00591B4D">
        <w:fldChar w:fldCharType="begin"/>
      </w:r>
      <w:r w:rsidR="00591B4D">
        <w:instrText xml:space="preserve"> HYPERLINK "https://journals.sagepub.com/doi/10.1177/2325967119865171" </w:instrText>
      </w:r>
      <w:r w:rsidR="00591B4D">
        <w:fldChar w:fldCharType="separate"/>
      </w:r>
      <w:r w:rsidR="00591B4D" w:rsidRPr="00591B4D">
        <w:rPr>
          <w:rStyle w:val="Hyperlink"/>
        </w:rPr>
        <w:t>Association of Upper</w:t>
      </w:r>
    </w:p>
    <w:p w14:paraId="2631F861" w14:textId="77777777" w:rsidR="00591B4D" w:rsidRDefault="00B371D3" w:rsidP="001C4D9B">
      <w:pPr>
        <w:ind w:left="355" w:right="151"/>
      </w:pPr>
      <w:r w:rsidRPr="00591B4D">
        <w:rPr>
          <w:rStyle w:val="Hyperlink"/>
        </w:rPr>
        <w:t>Extremity Pain with Softball Pitching Kinematics and Kinetics</w:t>
      </w:r>
      <w:r w:rsidR="00591B4D">
        <w:fldChar w:fldCharType="end"/>
      </w:r>
      <w:r>
        <w:t xml:space="preserve">. </w:t>
      </w:r>
      <w:r>
        <w:rPr>
          <w:i/>
        </w:rPr>
        <w:t>Orthopedic Journal of Sports Medicine</w:t>
      </w:r>
      <w:r w:rsidR="00591B4D">
        <w:t>. 2019;</w:t>
      </w:r>
    </w:p>
    <w:p w14:paraId="661279F4" w14:textId="77777777" w:rsidR="001C4D9B" w:rsidRDefault="00B371D3" w:rsidP="001C4D9B">
      <w:pPr>
        <w:ind w:left="355" w:right="151"/>
      </w:pPr>
      <w:r>
        <w:t>7 (8), 2325967119865171.</w:t>
      </w:r>
    </w:p>
    <w:p w14:paraId="6DDD61E0" w14:textId="77777777" w:rsidR="00330069" w:rsidRDefault="00B371D3" w:rsidP="001C4D9B">
      <w:pPr>
        <w:ind w:left="355" w:right="151"/>
      </w:pPr>
      <w:r>
        <w:t xml:space="preserve"> </w:t>
      </w:r>
    </w:p>
    <w:p w14:paraId="6100BF37" w14:textId="77777777" w:rsidR="001C4D9B" w:rsidRPr="00111B99" w:rsidRDefault="00B371D3" w:rsidP="00111B99">
      <w:pPr>
        <w:ind w:left="-15" w:right="151" w:firstLine="0"/>
        <w:rPr>
          <w:color w:val="0563C1" w:themeColor="hyperlink"/>
          <w:u w:val="single"/>
        </w:rPr>
      </w:pPr>
      <w:r>
        <w:t xml:space="preserve">106. Friesen K*, Barfield J*, Murrah W, Dugas J, Andrews J, </w:t>
      </w:r>
      <w:r>
        <w:rPr>
          <w:b/>
        </w:rPr>
        <w:t>Oliver GD</w:t>
      </w:r>
      <w:r>
        <w:rPr>
          <w:vertAlign w:val="superscript"/>
        </w:rPr>
        <w:t>†</w:t>
      </w:r>
      <w:r>
        <w:t xml:space="preserve">. </w:t>
      </w:r>
      <w:hyperlink r:id="rId18" w:history="1">
        <w:r w:rsidRPr="003939B3">
          <w:rPr>
            <w:rStyle w:val="Hyperlink"/>
          </w:rPr>
          <w:t>The Association of Upper Body Kinematics and ERA of National Collegiate Athletic Association Division I Softball Pitchers</w:t>
        </w:r>
      </w:hyperlink>
      <w:r>
        <w:t xml:space="preserve">. </w:t>
      </w:r>
      <w:r>
        <w:rPr>
          <w:i/>
        </w:rPr>
        <w:t xml:space="preserve">Journal of Strength and Conditioning Research. </w:t>
      </w:r>
      <w:r>
        <w:t>2019</w:t>
      </w:r>
    </w:p>
    <w:p w14:paraId="74B49019" w14:textId="77777777" w:rsidR="00330069" w:rsidRDefault="00B371D3" w:rsidP="001C4D9B">
      <w:pPr>
        <w:ind w:left="360" w:right="151" w:firstLine="0"/>
      </w:pPr>
      <w:r>
        <w:lastRenderedPageBreak/>
        <w:t xml:space="preserve"> </w:t>
      </w:r>
    </w:p>
    <w:p w14:paraId="4E08F73B" w14:textId="77777777" w:rsidR="00CA5E95" w:rsidRDefault="00B371D3">
      <w:pPr>
        <w:ind w:left="355" w:right="151"/>
        <w:rPr>
          <w:rStyle w:val="Hyperlink"/>
        </w:rPr>
      </w:pPr>
      <w:r>
        <w:t xml:space="preserve">105. Oliver GD, Gilmer GG**, Barfield J*, Brittain A**. </w:t>
      </w:r>
      <w:r w:rsidR="004C0B41">
        <w:fldChar w:fldCharType="begin"/>
      </w:r>
      <w:r w:rsidR="00094A70">
        <w:instrText>HYPERLINK "https://www.tandfonline.com/doi/full/10.1080/02640414.2019.1614713"</w:instrText>
      </w:r>
      <w:r w:rsidR="004C0B41">
        <w:fldChar w:fldCharType="separate"/>
      </w:r>
      <w:r w:rsidRPr="004C0B41">
        <w:rPr>
          <w:rStyle w:val="Hyperlink"/>
        </w:rPr>
        <w:t>Differences in Trunk</w:t>
      </w:r>
      <w:r w:rsidR="00CA5E95">
        <w:rPr>
          <w:rStyle w:val="Hyperlink"/>
        </w:rPr>
        <w:t xml:space="preserve"> and Upper Extremity Kinematics</w:t>
      </w:r>
    </w:p>
    <w:p w14:paraId="49017EDB" w14:textId="77777777" w:rsidR="00CA5E95" w:rsidRDefault="00B371D3">
      <w:pPr>
        <w:ind w:left="355" w:right="151"/>
      </w:pPr>
      <w:r w:rsidRPr="004C0B41">
        <w:rPr>
          <w:rStyle w:val="Hyperlink"/>
        </w:rPr>
        <w:t>and Segmental Velocities During the Offside Forehand Polo Swing Between Male and Female Athletes</w:t>
      </w:r>
      <w:r w:rsidR="004C0B41">
        <w:fldChar w:fldCharType="end"/>
      </w:r>
      <w:r w:rsidR="00CA5E95">
        <w:t xml:space="preserve">. </w:t>
      </w:r>
    </w:p>
    <w:p w14:paraId="596C6B07" w14:textId="77777777" w:rsidR="00330069" w:rsidRDefault="00B371D3">
      <w:pPr>
        <w:ind w:left="355" w:right="151"/>
      </w:pPr>
      <w:r>
        <w:rPr>
          <w:i/>
        </w:rPr>
        <w:t>Journal of Sports Sciences.</w:t>
      </w:r>
      <w:r>
        <w:t xml:space="preserve"> 2019 </w:t>
      </w:r>
    </w:p>
    <w:p w14:paraId="2F52D2B8" w14:textId="77777777" w:rsidR="00330069" w:rsidRDefault="00330069" w:rsidP="001C4D9B">
      <w:pPr>
        <w:spacing w:after="0" w:line="259" w:lineRule="auto"/>
        <w:ind w:left="360" w:firstLine="0"/>
      </w:pPr>
    </w:p>
    <w:p w14:paraId="176ABB42" w14:textId="77777777" w:rsidR="00841C9D" w:rsidRDefault="00B371D3" w:rsidP="001C4D9B">
      <w:pPr>
        <w:ind w:left="355" w:right="151"/>
        <w:rPr>
          <w:rStyle w:val="Hyperlink"/>
        </w:rPr>
      </w:pPr>
      <w:r>
        <w:t xml:space="preserve">104. Barfield J*, </w:t>
      </w:r>
      <w:r>
        <w:rPr>
          <w:b/>
        </w:rPr>
        <w:t>Oliver GD</w:t>
      </w:r>
      <w:r>
        <w:rPr>
          <w:vertAlign w:val="superscript"/>
        </w:rPr>
        <w:t>†</w:t>
      </w:r>
      <w:r>
        <w:t xml:space="preserve">. </w:t>
      </w:r>
      <w:r w:rsidR="00094A70">
        <w:fldChar w:fldCharType="begin"/>
      </w:r>
      <w:r w:rsidR="00A45698">
        <w:instrText>HYPERLINK "https://meridian.allenpress.com/jat/article/54/10/1067/420842/Sport-Specialization-and-Single-Legged-Squat"</w:instrText>
      </w:r>
      <w:r w:rsidR="00094A70">
        <w:fldChar w:fldCharType="separate"/>
      </w:r>
      <w:r w:rsidRPr="00094A70">
        <w:rPr>
          <w:rStyle w:val="Hyperlink"/>
        </w:rPr>
        <w:t>Relationship Between Sport Specialization</w:t>
      </w:r>
      <w:r w:rsidR="00841C9D">
        <w:rPr>
          <w:rStyle w:val="Hyperlink"/>
        </w:rPr>
        <w:t xml:space="preserve"> in Youth Baseball and Softball</w:t>
      </w:r>
    </w:p>
    <w:p w14:paraId="749E815B" w14:textId="77777777" w:rsidR="001C4D9B" w:rsidRDefault="00B371D3" w:rsidP="001C4D9B">
      <w:pPr>
        <w:ind w:left="355" w:right="151"/>
      </w:pPr>
      <w:r w:rsidRPr="00094A70">
        <w:rPr>
          <w:rStyle w:val="Hyperlink"/>
        </w:rPr>
        <w:t>Athletes and Single-leg Squat Performance</w:t>
      </w:r>
      <w:r w:rsidR="00094A70">
        <w:fldChar w:fldCharType="end"/>
      </w:r>
      <w:r>
        <w:t xml:space="preserve">. </w:t>
      </w:r>
      <w:r>
        <w:rPr>
          <w:i/>
        </w:rPr>
        <w:t xml:space="preserve">Journal of Athletic Training. </w:t>
      </w:r>
      <w:r>
        <w:t>2019; 54(10): 1067-1073.</w:t>
      </w:r>
    </w:p>
    <w:p w14:paraId="7FD56A9A" w14:textId="77777777" w:rsidR="00330069" w:rsidRDefault="00B371D3" w:rsidP="001C4D9B">
      <w:pPr>
        <w:ind w:left="355" w:right="151"/>
      </w:pPr>
      <w:r>
        <w:t xml:space="preserve"> </w:t>
      </w:r>
    </w:p>
    <w:p w14:paraId="3967A18A" w14:textId="77777777" w:rsidR="00841C9D" w:rsidRDefault="00B371D3" w:rsidP="001C4D9B">
      <w:pPr>
        <w:spacing w:after="3" w:line="240" w:lineRule="auto"/>
        <w:ind w:left="355" w:right="177"/>
        <w:jc w:val="both"/>
        <w:rPr>
          <w:rStyle w:val="Hyperlink"/>
        </w:rPr>
      </w:pPr>
      <w:r>
        <w:t xml:space="preserve">103. Wasserberger K*, Downs J*, Barfield J*, Williams T**, </w:t>
      </w:r>
      <w:r>
        <w:rPr>
          <w:b/>
        </w:rPr>
        <w:t>Oliver GD</w:t>
      </w:r>
      <w:r>
        <w:rPr>
          <w:vertAlign w:val="superscript"/>
        </w:rPr>
        <w:t>†</w:t>
      </w:r>
      <w:r>
        <w:t xml:space="preserve">. </w:t>
      </w:r>
      <w:r w:rsidR="00A53216">
        <w:fldChar w:fldCharType="begin"/>
      </w:r>
      <w:r w:rsidR="00A53216">
        <w:instrText xml:space="preserve"> HYPERLINK "https://journals.lww.com/nsca-jscr/Fulltext/2020/10000/Lumbopelvic_Hip_Complex_and_Scapular_Stabilizing.17.aspx" </w:instrText>
      </w:r>
      <w:r w:rsidR="00A53216">
        <w:fldChar w:fldCharType="separate"/>
      </w:r>
      <w:r w:rsidR="00841C9D">
        <w:rPr>
          <w:rStyle w:val="Hyperlink"/>
        </w:rPr>
        <w:t>Lumbopelvic-hip Complex and</w:t>
      </w:r>
    </w:p>
    <w:p w14:paraId="57ACEDE5" w14:textId="77777777" w:rsidR="00841C9D" w:rsidRDefault="00B371D3" w:rsidP="001C4D9B">
      <w:pPr>
        <w:spacing w:after="3" w:line="240" w:lineRule="auto"/>
        <w:ind w:left="355" w:right="177"/>
        <w:jc w:val="both"/>
      </w:pPr>
      <w:r w:rsidRPr="00A53216">
        <w:rPr>
          <w:rStyle w:val="Hyperlink"/>
        </w:rPr>
        <w:t>Scapular Stabilizing Muscle Activations during Full-body Exercises With and Without Resistance Bands</w:t>
      </w:r>
      <w:r w:rsidR="00A53216">
        <w:fldChar w:fldCharType="end"/>
      </w:r>
      <w:r w:rsidR="00841C9D">
        <w:t>.</w:t>
      </w:r>
    </w:p>
    <w:p w14:paraId="202F3DF7" w14:textId="77777777" w:rsidR="001C4D9B" w:rsidRDefault="00B371D3" w:rsidP="001C4D9B">
      <w:pPr>
        <w:spacing w:after="3" w:line="240" w:lineRule="auto"/>
        <w:ind w:left="355" w:right="177"/>
        <w:jc w:val="both"/>
      </w:pPr>
      <w:r>
        <w:rPr>
          <w:i/>
        </w:rPr>
        <w:t>Journal of Strength and Conditioning Research.</w:t>
      </w:r>
      <w:r>
        <w:t xml:space="preserve"> 2019</w:t>
      </w:r>
    </w:p>
    <w:p w14:paraId="4F68E30E" w14:textId="77777777" w:rsidR="00330069" w:rsidRDefault="00B371D3" w:rsidP="001C4D9B">
      <w:pPr>
        <w:spacing w:after="3" w:line="240" w:lineRule="auto"/>
        <w:ind w:left="355" w:right="177"/>
        <w:jc w:val="both"/>
      </w:pPr>
      <w:r>
        <w:t xml:space="preserve"> </w:t>
      </w:r>
    </w:p>
    <w:p w14:paraId="05DB5E04" w14:textId="77777777" w:rsidR="00841C9D" w:rsidRDefault="00B371D3" w:rsidP="001C4D9B">
      <w:pPr>
        <w:ind w:left="355" w:right="151"/>
        <w:rPr>
          <w:rStyle w:val="Hyperlink"/>
        </w:rPr>
      </w:pPr>
      <w:r>
        <w:t xml:space="preserve">102. Peart A*, Wadsworth D, Washington JK*, </w:t>
      </w:r>
      <w:r>
        <w:rPr>
          <w:b/>
        </w:rPr>
        <w:t>Oliver GD</w:t>
      </w:r>
      <w:r>
        <w:rPr>
          <w:vertAlign w:val="superscript"/>
        </w:rPr>
        <w:t>†</w:t>
      </w:r>
      <w:r>
        <w:t xml:space="preserve">. </w:t>
      </w:r>
      <w:r w:rsidR="00565066">
        <w:fldChar w:fldCharType="begin"/>
      </w:r>
      <w:r w:rsidR="00565066">
        <w:instrText xml:space="preserve"> HYPERLINK "https://journals.lww.com/nsca-jscr/Fulltext/2019/11000/Body_Composition_Assessment_in_Female_National.20.aspx" </w:instrText>
      </w:r>
      <w:r w:rsidR="00565066">
        <w:fldChar w:fldCharType="separate"/>
      </w:r>
      <w:r w:rsidRPr="00565066">
        <w:rPr>
          <w:rStyle w:val="Hyperlink"/>
        </w:rPr>
        <w:t>Body C</w:t>
      </w:r>
      <w:r w:rsidR="00841C9D">
        <w:rPr>
          <w:rStyle w:val="Hyperlink"/>
        </w:rPr>
        <w:t>omposition Assessment in Female</w:t>
      </w:r>
    </w:p>
    <w:p w14:paraId="4BB26F55" w14:textId="77777777" w:rsidR="00841C9D" w:rsidRDefault="00B371D3" w:rsidP="001C4D9B">
      <w:pPr>
        <w:ind w:left="355" w:right="151"/>
        <w:rPr>
          <w:i/>
        </w:rPr>
      </w:pPr>
      <w:r w:rsidRPr="00565066">
        <w:rPr>
          <w:rStyle w:val="Hyperlink"/>
        </w:rPr>
        <w:t>NCAA Division I Softball Athletes as a Function of Playing Position Across a Multiyear Timeframe</w:t>
      </w:r>
      <w:r w:rsidR="00565066">
        <w:fldChar w:fldCharType="end"/>
      </w:r>
      <w:r>
        <w:t xml:space="preserve">. </w:t>
      </w:r>
      <w:r w:rsidR="00841C9D">
        <w:rPr>
          <w:i/>
        </w:rPr>
        <w:t>Journal</w:t>
      </w:r>
    </w:p>
    <w:p w14:paraId="1765EC58" w14:textId="77777777" w:rsidR="001C4D9B" w:rsidRDefault="00B371D3" w:rsidP="001C4D9B">
      <w:pPr>
        <w:ind w:left="355" w:right="151"/>
      </w:pPr>
      <w:r>
        <w:rPr>
          <w:i/>
        </w:rPr>
        <w:t xml:space="preserve">of Strength and Conditioning Research. </w:t>
      </w:r>
      <w:r>
        <w:t>2019; 33(11): 3049-3055.</w:t>
      </w:r>
    </w:p>
    <w:p w14:paraId="3C28A4FD" w14:textId="77777777" w:rsidR="00330069" w:rsidRDefault="00B371D3" w:rsidP="001C4D9B">
      <w:pPr>
        <w:ind w:left="355" w:right="151"/>
      </w:pPr>
      <w:r>
        <w:t xml:space="preserve"> </w:t>
      </w:r>
    </w:p>
    <w:p w14:paraId="7E4E6083" w14:textId="77777777" w:rsidR="001C4D9B" w:rsidRDefault="00B371D3" w:rsidP="00C6719F">
      <w:pPr>
        <w:ind w:left="-15" w:right="151" w:firstLine="0"/>
      </w:pPr>
      <w:r>
        <w:t xml:space="preserve">101. Barfield J*, Anz AW, Osterman C, Andrews JR, </w:t>
      </w:r>
      <w:r>
        <w:rPr>
          <w:b/>
        </w:rPr>
        <w:t>Oliver GD</w:t>
      </w:r>
      <w:r>
        <w:rPr>
          <w:vertAlign w:val="superscript"/>
        </w:rPr>
        <w:t>†</w:t>
      </w:r>
      <w:r>
        <w:t xml:space="preserve">. </w:t>
      </w:r>
      <w:hyperlink r:id="rId19" w:history="1">
        <w:r w:rsidRPr="00666FA4">
          <w:rPr>
            <w:rStyle w:val="Hyperlink"/>
          </w:rPr>
          <w:t>The Influence of An Active Glove Arm in Softball Pitching: A Biomechanical Evaluation</w:t>
        </w:r>
      </w:hyperlink>
      <w:r>
        <w:t xml:space="preserve">. </w:t>
      </w:r>
      <w:r>
        <w:rPr>
          <w:i/>
        </w:rPr>
        <w:t>International Journal of Sports Medicine.</w:t>
      </w:r>
      <w:r>
        <w:t xml:space="preserve"> 2019</w:t>
      </w:r>
    </w:p>
    <w:p w14:paraId="1FD9834B" w14:textId="77777777" w:rsidR="00330069" w:rsidRDefault="00B371D3" w:rsidP="001C4D9B">
      <w:pPr>
        <w:ind w:right="152" w:hanging="10"/>
      </w:pPr>
      <w:r>
        <w:t xml:space="preserve"> </w:t>
      </w:r>
    </w:p>
    <w:p w14:paraId="768E97E7" w14:textId="77777777" w:rsidR="000A1C64" w:rsidRDefault="00B371D3" w:rsidP="000A1C64">
      <w:pPr>
        <w:ind w:left="-15" w:right="151" w:firstLine="0"/>
      </w:pPr>
      <w:r>
        <w:t xml:space="preserve">100. Gilmer GG**, Washington JK*, Dugas J, Andrews J, </w:t>
      </w:r>
      <w:r>
        <w:rPr>
          <w:b/>
        </w:rPr>
        <w:t>Oliver GD</w:t>
      </w:r>
      <w:r>
        <w:rPr>
          <w:vertAlign w:val="superscript"/>
        </w:rPr>
        <w:t>†</w:t>
      </w:r>
      <w:r>
        <w:t xml:space="preserve">. </w:t>
      </w:r>
      <w:hyperlink r:id="rId20" w:history="1">
        <w:r w:rsidRPr="008816EA">
          <w:rPr>
            <w:rStyle w:val="Hyperlink"/>
          </w:rPr>
          <w:t>The Role of Lumbopelvic-Hip Complex Stability in Softball Throwing Mechanics</w:t>
        </w:r>
      </w:hyperlink>
      <w:r>
        <w:t xml:space="preserve">. </w:t>
      </w:r>
      <w:r>
        <w:rPr>
          <w:i/>
        </w:rPr>
        <w:t xml:space="preserve">Journal of Sport Rehabilitation. </w:t>
      </w:r>
      <w:r>
        <w:t>2018; 28 (2): 196-204</w:t>
      </w:r>
    </w:p>
    <w:p w14:paraId="576679F2" w14:textId="77777777" w:rsidR="00330069" w:rsidRDefault="00B371D3" w:rsidP="000A1C64">
      <w:pPr>
        <w:ind w:left="-15" w:right="151" w:firstLine="0"/>
      </w:pPr>
      <w:r>
        <w:t xml:space="preserve"> </w:t>
      </w:r>
    </w:p>
    <w:p w14:paraId="11610AAA" w14:textId="77777777" w:rsidR="001C4D9B" w:rsidRPr="001C4D9B" w:rsidRDefault="00B371D3" w:rsidP="001C4D9B">
      <w:pPr>
        <w:ind w:left="-15" w:right="151" w:firstLine="0"/>
      </w:pPr>
      <w:r>
        <w:t xml:space="preserve">99. </w:t>
      </w:r>
      <w:r>
        <w:rPr>
          <w:b/>
        </w:rPr>
        <w:t>Oliver GD</w:t>
      </w:r>
      <w:r>
        <w:t>,</w:t>
      </w:r>
      <w:r>
        <w:rPr>
          <w:b/>
        </w:rPr>
        <w:t xml:space="preserve"> </w:t>
      </w:r>
      <w:r>
        <w:t xml:space="preserve">Plummer HA, Washington JK*, Weimar WH, Brambeck A*. </w:t>
      </w:r>
      <w:hyperlink r:id="rId21" w:history="1">
        <w:r w:rsidRPr="00A15A67">
          <w:rPr>
            <w:rStyle w:val="Hyperlink"/>
          </w:rPr>
          <w:t>Effects of Game Performance on Softball Pitchers and Catchers</w:t>
        </w:r>
      </w:hyperlink>
      <w:r>
        <w:t xml:space="preserve">.  </w:t>
      </w:r>
      <w:r>
        <w:rPr>
          <w:i/>
        </w:rPr>
        <w:t xml:space="preserve">Journal of Strength and Conditioning Research. </w:t>
      </w:r>
      <w:r>
        <w:t>2019;</w:t>
      </w:r>
      <w:r w:rsidR="00A15A67">
        <w:rPr>
          <w:color w:val="3B3030"/>
        </w:rPr>
        <w:t xml:space="preserve"> 33(2): 466-473.</w:t>
      </w:r>
    </w:p>
    <w:p w14:paraId="52E2D5C0" w14:textId="77777777" w:rsidR="00330069" w:rsidRDefault="00B371D3" w:rsidP="001C4D9B">
      <w:pPr>
        <w:spacing w:after="48"/>
        <w:ind w:right="152" w:hanging="10"/>
      </w:pPr>
      <w:r>
        <w:rPr>
          <w:b/>
          <w:sz w:val="28"/>
        </w:rPr>
        <w:t xml:space="preserve"> </w:t>
      </w:r>
    </w:p>
    <w:p w14:paraId="632F1737" w14:textId="77777777" w:rsidR="00201490" w:rsidRDefault="00B371D3" w:rsidP="000A1C64">
      <w:pPr>
        <w:ind w:left="355" w:right="151"/>
        <w:rPr>
          <w:i/>
        </w:rPr>
      </w:pPr>
      <w:r>
        <w:t xml:space="preserve">98. Barfield J*, </w:t>
      </w:r>
      <w:r>
        <w:rPr>
          <w:b/>
        </w:rPr>
        <w:t>Oliver GD</w:t>
      </w:r>
      <w:r>
        <w:rPr>
          <w:vertAlign w:val="superscript"/>
        </w:rPr>
        <w:t>†</w:t>
      </w:r>
      <w:r>
        <w:t xml:space="preserve">. </w:t>
      </w:r>
      <w:hyperlink r:id="rId22" w:history="1">
        <w:r w:rsidRPr="006074FD">
          <w:rPr>
            <w:rStyle w:val="Hyperlink"/>
          </w:rPr>
          <w:t>What Do We Know About Youth Softball Pitching and Injury?</w:t>
        </w:r>
      </w:hyperlink>
      <w:r>
        <w:t xml:space="preserve"> </w:t>
      </w:r>
      <w:r w:rsidR="00201490">
        <w:rPr>
          <w:i/>
        </w:rPr>
        <w:t>Sports Medicine</w:t>
      </w:r>
    </w:p>
    <w:p w14:paraId="209A8B79" w14:textId="77777777" w:rsidR="000A1C64" w:rsidRDefault="00B371D3" w:rsidP="000A1C64">
      <w:pPr>
        <w:ind w:left="355" w:right="151"/>
        <w:rPr>
          <w:color w:val="131413"/>
        </w:rPr>
      </w:pPr>
      <w:r>
        <w:rPr>
          <w:i/>
        </w:rPr>
        <w:t>Open.</w:t>
      </w:r>
      <w:r>
        <w:t xml:space="preserve"> </w:t>
      </w:r>
      <w:r>
        <w:rPr>
          <w:color w:val="131413"/>
        </w:rPr>
        <w:t>2018; 4:50</w:t>
      </w:r>
    </w:p>
    <w:p w14:paraId="63E56969" w14:textId="77777777" w:rsidR="00330069" w:rsidRDefault="00B371D3" w:rsidP="000A1C64">
      <w:pPr>
        <w:ind w:left="355" w:right="151"/>
      </w:pPr>
      <w:r>
        <w:t xml:space="preserve"> </w:t>
      </w:r>
    </w:p>
    <w:p w14:paraId="7309D3C8" w14:textId="77777777" w:rsidR="00330069" w:rsidRDefault="00B371D3" w:rsidP="00201490">
      <w:pPr>
        <w:spacing w:after="154"/>
        <w:ind w:left="0" w:right="151" w:firstLine="5"/>
      </w:pPr>
      <w:r>
        <w:t xml:space="preserve">97. Barfield JW*, </w:t>
      </w:r>
      <w:r>
        <w:rPr>
          <w:b/>
        </w:rPr>
        <w:t>Oliver GD</w:t>
      </w:r>
      <w:r>
        <w:rPr>
          <w:vertAlign w:val="superscript"/>
        </w:rPr>
        <w:t>†</w:t>
      </w:r>
      <w:r>
        <w:t xml:space="preserve">. </w:t>
      </w:r>
      <w:hyperlink r:id="rId23" w:history="1">
        <w:r w:rsidRPr="003E129A">
          <w:rPr>
            <w:rStyle w:val="Hyperlink"/>
          </w:rPr>
          <w:t>Acute Effects of a Resistance Tubing Training Device on Baseball Swing Kinematics</w:t>
        </w:r>
      </w:hyperlink>
      <w:r>
        <w:t xml:space="preserve">. </w:t>
      </w:r>
      <w:r>
        <w:rPr>
          <w:i/>
        </w:rPr>
        <w:t>Journal of Athletic Enhancement.</w:t>
      </w:r>
      <w:r>
        <w:t xml:space="preserve"> 2018; 7:4. </w:t>
      </w:r>
    </w:p>
    <w:p w14:paraId="5B0E9C69" w14:textId="77777777" w:rsidR="00AB1010" w:rsidRDefault="00B371D3" w:rsidP="00973532">
      <w:pPr>
        <w:ind w:left="0" w:right="151" w:firstLine="5"/>
      </w:pPr>
      <w:r>
        <w:t xml:space="preserve">96. Barfield JW*, Plummer HA, Anz AW, Andrews JR, </w:t>
      </w:r>
      <w:r>
        <w:rPr>
          <w:b/>
        </w:rPr>
        <w:t>Oliver GD</w:t>
      </w:r>
      <w:r>
        <w:rPr>
          <w:vertAlign w:val="superscript"/>
        </w:rPr>
        <w:t>†</w:t>
      </w:r>
      <w:r>
        <w:t xml:space="preserve">. </w:t>
      </w:r>
      <w:hyperlink r:id="rId24" w:history="1">
        <w:r w:rsidRPr="002B2E20">
          <w:rPr>
            <w:rStyle w:val="Hyperlink"/>
          </w:rPr>
          <w:t>Biceps Tendon Changes in Youth Softball Pitchers Following an Acute Bout of Pitching</w:t>
        </w:r>
      </w:hyperlink>
      <w:r>
        <w:t xml:space="preserve">. </w:t>
      </w:r>
      <w:r>
        <w:rPr>
          <w:i/>
        </w:rPr>
        <w:t>International Journal of Sports Medicine</w:t>
      </w:r>
      <w:r w:rsidR="00AB1010">
        <w:t>. 2018; 39:1</w:t>
      </w:r>
    </w:p>
    <w:p w14:paraId="5A93529E" w14:textId="77777777" w:rsidR="00330069" w:rsidRDefault="00B371D3" w:rsidP="00973532">
      <w:pPr>
        <w:ind w:left="0" w:right="151" w:firstLine="5"/>
      </w:pPr>
      <w:r>
        <w:t xml:space="preserve">6. </w:t>
      </w:r>
    </w:p>
    <w:p w14:paraId="60D55582" w14:textId="77777777" w:rsidR="002B2E20" w:rsidRDefault="002B2E20" w:rsidP="00917C6E">
      <w:pPr>
        <w:ind w:left="355" w:right="151"/>
      </w:pPr>
    </w:p>
    <w:p w14:paraId="733E3B75" w14:textId="77777777" w:rsidR="000A1C64" w:rsidRDefault="00B371D3" w:rsidP="000A1C64">
      <w:pPr>
        <w:ind w:left="-15" w:right="151" w:firstLine="0"/>
      </w:pPr>
      <w:r>
        <w:t xml:space="preserve">95. Barfield JW*, </w:t>
      </w:r>
      <w:r>
        <w:rPr>
          <w:b/>
        </w:rPr>
        <w:t>Oliver GD</w:t>
      </w:r>
      <w:r>
        <w:rPr>
          <w:vertAlign w:val="superscript"/>
        </w:rPr>
        <w:t>†</w:t>
      </w:r>
      <w:r>
        <w:t xml:space="preserve">. </w:t>
      </w:r>
      <w:hyperlink r:id="rId25" w:history="1">
        <w:r w:rsidRPr="002B2E20">
          <w:rPr>
            <w:rStyle w:val="Hyperlink"/>
          </w:rPr>
          <w:t>Tuck Jump Assessment as an Indicator for Upper Extremity Injury</w:t>
        </w:r>
      </w:hyperlink>
      <w:r>
        <w:t xml:space="preserve">. </w:t>
      </w:r>
      <w:r>
        <w:rPr>
          <w:i/>
        </w:rPr>
        <w:t xml:space="preserve">Sports Medicine International Open. </w:t>
      </w:r>
      <w:r>
        <w:t>2018; 2:1-4.</w:t>
      </w:r>
    </w:p>
    <w:p w14:paraId="357BF28A" w14:textId="77777777" w:rsidR="00330069" w:rsidRDefault="00B371D3" w:rsidP="000A1C64">
      <w:pPr>
        <w:ind w:left="-15" w:right="151" w:firstLine="0"/>
      </w:pPr>
      <w:r>
        <w:t xml:space="preserve"> </w:t>
      </w:r>
    </w:p>
    <w:p w14:paraId="6F14557F" w14:textId="77777777" w:rsidR="00AB1010" w:rsidRDefault="00B371D3" w:rsidP="00917C6E">
      <w:pPr>
        <w:ind w:left="355" w:right="151"/>
        <w:rPr>
          <w:rStyle w:val="Hyperlink"/>
        </w:rPr>
      </w:pPr>
      <w:r>
        <w:t xml:space="preserve">94. </w:t>
      </w:r>
      <w:r>
        <w:rPr>
          <w:b/>
        </w:rPr>
        <w:t>Oliver GD</w:t>
      </w:r>
      <w:r>
        <w:t xml:space="preserve">, Gilmer GG**, Anz AW, Friesen K*, Brittain A*, Goodlett M, Dugas JR, Andrews JR. </w:t>
      </w:r>
      <w:r w:rsidR="00996A64">
        <w:fldChar w:fldCharType="begin"/>
      </w:r>
      <w:r w:rsidR="00996A64">
        <w:instrText xml:space="preserve"> HYPERLINK "https://doi.org/10.1055/1-0658-1546" </w:instrText>
      </w:r>
      <w:r w:rsidR="00996A64">
        <w:fldChar w:fldCharType="separate"/>
      </w:r>
      <w:r w:rsidR="00AB1010">
        <w:rPr>
          <w:rStyle w:val="Hyperlink"/>
        </w:rPr>
        <w:t>Upper</w:t>
      </w:r>
    </w:p>
    <w:p w14:paraId="7A20E045" w14:textId="77777777" w:rsidR="00AB1010" w:rsidRDefault="00B371D3" w:rsidP="00917C6E">
      <w:pPr>
        <w:ind w:left="355" w:right="151"/>
        <w:rPr>
          <w:i/>
        </w:rPr>
      </w:pPr>
      <w:r w:rsidRPr="00AE613C">
        <w:rPr>
          <w:rStyle w:val="Hyperlink"/>
        </w:rPr>
        <w:t>Extremity Pain and Pitching Mechanics in NCAA Division I Softball</w:t>
      </w:r>
      <w:r w:rsidR="00996A64">
        <w:rPr>
          <w:rStyle w:val="Hyperlink"/>
        </w:rPr>
        <w:fldChar w:fldCharType="end"/>
      </w:r>
      <w:r>
        <w:t xml:space="preserve">. </w:t>
      </w:r>
      <w:r>
        <w:rPr>
          <w:i/>
        </w:rPr>
        <w:t xml:space="preserve">International Journal of </w:t>
      </w:r>
      <w:r w:rsidR="00AB1010">
        <w:rPr>
          <w:i/>
        </w:rPr>
        <w:t>Sports</w:t>
      </w:r>
    </w:p>
    <w:p w14:paraId="5A48B013" w14:textId="77777777" w:rsidR="00330069" w:rsidRDefault="00B371D3" w:rsidP="00917C6E">
      <w:pPr>
        <w:ind w:left="355" w:right="151"/>
        <w:rPr>
          <w:color w:val="1E3764"/>
          <w:u w:val="single" w:color="1E3764"/>
        </w:rPr>
      </w:pPr>
      <w:r>
        <w:rPr>
          <w:i/>
        </w:rPr>
        <w:t>Medicine</w:t>
      </w:r>
      <w:r>
        <w:t xml:space="preserve">. 2018; 39:929-935. </w:t>
      </w:r>
    </w:p>
    <w:p w14:paraId="3197B03B" w14:textId="77777777" w:rsidR="00917C6E" w:rsidRPr="00917C6E" w:rsidRDefault="00917C6E" w:rsidP="00917C6E">
      <w:pPr>
        <w:ind w:left="355" w:right="151"/>
        <w:rPr>
          <w:color w:val="1E3764"/>
          <w:u w:val="single" w:color="1E3764"/>
        </w:rPr>
      </w:pPr>
    </w:p>
    <w:p w14:paraId="23508D6B" w14:textId="77777777" w:rsidR="00AB1010" w:rsidRDefault="00B371D3">
      <w:pPr>
        <w:ind w:left="355" w:right="151"/>
        <w:rPr>
          <w:rStyle w:val="Hyperlink"/>
        </w:rPr>
      </w:pPr>
      <w:r>
        <w:t xml:space="preserve">93. Barfield JW*, Anz AW, Andrew JR, </w:t>
      </w:r>
      <w:r>
        <w:rPr>
          <w:b/>
        </w:rPr>
        <w:t>Oliver GD</w:t>
      </w:r>
      <w:r>
        <w:rPr>
          <w:vertAlign w:val="superscript"/>
        </w:rPr>
        <w:t>†</w:t>
      </w:r>
      <w:r>
        <w:t xml:space="preserve">. </w:t>
      </w:r>
      <w:r w:rsidR="00996A64">
        <w:fldChar w:fldCharType="begin"/>
      </w:r>
      <w:r w:rsidR="00996A64">
        <w:instrText xml:space="preserve"> HYPERLINK "https://pubmed.ncbi.nlm.nih.gov/30023405/" </w:instrText>
      </w:r>
      <w:r w:rsidR="00996A64">
        <w:fldChar w:fldCharType="separate"/>
      </w:r>
      <w:r w:rsidRPr="00AD08E3">
        <w:rPr>
          <w:rStyle w:val="Hyperlink"/>
        </w:rPr>
        <w:t>The Relationsh</w:t>
      </w:r>
      <w:r w:rsidR="00AB1010">
        <w:rPr>
          <w:rStyle w:val="Hyperlink"/>
        </w:rPr>
        <w:t>ip of Glove Arm Kinematics with</w:t>
      </w:r>
    </w:p>
    <w:p w14:paraId="644E0E5F" w14:textId="77777777" w:rsidR="00AB1010" w:rsidRDefault="00B371D3">
      <w:pPr>
        <w:ind w:left="355" w:right="151"/>
        <w:rPr>
          <w:i/>
        </w:rPr>
      </w:pPr>
      <w:r w:rsidRPr="00AD08E3">
        <w:rPr>
          <w:rStyle w:val="Hyperlink"/>
        </w:rPr>
        <w:t>Established Pitching Kinematic and Kinetic Variables among Youth Baseball Pitchers</w:t>
      </w:r>
      <w:r w:rsidR="00996A64">
        <w:rPr>
          <w:rStyle w:val="Hyperlink"/>
        </w:rPr>
        <w:fldChar w:fldCharType="end"/>
      </w:r>
      <w:r>
        <w:t xml:space="preserve">. </w:t>
      </w:r>
      <w:r w:rsidR="00AB1010">
        <w:rPr>
          <w:i/>
        </w:rPr>
        <w:t>Orthopedic Journal</w:t>
      </w:r>
    </w:p>
    <w:p w14:paraId="218A3DD0" w14:textId="77777777" w:rsidR="00330069" w:rsidRDefault="00B371D3">
      <w:pPr>
        <w:ind w:left="355" w:right="151"/>
      </w:pPr>
      <w:r>
        <w:rPr>
          <w:i/>
        </w:rPr>
        <w:t xml:space="preserve">of Sports Medicine. </w:t>
      </w:r>
      <w:r>
        <w:t xml:space="preserve">2018; 6(7):1-6. </w:t>
      </w:r>
    </w:p>
    <w:p w14:paraId="4F720C3C" w14:textId="77777777" w:rsidR="00330069" w:rsidRDefault="00330069" w:rsidP="00917C6E">
      <w:pPr>
        <w:ind w:left="360" w:right="151" w:firstLine="0"/>
      </w:pPr>
    </w:p>
    <w:p w14:paraId="654C320F" w14:textId="77777777" w:rsidR="00CD46D2" w:rsidRDefault="00B371D3" w:rsidP="000A1C64">
      <w:pPr>
        <w:ind w:left="355" w:right="151"/>
        <w:rPr>
          <w:rStyle w:val="Hyperlink"/>
        </w:rPr>
      </w:pPr>
      <w:r>
        <w:t xml:space="preserve">92. Gascon SS*, Gilmer GG**, Hanks MH*, Washington JK*, </w:t>
      </w:r>
      <w:r>
        <w:rPr>
          <w:b/>
        </w:rPr>
        <w:t>Oliver GD</w:t>
      </w:r>
      <w:r>
        <w:rPr>
          <w:vertAlign w:val="superscript"/>
        </w:rPr>
        <w:t>†</w:t>
      </w:r>
      <w:r>
        <w:t xml:space="preserve">. </w:t>
      </w:r>
      <w:r w:rsidR="00996A64">
        <w:fldChar w:fldCharType="begin"/>
      </w:r>
      <w:r w:rsidR="00996A64">
        <w:instrText xml:space="preserve"> HYPERLINK "https://pubmed.ncbi.nlm.nih.gov/30140563/" </w:instrText>
      </w:r>
      <w:r w:rsidR="00996A64">
        <w:fldChar w:fldCharType="separate"/>
      </w:r>
      <w:r w:rsidR="00CD46D2">
        <w:rPr>
          <w:rStyle w:val="Hyperlink"/>
        </w:rPr>
        <w:t>Biomechanical Influences of a</w:t>
      </w:r>
    </w:p>
    <w:p w14:paraId="3729689A" w14:textId="77777777" w:rsidR="00CD46D2" w:rsidRDefault="00B371D3" w:rsidP="000A1C64">
      <w:pPr>
        <w:ind w:left="355" w:right="151"/>
        <w:rPr>
          <w:i/>
        </w:rPr>
      </w:pPr>
      <w:r w:rsidRPr="005A7D7A">
        <w:rPr>
          <w:rStyle w:val="Hyperlink"/>
        </w:rPr>
        <w:t>Postural Compression Garment on Scapular Positioning</w:t>
      </w:r>
      <w:r w:rsidR="00996A64">
        <w:rPr>
          <w:rStyle w:val="Hyperlink"/>
        </w:rPr>
        <w:fldChar w:fldCharType="end"/>
      </w:r>
      <w:r>
        <w:t xml:space="preserve">. </w:t>
      </w:r>
      <w:r>
        <w:rPr>
          <w:i/>
        </w:rPr>
        <w:t>International Jour</w:t>
      </w:r>
      <w:r w:rsidR="00CD46D2">
        <w:rPr>
          <w:i/>
        </w:rPr>
        <w:t>nal of Sports Physical Therapy.</w:t>
      </w:r>
    </w:p>
    <w:p w14:paraId="4A9EBF26" w14:textId="77777777" w:rsidR="000A1C64" w:rsidRDefault="00B371D3" w:rsidP="000A1C64">
      <w:pPr>
        <w:ind w:left="355" w:right="151"/>
      </w:pPr>
      <w:r>
        <w:t>2018; 13(4):1-7.</w:t>
      </w:r>
    </w:p>
    <w:p w14:paraId="47180187" w14:textId="77777777" w:rsidR="00330069" w:rsidRDefault="00B371D3" w:rsidP="000A1C64">
      <w:pPr>
        <w:ind w:left="355" w:right="151"/>
      </w:pPr>
      <w:r>
        <w:t xml:space="preserve"> </w:t>
      </w:r>
    </w:p>
    <w:p w14:paraId="7EFF6105" w14:textId="77777777" w:rsidR="000A1C64" w:rsidRDefault="00B371D3" w:rsidP="000A1C64">
      <w:pPr>
        <w:ind w:left="-15" w:right="151" w:firstLine="0"/>
      </w:pPr>
      <w:r>
        <w:lastRenderedPageBreak/>
        <w:t xml:space="preserve">91. Gilmer GG**, Washington JK*, </w:t>
      </w:r>
      <w:r>
        <w:rPr>
          <w:b/>
        </w:rPr>
        <w:t>Oliver GD</w:t>
      </w:r>
      <w:r>
        <w:rPr>
          <w:vertAlign w:val="superscript"/>
        </w:rPr>
        <w:t>†</w:t>
      </w:r>
      <w:r>
        <w:t xml:space="preserve">. </w:t>
      </w:r>
      <w:hyperlink r:id="rId26" w:history="1">
        <w:r w:rsidRPr="0070646A">
          <w:rPr>
            <w:rStyle w:val="Hyperlink"/>
          </w:rPr>
          <w:t>Assessment of Lumbopelvic-hip Complex Instability and Segmental Sequencing Amongst Softball Athletes</w:t>
        </w:r>
      </w:hyperlink>
      <w:r>
        <w:t xml:space="preserve">. </w:t>
      </w:r>
      <w:r>
        <w:rPr>
          <w:i/>
        </w:rPr>
        <w:t xml:space="preserve">International Biomechanics. </w:t>
      </w:r>
      <w:r>
        <w:t>2018;</w:t>
      </w:r>
    </w:p>
    <w:p w14:paraId="2639F9E0" w14:textId="77777777" w:rsidR="00330069" w:rsidRDefault="00B371D3" w:rsidP="000A1C64">
      <w:pPr>
        <w:ind w:left="-15" w:right="151" w:firstLine="0"/>
      </w:pPr>
      <w:r>
        <w:t xml:space="preserve"> </w:t>
      </w:r>
    </w:p>
    <w:p w14:paraId="1933BFFF" w14:textId="77777777" w:rsidR="009245D6" w:rsidRDefault="00B371D3" w:rsidP="00917C6E">
      <w:pPr>
        <w:ind w:left="355" w:right="151"/>
        <w:rPr>
          <w:rStyle w:val="Hyperlink"/>
        </w:rPr>
      </w:pPr>
      <w:r>
        <w:t xml:space="preserve">90. Williams P*, Barfield JW*, </w:t>
      </w:r>
      <w:r>
        <w:rPr>
          <w:b/>
        </w:rPr>
        <w:t>Oliver GD</w:t>
      </w:r>
      <w:r w:rsidR="00996A64">
        <w:fldChar w:fldCharType="begin"/>
      </w:r>
      <w:r w:rsidR="00996A64">
        <w:instrText xml:space="preserve"> HYPERLINK "https://www.oatext.com/emg-analysis-of-dynamic-warm-up-exercises-for-overhead-sports.php" </w:instrText>
      </w:r>
      <w:r w:rsidR="00996A64">
        <w:fldChar w:fldCharType="separate"/>
      </w:r>
      <w:r w:rsidRPr="00615EE8">
        <w:rPr>
          <w:rStyle w:val="Hyperlink"/>
          <w:vertAlign w:val="superscript"/>
        </w:rPr>
        <w:t>†</w:t>
      </w:r>
      <w:r w:rsidRPr="00615EE8">
        <w:rPr>
          <w:rStyle w:val="Hyperlink"/>
        </w:rPr>
        <w:t>. EMG Analysis of Dynamic</w:t>
      </w:r>
      <w:r w:rsidR="009245D6">
        <w:rPr>
          <w:rStyle w:val="Hyperlink"/>
        </w:rPr>
        <w:t xml:space="preserve"> Warm-up Exercises for Overhead</w:t>
      </w:r>
    </w:p>
    <w:p w14:paraId="71596742" w14:textId="77777777" w:rsidR="00917C6E" w:rsidRDefault="00B371D3" w:rsidP="00917C6E">
      <w:pPr>
        <w:ind w:left="355" w:right="151"/>
      </w:pPr>
      <w:r w:rsidRPr="00615EE8">
        <w:rPr>
          <w:rStyle w:val="Hyperlink"/>
        </w:rPr>
        <w:t>Sports</w:t>
      </w:r>
      <w:r w:rsidR="00996A64">
        <w:rPr>
          <w:rStyle w:val="Hyperlink"/>
        </w:rPr>
        <w:fldChar w:fldCharType="end"/>
      </w:r>
      <w:r>
        <w:t xml:space="preserve">. </w:t>
      </w:r>
      <w:r>
        <w:rPr>
          <w:i/>
        </w:rPr>
        <w:t>Physical Medicine and Rehabilitation Research.</w:t>
      </w:r>
      <w:r>
        <w:t xml:space="preserve"> 2018; 3(2):1-5</w:t>
      </w:r>
    </w:p>
    <w:p w14:paraId="0DDB5613" w14:textId="77777777" w:rsidR="00330069" w:rsidRDefault="00B371D3" w:rsidP="00917C6E">
      <w:pPr>
        <w:ind w:left="355" w:right="151"/>
      </w:pPr>
      <w:r>
        <w:t xml:space="preserve"> </w:t>
      </w:r>
    </w:p>
    <w:p w14:paraId="3281DD90" w14:textId="77777777" w:rsidR="009245D6" w:rsidRDefault="00B371D3" w:rsidP="00917C6E">
      <w:pPr>
        <w:ind w:left="355" w:right="151"/>
        <w:rPr>
          <w:rStyle w:val="Hyperlink"/>
        </w:rPr>
      </w:pPr>
      <w:r>
        <w:t xml:space="preserve">89. Hanks M*, Brewer L*, Gilmer G**, </w:t>
      </w:r>
      <w:r>
        <w:rPr>
          <w:b/>
        </w:rPr>
        <w:t>Oliver GD</w:t>
      </w:r>
      <w:r>
        <w:rPr>
          <w:vertAlign w:val="superscript"/>
        </w:rPr>
        <w:t>†</w:t>
      </w:r>
      <w:r>
        <w:t xml:space="preserve">. </w:t>
      </w:r>
      <w:r w:rsidR="00996A64">
        <w:fldChar w:fldCharType="begin"/>
      </w:r>
      <w:r w:rsidR="00996A64">
        <w:instrText xml:space="preserve"> HYPERLINK "http://www.remedypublications.com/open-access/pthe-influence-of-self-selected-protective-equipment-on-kinematics-in-youth-lacrosse-playersp-2254.pdf" </w:instrText>
      </w:r>
      <w:r w:rsidR="00996A64">
        <w:fldChar w:fldCharType="separate"/>
      </w:r>
      <w:r w:rsidRPr="007A4C24">
        <w:rPr>
          <w:rStyle w:val="Hyperlink"/>
        </w:rPr>
        <w:t>The Influence of Self-S</w:t>
      </w:r>
      <w:r w:rsidR="009245D6">
        <w:rPr>
          <w:rStyle w:val="Hyperlink"/>
        </w:rPr>
        <w:t>elected Protective Equipment on</w:t>
      </w:r>
    </w:p>
    <w:p w14:paraId="3B1D9BCE" w14:textId="77777777" w:rsidR="00917C6E" w:rsidRDefault="00B371D3" w:rsidP="00917C6E">
      <w:pPr>
        <w:ind w:left="355" w:right="151"/>
      </w:pPr>
      <w:r w:rsidRPr="007A4C24">
        <w:rPr>
          <w:rStyle w:val="Hyperlink"/>
        </w:rPr>
        <w:t>Kinematics in Youth Lacrosse Players</w:t>
      </w:r>
      <w:r w:rsidR="00996A64">
        <w:rPr>
          <w:rStyle w:val="Hyperlink"/>
        </w:rPr>
        <w:fldChar w:fldCharType="end"/>
      </w:r>
      <w:r>
        <w:t xml:space="preserve">. </w:t>
      </w:r>
      <w:r>
        <w:rPr>
          <w:i/>
        </w:rPr>
        <w:t>Sports Medicine and Rehabilitation Journal.</w:t>
      </w:r>
      <w:r>
        <w:t xml:space="preserve"> 2018; 3(2):1031-1037.</w:t>
      </w:r>
    </w:p>
    <w:p w14:paraId="79EEF40A" w14:textId="77777777" w:rsidR="00330069" w:rsidRDefault="00B371D3" w:rsidP="00917C6E">
      <w:pPr>
        <w:ind w:left="355" w:right="151"/>
      </w:pPr>
      <w:r>
        <w:t xml:space="preserve"> </w:t>
      </w:r>
    </w:p>
    <w:p w14:paraId="5F152B67" w14:textId="77777777" w:rsidR="009245D6" w:rsidRDefault="00B371D3" w:rsidP="00E37B6F">
      <w:pPr>
        <w:ind w:left="355" w:right="151"/>
        <w:rPr>
          <w:rStyle w:val="Hyperlink"/>
        </w:rPr>
      </w:pPr>
      <w:r>
        <w:t xml:space="preserve">88. </w:t>
      </w:r>
      <w:r>
        <w:rPr>
          <w:b/>
        </w:rPr>
        <w:t>Oliver GD</w:t>
      </w:r>
      <w:r>
        <w:t xml:space="preserve">, Washington JK*, Friesen KB*, Anz AW, Dugas JR, Andrews JR. </w:t>
      </w:r>
      <w:r w:rsidR="00996A64">
        <w:fldChar w:fldCharType="begin"/>
      </w:r>
      <w:r w:rsidR="00996A64">
        <w:instrText xml:space="preserve"> HYPERLINK "https://www.researchgate.net/publication/327206627_The_Effects_of_a_Pre-Throwing_Program_on_Collegiate_NCAA_Division_I_Softball_Pitchers'_Biomechanical_Measures_of_Hip_and_Shoulder_Range_of_Motion" </w:instrText>
      </w:r>
      <w:r w:rsidR="00996A64">
        <w:fldChar w:fldCharType="separate"/>
      </w:r>
      <w:r w:rsidR="009245D6">
        <w:rPr>
          <w:rStyle w:val="Hyperlink"/>
        </w:rPr>
        <w:t>The Effects of a Pre</w:t>
      </w:r>
    </w:p>
    <w:p w14:paraId="4A2EED5A" w14:textId="77777777" w:rsidR="009245D6" w:rsidRDefault="00B371D3" w:rsidP="00E37B6F">
      <w:pPr>
        <w:ind w:left="355" w:right="151"/>
        <w:rPr>
          <w:rStyle w:val="Hyperlink"/>
        </w:rPr>
      </w:pPr>
      <w:r w:rsidRPr="00E37B6F">
        <w:rPr>
          <w:rStyle w:val="Hyperlink"/>
        </w:rPr>
        <w:t>Throwing Program on Collegiate NCAA Division I Softball Pitchers’ Bi</w:t>
      </w:r>
      <w:r w:rsidR="009245D6">
        <w:rPr>
          <w:rStyle w:val="Hyperlink"/>
        </w:rPr>
        <w:t>omechanical Measures of Hip and</w:t>
      </w:r>
    </w:p>
    <w:p w14:paraId="055474DC" w14:textId="77777777" w:rsidR="00917C6E" w:rsidRDefault="00B371D3" w:rsidP="00E37B6F">
      <w:pPr>
        <w:ind w:left="355" w:right="151"/>
      </w:pPr>
      <w:r w:rsidRPr="00E37B6F">
        <w:rPr>
          <w:rStyle w:val="Hyperlink"/>
        </w:rPr>
        <w:t>Shoulder Range of Motion</w:t>
      </w:r>
      <w:r w:rsidR="00996A64">
        <w:rPr>
          <w:rStyle w:val="Hyperlink"/>
        </w:rPr>
        <w:fldChar w:fldCharType="end"/>
      </w:r>
      <w:r>
        <w:t xml:space="preserve">. </w:t>
      </w:r>
      <w:r>
        <w:rPr>
          <w:i/>
        </w:rPr>
        <w:t>Journal of Orthopedic Research and Therapy.</w:t>
      </w:r>
      <w:r>
        <w:t xml:space="preserve"> 2018;</w:t>
      </w:r>
    </w:p>
    <w:p w14:paraId="1413C343" w14:textId="77777777" w:rsidR="00330069" w:rsidRDefault="00B371D3" w:rsidP="00917C6E">
      <w:pPr>
        <w:ind w:left="360" w:right="151" w:firstLine="0"/>
      </w:pPr>
      <w:r>
        <w:t xml:space="preserve"> </w:t>
      </w:r>
    </w:p>
    <w:p w14:paraId="5536A2AD" w14:textId="77777777" w:rsidR="000A1C64" w:rsidRDefault="00B371D3" w:rsidP="000A1C64">
      <w:pPr>
        <w:ind w:left="-15" w:right="151" w:firstLine="0"/>
      </w:pPr>
      <w:r>
        <w:t xml:space="preserve">87. </w:t>
      </w:r>
      <w:r>
        <w:rPr>
          <w:b/>
        </w:rPr>
        <w:t>Oliver GD</w:t>
      </w:r>
      <w:r>
        <w:t xml:space="preserve">, Gilmer GG**, Barfield JW*, Brittain AR**. </w:t>
      </w:r>
      <w:hyperlink r:id="rId27" w:history="1">
        <w:r w:rsidRPr="00C35A94">
          <w:rPr>
            <w:rStyle w:val="Hyperlink"/>
          </w:rPr>
          <w:t>Swing Mechanics of the Offside Forehand in Professional Female Polo Athletes</w:t>
        </w:r>
      </w:hyperlink>
      <w:r>
        <w:t xml:space="preserve">. </w:t>
      </w:r>
      <w:r>
        <w:rPr>
          <w:i/>
        </w:rPr>
        <w:t>Journal of Orthopaedic Research and Therapy.</w:t>
      </w:r>
      <w:r>
        <w:t xml:space="preserve"> 2018;</w:t>
      </w:r>
    </w:p>
    <w:p w14:paraId="2C0BAFAD" w14:textId="77777777" w:rsidR="00330069" w:rsidRDefault="00B371D3" w:rsidP="000A1C64">
      <w:pPr>
        <w:ind w:left="-15" w:right="151" w:firstLine="0"/>
      </w:pPr>
      <w:r>
        <w:t xml:space="preserve"> </w:t>
      </w:r>
    </w:p>
    <w:p w14:paraId="575F37BE" w14:textId="77777777" w:rsidR="000A1C64" w:rsidRDefault="00B371D3" w:rsidP="000A1C64">
      <w:pPr>
        <w:ind w:left="-15" w:right="151" w:firstLine="0"/>
      </w:pPr>
      <w:r>
        <w:t xml:space="preserve">86. Washington JK*, Gilmer GG**, </w:t>
      </w:r>
      <w:r>
        <w:rPr>
          <w:b/>
        </w:rPr>
        <w:t>Oliver GD</w:t>
      </w:r>
      <w:r>
        <w:rPr>
          <w:vertAlign w:val="superscript"/>
        </w:rPr>
        <w:t>†</w:t>
      </w:r>
      <w:r>
        <w:t xml:space="preserve">. </w:t>
      </w:r>
      <w:hyperlink r:id="rId28" w:history="1">
        <w:r w:rsidRPr="00D66AF3">
          <w:rPr>
            <w:rStyle w:val="Hyperlink"/>
          </w:rPr>
          <w:t>Influence of Acute Hip Abduction Fatigue on Lumbopelvic-Hip Complex Stability in Softball Players</w:t>
        </w:r>
      </w:hyperlink>
      <w:r>
        <w:t xml:space="preserve">. </w:t>
      </w:r>
      <w:r>
        <w:rPr>
          <w:i/>
        </w:rPr>
        <w:t xml:space="preserve">International Journal of Sports Medicine. </w:t>
      </w:r>
      <w:r>
        <w:t>2018; 39(7):571-575.</w:t>
      </w:r>
    </w:p>
    <w:p w14:paraId="7AEA6131" w14:textId="77777777" w:rsidR="00330069" w:rsidRDefault="00B371D3" w:rsidP="000A1C64">
      <w:pPr>
        <w:ind w:left="-15" w:right="151" w:firstLine="0"/>
      </w:pPr>
      <w:r>
        <w:t xml:space="preserve"> </w:t>
      </w:r>
    </w:p>
    <w:p w14:paraId="0C9F8798" w14:textId="77777777" w:rsidR="000A1C64" w:rsidRDefault="00B371D3" w:rsidP="000A1C64">
      <w:pPr>
        <w:ind w:left="-15" w:right="151" w:firstLine="0"/>
      </w:pPr>
      <w:r>
        <w:t xml:space="preserve">85. Washington JK*, </w:t>
      </w:r>
      <w:r>
        <w:rPr>
          <w:b/>
        </w:rPr>
        <w:t>Oliver GD</w:t>
      </w:r>
      <w:r>
        <w:rPr>
          <w:vertAlign w:val="superscript"/>
        </w:rPr>
        <w:t>†</w:t>
      </w:r>
      <w:r>
        <w:t xml:space="preserve">. </w:t>
      </w:r>
      <w:hyperlink r:id="rId29" w:history="1">
        <w:r w:rsidRPr="00F9529E">
          <w:rPr>
            <w:rStyle w:val="Hyperlink"/>
          </w:rPr>
          <w:t>Kinematic Differences Between Hitting Off a Tee Versus Front Toss in Collegiate Softball Players</w:t>
        </w:r>
      </w:hyperlink>
      <w:r>
        <w:t xml:space="preserve">. </w:t>
      </w:r>
      <w:r>
        <w:rPr>
          <w:i/>
        </w:rPr>
        <w:t>International Biomechanics</w:t>
      </w:r>
      <w:r>
        <w:t>. 2018; 5(1): 30-35.</w:t>
      </w:r>
    </w:p>
    <w:p w14:paraId="5F21902F" w14:textId="77777777" w:rsidR="00330069" w:rsidRDefault="00B371D3" w:rsidP="000A1C64">
      <w:pPr>
        <w:ind w:left="-15" w:right="151" w:firstLine="0"/>
      </w:pPr>
      <w:r>
        <w:t xml:space="preserve"> </w:t>
      </w:r>
    </w:p>
    <w:p w14:paraId="25A53D3B" w14:textId="77777777" w:rsidR="000A1C64" w:rsidRDefault="00B371D3" w:rsidP="000A1C64">
      <w:pPr>
        <w:ind w:left="-15" w:right="151" w:firstLine="0"/>
      </w:pPr>
      <w:r>
        <w:t xml:space="preserve">84. Washington JK*, Gilmer GG**, Barfield JW*, Gascon SS*, Saper M, Dugas J, Andrews J, </w:t>
      </w:r>
      <w:r>
        <w:rPr>
          <w:b/>
        </w:rPr>
        <w:t>Oliver GD</w:t>
      </w:r>
      <w:r>
        <w:rPr>
          <w:vertAlign w:val="superscript"/>
        </w:rPr>
        <w:t>†</w:t>
      </w:r>
      <w:r>
        <w:t xml:space="preserve">. </w:t>
      </w:r>
      <w:hyperlink r:id="rId30" w:history="1">
        <w:r w:rsidRPr="00E57B32">
          <w:rPr>
            <w:rStyle w:val="Hyperlink"/>
          </w:rPr>
          <w:t>Differences in Segmental Speeds as a Function of Maturation in Youth Baseball Pitchers</w:t>
        </w:r>
      </w:hyperlink>
      <w:r>
        <w:t xml:space="preserve">. </w:t>
      </w:r>
      <w:r>
        <w:rPr>
          <w:i/>
        </w:rPr>
        <w:t>International Journal of Sports Medicine</w:t>
      </w:r>
      <w:r>
        <w:t>. 2018; 39:1-6.</w:t>
      </w:r>
    </w:p>
    <w:p w14:paraId="4F2AD853" w14:textId="77777777" w:rsidR="00330069" w:rsidRDefault="00B371D3" w:rsidP="000A1C64">
      <w:pPr>
        <w:ind w:left="-15" w:right="151" w:firstLine="0"/>
      </w:pPr>
      <w:r>
        <w:t xml:space="preserve"> </w:t>
      </w:r>
    </w:p>
    <w:p w14:paraId="39B9C477" w14:textId="77777777" w:rsidR="009245D6" w:rsidRDefault="00B371D3" w:rsidP="0070544C">
      <w:pPr>
        <w:ind w:left="355" w:right="151"/>
        <w:rPr>
          <w:rStyle w:val="Hyperlink"/>
        </w:rPr>
      </w:pPr>
      <w:r>
        <w:t xml:space="preserve">83. </w:t>
      </w:r>
      <w:r>
        <w:rPr>
          <w:b/>
        </w:rPr>
        <w:t>Oliver GD</w:t>
      </w:r>
      <w:r>
        <w:t xml:space="preserve">, Plummer HA, Washington JK*, Saper M, Dugas J, Andrews J. </w:t>
      </w:r>
      <w:r w:rsidR="00996A64">
        <w:fldChar w:fldCharType="begin"/>
      </w:r>
      <w:r w:rsidR="00996A64">
        <w:instrText xml:space="preserve"> HYPERLINK "https://pubmed.ncbi.nlm.nih.gov/30038835/" </w:instrText>
      </w:r>
      <w:r w:rsidR="00996A64">
        <w:fldChar w:fldCharType="separate"/>
      </w:r>
      <w:r w:rsidR="009245D6">
        <w:rPr>
          <w:rStyle w:val="Hyperlink"/>
        </w:rPr>
        <w:t>Pitching Mechanics in</w:t>
      </w:r>
    </w:p>
    <w:p w14:paraId="26B2DAAE" w14:textId="77777777" w:rsidR="0070544C" w:rsidRDefault="00B371D3" w:rsidP="0070544C">
      <w:pPr>
        <w:ind w:left="355" w:right="151"/>
      </w:pPr>
      <w:r w:rsidRPr="00216D80">
        <w:rPr>
          <w:rStyle w:val="Hyperlink"/>
        </w:rPr>
        <w:t>Female Youth Fast-Pitch Softball</w:t>
      </w:r>
      <w:r w:rsidR="00996A64">
        <w:rPr>
          <w:rStyle w:val="Hyperlink"/>
        </w:rPr>
        <w:fldChar w:fldCharType="end"/>
      </w:r>
      <w:r>
        <w:t xml:space="preserve">. </w:t>
      </w:r>
      <w:r>
        <w:rPr>
          <w:i/>
        </w:rPr>
        <w:t>International Journal of Sports Physical Therapy.</w:t>
      </w:r>
      <w:r>
        <w:t xml:space="preserve"> 2018; 13(3):493-500.</w:t>
      </w:r>
    </w:p>
    <w:p w14:paraId="367C09B2" w14:textId="77777777" w:rsidR="00330069" w:rsidRDefault="00B371D3" w:rsidP="0070544C">
      <w:pPr>
        <w:ind w:left="355" w:right="151"/>
      </w:pPr>
      <w:r>
        <w:t xml:space="preserve"> </w:t>
      </w:r>
    </w:p>
    <w:p w14:paraId="4F8CCC40" w14:textId="77777777" w:rsidR="000A1C64" w:rsidRDefault="00B371D3" w:rsidP="000A1C64">
      <w:pPr>
        <w:ind w:left="-15" w:right="151" w:firstLine="0"/>
      </w:pPr>
      <w:r>
        <w:t xml:space="preserve">82. Gilmer GG**, Gascon SS*, </w:t>
      </w:r>
      <w:r>
        <w:rPr>
          <w:b/>
        </w:rPr>
        <w:t>Oliver GD</w:t>
      </w:r>
      <w:r>
        <w:rPr>
          <w:vertAlign w:val="superscript"/>
        </w:rPr>
        <w:t>†</w:t>
      </w:r>
      <w:r>
        <w:t xml:space="preserve">. </w:t>
      </w:r>
      <w:hyperlink r:id="rId31" w:history="1">
        <w:r w:rsidRPr="00012FA5">
          <w:rPr>
            <w:rStyle w:val="Hyperlink"/>
          </w:rPr>
          <w:t>Classification of Lumbopelvic-Hip Complex Instability on Kinematics Amongst Female Handball Athletes</w:t>
        </w:r>
      </w:hyperlink>
      <w:r>
        <w:t xml:space="preserve">. </w:t>
      </w:r>
      <w:r>
        <w:rPr>
          <w:i/>
        </w:rPr>
        <w:t>Journal of Science and Medicine in Sport</w:t>
      </w:r>
      <w:r>
        <w:t>. 2018; 21: 805-810.</w:t>
      </w:r>
    </w:p>
    <w:p w14:paraId="6784A43D" w14:textId="77777777" w:rsidR="00330069" w:rsidRDefault="00B371D3" w:rsidP="000A1C64">
      <w:pPr>
        <w:ind w:left="-15" w:right="151" w:firstLine="0"/>
      </w:pPr>
      <w:r>
        <w:t xml:space="preserve"> </w:t>
      </w:r>
    </w:p>
    <w:p w14:paraId="669DB510" w14:textId="77777777" w:rsidR="00686792" w:rsidRDefault="00B371D3" w:rsidP="0070544C">
      <w:pPr>
        <w:ind w:left="355" w:right="151"/>
        <w:rPr>
          <w:rStyle w:val="Hyperlink"/>
        </w:rPr>
      </w:pPr>
      <w:r>
        <w:t xml:space="preserve">81. </w:t>
      </w:r>
      <w:r>
        <w:rPr>
          <w:b/>
        </w:rPr>
        <w:t>Oliver GD</w:t>
      </w:r>
      <w:r>
        <w:t xml:space="preserve">, Barfield JW*, Gilmer GG**, Brittain AA**, Washington JK*. </w:t>
      </w:r>
      <w:r w:rsidR="00996A64">
        <w:fldChar w:fldCharType="begin"/>
      </w:r>
      <w:r w:rsidR="00996A64">
        <w:instrText xml:space="preserve"> HYPERLINK "https://www.scholarsresearchlibrary.com/articles/horizontal-shoulder-abduction-and-elbow-kinetics-in-the-offside-forehand-polo-swing-13431.html" </w:instrText>
      </w:r>
      <w:r w:rsidR="00996A64">
        <w:fldChar w:fldCharType="separate"/>
      </w:r>
      <w:r w:rsidR="00686792">
        <w:rPr>
          <w:rStyle w:val="Hyperlink"/>
        </w:rPr>
        <w:t>Horizontal Shoulder Abduction</w:t>
      </w:r>
    </w:p>
    <w:p w14:paraId="4B381F26" w14:textId="77777777" w:rsidR="00686792" w:rsidRDefault="00B371D3" w:rsidP="0070544C">
      <w:pPr>
        <w:ind w:left="355" w:right="151"/>
      </w:pPr>
      <w:r w:rsidRPr="00E70C23">
        <w:rPr>
          <w:rStyle w:val="Hyperlink"/>
        </w:rPr>
        <w:t>and Elbow Kinetics in the Offside Forehand Polo Swing</w:t>
      </w:r>
      <w:r w:rsidR="00996A64">
        <w:rPr>
          <w:rStyle w:val="Hyperlink"/>
        </w:rPr>
        <w:fldChar w:fldCharType="end"/>
      </w:r>
      <w:r>
        <w:t xml:space="preserve">. </w:t>
      </w:r>
      <w:r>
        <w:rPr>
          <w:i/>
        </w:rPr>
        <w:t>European Journal of Sports and Exercise Science.</w:t>
      </w:r>
      <w:r>
        <w:t xml:space="preserve"> </w:t>
      </w:r>
    </w:p>
    <w:p w14:paraId="430FC3B4" w14:textId="77777777" w:rsidR="0070544C" w:rsidRDefault="00B371D3" w:rsidP="0070544C">
      <w:pPr>
        <w:ind w:left="355" w:right="151"/>
      </w:pPr>
      <w:r>
        <w:t>2018; 5(3): 53-58.</w:t>
      </w:r>
    </w:p>
    <w:p w14:paraId="4ED3B47F" w14:textId="77777777" w:rsidR="00330069" w:rsidRDefault="00B371D3" w:rsidP="0070544C">
      <w:pPr>
        <w:ind w:left="355" w:right="151"/>
      </w:pPr>
      <w:r>
        <w:t xml:space="preserve"> </w:t>
      </w:r>
    </w:p>
    <w:p w14:paraId="2AC03964" w14:textId="77777777" w:rsidR="000A1C64" w:rsidRDefault="00B371D3" w:rsidP="000A1C64">
      <w:pPr>
        <w:ind w:left="-15" w:right="151" w:firstLine="0"/>
      </w:pPr>
      <w:r>
        <w:t xml:space="preserve">80. Hanks M*, </w:t>
      </w:r>
      <w:r>
        <w:rPr>
          <w:b/>
        </w:rPr>
        <w:t>Oliver GD</w:t>
      </w:r>
      <w:r>
        <w:rPr>
          <w:vertAlign w:val="superscript"/>
        </w:rPr>
        <w:t>†</w:t>
      </w:r>
      <w:r>
        <w:t xml:space="preserve">. </w:t>
      </w:r>
      <w:hyperlink r:id="rId32" w:history="1">
        <w:r w:rsidRPr="00A37F59">
          <w:rPr>
            <w:rStyle w:val="Hyperlink"/>
          </w:rPr>
          <w:t>Muscle Activation Patterns in Wheelchair Basketball Athletes With and Without Physical Disability</w:t>
        </w:r>
      </w:hyperlink>
      <w:r>
        <w:t xml:space="preserve">. </w:t>
      </w:r>
      <w:r>
        <w:rPr>
          <w:i/>
        </w:rPr>
        <w:t>International Journal of Physiatry.</w:t>
      </w:r>
      <w:r>
        <w:t xml:space="preserve"> 2018; 4:1-8.</w:t>
      </w:r>
    </w:p>
    <w:p w14:paraId="2B666F38" w14:textId="77777777" w:rsidR="00330069" w:rsidRDefault="00B371D3" w:rsidP="000A1C64">
      <w:pPr>
        <w:ind w:left="-15" w:right="151" w:firstLine="0"/>
      </w:pPr>
      <w:r>
        <w:t xml:space="preserve"> </w:t>
      </w:r>
    </w:p>
    <w:p w14:paraId="13C59289" w14:textId="77777777" w:rsidR="00686792" w:rsidRDefault="00B371D3" w:rsidP="000A1C64">
      <w:pPr>
        <w:ind w:left="355" w:right="151"/>
        <w:rPr>
          <w:rStyle w:val="Hyperlink"/>
        </w:rPr>
      </w:pPr>
      <w:r>
        <w:t xml:space="preserve">79. </w:t>
      </w:r>
      <w:r>
        <w:rPr>
          <w:b/>
        </w:rPr>
        <w:t>Oliver GD</w:t>
      </w:r>
      <w:r>
        <w:t xml:space="preserve">, Washington JK*, Gascon SS*, Plummer HA, Escamilla R, Andrews J. </w:t>
      </w:r>
      <w:r w:rsidR="00996A64">
        <w:fldChar w:fldCharType="begin"/>
      </w:r>
      <w:r w:rsidR="00996A64">
        <w:instrText xml:space="preserve"> HYPERLINK "https://doi.org/10.1123/jsr.2017-0182" </w:instrText>
      </w:r>
      <w:r w:rsidR="00996A64">
        <w:fldChar w:fldCharType="separate"/>
      </w:r>
      <w:r w:rsidR="00686792">
        <w:rPr>
          <w:rStyle w:val="Hyperlink"/>
        </w:rPr>
        <w:t>Effects of Hip</w:t>
      </w:r>
    </w:p>
    <w:p w14:paraId="1D93476C" w14:textId="77777777" w:rsidR="00686792" w:rsidRDefault="00B371D3" w:rsidP="000A1C64">
      <w:pPr>
        <w:ind w:left="355" w:right="151"/>
        <w:rPr>
          <w:rStyle w:val="Hyperlink"/>
        </w:rPr>
      </w:pPr>
      <w:r w:rsidRPr="003C666C">
        <w:rPr>
          <w:rStyle w:val="Hyperlink"/>
        </w:rPr>
        <w:t>Abduction Fatigue on Trunk and Shoulder Kinematics During Throwing and Passive Hip Rotational Range</w:t>
      </w:r>
    </w:p>
    <w:p w14:paraId="3627AFCF" w14:textId="77777777" w:rsidR="000A1C64" w:rsidRDefault="00B371D3" w:rsidP="000A1C64">
      <w:pPr>
        <w:ind w:left="355" w:right="151"/>
      </w:pPr>
      <w:r w:rsidRPr="003C666C">
        <w:rPr>
          <w:rStyle w:val="Hyperlink"/>
        </w:rPr>
        <w:t>of Motion</w:t>
      </w:r>
      <w:r w:rsidR="00996A64">
        <w:rPr>
          <w:rStyle w:val="Hyperlink"/>
        </w:rPr>
        <w:fldChar w:fldCharType="end"/>
      </w:r>
      <w:r>
        <w:t xml:space="preserve">. </w:t>
      </w:r>
      <w:r>
        <w:rPr>
          <w:i/>
        </w:rPr>
        <w:t>Journal of Sport Rehabilitation</w:t>
      </w:r>
      <w:r>
        <w:t>. 2018;</w:t>
      </w:r>
    </w:p>
    <w:p w14:paraId="2B906D2B" w14:textId="77777777" w:rsidR="00330069" w:rsidRDefault="00B371D3" w:rsidP="000A1C64">
      <w:pPr>
        <w:ind w:left="355" w:right="151"/>
      </w:pPr>
      <w:r>
        <w:t xml:space="preserve"> </w:t>
      </w:r>
    </w:p>
    <w:p w14:paraId="5EB8E3B6" w14:textId="77777777" w:rsidR="000A1C64" w:rsidRDefault="00B371D3" w:rsidP="000A1C64">
      <w:pPr>
        <w:ind w:left="-15" w:right="151" w:firstLine="0"/>
      </w:pPr>
      <w:r>
        <w:t xml:space="preserve">78. Plummer HA, </w:t>
      </w:r>
      <w:r>
        <w:rPr>
          <w:b/>
        </w:rPr>
        <w:t>Oliver GD</w:t>
      </w:r>
      <w:r>
        <w:t xml:space="preserve">, Powers CM, Michener LA. </w:t>
      </w:r>
      <w:hyperlink r:id="rId33" w:history="1">
        <w:r w:rsidRPr="000D290A">
          <w:rPr>
            <w:rStyle w:val="Hyperlink"/>
          </w:rPr>
          <w:t>Trunk Lean During a Single-Leg Squat is Associated With Trunk Lean During Pitching</w:t>
        </w:r>
      </w:hyperlink>
      <w:r>
        <w:t xml:space="preserve">. </w:t>
      </w:r>
      <w:r>
        <w:rPr>
          <w:i/>
        </w:rPr>
        <w:t>International Journal of Sports Physical Therapy.</w:t>
      </w:r>
      <w:r>
        <w:t xml:space="preserve"> 2018; 13:58-65.</w:t>
      </w:r>
    </w:p>
    <w:p w14:paraId="760495D4" w14:textId="77777777" w:rsidR="00330069" w:rsidRDefault="00B371D3" w:rsidP="000A1C64">
      <w:pPr>
        <w:ind w:left="-15" w:right="151" w:firstLine="0"/>
      </w:pPr>
      <w:r>
        <w:t xml:space="preserve"> </w:t>
      </w:r>
    </w:p>
    <w:p w14:paraId="28F4E89E" w14:textId="77777777" w:rsidR="000A1C64" w:rsidRDefault="00B371D3" w:rsidP="000A1C64">
      <w:pPr>
        <w:ind w:left="-15" w:right="151" w:firstLine="0"/>
      </w:pPr>
      <w:r>
        <w:t xml:space="preserve">77. Hanks M*, Sefton J, </w:t>
      </w:r>
      <w:r>
        <w:rPr>
          <w:b/>
        </w:rPr>
        <w:t>Oliver GD</w:t>
      </w:r>
      <w:r>
        <w:rPr>
          <w:vertAlign w:val="superscript"/>
        </w:rPr>
        <w:t>†</w:t>
      </w:r>
      <w:r>
        <w:rPr>
          <w:b/>
        </w:rPr>
        <w:t>.</w:t>
      </w:r>
      <w:r>
        <w:t xml:space="preserve"> </w:t>
      </w:r>
      <w:hyperlink r:id="rId34" w:history="1">
        <w:r w:rsidRPr="004C0E15">
          <w:rPr>
            <w:rStyle w:val="Hyperlink"/>
          </w:rPr>
          <w:t>Neck kinematics and electromyography while wearing head supported mass during running</w:t>
        </w:r>
      </w:hyperlink>
      <w:r>
        <w:t xml:space="preserve">. </w:t>
      </w:r>
      <w:r>
        <w:rPr>
          <w:i/>
        </w:rPr>
        <w:t xml:space="preserve">Aerospace Medicine and Human Performance. </w:t>
      </w:r>
      <w:r>
        <w:t>2018; 89(1): 9-13.</w:t>
      </w:r>
    </w:p>
    <w:p w14:paraId="568CBFF3" w14:textId="77777777" w:rsidR="00330069" w:rsidRDefault="00B371D3" w:rsidP="000A1C64">
      <w:pPr>
        <w:ind w:left="-15" w:right="151" w:firstLine="0"/>
      </w:pPr>
      <w:r>
        <w:t xml:space="preserve"> </w:t>
      </w:r>
    </w:p>
    <w:p w14:paraId="70ACC336" w14:textId="77777777" w:rsidR="0098282F" w:rsidRDefault="00B371D3" w:rsidP="000A1C64">
      <w:pPr>
        <w:ind w:left="355" w:right="151"/>
        <w:rPr>
          <w:rStyle w:val="Hyperlink"/>
        </w:rPr>
      </w:pPr>
      <w:r>
        <w:lastRenderedPageBreak/>
        <w:t xml:space="preserve">76. </w:t>
      </w:r>
      <w:r>
        <w:rPr>
          <w:b/>
        </w:rPr>
        <w:t>Oliver GD</w:t>
      </w:r>
      <w:r>
        <w:t xml:space="preserve">, Washington JK*, Barfield JW*, Gascon SS*, Gilmer GG**. </w:t>
      </w:r>
      <w:r w:rsidR="00996A64">
        <w:fldChar w:fldCharType="begin"/>
      </w:r>
      <w:r w:rsidR="00996A64">
        <w:instrText xml:space="preserve"> HYPERLINK "https://pubmed.ncbi.nlm.nih.gov/29786622/" </w:instrText>
      </w:r>
      <w:r w:rsidR="00996A64">
        <w:fldChar w:fldCharType="separate"/>
      </w:r>
      <w:r w:rsidRPr="00515B6E">
        <w:rPr>
          <w:rStyle w:val="Hyperlink"/>
        </w:rPr>
        <w:t>Quantitat</w:t>
      </w:r>
      <w:r w:rsidR="0098282F">
        <w:rPr>
          <w:rStyle w:val="Hyperlink"/>
        </w:rPr>
        <w:t>ive Analysis of Proximal</w:t>
      </w:r>
    </w:p>
    <w:p w14:paraId="2EC9EB13" w14:textId="77777777" w:rsidR="0098282F" w:rsidRDefault="00B371D3" w:rsidP="000A1C64">
      <w:pPr>
        <w:ind w:left="355" w:right="151"/>
        <w:rPr>
          <w:i/>
        </w:rPr>
      </w:pPr>
      <w:r w:rsidRPr="00515B6E">
        <w:rPr>
          <w:rStyle w:val="Hyperlink"/>
        </w:rPr>
        <w:t>to Distal Kinetic Chain Musculature During Dynamic Exercises</w:t>
      </w:r>
      <w:r w:rsidR="00996A64">
        <w:rPr>
          <w:rStyle w:val="Hyperlink"/>
        </w:rPr>
        <w:fldChar w:fldCharType="end"/>
      </w:r>
      <w:r>
        <w:t xml:space="preserve">. </w:t>
      </w:r>
      <w:r>
        <w:rPr>
          <w:i/>
        </w:rPr>
        <w:t>Journ</w:t>
      </w:r>
      <w:r w:rsidR="0098282F">
        <w:rPr>
          <w:i/>
        </w:rPr>
        <w:t>al of Strength and Conditioning</w:t>
      </w:r>
    </w:p>
    <w:p w14:paraId="134C0681" w14:textId="77777777" w:rsidR="000A1C64" w:rsidRDefault="00B371D3" w:rsidP="000A1C64">
      <w:pPr>
        <w:ind w:left="355" w:right="151"/>
      </w:pPr>
      <w:r>
        <w:rPr>
          <w:i/>
        </w:rPr>
        <w:t>Research.</w:t>
      </w:r>
      <w:r>
        <w:t xml:space="preserve"> 2018; 32(6): 1545-1553.</w:t>
      </w:r>
    </w:p>
    <w:p w14:paraId="66A24B18" w14:textId="77777777" w:rsidR="00330069" w:rsidRDefault="00B371D3" w:rsidP="000A1C64">
      <w:pPr>
        <w:ind w:left="355" w:right="151"/>
      </w:pPr>
      <w:r>
        <w:rPr>
          <w:sz w:val="24"/>
        </w:rPr>
        <w:t xml:space="preserve"> </w:t>
      </w:r>
    </w:p>
    <w:p w14:paraId="7B27B573" w14:textId="77777777" w:rsidR="0098282F" w:rsidRDefault="00B371D3" w:rsidP="0070544C">
      <w:pPr>
        <w:ind w:left="355" w:right="151"/>
        <w:rPr>
          <w:rStyle w:val="Hyperlink"/>
        </w:rPr>
      </w:pPr>
      <w:r>
        <w:t xml:space="preserve">75. Gascon SS*, Gilmer GG**, </w:t>
      </w:r>
      <w:r>
        <w:rPr>
          <w:b/>
        </w:rPr>
        <w:t>Oliver GD</w:t>
      </w:r>
      <w:r>
        <w:rPr>
          <w:vertAlign w:val="superscript"/>
        </w:rPr>
        <w:t>†</w:t>
      </w:r>
      <w:r>
        <w:t xml:space="preserve">. </w:t>
      </w:r>
      <w:r w:rsidR="00996A64">
        <w:fldChar w:fldCharType="begin"/>
      </w:r>
      <w:r w:rsidR="00996A64">
        <w:instrText xml:space="preserve"> HYPERLINK "https://www.pulsus.com/scholarly-articles/influence-of-posturecueing-compression-garment-on-overhead-throwing-kinematics-4188.html" </w:instrText>
      </w:r>
      <w:r w:rsidR="00996A64">
        <w:fldChar w:fldCharType="separate"/>
      </w:r>
      <w:r w:rsidRPr="00F41F27">
        <w:rPr>
          <w:rStyle w:val="Hyperlink"/>
        </w:rPr>
        <w:t>Influence of Postur</w:t>
      </w:r>
      <w:r w:rsidR="0098282F">
        <w:rPr>
          <w:rStyle w:val="Hyperlink"/>
        </w:rPr>
        <w:t>e-Cueing Compression Garment on</w:t>
      </w:r>
    </w:p>
    <w:p w14:paraId="3D6905E6" w14:textId="77777777" w:rsidR="0070544C" w:rsidRDefault="00B371D3" w:rsidP="0070544C">
      <w:pPr>
        <w:ind w:left="355" w:right="151"/>
      </w:pPr>
      <w:r w:rsidRPr="00F41F27">
        <w:rPr>
          <w:rStyle w:val="Hyperlink"/>
        </w:rPr>
        <w:t>Overhead Throwing Kinematics</w:t>
      </w:r>
      <w:r w:rsidR="00996A64">
        <w:rPr>
          <w:rStyle w:val="Hyperlink"/>
        </w:rPr>
        <w:fldChar w:fldCharType="end"/>
      </w:r>
      <w:r>
        <w:t xml:space="preserve">. </w:t>
      </w:r>
      <w:r>
        <w:rPr>
          <w:i/>
        </w:rPr>
        <w:t>Journal of Clinical Diagnosis and Treatment.</w:t>
      </w:r>
      <w:r>
        <w:t xml:space="preserve"> 2017; 1:1-7.</w:t>
      </w:r>
    </w:p>
    <w:p w14:paraId="01140B9F" w14:textId="77777777" w:rsidR="00330069" w:rsidRDefault="00B371D3" w:rsidP="0070544C">
      <w:pPr>
        <w:ind w:left="355" w:right="151"/>
      </w:pPr>
      <w:r>
        <w:t xml:space="preserve"> </w:t>
      </w:r>
    </w:p>
    <w:p w14:paraId="790E75AD" w14:textId="77777777" w:rsidR="0098282F" w:rsidRDefault="00B371D3" w:rsidP="0070544C">
      <w:pPr>
        <w:ind w:left="355" w:right="151"/>
        <w:rPr>
          <w:rStyle w:val="Hyperlink"/>
        </w:rPr>
      </w:pPr>
      <w:r>
        <w:t xml:space="preserve">74. Washington JK*, Gascon SS*, Clardy K**, </w:t>
      </w:r>
      <w:r>
        <w:rPr>
          <w:b/>
        </w:rPr>
        <w:t>Oliver GD</w:t>
      </w:r>
      <w:r>
        <w:rPr>
          <w:vertAlign w:val="superscript"/>
        </w:rPr>
        <w:t>†</w:t>
      </w:r>
      <w:r>
        <w:t xml:space="preserve">. </w:t>
      </w:r>
      <w:r w:rsidR="00996A64">
        <w:fldChar w:fldCharType="begin"/>
      </w:r>
      <w:r w:rsidR="00996A64">
        <w:instrText xml:space="preserve"> HYPERLINK "https://www.researchgate.net/publication/320399003_Differences_in_Throwing_Kinematics_among_Youth_Baseball_Pitchers_and_Football_Quarterbacks" </w:instrText>
      </w:r>
      <w:r w:rsidR="00996A64">
        <w:fldChar w:fldCharType="separate"/>
      </w:r>
      <w:r w:rsidRPr="00F41F27">
        <w:rPr>
          <w:rStyle w:val="Hyperlink"/>
        </w:rPr>
        <w:t>Differences in Throwing Kinematics Among</w:t>
      </w:r>
    </w:p>
    <w:p w14:paraId="3AC5606A" w14:textId="77777777" w:rsidR="0070544C" w:rsidRDefault="00B371D3" w:rsidP="0070544C">
      <w:pPr>
        <w:ind w:left="355" w:right="151"/>
        <w:rPr>
          <w:color w:val="34343B"/>
        </w:rPr>
      </w:pPr>
      <w:r w:rsidRPr="00F41F27">
        <w:rPr>
          <w:rStyle w:val="Hyperlink"/>
        </w:rPr>
        <w:t>Youth Baseball Pitchers and Football Quarterbacks</w:t>
      </w:r>
      <w:r w:rsidR="00996A64">
        <w:rPr>
          <w:rStyle w:val="Hyperlink"/>
        </w:rPr>
        <w:fldChar w:fldCharType="end"/>
      </w:r>
      <w:r>
        <w:t xml:space="preserve">. </w:t>
      </w:r>
      <w:r>
        <w:rPr>
          <w:i/>
          <w:color w:val="34343B"/>
        </w:rPr>
        <w:t xml:space="preserve">Journal of Athletic Enhancement. </w:t>
      </w:r>
      <w:r>
        <w:rPr>
          <w:color w:val="34343B"/>
        </w:rPr>
        <w:t>2017; 6</w:t>
      </w:r>
      <w:r w:rsidR="00F41F27">
        <w:rPr>
          <w:color w:val="34343B"/>
        </w:rPr>
        <w:t>.</w:t>
      </w:r>
    </w:p>
    <w:p w14:paraId="41109D8C" w14:textId="77777777" w:rsidR="00330069" w:rsidRDefault="00B371D3" w:rsidP="0070544C">
      <w:pPr>
        <w:ind w:left="355" w:right="151"/>
      </w:pPr>
      <w:r>
        <w:t xml:space="preserve"> </w:t>
      </w:r>
    </w:p>
    <w:p w14:paraId="3578D1F0" w14:textId="77777777" w:rsidR="000A1C64" w:rsidRDefault="00B371D3" w:rsidP="000A1C64">
      <w:pPr>
        <w:ind w:left="-15" w:right="151" w:firstLine="0"/>
      </w:pPr>
      <w:r>
        <w:t xml:space="preserve">73. Plummer HA, </w:t>
      </w:r>
      <w:r>
        <w:rPr>
          <w:b/>
        </w:rPr>
        <w:t>Oliver GD</w:t>
      </w:r>
      <w:r>
        <w:rPr>
          <w:vertAlign w:val="superscript"/>
        </w:rPr>
        <w:t>†</w:t>
      </w:r>
      <w:r>
        <w:t>.</w:t>
      </w:r>
      <w:r>
        <w:rPr>
          <w:b/>
        </w:rPr>
        <w:t xml:space="preserve"> </w:t>
      </w:r>
      <w:hyperlink r:id="rId35" w:history="1">
        <w:r w:rsidRPr="00267926">
          <w:rPr>
            <w:rStyle w:val="Hyperlink"/>
          </w:rPr>
          <w:t>The Effects of Localized Fatigue On Upper Extremity Jump Shot Kinematics and Kinetics in Team Handball</w:t>
        </w:r>
      </w:hyperlink>
      <w:r>
        <w:t xml:space="preserve">. </w:t>
      </w:r>
      <w:r>
        <w:rPr>
          <w:i/>
        </w:rPr>
        <w:t xml:space="preserve">Journal of Sports Sciences. </w:t>
      </w:r>
      <w:r>
        <w:t>2017; 35: 182-188.</w:t>
      </w:r>
    </w:p>
    <w:p w14:paraId="771AA200" w14:textId="77777777" w:rsidR="00330069" w:rsidRDefault="00B371D3" w:rsidP="000A1C64">
      <w:pPr>
        <w:ind w:left="-15" w:right="151" w:firstLine="0"/>
      </w:pPr>
      <w:r>
        <w:t xml:space="preserve"> </w:t>
      </w:r>
    </w:p>
    <w:p w14:paraId="53C5D495" w14:textId="77777777" w:rsidR="0098282F" w:rsidRDefault="00B371D3" w:rsidP="006321C6">
      <w:pPr>
        <w:ind w:left="355" w:right="151"/>
        <w:rPr>
          <w:rStyle w:val="Hyperlink"/>
        </w:rPr>
      </w:pPr>
      <w:r>
        <w:t xml:space="preserve">72. </w:t>
      </w:r>
      <w:r>
        <w:rPr>
          <w:b/>
        </w:rPr>
        <w:t>Oliver GD</w:t>
      </w:r>
      <w:r>
        <w:t>,</w:t>
      </w:r>
      <w:r>
        <w:rPr>
          <w:b/>
        </w:rPr>
        <w:t xml:space="preserve"> </w:t>
      </w:r>
      <w:r>
        <w:t xml:space="preserve">Plummer HA, Gascon SS*. </w:t>
      </w:r>
      <w:r w:rsidR="00996A64">
        <w:fldChar w:fldCharType="begin"/>
      </w:r>
      <w:r w:rsidR="00996A64">
        <w:instrText xml:space="preserve"> HYPERLINK "https://www.researchgate.net/publication/297587675_Electromyographic_Analysis_of_Traditional_and_Kinetic_Chain_Exercises_for_Dynamic_Shoulder_Movements" </w:instrText>
      </w:r>
      <w:r w:rsidR="00996A64">
        <w:fldChar w:fldCharType="separate"/>
      </w:r>
      <w:r w:rsidRPr="00A6242F">
        <w:rPr>
          <w:rStyle w:val="Hyperlink"/>
        </w:rPr>
        <w:t>Electromyographic Analysis o</w:t>
      </w:r>
      <w:r w:rsidR="0098282F">
        <w:rPr>
          <w:rStyle w:val="Hyperlink"/>
        </w:rPr>
        <w:t>f Traditional and Kinetic Chain</w:t>
      </w:r>
    </w:p>
    <w:p w14:paraId="67793843" w14:textId="77777777" w:rsidR="0098282F" w:rsidRDefault="00B371D3" w:rsidP="006321C6">
      <w:pPr>
        <w:ind w:left="355" w:right="151"/>
      </w:pPr>
      <w:r w:rsidRPr="00A6242F">
        <w:rPr>
          <w:rStyle w:val="Hyperlink"/>
        </w:rPr>
        <w:t>Exercises for Dynamic Shoulder Movements</w:t>
      </w:r>
      <w:r w:rsidR="00996A64">
        <w:rPr>
          <w:rStyle w:val="Hyperlink"/>
        </w:rPr>
        <w:fldChar w:fldCharType="end"/>
      </w:r>
      <w:r>
        <w:t xml:space="preserve">. </w:t>
      </w:r>
      <w:r>
        <w:rPr>
          <w:i/>
        </w:rPr>
        <w:t>Journal of Strength and Conditioning Research.</w:t>
      </w:r>
      <w:r>
        <w:t xml:space="preserve"> 2016; </w:t>
      </w:r>
    </w:p>
    <w:p w14:paraId="30703DE7" w14:textId="77777777" w:rsidR="006321C6" w:rsidRDefault="00B371D3" w:rsidP="006321C6">
      <w:pPr>
        <w:ind w:left="355" w:right="151"/>
      </w:pPr>
      <w:r>
        <w:t>30(11): 3146-3154.</w:t>
      </w:r>
    </w:p>
    <w:p w14:paraId="5D039F68" w14:textId="77777777" w:rsidR="00330069" w:rsidRDefault="00B371D3" w:rsidP="006321C6">
      <w:pPr>
        <w:ind w:left="355" w:right="151"/>
      </w:pPr>
      <w:r>
        <w:t xml:space="preserve"> </w:t>
      </w:r>
    </w:p>
    <w:p w14:paraId="6F074679" w14:textId="77777777" w:rsidR="0098282F" w:rsidRDefault="00B371D3" w:rsidP="006321C6">
      <w:pPr>
        <w:ind w:left="355" w:right="151"/>
        <w:rPr>
          <w:rStyle w:val="Hyperlink"/>
        </w:rPr>
      </w:pPr>
      <w:r>
        <w:t xml:space="preserve">71. Plummer HP*, Henning LE*, </w:t>
      </w:r>
      <w:r>
        <w:rPr>
          <w:b/>
        </w:rPr>
        <w:t>Oliver GD</w:t>
      </w:r>
      <w:r>
        <w:rPr>
          <w:vertAlign w:val="superscript"/>
        </w:rPr>
        <w:t>†</w:t>
      </w:r>
      <w:r>
        <w:t xml:space="preserve">. </w:t>
      </w:r>
      <w:r w:rsidR="00996A64">
        <w:fldChar w:fldCharType="begin"/>
      </w:r>
      <w:r w:rsidR="00996A64">
        <w:instrText xml:space="preserve"> HYPERLINK "https://www.researchgate.net/publication/295819285_Comparison_of_scapular_muscle_activations_during_three_overhead_throwing_exercises" </w:instrText>
      </w:r>
      <w:r w:rsidR="00996A64">
        <w:fldChar w:fldCharType="separate"/>
      </w:r>
      <w:r w:rsidRPr="00A6242F">
        <w:rPr>
          <w:rStyle w:val="Hyperlink"/>
        </w:rPr>
        <w:t>Comparison of Scapular Muscle Activations During</w:t>
      </w:r>
      <w:r w:rsidR="0098282F">
        <w:rPr>
          <w:rStyle w:val="Hyperlink"/>
        </w:rPr>
        <w:t xml:space="preserve"> Three</w:t>
      </w:r>
    </w:p>
    <w:p w14:paraId="05278D2B" w14:textId="77777777" w:rsidR="006321C6" w:rsidRDefault="00B371D3" w:rsidP="006321C6">
      <w:pPr>
        <w:ind w:left="355" w:right="151"/>
      </w:pPr>
      <w:r w:rsidRPr="00A6242F">
        <w:rPr>
          <w:rStyle w:val="Hyperlink"/>
        </w:rPr>
        <w:t>Overhead Throwing Exercises</w:t>
      </w:r>
      <w:r w:rsidR="00996A64">
        <w:rPr>
          <w:rStyle w:val="Hyperlink"/>
        </w:rPr>
        <w:fldChar w:fldCharType="end"/>
      </w:r>
      <w:r>
        <w:t xml:space="preserve">. </w:t>
      </w:r>
      <w:r>
        <w:rPr>
          <w:i/>
        </w:rPr>
        <w:t>International Journal of Sports Physical Therapy.</w:t>
      </w:r>
      <w:r>
        <w:t xml:space="preserve"> 2016; 11: 108-114.</w:t>
      </w:r>
    </w:p>
    <w:p w14:paraId="595F4BD0" w14:textId="77777777" w:rsidR="00330069" w:rsidRDefault="00B371D3" w:rsidP="006321C6">
      <w:pPr>
        <w:ind w:left="355" w:right="151"/>
      </w:pPr>
      <w:r>
        <w:t xml:space="preserve"> </w:t>
      </w:r>
    </w:p>
    <w:p w14:paraId="37EC564F" w14:textId="77777777" w:rsidR="000A1C64" w:rsidRDefault="00B371D3" w:rsidP="000A1C64">
      <w:pPr>
        <w:ind w:left="-15" w:right="151" w:firstLine="0"/>
      </w:pPr>
      <w:r>
        <w:t xml:space="preserve">70. Kephart WC, Mumford P, McCloskey AE, Holland A, Shake JJ, Mobley CB, Jagodinsky AE, Weimar WH, </w:t>
      </w:r>
      <w:r>
        <w:rPr>
          <w:b/>
        </w:rPr>
        <w:t>Oliver</w:t>
      </w:r>
      <w:r>
        <w:rPr>
          <w:b/>
          <w:vertAlign w:val="superscript"/>
        </w:rPr>
        <w:t xml:space="preserve"> </w:t>
      </w:r>
      <w:r>
        <w:rPr>
          <w:b/>
        </w:rPr>
        <w:t>GD</w:t>
      </w:r>
      <w:r>
        <w:t>, Young KC, Moon JR, Roberts</w:t>
      </w:r>
      <w:r>
        <w:rPr>
          <w:vertAlign w:val="superscript"/>
        </w:rPr>
        <w:t xml:space="preserve"> </w:t>
      </w:r>
      <w:r>
        <w:t xml:space="preserve">MD. </w:t>
      </w:r>
      <w:hyperlink r:id="rId36" w:history="1">
        <w:r w:rsidRPr="00A63CC0">
          <w:rPr>
            <w:rStyle w:val="Hyperlink"/>
          </w:rPr>
          <w:t>Effects of Sub-Chronic Branched Chain Amino Acid Versus Carbohydrate Supplementation During Three Consecutive Resistance Training Bouts on Lower Body Strength As Well As Muscle Damage and Immune Markers.</w:t>
        </w:r>
      </w:hyperlink>
      <w:r>
        <w:t xml:space="preserve"> </w:t>
      </w:r>
      <w:r>
        <w:rPr>
          <w:i/>
        </w:rPr>
        <w:t>Journal of the International Society of Sports Nutrition.</w:t>
      </w:r>
      <w:r>
        <w:t xml:space="preserve"> 2016; 13: 30.</w:t>
      </w:r>
    </w:p>
    <w:p w14:paraId="00B7F62F" w14:textId="77777777" w:rsidR="00330069" w:rsidRDefault="00B371D3" w:rsidP="000A1C64">
      <w:pPr>
        <w:ind w:left="-15" w:right="151" w:firstLine="0"/>
      </w:pPr>
      <w:r>
        <w:t xml:space="preserve"> </w:t>
      </w:r>
    </w:p>
    <w:p w14:paraId="2C6C289D" w14:textId="77777777" w:rsidR="000A1C64" w:rsidRDefault="00B371D3" w:rsidP="000A1C64">
      <w:pPr>
        <w:ind w:left="-15" w:right="151" w:firstLine="0"/>
      </w:pPr>
      <w:r>
        <w:t xml:space="preserve">69. Plummer HA*, Gascon SS*, </w:t>
      </w:r>
      <w:r>
        <w:rPr>
          <w:b/>
        </w:rPr>
        <w:t>Oliver GD</w:t>
      </w:r>
      <w:r>
        <w:rPr>
          <w:vertAlign w:val="superscript"/>
        </w:rPr>
        <w:t>†</w:t>
      </w:r>
      <w:r>
        <w:t xml:space="preserve">. </w:t>
      </w:r>
      <w:hyperlink r:id="rId37" w:history="1">
        <w:r w:rsidRPr="009111D2">
          <w:rPr>
            <w:rStyle w:val="Hyperlink"/>
          </w:rPr>
          <w:t>Biomechanical Comparison of Three Perceived Effort Set Shots in Team Handball Players</w:t>
        </w:r>
      </w:hyperlink>
      <w:r>
        <w:t xml:space="preserve">. </w:t>
      </w:r>
      <w:r>
        <w:rPr>
          <w:i/>
        </w:rPr>
        <w:t>Journal of Strength and Conditioning Research</w:t>
      </w:r>
      <w:r>
        <w:t>. 2016; 31: 80-87.</w:t>
      </w:r>
    </w:p>
    <w:p w14:paraId="4C5EEA13" w14:textId="77777777" w:rsidR="00330069" w:rsidRDefault="00B371D3" w:rsidP="000A1C64">
      <w:pPr>
        <w:ind w:left="-15" w:right="151" w:firstLine="0"/>
      </w:pPr>
      <w:r>
        <w:t xml:space="preserve"> </w:t>
      </w:r>
    </w:p>
    <w:p w14:paraId="7046B47A" w14:textId="77777777" w:rsidR="0098282F" w:rsidRDefault="00B371D3" w:rsidP="006321C6">
      <w:pPr>
        <w:ind w:left="355" w:right="151"/>
        <w:rPr>
          <w:rStyle w:val="Hyperlink"/>
        </w:rPr>
      </w:pPr>
      <w:r>
        <w:t xml:space="preserve">68. </w:t>
      </w:r>
      <w:r>
        <w:rPr>
          <w:b/>
        </w:rPr>
        <w:t>Oliver GD</w:t>
      </w:r>
      <w:r>
        <w:t xml:space="preserve">, </w:t>
      </w:r>
      <w:r w:rsidR="00996A64">
        <w:fldChar w:fldCharType="begin"/>
      </w:r>
      <w:r w:rsidR="00996A64">
        <w:instrText xml:space="preserve"> HYPERLINK "https://www.researchgate.net/publication/309417575_Hip_and_Glenohumeral_Passive_Range_of_Motion_in_Collegiate_Softball_Players" </w:instrText>
      </w:r>
      <w:r w:rsidR="00996A64">
        <w:fldChar w:fldCharType="separate"/>
      </w:r>
      <w:r w:rsidRPr="007300F0">
        <w:rPr>
          <w:rStyle w:val="Hyperlink"/>
        </w:rPr>
        <w:t>Plummer HA, Brambeck, A*. Hip and Glenohumeral Range o</w:t>
      </w:r>
      <w:r w:rsidR="0098282F">
        <w:rPr>
          <w:rStyle w:val="Hyperlink"/>
        </w:rPr>
        <w:t>f Motion in Collegiate Softball</w:t>
      </w:r>
    </w:p>
    <w:p w14:paraId="63869F1C" w14:textId="77777777" w:rsidR="006321C6" w:rsidRDefault="00B371D3" w:rsidP="006321C6">
      <w:pPr>
        <w:ind w:left="355" w:right="151"/>
      </w:pPr>
      <w:r w:rsidRPr="007300F0">
        <w:rPr>
          <w:rStyle w:val="Hyperlink"/>
        </w:rPr>
        <w:t>Players</w:t>
      </w:r>
      <w:r w:rsidR="00996A64">
        <w:rPr>
          <w:rStyle w:val="Hyperlink"/>
        </w:rPr>
        <w:fldChar w:fldCharType="end"/>
      </w:r>
      <w:r>
        <w:t xml:space="preserve">. </w:t>
      </w:r>
      <w:r>
        <w:rPr>
          <w:i/>
        </w:rPr>
        <w:t>International Journal of Sports Physical Therapy.</w:t>
      </w:r>
      <w:r>
        <w:t xml:space="preserve"> 2016; 11(5): 738-745.</w:t>
      </w:r>
    </w:p>
    <w:p w14:paraId="3E92D980" w14:textId="77777777" w:rsidR="00330069" w:rsidRDefault="00B371D3" w:rsidP="006321C6">
      <w:pPr>
        <w:ind w:left="355" w:right="151"/>
      </w:pPr>
      <w:r>
        <w:t xml:space="preserve"> </w:t>
      </w:r>
    </w:p>
    <w:p w14:paraId="22AEE5A8" w14:textId="77777777" w:rsidR="000A1C64" w:rsidRDefault="00B371D3" w:rsidP="000A1C64">
      <w:pPr>
        <w:ind w:left="-15" w:right="151" w:firstLine="0"/>
      </w:pPr>
      <w:r>
        <w:t>67.</w:t>
      </w:r>
      <w:r>
        <w:rPr>
          <w:b/>
        </w:rPr>
        <w:t xml:space="preserve"> Oliver GD</w:t>
      </w:r>
      <w:r>
        <w:t xml:space="preserve">, Weimar WH.  </w:t>
      </w:r>
      <w:hyperlink r:id="rId38" w:history="1">
        <w:r w:rsidRPr="007300F0">
          <w:rPr>
            <w:rStyle w:val="Hyperlink"/>
          </w:rPr>
          <w:t>Hip and Shoulder Rotational Range of Motion in Youth Baseball Pitchers</w:t>
        </w:r>
      </w:hyperlink>
      <w:r>
        <w:t xml:space="preserve">. </w:t>
      </w:r>
      <w:r>
        <w:rPr>
          <w:i/>
        </w:rPr>
        <w:t xml:space="preserve">Journal of Strength and Conditioning Research. </w:t>
      </w:r>
      <w:r>
        <w:t>2016; 30(10): 2823-2827.</w:t>
      </w:r>
    </w:p>
    <w:p w14:paraId="2AAD35EC" w14:textId="77777777" w:rsidR="00330069" w:rsidRDefault="00B371D3" w:rsidP="000A1C64">
      <w:pPr>
        <w:ind w:left="-15" w:right="151" w:firstLine="0"/>
      </w:pPr>
      <w:r>
        <w:t xml:space="preserve"> </w:t>
      </w:r>
    </w:p>
    <w:p w14:paraId="51FA7B0C" w14:textId="77777777" w:rsidR="000A1C64" w:rsidRDefault="00B371D3" w:rsidP="000A1C64">
      <w:pPr>
        <w:ind w:left="-15" w:right="151" w:firstLine="0"/>
      </w:pPr>
      <w:r>
        <w:t xml:space="preserve">66. Holt TA*, </w:t>
      </w:r>
      <w:r>
        <w:rPr>
          <w:b/>
        </w:rPr>
        <w:t>Oliver GD</w:t>
      </w:r>
      <w:r>
        <w:rPr>
          <w:vertAlign w:val="superscript"/>
        </w:rPr>
        <w:t>†</w:t>
      </w:r>
      <w:r>
        <w:t xml:space="preserve">. </w:t>
      </w:r>
      <w:hyperlink r:id="rId39" w:history="1">
        <w:r w:rsidRPr="00924156">
          <w:rPr>
            <w:rStyle w:val="Hyperlink"/>
          </w:rPr>
          <w:t>Hip and Upper Extremity Kinematics in Youth Baseball Pitchers</w:t>
        </w:r>
      </w:hyperlink>
      <w:r>
        <w:t xml:space="preserve">. </w:t>
      </w:r>
      <w:r>
        <w:rPr>
          <w:i/>
        </w:rPr>
        <w:t xml:space="preserve">Journal of Sports Sciences. </w:t>
      </w:r>
      <w:r>
        <w:t>2016; 34(9): 856-861.</w:t>
      </w:r>
    </w:p>
    <w:p w14:paraId="114F4CCF" w14:textId="77777777" w:rsidR="00330069" w:rsidRDefault="00B371D3" w:rsidP="000A1C64">
      <w:pPr>
        <w:ind w:left="-15" w:right="151" w:firstLine="0"/>
      </w:pPr>
      <w:r>
        <w:t xml:space="preserve"> </w:t>
      </w:r>
    </w:p>
    <w:p w14:paraId="2A4265AF" w14:textId="77777777" w:rsidR="0098282F" w:rsidRDefault="00B371D3" w:rsidP="006321C6">
      <w:pPr>
        <w:ind w:left="355" w:right="151"/>
        <w:rPr>
          <w:rStyle w:val="Hyperlink"/>
        </w:rPr>
      </w:pPr>
      <w:r>
        <w:t xml:space="preserve">65. </w:t>
      </w:r>
      <w:r>
        <w:rPr>
          <w:b/>
        </w:rPr>
        <w:t>Oliver GD</w:t>
      </w:r>
      <w:r>
        <w:t xml:space="preserve">, Weimar WH, Henning LE*. </w:t>
      </w:r>
      <w:r w:rsidR="00996A64">
        <w:fldChar w:fldCharType="begin"/>
      </w:r>
      <w:r w:rsidR="00996A64">
        <w:instrText xml:space="preserve"> HYPERLINK "https://journals.lww.com/nsca-jscr/Fulltext/2016/02000/Effects_of_a_Simulated_Game_on_Muscle_Activation.16.aspx" </w:instrText>
      </w:r>
      <w:r w:rsidR="00996A64">
        <w:fldChar w:fldCharType="separate"/>
      </w:r>
      <w:r w:rsidRPr="00D26C2A">
        <w:rPr>
          <w:rStyle w:val="Hyperlink"/>
        </w:rPr>
        <w:t>Effects of a Simulated Gam</w:t>
      </w:r>
      <w:r w:rsidR="0098282F">
        <w:rPr>
          <w:rStyle w:val="Hyperlink"/>
        </w:rPr>
        <w:t>e on Muscle Activation in Youth</w:t>
      </w:r>
    </w:p>
    <w:p w14:paraId="5043C529" w14:textId="77777777" w:rsidR="006321C6" w:rsidRDefault="00B371D3" w:rsidP="006321C6">
      <w:pPr>
        <w:ind w:left="355" w:right="151"/>
      </w:pPr>
      <w:r w:rsidRPr="00D26C2A">
        <w:rPr>
          <w:rStyle w:val="Hyperlink"/>
        </w:rPr>
        <w:t>Baseball Pitchers</w:t>
      </w:r>
      <w:r w:rsidR="00996A64">
        <w:rPr>
          <w:rStyle w:val="Hyperlink"/>
        </w:rPr>
        <w:fldChar w:fldCharType="end"/>
      </w:r>
      <w:r>
        <w:t xml:space="preserve">. </w:t>
      </w:r>
      <w:r>
        <w:rPr>
          <w:i/>
        </w:rPr>
        <w:t xml:space="preserve">Journal of Strength and Conditioning Research. </w:t>
      </w:r>
      <w:r>
        <w:t>2016; 30(2): 425-420.</w:t>
      </w:r>
    </w:p>
    <w:p w14:paraId="52EFA6E3" w14:textId="77777777" w:rsidR="00330069" w:rsidRDefault="00B371D3" w:rsidP="006321C6">
      <w:pPr>
        <w:ind w:left="355" w:right="151"/>
      </w:pPr>
      <w:r>
        <w:t xml:space="preserve"> </w:t>
      </w:r>
    </w:p>
    <w:p w14:paraId="4EE22902" w14:textId="77777777" w:rsidR="0098282F" w:rsidRDefault="00B371D3" w:rsidP="000A1C64">
      <w:pPr>
        <w:ind w:left="355" w:right="151"/>
      </w:pPr>
      <w:r>
        <w:t xml:space="preserve">64.  </w:t>
      </w:r>
      <w:r>
        <w:rPr>
          <w:b/>
        </w:rPr>
        <w:t>Oliver GD</w:t>
      </w:r>
      <w:r>
        <w:t xml:space="preserve">, Weimar WH. </w:t>
      </w:r>
      <w:hyperlink r:id="rId40" w:history="1">
        <w:r w:rsidRPr="000B550F">
          <w:rPr>
            <w:rStyle w:val="Hyperlink"/>
          </w:rPr>
          <w:t>Scapular Kinematics in Young Baseball Pitchers</w:t>
        </w:r>
      </w:hyperlink>
      <w:r>
        <w:t xml:space="preserve">. </w:t>
      </w:r>
      <w:r>
        <w:rPr>
          <w:i/>
        </w:rPr>
        <w:t>Journal of Human Kinetics.</w:t>
      </w:r>
    </w:p>
    <w:p w14:paraId="554C03B2" w14:textId="77777777" w:rsidR="000A1C64" w:rsidRDefault="00B371D3" w:rsidP="000A1C64">
      <w:pPr>
        <w:ind w:left="355" w:right="151"/>
      </w:pPr>
      <w:r>
        <w:t>2015; 49: 47-54.</w:t>
      </w:r>
    </w:p>
    <w:p w14:paraId="6036B8ED" w14:textId="77777777" w:rsidR="00330069" w:rsidRDefault="00B371D3" w:rsidP="000A1C64">
      <w:pPr>
        <w:ind w:left="355" w:right="151"/>
      </w:pPr>
      <w:r>
        <w:t xml:space="preserve"> </w:t>
      </w:r>
    </w:p>
    <w:p w14:paraId="2E614034" w14:textId="77777777" w:rsidR="0098282F" w:rsidRDefault="00B371D3" w:rsidP="006321C6">
      <w:pPr>
        <w:ind w:left="355" w:right="151"/>
        <w:rPr>
          <w:rStyle w:val="Hyperlink"/>
        </w:rPr>
      </w:pPr>
      <w:r>
        <w:t xml:space="preserve">63. Henning LE*, Plummer HA*, </w:t>
      </w:r>
      <w:r>
        <w:rPr>
          <w:b/>
        </w:rPr>
        <w:t>Oliver GD</w:t>
      </w:r>
      <w:r>
        <w:rPr>
          <w:vertAlign w:val="superscript"/>
        </w:rPr>
        <w:t>†</w:t>
      </w:r>
      <w:r>
        <w:t xml:space="preserve">. </w:t>
      </w:r>
      <w:r w:rsidR="00996A64">
        <w:fldChar w:fldCharType="begin"/>
      </w:r>
      <w:r w:rsidR="00996A64">
        <w:instrText xml:space="preserve"> HYPERLINK "https://www.researchgate.net/publication/301798549_Scapula_Muscle_Activations_During_Overhead_Throwing_Holds" </w:instrText>
      </w:r>
      <w:r w:rsidR="00996A64">
        <w:fldChar w:fldCharType="separate"/>
      </w:r>
      <w:r w:rsidRPr="00C47277">
        <w:rPr>
          <w:rStyle w:val="Hyperlink"/>
        </w:rPr>
        <w:t>Scapula Muscle Activ</w:t>
      </w:r>
      <w:r w:rsidR="0098282F">
        <w:rPr>
          <w:rStyle w:val="Hyperlink"/>
        </w:rPr>
        <w:t>ations During Overhead Throwing</w:t>
      </w:r>
    </w:p>
    <w:p w14:paraId="63E8D824" w14:textId="77777777" w:rsidR="006321C6" w:rsidRDefault="00B371D3" w:rsidP="006321C6">
      <w:pPr>
        <w:ind w:left="355" w:right="151"/>
      </w:pPr>
      <w:r w:rsidRPr="00C47277">
        <w:rPr>
          <w:rStyle w:val="Hyperlink"/>
        </w:rPr>
        <w:t>Holds</w:t>
      </w:r>
      <w:r w:rsidR="00996A64">
        <w:rPr>
          <w:rStyle w:val="Hyperlink"/>
        </w:rPr>
        <w:fldChar w:fldCharType="end"/>
      </w:r>
      <w:r>
        <w:t xml:space="preserve">. </w:t>
      </w:r>
      <w:r>
        <w:rPr>
          <w:i/>
        </w:rPr>
        <w:t xml:space="preserve">International Journal of Athletic Therapy and Training. </w:t>
      </w:r>
      <w:r>
        <w:t>2016; 21(3): 42-46.</w:t>
      </w:r>
    </w:p>
    <w:p w14:paraId="76B8C154" w14:textId="77777777" w:rsidR="00330069" w:rsidRDefault="00B371D3" w:rsidP="006321C6">
      <w:pPr>
        <w:ind w:left="355" w:right="151"/>
      </w:pPr>
      <w:r>
        <w:t xml:space="preserve"> </w:t>
      </w:r>
    </w:p>
    <w:p w14:paraId="28DDB512" w14:textId="77777777" w:rsidR="0098282F" w:rsidRDefault="00B371D3" w:rsidP="006321C6">
      <w:pPr>
        <w:ind w:left="355" w:right="151"/>
        <w:rPr>
          <w:rStyle w:val="Hyperlink"/>
        </w:rPr>
      </w:pPr>
      <w:r>
        <w:t xml:space="preserve">62. </w:t>
      </w:r>
      <w:r>
        <w:rPr>
          <w:b/>
        </w:rPr>
        <w:t>Oliver GD</w:t>
      </w:r>
      <w:r>
        <w:t xml:space="preserve">, Stone AJ, Washington JK*. </w:t>
      </w:r>
      <w:r w:rsidR="00996A64">
        <w:fldChar w:fldCharType="begin"/>
      </w:r>
      <w:r w:rsidR="00996A64">
        <w:instrText xml:space="preserve"> HYPERLINK "https://journals.humankinetics.com/view/journals/ijatt/21/4/article-p30.xml" </w:instrText>
      </w:r>
      <w:r w:rsidR="00996A64">
        <w:fldChar w:fldCharType="separate"/>
      </w:r>
      <w:r w:rsidRPr="00C47277">
        <w:rPr>
          <w:rStyle w:val="Hyperlink"/>
        </w:rPr>
        <w:t>Hamstring and Glute</w:t>
      </w:r>
      <w:r w:rsidR="0098282F">
        <w:rPr>
          <w:rStyle w:val="Hyperlink"/>
        </w:rPr>
        <w:t>al Muscle Activation During the</w:t>
      </w:r>
    </w:p>
    <w:p w14:paraId="5C782943" w14:textId="77777777" w:rsidR="0098282F" w:rsidRDefault="00B371D3" w:rsidP="006321C6">
      <w:pPr>
        <w:ind w:left="355" w:right="151"/>
      </w:pPr>
      <w:r w:rsidRPr="00C47277">
        <w:rPr>
          <w:rStyle w:val="Hyperlink"/>
        </w:rPr>
        <w:t>Assessment of Dynamic Movements.</w:t>
      </w:r>
      <w:r w:rsidR="00996A64">
        <w:rPr>
          <w:rStyle w:val="Hyperlink"/>
        </w:rPr>
        <w:fldChar w:fldCharType="end"/>
      </w:r>
      <w:r>
        <w:t xml:space="preserve"> </w:t>
      </w:r>
      <w:r>
        <w:rPr>
          <w:i/>
        </w:rPr>
        <w:t>International Journal of Athletic Training and Therapy</w:t>
      </w:r>
      <w:r w:rsidR="0098282F">
        <w:t>. 2016; 21(4):</w:t>
      </w:r>
    </w:p>
    <w:p w14:paraId="08D3D240" w14:textId="77777777" w:rsidR="006321C6" w:rsidRDefault="00B371D3" w:rsidP="006321C6">
      <w:pPr>
        <w:ind w:left="355" w:right="151"/>
      </w:pPr>
      <w:r>
        <w:t>30-33.</w:t>
      </w:r>
    </w:p>
    <w:p w14:paraId="41358BBC" w14:textId="77777777" w:rsidR="00330069" w:rsidRDefault="00B371D3" w:rsidP="006321C6">
      <w:pPr>
        <w:ind w:left="355" w:right="151"/>
      </w:pPr>
      <w:r>
        <w:t xml:space="preserve"> </w:t>
      </w:r>
    </w:p>
    <w:p w14:paraId="3E3E84C3" w14:textId="77777777" w:rsidR="00624FEF" w:rsidRDefault="00B371D3" w:rsidP="000A1C64">
      <w:pPr>
        <w:ind w:left="355" w:right="151"/>
        <w:rPr>
          <w:rStyle w:val="Hyperlink"/>
        </w:rPr>
      </w:pPr>
      <w:r>
        <w:lastRenderedPageBreak/>
        <w:t xml:space="preserve">61. Keeley D, McClary M, </w:t>
      </w:r>
      <w:r>
        <w:rPr>
          <w:b/>
        </w:rPr>
        <w:t>Oliver GD</w:t>
      </w:r>
      <w:r>
        <w:t xml:space="preserve">, Dougherty C, Torry M. </w:t>
      </w:r>
      <w:r w:rsidR="00996A64">
        <w:fldChar w:fldCharType="begin"/>
      </w:r>
      <w:r w:rsidR="00996A64">
        <w:instrText xml:space="preserve"> HYPERLINK "http://dx.doi.org/10.1080/19346182.2015.1119155" </w:instrText>
      </w:r>
      <w:r w:rsidR="00996A64">
        <w:fldChar w:fldCharType="separate"/>
      </w:r>
      <w:r w:rsidRPr="001178FD">
        <w:rPr>
          <w:rStyle w:val="Hyperlink"/>
        </w:rPr>
        <w:t>Reliability</w:t>
      </w:r>
      <w:r w:rsidR="00624FEF">
        <w:rPr>
          <w:rStyle w:val="Hyperlink"/>
        </w:rPr>
        <w:t xml:space="preserve"> of an Electromagnetic Tracking</w:t>
      </w:r>
    </w:p>
    <w:p w14:paraId="7F780208" w14:textId="77777777" w:rsidR="000A1C64" w:rsidRDefault="00B371D3" w:rsidP="000A1C64">
      <w:pPr>
        <w:ind w:left="355" w:right="151"/>
      </w:pPr>
      <w:r w:rsidRPr="001178FD">
        <w:rPr>
          <w:rStyle w:val="Hyperlink"/>
        </w:rPr>
        <w:t>System in Describing Pitching Mechanics</w:t>
      </w:r>
      <w:r w:rsidR="00996A64">
        <w:rPr>
          <w:rStyle w:val="Hyperlink"/>
        </w:rPr>
        <w:fldChar w:fldCharType="end"/>
      </w:r>
      <w:r>
        <w:t xml:space="preserve">. </w:t>
      </w:r>
      <w:r>
        <w:rPr>
          <w:i/>
        </w:rPr>
        <w:t xml:space="preserve">Journal of Sports Technology. </w:t>
      </w:r>
      <w:r>
        <w:t>2015; 8(3-4): 112-117.</w:t>
      </w:r>
    </w:p>
    <w:p w14:paraId="39F2DAE7" w14:textId="77777777" w:rsidR="00330069" w:rsidRDefault="00B371D3" w:rsidP="000A1C64">
      <w:pPr>
        <w:ind w:left="355" w:right="151"/>
      </w:pPr>
      <w:r>
        <w:t xml:space="preserve"> </w:t>
      </w:r>
    </w:p>
    <w:p w14:paraId="34C49C45" w14:textId="77777777" w:rsidR="00624FEF" w:rsidRDefault="00B371D3" w:rsidP="006321C6">
      <w:pPr>
        <w:spacing w:after="3" w:line="240" w:lineRule="auto"/>
        <w:ind w:left="355" w:right="292"/>
        <w:jc w:val="both"/>
        <w:rPr>
          <w:rStyle w:val="Hyperlink"/>
        </w:rPr>
      </w:pPr>
      <w:r>
        <w:t xml:space="preserve">60. Kliszczewicz B, Quindry J, Blessing LD, </w:t>
      </w:r>
      <w:r>
        <w:rPr>
          <w:b/>
        </w:rPr>
        <w:t>Oliver GD</w:t>
      </w:r>
      <w:r>
        <w:t>,</w:t>
      </w:r>
      <w:r>
        <w:rPr>
          <w:b/>
        </w:rPr>
        <w:t xml:space="preserve"> </w:t>
      </w:r>
      <w:r>
        <w:t xml:space="preserve">Esco RM, Taylor JK. </w:t>
      </w:r>
      <w:r w:rsidR="00996A64">
        <w:fldChar w:fldCharType="begin"/>
      </w:r>
      <w:r w:rsidR="00996A64">
        <w:instrText xml:space="preserve"> HYPERLINK "https://journals.lww.com/nsca-jscr/Fulltext/2016/04000/Autonomic_Responses_to_an_Acute_Bout_of.20.aspx" </w:instrText>
      </w:r>
      <w:r w:rsidR="00996A64">
        <w:fldChar w:fldCharType="separate"/>
      </w:r>
      <w:r w:rsidR="00624FEF">
        <w:rPr>
          <w:rStyle w:val="Hyperlink"/>
        </w:rPr>
        <w:t>Autonomic Responses to an</w:t>
      </w:r>
    </w:p>
    <w:p w14:paraId="75ABE06D" w14:textId="77777777" w:rsidR="00624FEF" w:rsidRDefault="00B371D3" w:rsidP="006321C6">
      <w:pPr>
        <w:spacing w:after="3" w:line="240" w:lineRule="auto"/>
        <w:ind w:left="355" w:right="292"/>
        <w:jc w:val="both"/>
        <w:rPr>
          <w:i/>
        </w:rPr>
      </w:pPr>
      <w:r w:rsidRPr="000814E2">
        <w:rPr>
          <w:rStyle w:val="Hyperlink"/>
        </w:rPr>
        <w:t>Acute Bout of High</w:t>
      </w:r>
      <w:r w:rsidR="006321C6" w:rsidRPr="000814E2">
        <w:rPr>
          <w:rStyle w:val="Hyperlink"/>
        </w:rPr>
        <w:t xml:space="preserve"> </w:t>
      </w:r>
      <w:r w:rsidRPr="000814E2">
        <w:rPr>
          <w:rStyle w:val="Hyperlink"/>
        </w:rPr>
        <w:t>Intensity Body Weight Resistance Exercise vs. Treadmill Running</w:t>
      </w:r>
      <w:r w:rsidR="00996A64">
        <w:rPr>
          <w:rStyle w:val="Hyperlink"/>
        </w:rPr>
        <w:fldChar w:fldCharType="end"/>
      </w:r>
      <w:r>
        <w:t xml:space="preserve">. </w:t>
      </w:r>
      <w:r w:rsidR="00624FEF">
        <w:rPr>
          <w:i/>
        </w:rPr>
        <w:t>Journal of Strength</w:t>
      </w:r>
    </w:p>
    <w:p w14:paraId="5DCD9BE0" w14:textId="77777777" w:rsidR="006321C6" w:rsidRDefault="00B371D3" w:rsidP="006321C6">
      <w:pPr>
        <w:spacing w:after="3" w:line="240" w:lineRule="auto"/>
        <w:ind w:left="355" w:right="292"/>
        <w:jc w:val="both"/>
      </w:pPr>
      <w:r>
        <w:rPr>
          <w:i/>
        </w:rPr>
        <w:t>and Conditioning Research</w:t>
      </w:r>
      <w:r>
        <w:t>. 2016; 30: 1050-1058.</w:t>
      </w:r>
    </w:p>
    <w:p w14:paraId="33E1B7F8" w14:textId="77777777" w:rsidR="00330069" w:rsidRDefault="00B371D3" w:rsidP="006321C6">
      <w:pPr>
        <w:spacing w:after="3" w:line="240" w:lineRule="auto"/>
        <w:ind w:left="355" w:right="292"/>
        <w:jc w:val="both"/>
      </w:pPr>
      <w:r>
        <w:t xml:space="preserve"> </w:t>
      </w:r>
    </w:p>
    <w:p w14:paraId="755B6587" w14:textId="77777777" w:rsidR="00624FEF" w:rsidRDefault="00B371D3" w:rsidP="001F3776">
      <w:pPr>
        <w:ind w:left="355" w:right="151"/>
        <w:rPr>
          <w:rStyle w:val="Hyperlink"/>
        </w:rPr>
      </w:pPr>
      <w:r>
        <w:t xml:space="preserve">59. Kliszczewicz B, Quindry J, Blessing LD, </w:t>
      </w:r>
      <w:r>
        <w:rPr>
          <w:b/>
        </w:rPr>
        <w:t>Oliver GD</w:t>
      </w:r>
      <w:r>
        <w:t>,</w:t>
      </w:r>
      <w:r>
        <w:rPr>
          <w:b/>
        </w:rPr>
        <w:t xml:space="preserve"> </w:t>
      </w:r>
      <w:r>
        <w:t xml:space="preserve">Esco RM, Taylor JK. </w:t>
      </w:r>
      <w:r w:rsidR="00996A64">
        <w:fldChar w:fldCharType="begin"/>
      </w:r>
      <w:r w:rsidR="00996A64">
        <w:instrText xml:space="preserve"> HYPERLINK "https://www.researchgate.net/publication/311575064_Acute_Exercise_and_Oxidative_Stress_CrossFit_vs_Treadmill_Bout" </w:instrText>
      </w:r>
      <w:r w:rsidR="00996A64">
        <w:fldChar w:fldCharType="separate"/>
      </w:r>
      <w:r w:rsidR="00624FEF">
        <w:rPr>
          <w:rStyle w:val="Hyperlink"/>
        </w:rPr>
        <w:t>Acute Exercise and Oxidative</w:t>
      </w:r>
    </w:p>
    <w:p w14:paraId="4E52F456" w14:textId="77777777" w:rsidR="001F3776" w:rsidRDefault="00B371D3" w:rsidP="001F3776">
      <w:pPr>
        <w:ind w:left="355" w:right="151"/>
      </w:pPr>
      <w:r w:rsidRPr="000C70E0">
        <w:rPr>
          <w:rStyle w:val="Hyperlink"/>
        </w:rPr>
        <w:t>Stress: CrossFit™ vs. Treadmill Bout</w:t>
      </w:r>
      <w:r w:rsidR="00996A64">
        <w:rPr>
          <w:rStyle w:val="Hyperlink"/>
        </w:rPr>
        <w:fldChar w:fldCharType="end"/>
      </w:r>
      <w:r>
        <w:t xml:space="preserve">.  </w:t>
      </w:r>
      <w:r>
        <w:rPr>
          <w:i/>
        </w:rPr>
        <w:t>Journal of Human Kinetics</w:t>
      </w:r>
      <w:r>
        <w:t>. 2015; 47: 81-90.</w:t>
      </w:r>
    </w:p>
    <w:p w14:paraId="5F7470AA" w14:textId="77777777" w:rsidR="00330069" w:rsidRDefault="00B371D3" w:rsidP="001F3776">
      <w:pPr>
        <w:ind w:left="355" w:right="151"/>
      </w:pPr>
      <w:r>
        <w:t xml:space="preserve"> </w:t>
      </w:r>
    </w:p>
    <w:p w14:paraId="11131967" w14:textId="77777777" w:rsidR="000A1C64" w:rsidRDefault="00B371D3" w:rsidP="000A1C64">
      <w:pPr>
        <w:ind w:left="-15" w:right="151" w:firstLine="0"/>
      </w:pPr>
      <w:r>
        <w:t xml:space="preserve">58. Plummer HA*, </w:t>
      </w:r>
      <w:r>
        <w:rPr>
          <w:b/>
        </w:rPr>
        <w:t>Oliver GD</w:t>
      </w:r>
      <w:r>
        <w:rPr>
          <w:vertAlign w:val="superscript"/>
        </w:rPr>
        <w:t>†</w:t>
      </w:r>
      <w:r>
        <w:t xml:space="preserve">. </w:t>
      </w:r>
      <w:hyperlink r:id="rId41" w:history="1">
        <w:r w:rsidRPr="00F011DA">
          <w:rPr>
            <w:rStyle w:val="Hyperlink"/>
          </w:rPr>
          <w:t>The Effects of Aerobic Fatigue on Jump Shot Kinematics in Team Handball Players. Journal of Biomedical Engineering and Informatics</w:t>
        </w:r>
      </w:hyperlink>
      <w:r>
        <w:t>. 2015; 2: 65-75.</w:t>
      </w:r>
    </w:p>
    <w:p w14:paraId="24C2509F" w14:textId="77777777" w:rsidR="00330069" w:rsidRDefault="00B371D3" w:rsidP="000A1C64">
      <w:pPr>
        <w:ind w:left="-15" w:right="151" w:firstLine="0"/>
      </w:pPr>
      <w:r>
        <w:t xml:space="preserve"> </w:t>
      </w:r>
    </w:p>
    <w:p w14:paraId="4D9BB32F" w14:textId="77777777" w:rsidR="00624FEF" w:rsidRDefault="00B371D3" w:rsidP="000A1C64">
      <w:pPr>
        <w:ind w:left="355" w:right="151"/>
      </w:pPr>
      <w:r>
        <w:t xml:space="preserve">57.  </w:t>
      </w:r>
      <w:r>
        <w:rPr>
          <w:b/>
        </w:rPr>
        <w:t>Oliver GD</w:t>
      </w:r>
      <w:r>
        <w:t>,</w:t>
      </w:r>
      <w:r>
        <w:rPr>
          <w:b/>
        </w:rPr>
        <w:t xml:space="preserve"> </w:t>
      </w:r>
      <w:r>
        <w:t xml:space="preserve">Lohse K, Gascon S*. </w:t>
      </w:r>
      <w:hyperlink r:id="rId42" w:history="1">
        <w:r w:rsidRPr="00883EC4">
          <w:rPr>
            <w:rStyle w:val="Hyperlink"/>
          </w:rPr>
          <w:t>Kinematics and Kinetics of Youth Baseball Catchers and Pitchers</w:t>
        </w:r>
      </w:hyperlink>
      <w:r w:rsidR="00624FEF">
        <w:t>.</w:t>
      </w:r>
    </w:p>
    <w:p w14:paraId="69360097" w14:textId="77777777" w:rsidR="000A1C64" w:rsidRDefault="00B371D3" w:rsidP="000A1C64">
      <w:pPr>
        <w:ind w:left="355" w:right="151"/>
      </w:pPr>
      <w:r>
        <w:rPr>
          <w:i/>
        </w:rPr>
        <w:t xml:space="preserve">Sports. </w:t>
      </w:r>
      <w:r>
        <w:t>2015; 3: 246-257</w:t>
      </w:r>
      <w:r w:rsidR="00883EC4">
        <w:t>.</w:t>
      </w:r>
    </w:p>
    <w:p w14:paraId="57C19DFC" w14:textId="77777777" w:rsidR="00330069" w:rsidRDefault="00B371D3" w:rsidP="000A1C64">
      <w:pPr>
        <w:ind w:left="355" w:right="151"/>
      </w:pPr>
      <w:r>
        <w:rPr>
          <w:i/>
        </w:rPr>
        <w:t xml:space="preserve"> </w:t>
      </w:r>
    </w:p>
    <w:p w14:paraId="39D6B36D" w14:textId="77777777" w:rsidR="00330069" w:rsidRDefault="00B371D3" w:rsidP="001F3776">
      <w:pPr>
        <w:ind w:left="-15" w:right="151" w:firstLine="0"/>
      </w:pPr>
      <w:r>
        <w:t xml:space="preserve">56. </w:t>
      </w:r>
      <w:r>
        <w:rPr>
          <w:b/>
        </w:rPr>
        <w:t>Oliver GD</w:t>
      </w:r>
      <w:r>
        <w:t xml:space="preserve">, Plummer HP*. </w:t>
      </w:r>
      <w:hyperlink r:id="rId43" w:history="1">
        <w:r w:rsidRPr="005A3A4C">
          <w:rPr>
            <w:rStyle w:val="Hyperlink"/>
          </w:rPr>
          <w:t>Effects of Pitching a Simulated Game on Upper Extremity Kinematics in Youth Baseball Pitchers</w:t>
        </w:r>
      </w:hyperlink>
      <w:r>
        <w:t xml:space="preserve">. </w:t>
      </w:r>
      <w:r>
        <w:rPr>
          <w:i/>
        </w:rPr>
        <w:t xml:space="preserve">International Journal of Sports Exercise Medicine. </w:t>
      </w:r>
      <w:r>
        <w:t xml:space="preserve">2015; 1: 3. </w:t>
      </w:r>
    </w:p>
    <w:p w14:paraId="7CAE1F21" w14:textId="77777777" w:rsidR="000A1C64" w:rsidRDefault="00B371D3" w:rsidP="000A1C64">
      <w:pPr>
        <w:ind w:left="-15" w:right="151" w:firstLine="0"/>
      </w:pPr>
      <w:r>
        <w:t xml:space="preserve">55. Plummer HA*, </w:t>
      </w:r>
      <w:r>
        <w:rPr>
          <w:b/>
        </w:rPr>
        <w:t>Oliver GD</w:t>
      </w:r>
      <w:r>
        <w:rPr>
          <w:vertAlign w:val="superscript"/>
        </w:rPr>
        <w:t>†</w:t>
      </w:r>
      <w:r>
        <w:t xml:space="preserve">. </w:t>
      </w:r>
      <w:hyperlink r:id="rId44" w:history="1">
        <w:r w:rsidRPr="005A3A4C">
          <w:rPr>
            <w:rStyle w:val="Hyperlink"/>
          </w:rPr>
          <w:t>Descriptive Analysis of Kinematics and Kinetics of Catchers Throwing to Second Base From Their Knees</w:t>
        </w:r>
      </w:hyperlink>
      <w:r>
        <w:t xml:space="preserve">. </w:t>
      </w:r>
      <w:r>
        <w:rPr>
          <w:i/>
        </w:rPr>
        <w:t xml:space="preserve">Journal of Electromyography and Kinesiology. </w:t>
      </w:r>
      <w:r>
        <w:t>2016; 29: 107-112.</w:t>
      </w:r>
    </w:p>
    <w:p w14:paraId="3EED4095" w14:textId="77777777" w:rsidR="00330069" w:rsidRDefault="00B371D3" w:rsidP="000A1C64">
      <w:pPr>
        <w:ind w:left="-15" w:right="151" w:firstLine="0"/>
      </w:pPr>
      <w:r>
        <w:t xml:space="preserve"> </w:t>
      </w:r>
    </w:p>
    <w:p w14:paraId="2ED356E4" w14:textId="77777777" w:rsidR="00624FEF" w:rsidRDefault="00B371D3" w:rsidP="001F3776">
      <w:pPr>
        <w:ind w:left="355" w:right="151"/>
        <w:rPr>
          <w:rStyle w:val="Hyperlink"/>
        </w:rPr>
      </w:pPr>
      <w:r>
        <w:t xml:space="preserve">54. Keeley DW, </w:t>
      </w:r>
      <w:r>
        <w:rPr>
          <w:b/>
        </w:rPr>
        <w:t>Oliver GD</w:t>
      </w:r>
      <w:r>
        <w:t xml:space="preserve">, Torry MR, Dougherty CP. </w:t>
      </w:r>
      <w:r w:rsidR="00996A64">
        <w:fldChar w:fldCharType="begin"/>
      </w:r>
      <w:r w:rsidR="00996A64">
        <w:instrText xml:space="preserve"> HYPERLINK "https://journals.humankinetics.com/view/journals/jab/31/3/article-p181.xml" </w:instrText>
      </w:r>
      <w:r w:rsidR="00996A64">
        <w:fldChar w:fldCharType="separate"/>
      </w:r>
      <w:r w:rsidRPr="00780F5D">
        <w:rPr>
          <w:rStyle w:val="Hyperlink"/>
        </w:rPr>
        <w:t>Lower Body Predicto</w:t>
      </w:r>
      <w:r w:rsidR="00624FEF">
        <w:rPr>
          <w:rStyle w:val="Hyperlink"/>
        </w:rPr>
        <w:t>rs of Compressive Force in High</w:t>
      </w:r>
    </w:p>
    <w:p w14:paraId="7CB93C98" w14:textId="77777777" w:rsidR="001F3776" w:rsidRDefault="00B371D3" w:rsidP="001F3776">
      <w:pPr>
        <w:ind w:left="355" w:right="151"/>
        <w:rPr>
          <w:b/>
          <w:i/>
        </w:rPr>
      </w:pPr>
      <w:r w:rsidRPr="00780F5D">
        <w:rPr>
          <w:rStyle w:val="Hyperlink"/>
        </w:rPr>
        <w:t>School Baseball Pitchers</w:t>
      </w:r>
      <w:r w:rsidR="00996A64">
        <w:rPr>
          <w:rStyle w:val="Hyperlink"/>
        </w:rPr>
        <w:fldChar w:fldCharType="end"/>
      </w:r>
      <w:r>
        <w:t xml:space="preserve">. </w:t>
      </w:r>
      <w:r>
        <w:rPr>
          <w:i/>
        </w:rPr>
        <w:t>Journal of Applied Biomechanics.</w:t>
      </w:r>
      <w:r>
        <w:t xml:space="preserve"> 2015; 31(3): 181-188</w:t>
      </w:r>
      <w:r>
        <w:rPr>
          <w:b/>
          <w:i/>
        </w:rPr>
        <w:t>.</w:t>
      </w:r>
    </w:p>
    <w:p w14:paraId="69569644" w14:textId="77777777" w:rsidR="00330069" w:rsidRDefault="00B371D3" w:rsidP="001F3776">
      <w:pPr>
        <w:ind w:left="355" w:right="151"/>
      </w:pPr>
      <w:r>
        <w:t xml:space="preserve"> </w:t>
      </w:r>
    </w:p>
    <w:p w14:paraId="39CFA311" w14:textId="77777777" w:rsidR="00624FEF" w:rsidRDefault="00B371D3" w:rsidP="000A1C64">
      <w:pPr>
        <w:ind w:left="355" w:right="151"/>
        <w:rPr>
          <w:rStyle w:val="Hyperlink"/>
        </w:rPr>
      </w:pPr>
      <w:r>
        <w:t xml:space="preserve">53. </w:t>
      </w:r>
      <w:r>
        <w:rPr>
          <w:b/>
        </w:rPr>
        <w:t>Oliver GD</w:t>
      </w:r>
      <w:r>
        <w:t xml:space="preserve">, Stone AJ, Weimar WH, Lemak L, Washington JK*, Dougherty C. </w:t>
      </w:r>
      <w:r w:rsidR="00996A64">
        <w:fldChar w:fldCharType="begin"/>
      </w:r>
      <w:r w:rsidR="00996A64">
        <w:instrText xml:space="preserve"> HYPERLINK "https://www.mdpi.com/2075-4663/3/3/188" </w:instrText>
      </w:r>
      <w:r w:rsidR="00996A64">
        <w:fldChar w:fldCharType="separate"/>
      </w:r>
      <w:r w:rsidR="00624FEF">
        <w:rPr>
          <w:rStyle w:val="Hyperlink"/>
        </w:rPr>
        <w:t>Upper Extremity Muscle</w:t>
      </w:r>
    </w:p>
    <w:p w14:paraId="6DAFA062" w14:textId="77777777" w:rsidR="00624FEF" w:rsidRDefault="00B371D3" w:rsidP="000A1C64">
      <w:pPr>
        <w:ind w:left="355" w:right="151"/>
        <w:rPr>
          <w:rStyle w:val="Hyperlink"/>
        </w:rPr>
      </w:pPr>
      <w:r w:rsidRPr="00906DE7">
        <w:rPr>
          <w:rStyle w:val="Hyperlink"/>
        </w:rPr>
        <w:t>Activation During Body</w:t>
      </w:r>
      <w:r w:rsidR="00277E4B" w:rsidRPr="00906DE7">
        <w:rPr>
          <w:rStyle w:val="Hyperlink"/>
        </w:rPr>
        <w:t xml:space="preserve"> </w:t>
      </w:r>
      <w:r w:rsidRPr="00906DE7">
        <w:rPr>
          <w:rStyle w:val="Hyperlink"/>
        </w:rPr>
        <w:t>blade Exercise Following Six Weeks of Intervent</w:t>
      </w:r>
      <w:r w:rsidR="00624FEF">
        <w:rPr>
          <w:rStyle w:val="Hyperlink"/>
        </w:rPr>
        <w:t>ion Focusing on the Lumbopelvic</w:t>
      </w:r>
    </w:p>
    <w:p w14:paraId="05A8CE4F" w14:textId="77777777" w:rsidR="000A1C64" w:rsidRDefault="00B371D3" w:rsidP="000A1C64">
      <w:pPr>
        <w:ind w:left="355" w:right="151"/>
      </w:pPr>
      <w:r w:rsidRPr="00906DE7">
        <w:rPr>
          <w:rStyle w:val="Hyperlink"/>
        </w:rPr>
        <w:t>Hip Complex</w:t>
      </w:r>
      <w:r w:rsidR="00996A64">
        <w:rPr>
          <w:rStyle w:val="Hyperlink"/>
        </w:rPr>
        <w:fldChar w:fldCharType="end"/>
      </w:r>
      <w:r>
        <w:t xml:space="preserve">. </w:t>
      </w:r>
      <w:r>
        <w:rPr>
          <w:i/>
        </w:rPr>
        <w:t>Sports</w:t>
      </w:r>
      <w:r>
        <w:t>. 2015; 3: 188201.</w:t>
      </w:r>
    </w:p>
    <w:p w14:paraId="37FF662C" w14:textId="77777777" w:rsidR="00330069" w:rsidRDefault="00B371D3" w:rsidP="000A1C64">
      <w:pPr>
        <w:ind w:left="355" w:right="151"/>
      </w:pPr>
      <w:r>
        <w:t xml:space="preserve"> </w:t>
      </w:r>
    </w:p>
    <w:p w14:paraId="5BFF65AC" w14:textId="77777777" w:rsidR="00624FEF" w:rsidRDefault="00B371D3" w:rsidP="001F3776">
      <w:pPr>
        <w:ind w:left="355" w:right="151"/>
        <w:rPr>
          <w:rStyle w:val="Hyperlink"/>
        </w:rPr>
      </w:pPr>
      <w:r>
        <w:t xml:space="preserve">52. Plummer HA*, </w:t>
      </w:r>
      <w:r>
        <w:rPr>
          <w:b/>
        </w:rPr>
        <w:t>Oliver GD</w:t>
      </w:r>
      <w:r>
        <w:rPr>
          <w:vertAlign w:val="superscript"/>
        </w:rPr>
        <w:t>†</w:t>
      </w:r>
      <w:r>
        <w:t xml:space="preserve">. </w:t>
      </w:r>
      <w:r w:rsidR="00996A64">
        <w:fldChar w:fldCharType="begin"/>
      </w:r>
      <w:r w:rsidR="00996A64">
        <w:instrText xml:space="preserve"> HYPERLINK "https://www.tandfonline.com/doi/full/10.1080/23335432.2015.1017608" </w:instrText>
      </w:r>
      <w:r w:rsidR="00996A64">
        <w:fldChar w:fldCharType="separate"/>
      </w:r>
      <w:r w:rsidRPr="00AB5AE1">
        <w:rPr>
          <w:rStyle w:val="Hyperlink"/>
        </w:rPr>
        <w:t>Quantitative Analysis of the Kinematics o</w:t>
      </w:r>
      <w:r w:rsidR="00624FEF">
        <w:rPr>
          <w:rStyle w:val="Hyperlink"/>
        </w:rPr>
        <w:t>f the Overhead Lacrosse Shot in</w:t>
      </w:r>
    </w:p>
    <w:p w14:paraId="6FEC6075" w14:textId="77777777" w:rsidR="001F3776" w:rsidRDefault="00B371D3" w:rsidP="001F3776">
      <w:pPr>
        <w:ind w:left="355" w:right="151"/>
      </w:pPr>
      <w:r w:rsidRPr="00AB5AE1">
        <w:rPr>
          <w:rStyle w:val="Hyperlink"/>
        </w:rPr>
        <w:t>Youth</w:t>
      </w:r>
      <w:r w:rsidR="00996A64">
        <w:rPr>
          <w:rStyle w:val="Hyperlink"/>
        </w:rPr>
        <w:fldChar w:fldCharType="end"/>
      </w:r>
      <w:r>
        <w:t xml:space="preserve">.  </w:t>
      </w:r>
      <w:r>
        <w:rPr>
          <w:i/>
        </w:rPr>
        <w:t>International Biomechanics.</w:t>
      </w:r>
      <w:r>
        <w:t xml:space="preserve"> 2015; 2(1): 29-35.</w:t>
      </w:r>
    </w:p>
    <w:p w14:paraId="5A3D54B3" w14:textId="77777777" w:rsidR="00330069" w:rsidRDefault="00B371D3" w:rsidP="001F3776">
      <w:pPr>
        <w:ind w:left="355" w:right="151"/>
      </w:pPr>
      <w:r>
        <w:t xml:space="preserve"> </w:t>
      </w:r>
    </w:p>
    <w:p w14:paraId="7DE73BF4" w14:textId="77777777" w:rsidR="000A1C64" w:rsidRDefault="00B371D3" w:rsidP="000A1C64">
      <w:pPr>
        <w:ind w:left="-15" w:right="151" w:firstLine="0"/>
        <w:rPr>
          <w:b/>
          <w:i/>
        </w:rPr>
      </w:pPr>
      <w:r>
        <w:t xml:space="preserve">51. </w:t>
      </w:r>
      <w:r>
        <w:rPr>
          <w:b/>
        </w:rPr>
        <w:t>Oliver GD</w:t>
      </w:r>
      <w:r>
        <w:t xml:space="preserve">, Weimar WH, Plummer HA*. </w:t>
      </w:r>
      <w:hyperlink r:id="rId45" w:history="1">
        <w:r w:rsidRPr="00685B3A">
          <w:rPr>
            <w:rStyle w:val="Hyperlink"/>
          </w:rPr>
          <w:t>Gluteus Medius and Scapula Muscle Activations in Youth Baseball Pitchers</w:t>
        </w:r>
      </w:hyperlink>
      <w:r>
        <w:t xml:space="preserve">. </w:t>
      </w:r>
      <w:r>
        <w:rPr>
          <w:i/>
        </w:rPr>
        <w:t>Journal of Strength and Conditioning Research</w:t>
      </w:r>
      <w:r>
        <w:t>. 2015; 29(6): 1494-1499</w:t>
      </w:r>
      <w:r>
        <w:rPr>
          <w:b/>
          <w:i/>
        </w:rPr>
        <w:t>.</w:t>
      </w:r>
    </w:p>
    <w:p w14:paraId="2AF3F32F" w14:textId="77777777" w:rsidR="00330069" w:rsidRDefault="00B371D3" w:rsidP="000A1C64">
      <w:pPr>
        <w:ind w:left="-15" w:right="151" w:firstLine="0"/>
      </w:pPr>
      <w:r>
        <w:t xml:space="preserve"> </w:t>
      </w:r>
    </w:p>
    <w:p w14:paraId="6BC50925" w14:textId="77777777" w:rsidR="000A1C64" w:rsidRDefault="00B371D3" w:rsidP="000A1C64">
      <w:pPr>
        <w:ind w:left="-15" w:right="151" w:firstLine="0"/>
      </w:pPr>
      <w:r>
        <w:t xml:space="preserve">50. </w:t>
      </w:r>
      <w:r>
        <w:rPr>
          <w:b/>
        </w:rPr>
        <w:t>Oliver GD</w:t>
      </w:r>
      <w:r>
        <w:t xml:space="preserve">, Weimar WH. </w:t>
      </w:r>
      <w:hyperlink r:id="rId46" w:history="1">
        <w:r w:rsidRPr="00825500">
          <w:rPr>
            <w:rStyle w:val="Hyperlink"/>
          </w:rPr>
          <w:t>Hip Range of Motion and Scapula Position During Youth Baseball Pitching Pre and Post Simulated Game</w:t>
        </w:r>
      </w:hyperlink>
      <w:r>
        <w:t xml:space="preserve">. </w:t>
      </w:r>
      <w:r>
        <w:rPr>
          <w:i/>
        </w:rPr>
        <w:t xml:space="preserve">Journal of Sports Sciences. </w:t>
      </w:r>
      <w:r>
        <w:t>2015; 33(14): 1447-1453.</w:t>
      </w:r>
    </w:p>
    <w:p w14:paraId="00FCBDB1" w14:textId="77777777" w:rsidR="00330069" w:rsidRDefault="00B371D3" w:rsidP="000A1C64">
      <w:pPr>
        <w:ind w:left="-15" w:right="151" w:firstLine="0"/>
      </w:pPr>
      <w:r>
        <w:t xml:space="preserve"> </w:t>
      </w:r>
    </w:p>
    <w:p w14:paraId="7B05DC7B" w14:textId="77777777" w:rsidR="00624FEF" w:rsidRDefault="00B371D3" w:rsidP="00A76D57">
      <w:pPr>
        <w:ind w:left="355" w:right="151"/>
        <w:rPr>
          <w:rStyle w:val="Hyperlink"/>
        </w:rPr>
      </w:pPr>
      <w:r>
        <w:t xml:space="preserve">49. Keeley DW, McClary MA, </w:t>
      </w:r>
      <w:r>
        <w:rPr>
          <w:b/>
        </w:rPr>
        <w:t>Oliver GD</w:t>
      </w:r>
      <w:r>
        <w:t xml:space="preserve">, Dougherty, CP. </w:t>
      </w:r>
      <w:r w:rsidR="00996A64">
        <w:fldChar w:fldCharType="begin"/>
      </w:r>
      <w:r w:rsidR="00996A64">
        <w:instrText xml:space="preserve"> HYPERLINK "https://pubmed.ncbi.nlm.nih.gov/24445553/" </w:instrText>
      </w:r>
      <w:r w:rsidR="00996A64">
        <w:fldChar w:fldCharType="separate"/>
      </w:r>
      <w:r w:rsidRPr="00EE654E">
        <w:rPr>
          <w:rStyle w:val="Hyperlink"/>
        </w:rPr>
        <w:t>A Pre-Post Per</w:t>
      </w:r>
      <w:r w:rsidR="00624FEF">
        <w:rPr>
          <w:rStyle w:val="Hyperlink"/>
        </w:rPr>
        <w:t>formance Comparison of the Long</w:t>
      </w:r>
    </w:p>
    <w:p w14:paraId="2AE848D5" w14:textId="77777777" w:rsidR="00624FEF" w:rsidRDefault="00B371D3" w:rsidP="00A76D57">
      <w:pPr>
        <w:ind w:left="355" w:right="151"/>
        <w:rPr>
          <w:i/>
        </w:rPr>
      </w:pPr>
      <w:r w:rsidRPr="00EE654E">
        <w:rPr>
          <w:rStyle w:val="Hyperlink"/>
        </w:rPr>
        <w:t>Head of the Biceps Brachii Muscle Oxygenation in Young Baseball Pitchers</w:t>
      </w:r>
      <w:r w:rsidR="00996A64">
        <w:rPr>
          <w:rStyle w:val="Hyperlink"/>
        </w:rPr>
        <w:fldChar w:fldCharType="end"/>
      </w:r>
      <w:r>
        <w:t xml:space="preserve">. </w:t>
      </w:r>
      <w:r>
        <w:rPr>
          <w:i/>
        </w:rPr>
        <w:t>Journal of Sports Me</w:t>
      </w:r>
      <w:r w:rsidR="00624FEF">
        <w:rPr>
          <w:i/>
        </w:rPr>
        <w:t>dicine</w:t>
      </w:r>
    </w:p>
    <w:p w14:paraId="2C3ED2D8" w14:textId="77777777" w:rsidR="00A76D57" w:rsidRDefault="00B371D3" w:rsidP="00A76D57">
      <w:pPr>
        <w:ind w:left="355" w:right="151"/>
      </w:pPr>
      <w:r>
        <w:rPr>
          <w:i/>
        </w:rPr>
        <w:t>and Physical Fitness</w:t>
      </w:r>
      <w:r>
        <w:t>. 2014; 54: 118-123.</w:t>
      </w:r>
    </w:p>
    <w:p w14:paraId="012B7C8B" w14:textId="77777777" w:rsidR="00330069" w:rsidRDefault="00B371D3" w:rsidP="00A76D57">
      <w:pPr>
        <w:ind w:left="355" w:right="151"/>
      </w:pPr>
      <w:r>
        <w:t xml:space="preserve"> </w:t>
      </w:r>
    </w:p>
    <w:p w14:paraId="7C558C53" w14:textId="77777777" w:rsidR="00624FEF" w:rsidRDefault="00B371D3" w:rsidP="00A76D57">
      <w:pPr>
        <w:ind w:left="355" w:right="151"/>
        <w:rPr>
          <w:rStyle w:val="Hyperlink"/>
        </w:rPr>
      </w:pPr>
      <w:r>
        <w:t xml:space="preserve">48. Keeley DW, </w:t>
      </w:r>
      <w:r>
        <w:rPr>
          <w:b/>
        </w:rPr>
        <w:t>Oliver GD</w:t>
      </w:r>
      <w:r>
        <w:t xml:space="preserve">, Torry MR, Wicke J. </w:t>
      </w:r>
      <w:r w:rsidR="00996A64">
        <w:fldChar w:fldCharType="begin"/>
      </w:r>
      <w:r w:rsidR="00996A64">
        <w:instrText xml:space="preserve"> HYPERLINK "https://www.tandfonline.com/doi/abs/10.1080/24748668.2014.11868727" </w:instrText>
      </w:r>
      <w:r w:rsidR="00996A64">
        <w:fldChar w:fldCharType="separate"/>
      </w:r>
      <w:r w:rsidRPr="00133F6C">
        <w:rPr>
          <w:rStyle w:val="Hyperlink"/>
        </w:rPr>
        <w:t xml:space="preserve">Validity of Pitch Velocity </w:t>
      </w:r>
      <w:r w:rsidR="00624FEF">
        <w:rPr>
          <w:rStyle w:val="Hyperlink"/>
        </w:rPr>
        <w:t>and Strike Percentage to Assess</w:t>
      </w:r>
    </w:p>
    <w:p w14:paraId="78F55651" w14:textId="77777777" w:rsidR="00624FEF" w:rsidRDefault="00B371D3" w:rsidP="00A76D57">
      <w:pPr>
        <w:ind w:left="355" w:right="151"/>
      </w:pPr>
      <w:r w:rsidRPr="00133F6C">
        <w:rPr>
          <w:rStyle w:val="Hyperlink"/>
        </w:rPr>
        <w:t>Fatigue in Young Baseball Pitchers</w:t>
      </w:r>
      <w:r w:rsidR="00996A64">
        <w:rPr>
          <w:rStyle w:val="Hyperlink"/>
        </w:rPr>
        <w:fldChar w:fldCharType="end"/>
      </w:r>
      <w:r>
        <w:t xml:space="preserve">. </w:t>
      </w:r>
      <w:r>
        <w:rPr>
          <w:i/>
        </w:rPr>
        <w:t>International Journal of Performance Analysis in Sport.</w:t>
      </w:r>
      <w:r w:rsidR="00624FEF">
        <w:t xml:space="preserve"> 2014; 14(2):</w:t>
      </w:r>
    </w:p>
    <w:p w14:paraId="76FD6B11" w14:textId="77777777" w:rsidR="00A76D57" w:rsidRDefault="00B371D3" w:rsidP="00A76D57">
      <w:pPr>
        <w:ind w:left="355" w:right="151"/>
      </w:pPr>
      <w:r>
        <w:t>355-366.</w:t>
      </w:r>
    </w:p>
    <w:p w14:paraId="73015EF0" w14:textId="77777777" w:rsidR="00330069" w:rsidRDefault="00B371D3" w:rsidP="00A76D57">
      <w:pPr>
        <w:ind w:left="355" w:right="151"/>
      </w:pPr>
      <w:r>
        <w:t xml:space="preserve"> </w:t>
      </w:r>
    </w:p>
    <w:p w14:paraId="16A40F75" w14:textId="77777777" w:rsidR="00624FEF" w:rsidRDefault="00B371D3" w:rsidP="000A1C64">
      <w:pPr>
        <w:ind w:left="355" w:right="151"/>
        <w:rPr>
          <w:i/>
        </w:rPr>
      </w:pPr>
      <w:r>
        <w:t xml:space="preserve">47. </w:t>
      </w:r>
      <w:r>
        <w:rPr>
          <w:b/>
        </w:rPr>
        <w:t>Oliver GD</w:t>
      </w:r>
      <w:r>
        <w:t xml:space="preserve">. </w:t>
      </w:r>
      <w:hyperlink r:id="rId47" w:history="1">
        <w:r w:rsidRPr="00CA644C">
          <w:rPr>
            <w:rStyle w:val="Hyperlink"/>
          </w:rPr>
          <w:t>A Case of Bilateral Unicameral Bone Cysts</w:t>
        </w:r>
      </w:hyperlink>
      <w:r>
        <w:t xml:space="preserve">. </w:t>
      </w:r>
      <w:r>
        <w:rPr>
          <w:i/>
        </w:rPr>
        <w:t>Orthopedi</w:t>
      </w:r>
      <w:r w:rsidR="00624FEF">
        <w:rPr>
          <w:i/>
        </w:rPr>
        <w:t>cs and Muscular System: Current</w:t>
      </w:r>
    </w:p>
    <w:p w14:paraId="2EF1AF22" w14:textId="77777777" w:rsidR="00330069" w:rsidRDefault="00B371D3" w:rsidP="000A1C64">
      <w:pPr>
        <w:ind w:left="355" w:right="151"/>
      </w:pPr>
      <w:r>
        <w:t>Research. 2014;</w:t>
      </w:r>
    </w:p>
    <w:p w14:paraId="08D8649A" w14:textId="77777777" w:rsidR="000A1C64" w:rsidRDefault="000A1C64" w:rsidP="000A1C64">
      <w:pPr>
        <w:ind w:left="355" w:right="151"/>
      </w:pPr>
    </w:p>
    <w:p w14:paraId="709812BA" w14:textId="77777777" w:rsidR="00624FEF" w:rsidRDefault="00B371D3" w:rsidP="00A76D57">
      <w:pPr>
        <w:ind w:left="355" w:right="151"/>
      </w:pPr>
      <w:r>
        <w:t xml:space="preserve">46. </w:t>
      </w:r>
      <w:r>
        <w:rPr>
          <w:b/>
        </w:rPr>
        <w:t>Oliver GD</w:t>
      </w:r>
      <w:r>
        <w:t xml:space="preserve">. </w:t>
      </w:r>
      <w:hyperlink r:id="rId48" w:history="1">
        <w:r w:rsidRPr="00C65742">
          <w:rPr>
            <w:rStyle w:val="Hyperlink"/>
          </w:rPr>
          <w:t>Relationship Between Gluteal Activity and Upper Extremity Kinematics and Kinetics</w:t>
        </w:r>
      </w:hyperlink>
      <w:r w:rsidR="00624FEF">
        <w:t>.</w:t>
      </w:r>
    </w:p>
    <w:p w14:paraId="15135EE9" w14:textId="77777777" w:rsidR="00A76D57" w:rsidRDefault="00B371D3" w:rsidP="00A76D57">
      <w:pPr>
        <w:ind w:left="355" w:right="151"/>
      </w:pPr>
      <w:r>
        <w:rPr>
          <w:i/>
        </w:rPr>
        <w:t>Medical and Biological Engineering and Computing.</w:t>
      </w:r>
      <w:r>
        <w:t xml:space="preserve"> 2014; 52(3): 265-270</w:t>
      </w:r>
      <w:r>
        <w:rPr>
          <w:i/>
        </w:rPr>
        <w:t>.</w:t>
      </w:r>
      <w:r>
        <w:t xml:space="preserve"> Special Issue</w:t>
      </w:r>
      <w:r w:rsidR="00C65742">
        <w:t>.</w:t>
      </w:r>
    </w:p>
    <w:p w14:paraId="232CD581" w14:textId="77777777" w:rsidR="00330069" w:rsidRDefault="00B371D3" w:rsidP="00A76D57">
      <w:pPr>
        <w:ind w:left="355" w:right="151"/>
      </w:pPr>
      <w:r>
        <w:t xml:space="preserve"> </w:t>
      </w:r>
    </w:p>
    <w:p w14:paraId="0A078CEF" w14:textId="77777777" w:rsidR="00D24810" w:rsidRDefault="00B371D3" w:rsidP="00A76D57">
      <w:pPr>
        <w:spacing w:after="50"/>
        <w:ind w:left="355" w:right="151"/>
        <w:rPr>
          <w:rStyle w:val="Hyperlink"/>
        </w:rPr>
      </w:pPr>
      <w:r>
        <w:lastRenderedPageBreak/>
        <w:t xml:space="preserve">45. Plummer HA*, </w:t>
      </w:r>
      <w:r>
        <w:rPr>
          <w:b/>
        </w:rPr>
        <w:t>Oliver GD</w:t>
      </w:r>
      <w:r>
        <w:rPr>
          <w:vertAlign w:val="superscript"/>
        </w:rPr>
        <w:t>†</w:t>
      </w:r>
      <w:r>
        <w:t xml:space="preserve">.  </w:t>
      </w:r>
      <w:r w:rsidR="00996A64">
        <w:fldChar w:fldCharType="begin"/>
      </w:r>
      <w:r w:rsidR="00996A64">
        <w:instrText xml:space="preserve"> HYPERLINK "https://link.springer.com/article/10.1007/s11517-013-1056-3" </w:instrText>
      </w:r>
      <w:r w:rsidR="00996A64">
        <w:fldChar w:fldCharType="separate"/>
      </w:r>
      <w:r w:rsidRPr="0018487A">
        <w:rPr>
          <w:rStyle w:val="Hyperlink"/>
        </w:rPr>
        <w:t>The Relationship Between Gluteal Activation and Throwing Kinem</w:t>
      </w:r>
      <w:r w:rsidR="00D24810">
        <w:rPr>
          <w:rStyle w:val="Hyperlink"/>
        </w:rPr>
        <w:t>atics in</w:t>
      </w:r>
    </w:p>
    <w:p w14:paraId="5EB662D9" w14:textId="77777777" w:rsidR="00A76D57" w:rsidRDefault="00B371D3" w:rsidP="00A76D57">
      <w:pPr>
        <w:spacing w:after="50"/>
        <w:ind w:left="355" w:right="151"/>
      </w:pPr>
      <w:r w:rsidRPr="0018487A">
        <w:rPr>
          <w:rStyle w:val="Hyperlink"/>
        </w:rPr>
        <w:t>Baseball and Softball Catchers</w:t>
      </w:r>
      <w:r w:rsidR="00996A64">
        <w:rPr>
          <w:rStyle w:val="Hyperlink"/>
        </w:rPr>
        <w:fldChar w:fldCharType="end"/>
      </w:r>
      <w:r>
        <w:t xml:space="preserve">. </w:t>
      </w:r>
      <w:r>
        <w:rPr>
          <w:i/>
        </w:rPr>
        <w:t xml:space="preserve">Journal of Strength and Conditioning Research. </w:t>
      </w:r>
      <w:r>
        <w:t>2014; 28: 87-96.</w:t>
      </w:r>
    </w:p>
    <w:p w14:paraId="15FAF740" w14:textId="77777777" w:rsidR="00330069" w:rsidRDefault="00B371D3" w:rsidP="00A76D57">
      <w:pPr>
        <w:spacing w:after="50"/>
        <w:ind w:left="355" w:right="151"/>
      </w:pPr>
      <w:r>
        <w:rPr>
          <w:b/>
          <w:sz w:val="28"/>
        </w:rPr>
        <w:t xml:space="preserve"> </w:t>
      </w:r>
    </w:p>
    <w:p w14:paraId="57EC129D" w14:textId="77777777" w:rsidR="00D24810" w:rsidRDefault="00B371D3" w:rsidP="000A1C64">
      <w:pPr>
        <w:ind w:left="355" w:right="151"/>
        <w:rPr>
          <w:rStyle w:val="Hyperlink"/>
        </w:rPr>
      </w:pPr>
      <w:r>
        <w:t xml:space="preserve">44. Wicke K, Keeley D, </w:t>
      </w:r>
      <w:r>
        <w:rPr>
          <w:b/>
        </w:rPr>
        <w:t>Oliver GD</w:t>
      </w:r>
      <w:r>
        <w:t xml:space="preserve">. </w:t>
      </w:r>
      <w:r w:rsidR="00996A64">
        <w:fldChar w:fldCharType="begin"/>
      </w:r>
      <w:r w:rsidR="00996A64">
        <w:instrText xml:space="preserve"> HYPERLINK "https://www.tandfonline.com/doi/full/10.1080/14763141.2013.838692" </w:instrText>
      </w:r>
      <w:r w:rsidR="00996A64">
        <w:fldChar w:fldCharType="separate"/>
      </w:r>
      <w:r w:rsidRPr="004E1B1A">
        <w:rPr>
          <w:rStyle w:val="Hyperlink"/>
        </w:rPr>
        <w:t>Comparison of Pitching Kinematics B</w:t>
      </w:r>
      <w:r w:rsidR="00D24810">
        <w:rPr>
          <w:rStyle w:val="Hyperlink"/>
        </w:rPr>
        <w:t>etween Youth and Adult Baseball</w:t>
      </w:r>
    </w:p>
    <w:p w14:paraId="1692EC00" w14:textId="77777777" w:rsidR="000A1C64" w:rsidRDefault="00B371D3" w:rsidP="000A1C64">
      <w:pPr>
        <w:ind w:left="355" w:right="151"/>
      </w:pPr>
      <w:r w:rsidRPr="004E1B1A">
        <w:rPr>
          <w:rStyle w:val="Hyperlink"/>
        </w:rPr>
        <w:t>Pitchers: A MetaAnalysis Approach</w:t>
      </w:r>
      <w:r w:rsidR="00996A64">
        <w:rPr>
          <w:rStyle w:val="Hyperlink"/>
        </w:rPr>
        <w:fldChar w:fldCharType="end"/>
      </w:r>
      <w:r>
        <w:t xml:space="preserve">. </w:t>
      </w:r>
      <w:r>
        <w:rPr>
          <w:i/>
        </w:rPr>
        <w:t>Journal of Sport Biomechanics.</w:t>
      </w:r>
      <w:r>
        <w:t xml:space="preserve"> 2013; 12(4): 315-323.</w:t>
      </w:r>
    </w:p>
    <w:p w14:paraId="1D74831C" w14:textId="77777777" w:rsidR="00330069" w:rsidRDefault="00B371D3" w:rsidP="000A1C64">
      <w:pPr>
        <w:ind w:left="355" w:right="151"/>
      </w:pPr>
      <w:r>
        <w:t xml:space="preserve"> </w:t>
      </w:r>
    </w:p>
    <w:p w14:paraId="19D68B1D" w14:textId="77777777" w:rsidR="00D24810" w:rsidRDefault="00B371D3" w:rsidP="00A76D57">
      <w:pPr>
        <w:ind w:left="355" w:right="151"/>
        <w:rPr>
          <w:rStyle w:val="Hyperlink"/>
        </w:rPr>
      </w:pPr>
      <w:r>
        <w:t xml:space="preserve">43. </w:t>
      </w:r>
      <w:r>
        <w:rPr>
          <w:b/>
        </w:rPr>
        <w:t>Oliver GD</w:t>
      </w:r>
      <w:r>
        <w:t xml:space="preserve">, DeWitt T. </w:t>
      </w:r>
      <w:r w:rsidR="00996A64">
        <w:fldChar w:fldCharType="begin"/>
      </w:r>
      <w:r w:rsidR="00996A64">
        <w:instrText xml:space="preserve"> HYPERLINK "https://www.researchgate.net/publication/286698830_Four_week_lumbopelvic-hip_complex_intervention_program_and_its_effects_on_tuck_jump_assessment_in_active_youth" </w:instrText>
      </w:r>
      <w:r w:rsidR="00996A64">
        <w:fldChar w:fldCharType="separate"/>
      </w:r>
      <w:r w:rsidRPr="00FF7F28">
        <w:rPr>
          <w:rStyle w:val="Hyperlink"/>
        </w:rPr>
        <w:t>Four Week Lumbopelvic-Hip Complex Interven</w:t>
      </w:r>
      <w:r w:rsidR="00D24810">
        <w:rPr>
          <w:rStyle w:val="Hyperlink"/>
        </w:rPr>
        <w:t>tion Program and Its Effects on</w:t>
      </w:r>
    </w:p>
    <w:p w14:paraId="56A38504" w14:textId="77777777" w:rsidR="00A76D57" w:rsidRDefault="00B371D3" w:rsidP="00A76D57">
      <w:pPr>
        <w:ind w:left="355" w:right="151"/>
      </w:pPr>
      <w:r w:rsidRPr="00FF7F28">
        <w:rPr>
          <w:rStyle w:val="Hyperlink"/>
        </w:rPr>
        <w:t>Tuck Jump Assessment in Active Youth</w:t>
      </w:r>
      <w:r w:rsidR="00996A64">
        <w:rPr>
          <w:rStyle w:val="Hyperlink"/>
        </w:rPr>
        <w:fldChar w:fldCharType="end"/>
      </w:r>
      <w:r>
        <w:t xml:space="preserve">. </w:t>
      </w:r>
      <w:r>
        <w:rPr>
          <w:i/>
        </w:rPr>
        <w:t>Clinical Kinesiology</w:t>
      </w:r>
      <w:r>
        <w:t>. 2013; 67(3): 39-43.</w:t>
      </w:r>
    </w:p>
    <w:p w14:paraId="5A32CE1B" w14:textId="77777777" w:rsidR="00330069" w:rsidRDefault="00B371D3" w:rsidP="00A76D57">
      <w:pPr>
        <w:ind w:left="355" w:right="151"/>
      </w:pPr>
      <w:r>
        <w:t xml:space="preserve"> </w:t>
      </w:r>
    </w:p>
    <w:p w14:paraId="6A19D1F9" w14:textId="77777777" w:rsidR="00D24810" w:rsidRDefault="00B371D3" w:rsidP="00A76D57">
      <w:pPr>
        <w:ind w:left="355" w:right="151"/>
        <w:rPr>
          <w:i/>
        </w:rPr>
      </w:pPr>
      <w:r>
        <w:t xml:space="preserve">42. </w:t>
      </w:r>
      <w:r>
        <w:rPr>
          <w:b/>
        </w:rPr>
        <w:t>Oliver GD</w:t>
      </w:r>
      <w:r>
        <w:t xml:space="preserve">, Eubanks R**.  </w:t>
      </w:r>
      <w:hyperlink r:id="rId49" w:history="1">
        <w:r w:rsidRPr="00FF7F28">
          <w:rPr>
            <w:rStyle w:val="Hyperlink"/>
          </w:rPr>
          <w:t>Kinematics and Kinetics of Drop Landings: Shod and Barefoot</w:t>
        </w:r>
      </w:hyperlink>
      <w:r>
        <w:t xml:space="preserve">. </w:t>
      </w:r>
      <w:r w:rsidR="00D24810">
        <w:rPr>
          <w:i/>
        </w:rPr>
        <w:t>Journal of</w:t>
      </w:r>
    </w:p>
    <w:p w14:paraId="7B993A6F" w14:textId="77777777" w:rsidR="00A76D57" w:rsidRDefault="00B371D3" w:rsidP="00A76D57">
      <w:pPr>
        <w:ind w:left="355" w:right="151"/>
      </w:pPr>
      <w:r>
        <w:rPr>
          <w:i/>
        </w:rPr>
        <w:t>Athletic Medicine.</w:t>
      </w:r>
      <w:r>
        <w:t xml:space="preserve"> 2013; Sept 1(2): 91-97.</w:t>
      </w:r>
    </w:p>
    <w:p w14:paraId="4063B3A1" w14:textId="77777777" w:rsidR="00330069" w:rsidRDefault="00B371D3" w:rsidP="00A76D57">
      <w:pPr>
        <w:ind w:left="355" w:right="151"/>
      </w:pPr>
      <w:r>
        <w:t xml:space="preserve"> </w:t>
      </w:r>
    </w:p>
    <w:p w14:paraId="4BEEF257" w14:textId="77777777" w:rsidR="000A1C64" w:rsidRDefault="00B371D3" w:rsidP="000A1C64">
      <w:pPr>
        <w:ind w:left="-15" w:right="151" w:firstLine="0"/>
      </w:pPr>
      <w:r>
        <w:t xml:space="preserve">41. Plummer HA*, </w:t>
      </w:r>
      <w:r>
        <w:rPr>
          <w:b/>
        </w:rPr>
        <w:t>Oliver GD</w:t>
      </w:r>
      <w:r>
        <w:rPr>
          <w:vertAlign w:val="superscript"/>
        </w:rPr>
        <w:t>†</w:t>
      </w:r>
      <w:r>
        <w:t xml:space="preserve">. </w:t>
      </w:r>
      <w:hyperlink r:id="rId50" w:history="1">
        <w:r w:rsidRPr="00FF7F28">
          <w:rPr>
            <w:rStyle w:val="Hyperlink"/>
          </w:rPr>
          <w:t>Quantitative Analysis of Kinematics and Kinetics of Catchers Throwing Down to Second Base</w:t>
        </w:r>
      </w:hyperlink>
      <w:r>
        <w:t xml:space="preserve">. </w:t>
      </w:r>
      <w:r>
        <w:rPr>
          <w:i/>
        </w:rPr>
        <w:t xml:space="preserve">Journal of Sports Sciences. </w:t>
      </w:r>
      <w:r>
        <w:t>2013; 31(10): 1108-1116.</w:t>
      </w:r>
    </w:p>
    <w:p w14:paraId="28D3DF0E" w14:textId="77777777" w:rsidR="00330069" w:rsidRDefault="00B371D3" w:rsidP="000A1C64">
      <w:pPr>
        <w:ind w:left="-15" w:right="151" w:firstLine="0"/>
      </w:pPr>
      <w:r>
        <w:t xml:space="preserve"> </w:t>
      </w:r>
    </w:p>
    <w:p w14:paraId="6320E1B1" w14:textId="77777777" w:rsidR="00330069" w:rsidRDefault="00B371D3" w:rsidP="00927CE4">
      <w:pPr>
        <w:ind w:left="-15" w:right="151" w:firstLine="0"/>
      </w:pPr>
      <w:r>
        <w:t xml:space="preserve">40. </w:t>
      </w:r>
      <w:r>
        <w:rPr>
          <w:b/>
        </w:rPr>
        <w:t>Oliver GD</w:t>
      </w:r>
      <w:r>
        <w:t xml:space="preserve">. </w:t>
      </w:r>
      <w:hyperlink r:id="rId51" w:history="1">
        <w:r w:rsidRPr="00136C6C">
          <w:rPr>
            <w:rStyle w:val="Hyperlink"/>
          </w:rPr>
          <w:t>Unicameral Bone Cyst in Active Adult Female</w:t>
        </w:r>
      </w:hyperlink>
      <w:r>
        <w:t xml:space="preserve">. </w:t>
      </w:r>
      <w:r>
        <w:rPr>
          <w:i/>
        </w:rPr>
        <w:t>International Journal of Athletic Therapy and Training.</w:t>
      </w:r>
      <w:r>
        <w:t xml:space="preserve"> 2013; 18: 33-36. </w:t>
      </w:r>
    </w:p>
    <w:p w14:paraId="7F7F39AF" w14:textId="77777777" w:rsidR="00927CE4" w:rsidRDefault="00927CE4" w:rsidP="00927CE4">
      <w:pPr>
        <w:ind w:left="-15" w:right="151" w:firstLine="0"/>
      </w:pPr>
    </w:p>
    <w:p w14:paraId="4ED4EE7A" w14:textId="77777777" w:rsidR="00D24810" w:rsidRDefault="00B371D3" w:rsidP="00683D74">
      <w:pPr>
        <w:ind w:left="355" w:right="151"/>
        <w:rPr>
          <w:i/>
        </w:rPr>
      </w:pPr>
      <w:r>
        <w:t xml:space="preserve">39. Hosokawa Y*, </w:t>
      </w:r>
      <w:r>
        <w:rPr>
          <w:b/>
        </w:rPr>
        <w:t>Oliver GD</w:t>
      </w:r>
      <w:r>
        <w:rPr>
          <w:vertAlign w:val="superscript"/>
        </w:rPr>
        <w:t>†</w:t>
      </w:r>
      <w:r>
        <w:t xml:space="preserve">. Pubic Stress Fracture in College Lacrosse Player. </w:t>
      </w:r>
      <w:r w:rsidR="00D24810">
        <w:rPr>
          <w:i/>
        </w:rPr>
        <w:t>International Journal of</w:t>
      </w:r>
    </w:p>
    <w:p w14:paraId="59CD9A8E" w14:textId="77777777" w:rsidR="00683D74" w:rsidRDefault="00B371D3" w:rsidP="00683D74">
      <w:pPr>
        <w:ind w:left="355" w:right="151"/>
      </w:pPr>
      <w:r>
        <w:rPr>
          <w:i/>
        </w:rPr>
        <w:t>Athletic Training and Therapy</w:t>
      </w:r>
      <w:r>
        <w:t xml:space="preserve"> 2013; 18: 7-10.</w:t>
      </w:r>
    </w:p>
    <w:p w14:paraId="3FAF2A6E" w14:textId="77777777" w:rsidR="00330069" w:rsidRDefault="00B371D3" w:rsidP="00683D74">
      <w:pPr>
        <w:ind w:left="355" w:right="151"/>
      </w:pPr>
      <w:r>
        <w:t xml:space="preserve"> </w:t>
      </w:r>
    </w:p>
    <w:p w14:paraId="3DFB8691" w14:textId="77777777" w:rsidR="00D24810" w:rsidRDefault="00B371D3" w:rsidP="00683D74">
      <w:pPr>
        <w:ind w:left="355" w:right="151"/>
        <w:rPr>
          <w:rStyle w:val="Hyperlink"/>
        </w:rPr>
      </w:pPr>
      <w:r>
        <w:t>38.</w:t>
      </w:r>
      <w:r>
        <w:rPr>
          <w:b/>
        </w:rPr>
        <w:t xml:space="preserve"> Oliver GD</w:t>
      </w:r>
      <w:r>
        <w:t xml:space="preserve">, Sola M*, Dougherty CP, Huddleston S*. </w:t>
      </w:r>
      <w:r w:rsidR="00996A64">
        <w:fldChar w:fldCharType="begin"/>
      </w:r>
      <w:r w:rsidR="00996A64">
        <w:instrText xml:space="preserve"> HYPERLINK "https://journals.lww.com/nsca-jscr/Fulltext/2013/09000/Quantitative_Examination_of_Upper_and_Lower.20.aspx" </w:instrText>
      </w:r>
      <w:r w:rsidR="00996A64">
        <w:fldChar w:fldCharType="separate"/>
      </w:r>
      <w:r w:rsidRPr="00841CEF">
        <w:rPr>
          <w:rStyle w:val="Hyperlink"/>
        </w:rPr>
        <w:t>Quantitative Examination of Upper and L</w:t>
      </w:r>
      <w:r w:rsidR="00D24810">
        <w:rPr>
          <w:rStyle w:val="Hyperlink"/>
        </w:rPr>
        <w:t>ower</w:t>
      </w:r>
    </w:p>
    <w:p w14:paraId="756642E3" w14:textId="77777777" w:rsidR="00D24810" w:rsidRDefault="00B371D3" w:rsidP="00683D74">
      <w:pPr>
        <w:ind w:left="355" w:right="151"/>
      </w:pPr>
      <w:r w:rsidRPr="00841CEF">
        <w:rPr>
          <w:rStyle w:val="Hyperlink"/>
        </w:rPr>
        <w:t xml:space="preserve">Extremity Muscle Activation During Common Shoulder Rehabilitation Exercises Using the </w:t>
      </w:r>
      <w:r w:rsidR="00A76D57" w:rsidRPr="00841CEF">
        <w:rPr>
          <w:rStyle w:val="Hyperlink"/>
        </w:rPr>
        <w:t>Body blade</w:t>
      </w:r>
      <w:r w:rsidR="00996A64">
        <w:rPr>
          <w:rStyle w:val="Hyperlink"/>
        </w:rPr>
        <w:fldChar w:fldCharType="end"/>
      </w:r>
      <w:r w:rsidR="00D24810">
        <w:t>®.</w:t>
      </w:r>
    </w:p>
    <w:p w14:paraId="6F20F2FA" w14:textId="77777777" w:rsidR="00330069" w:rsidRDefault="00B371D3" w:rsidP="00683D74">
      <w:pPr>
        <w:ind w:left="355" w:right="151"/>
      </w:pPr>
      <w:r>
        <w:rPr>
          <w:i/>
        </w:rPr>
        <w:t>Journal of Strength and Conditioning Research</w:t>
      </w:r>
      <w:r>
        <w:t xml:space="preserve">. 2013; 27(9): 2509-2517. </w:t>
      </w:r>
    </w:p>
    <w:p w14:paraId="5E164C0B" w14:textId="77777777" w:rsidR="00841CEF" w:rsidRDefault="00841CEF" w:rsidP="00683D74">
      <w:pPr>
        <w:ind w:left="355" w:right="151"/>
      </w:pPr>
    </w:p>
    <w:p w14:paraId="18701924" w14:textId="77777777" w:rsidR="00D24810" w:rsidRDefault="00B371D3" w:rsidP="00683D74">
      <w:pPr>
        <w:ind w:left="355" w:right="151"/>
        <w:rPr>
          <w:rStyle w:val="Hyperlink"/>
        </w:rPr>
      </w:pPr>
      <w:r>
        <w:t xml:space="preserve">37. Keeley DW*, </w:t>
      </w:r>
      <w:r>
        <w:rPr>
          <w:b/>
        </w:rPr>
        <w:t>Oliver GD</w:t>
      </w:r>
      <w:r>
        <w:rPr>
          <w:vertAlign w:val="superscript"/>
        </w:rPr>
        <w:t>†</w:t>
      </w:r>
      <w:r>
        <w:t>, and Dougherty CP</w:t>
      </w:r>
      <w:r w:rsidR="00996A64">
        <w:fldChar w:fldCharType="begin"/>
      </w:r>
      <w:r w:rsidR="00996A64">
        <w:instrText xml:space="preserve"> HYPERLINK "http://www.education.auburn.edu/wp-content/uploads/2015/09/HumMovtSci-slide_high.pdf" </w:instrText>
      </w:r>
      <w:r w:rsidR="00996A64">
        <w:fldChar w:fldCharType="separate"/>
      </w:r>
      <w:r w:rsidRPr="0061719D">
        <w:rPr>
          <w:rStyle w:val="Hyperlink"/>
        </w:rPr>
        <w:t>. Shoulder Kinematics</w:t>
      </w:r>
      <w:r w:rsidR="00D24810">
        <w:rPr>
          <w:rStyle w:val="Hyperlink"/>
        </w:rPr>
        <w:t xml:space="preserve"> During Pitching: Comparing the</w:t>
      </w:r>
    </w:p>
    <w:p w14:paraId="1F813712" w14:textId="77777777" w:rsidR="00683D74" w:rsidRDefault="00B371D3" w:rsidP="00683D74">
      <w:pPr>
        <w:ind w:left="355" w:right="151"/>
      </w:pPr>
      <w:r w:rsidRPr="0061719D">
        <w:rPr>
          <w:rStyle w:val="Hyperlink"/>
        </w:rPr>
        <w:t>Slide Step and Traditional Stretch Deliveries</w:t>
      </w:r>
      <w:r w:rsidR="00996A64">
        <w:rPr>
          <w:rStyle w:val="Hyperlink"/>
        </w:rPr>
        <w:fldChar w:fldCharType="end"/>
      </w:r>
      <w:r>
        <w:t xml:space="preserve">. </w:t>
      </w:r>
      <w:r>
        <w:rPr>
          <w:i/>
        </w:rPr>
        <w:t>Human Movement Science.</w:t>
      </w:r>
      <w:r>
        <w:t>2012; 31: 1191-1199.</w:t>
      </w:r>
    </w:p>
    <w:p w14:paraId="3B2A81D6" w14:textId="77777777" w:rsidR="00330069" w:rsidRDefault="00B371D3" w:rsidP="00683D74">
      <w:pPr>
        <w:ind w:left="355" w:right="151"/>
      </w:pPr>
      <w:r>
        <w:rPr>
          <w:i/>
        </w:rPr>
        <w:t xml:space="preserve"> </w:t>
      </w:r>
    </w:p>
    <w:p w14:paraId="68C3AF7A" w14:textId="77777777" w:rsidR="00D24810" w:rsidRDefault="00B371D3" w:rsidP="00683D74">
      <w:pPr>
        <w:spacing w:after="50"/>
        <w:ind w:left="355" w:right="151"/>
      </w:pPr>
      <w:r>
        <w:t xml:space="preserve">36. Wozobski E*, </w:t>
      </w:r>
      <w:r>
        <w:rPr>
          <w:b/>
        </w:rPr>
        <w:t>Oliver GD</w:t>
      </w:r>
      <w:r>
        <w:rPr>
          <w:vertAlign w:val="superscript"/>
        </w:rPr>
        <w:t>†</w:t>
      </w:r>
      <w:r>
        <w:rPr>
          <w:b/>
        </w:rPr>
        <w:t>,</w:t>
      </w:r>
      <w:r>
        <w:t xml:space="preserve"> Bonacci J, Summers M. Small Bowel Injury</w:t>
      </w:r>
      <w:r w:rsidR="00D24810">
        <w:t xml:space="preserve"> in Collegiate Football Player.</w:t>
      </w:r>
    </w:p>
    <w:p w14:paraId="362FD920" w14:textId="77777777" w:rsidR="00683D74" w:rsidRDefault="00B371D3" w:rsidP="00683D74">
      <w:pPr>
        <w:spacing w:after="50"/>
        <w:ind w:left="355" w:right="151"/>
      </w:pPr>
      <w:r>
        <w:rPr>
          <w:i/>
        </w:rPr>
        <w:t>International Journal of Athletic Training and Therapy.</w:t>
      </w:r>
      <w:r>
        <w:t xml:space="preserve"> 2012; 17: 33-37.</w:t>
      </w:r>
    </w:p>
    <w:p w14:paraId="64A9797D" w14:textId="77777777" w:rsidR="00330069" w:rsidRDefault="00B371D3" w:rsidP="00683D74">
      <w:pPr>
        <w:spacing w:after="50"/>
        <w:ind w:left="355" w:right="151"/>
      </w:pPr>
      <w:r>
        <w:rPr>
          <w:b/>
          <w:sz w:val="28"/>
        </w:rPr>
        <w:t xml:space="preserve"> </w:t>
      </w:r>
    </w:p>
    <w:p w14:paraId="54A69A95" w14:textId="77777777" w:rsidR="00D24810" w:rsidRDefault="00B371D3" w:rsidP="00683D74">
      <w:pPr>
        <w:ind w:left="355" w:right="151"/>
        <w:rPr>
          <w:i/>
        </w:rPr>
      </w:pPr>
      <w:r>
        <w:t xml:space="preserve">35. </w:t>
      </w:r>
      <w:r>
        <w:rPr>
          <w:b/>
        </w:rPr>
        <w:t>Oliver GD</w:t>
      </w:r>
      <w:r>
        <w:t xml:space="preserve">, Cohen JA*. </w:t>
      </w:r>
      <w:hyperlink r:id="rId52" w:history="1">
        <w:r w:rsidRPr="0065200C">
          <w:rPr>
            <w:rStyle w:val="Hyperlink"/>
          </w:rPr>
          <w:t>Clavicular Fractures: A Review of the Literature</w:t>
        </w:r>
      </w:hyperlink>
      <w:r>
        <w:t xml:space="preserve">. </w:t>
      </w:r>
      <w:r w:rsidR="00D24810">
        <w:rPr>
          <w:i/>
        </w:rPr>
        <w:t>Minerva Orthopedica</w:t>
      </w:r>
    </w:p>
    <w:p w14:paraId="16852EBB" w14:textId="77777777" w:rsidR="00683D74" w:rsidRDefault="00B371D3" w:rsidP="00683D74">
      <w:pPr>
        <w:ind w:left="355" w:right="151"/>
        <w:rPr>
          <w:i/>
        </w:rPr>
      </w:pPr>
      <w:r>
        <w:rPr>
          <w:i/>
        </w:rPr>
        <w:t>Traumatol</w:t>
      </w:r>
      <w:r>
        <w:t xml:space="preserve"> 2012; 63: 217-227. </w:t>
      </w:r>
      <w:r>
        <w:rPr>
          <w:i/>
        </w:rPr>
        <w:t>Invited paper.</w:t>
      </w:r>
    </w:p>
    <w:p w14:paraId="0E5E854B" w14:textId="77777777" w:rsidR="00330069" w:rsidRDefault="00B371D3" w:rsidP="00683D74">
      <w:pPr>
        <w:ind w:left="355" w:right="151"/>
      </w:pPr>
      <w:r>
        <w:t xml:space="preserve"> </w:t>
      </w:r>
    </w:p>
    <w:p w14:paraId="5B2C3B0D" w14:textId="77777777" w:rsidR="00330069" w:rsidRDefault="00B371D3" w:rsidP="00CA3E5A">
      <w:pPr>
        <w:spacing w:after="0" w:line="240" w:lineRule="auto"/>
        <w:ind w:left="360" w:hanging="360"/>
        <w:rPr>
          <w:i/>
        </w:rPr>
      </w:pPr>
      <w:r>
        <w:t xml:space="preserve">34. </w:t>
      </w:r>
      <w:r>
        <w:rPr>
          <w:b/>
        </w:rPr>
        <w:t>Oliver GD</w:t>
      </w:r>
      <w:r>
        <w:t xml:space="preserve">.  </w:t>
      </w:r>
      <w:hyperlink r:id="rId53" w:history="1">
        <w:r w:rsidRPr="00982F07">
          <w:rPr>
            <w:rStyle w:val="Hyperlink"/>
          </w:rPr>
          <w:t>Injury Prevention in Active Youth</w:t>
        </w:r>
      </w:hyperlink>
      <w:r>
        <w:t xml:space="preserve">. </w:t>
      </w:r>
      <w:r>
        <w:rPr>
          <w:i/>
        </w:rPr>
        <w:t>News Medical.</w:t>
      </w:r>
      <w:r>
        <w:t xml:space="preserve"> 2012 </w:t>
      </w:r>
      <w:r>
        <w:rPr>
          <w:i/>
        </w:rPr>
        <w:t xml:space="preserve">Invited </w:t>
      </w:r>
    </w:p>
    <w:p w14:paraId="4AE25363" w14:textId="77777777" w:rsidR="00687B56" w:rsidRDefault="00687B56" w:rsidP="00CA3E5A">
      <w:pPr>
        <w:spacing w:after="0" w:line="240" w:lineRule="auto"/>
        <w:ind w:left="360" w:hanging="360"/>
      </w:pPr>
    </w:p>
    <w:p w14:paraId="67A5EBDB" w14:textId="77777777" w:rsidR="00D24810" w:rsidRDefault="00B371D3" w:rsidP="00CA3E5A">
      <w:pPr>
        <w:ind w:left="355" w:right="151"/>
        <w:rPr>
          <w:rStyle w:val="Hyperlink"/>
        </w:rPr>
      </w:pPr>
      <w:r>
        <w:t xml:space="preserve">33. Keeley DW*, </w:t>
      </w:r>
      <w:r>
        <w:rPr>
          <w:b/>
        </w:rPr>
        <w:t>Oliver GD</w:t>
      </w:r>
      <w:r>
        <w:rPr>
          <w:vertAlign w:val="superscript"/>
        </w:rPr>
        <w:t>†</w:t>
      </w:r>
      <w:r>
        <w:t xml:space="preserve">, Dougherty CP. </w:t>
      </w:r>
      <w:r w:rsidR="00996A64">
        <w:fldChar w:fldCharType="begin"/>
      </w:r>
      <w:r w:rsidR="00996A64">
        <w:instrText xml:space="preserve"> HYPERLINK "https://www.ncbi.nlm.nih.gov/pmc/articles/PMC3590837/" </w:instrText>
      </w:r>
      <w:r w:rsidR="00996A64">
        <w:fldChar w:fldCharType="separate"/>
      </w:r>
      <w:r w:rsidRPr="0065200C">
        <w:rPr>
          <w:rStyle w:val="Hyperlink"/>
        </w:rPr>
        <w:t>A Biomechanical Model Correl</w:t>
      </w:r>
      <w:r w:rsidR="00D24810">
        <w:rPr>
          <w:rStyle w:val="Hyperlink"/>
        </w:rPr>
        <w:t>ating Shoulder Kinetics to Pain</w:t>
      </w:r>
    </w:p>
    <w:p w14:paraId="63562A2A" w14:textId="77777777" w:rsidR="00CA3E5A" w:rsidRDefault="00B371D3" w:rsidP="00CA3E5A">
      <w:pPr>
        <w:ind w:left="355" w:right="151"/>
      </w:pPr>
      <w:r w:rsidRPr="0065200C">
        <w:rPr>
          <w:rStyle w:val="Hyperlink"/>
        </w:rPr>
        <w:t>in Young Baseball Pitchers</w:t>
      </w:r>
      <w:r w:rsidR="00996A64">
        <w:rPr>
          <w:rStyle w:val="Hyperlink"/>
        </w:rPr>
        <w:fldChar w:fldCharType="end"/>
      </w:r>
      <w:r>
        <w:t xml:space="preserve">. </w:t>
      </w:r>
      <w:r>
        <w:rPr>
          <w:i/>
        </w:rPr>
        <w:t>Journal of Human Kinetics.</w:t>
      </w:r>
      <w:r>
        <w:t xml:space="preserve"> 2012; 34: 15-20.</w:t>
      </w:r>
    </w:p>
    <w:p w14:paraId="7B9C85E4" w14:textId="77777777" w:rsidR="00330069" w:rsidRDefault="00B371D3" w:rsidP="00CA3E5A">
      <w:pPr>
        <w:ind w:left="355" w:right="151"/>
      </w:pPr>
      <w:r>
        <w:t xml:space="preserve"> </w:t>
      </w:r>
    </w:p>
    <w:p w14:paraId="3EC9669A" w14:textId="77777777" w:rsidR="00D24810" w:rsidRDefault="00B371D3" w:rsidP="00BD4D98">
      <w:pPr>
        <w:ind w:left="355" w:right="151"/>
        <w:rPr>
          <w:rStyle w:val="Hyperlink"/>
        </w:rPr>
      </w:pPr>
      <w:r>
        <w:t xml:space="preserve">32. Roling K*, </w:t>
      </w:r>
      <w:r>
        <w:rPr>
          <w:b/>
        </w:rPr>
        <w:t>Oliver GD</w:t>
      </w:r>
      <w:r>
        <w:rPr>
          <w:vertAlign w:val="superscript"/>
        </w:rPr>
        <w:t>†</w:t>
      </w:r>
      <w:r>
        <w:t xml:space="preserve">, Dittmore S, Moiseichik M. </w:t>
      </w:r>
      <w:r w:rsidR="00996A64">
        <w:fldChar w:fldCharType="begin"/>
      </w:r>
      <w:r w:rsidR="00996A64">
        <w:instrText xml:space="preserve"> HYPERLINK "file:///C:\\Users\\arr0062\\Downloads\\ContentServer1.pdf" </w:instrText>
      </w:r>
      <w:r w:rsidR="00996A64">
        <w:fldChar w:fldCharType="separate"/>
      </w:r>
      <w:r w:rsidRPr="007E7BED">
        <w:rPr>
          <w:rStyle w:val="Hyperlink"/>
        </w:rPr>
        <w:t xml:space="preserve">The Effects of </w:t>
      </w:r>
      <w:r w:rsidR="00D24810">
        <w:rPr>
          <w:rStyle w:val="Hyperlink"/>
        </w:rPr>
        <w:t>a Lumbopelvic-Hip Strengthening</w:t>
      </w:r>
    </w:p>
    <w:p w14:paraId="4F71F5A4" w14:textId="77777777" w:rsidR="00D24810" w:rsidRDefault="00B371D3" w:rsidP="00BD4D98">
      <w:pPr>
        <w:ind w:left="355" w:right="151"/>
      </w:pPr>
      <w:r w:rsidRPr="007E7BED">
        <w:rPr>
          <w:rStyle w:val="Hyperlink"/>
        </w:rPr>
        <w:t>Intervention Program on Functional Testing in Collegiate Female Tennis Players</w:t>
      </w:r>
      <w:r w:rsidR="00996A64">
        <w:rPr>
          <w:rStyle w:val="Hyperlink"/>
        </w:rPr>
        <w:fldChar w:fldCharType="end"/>
      </w:r>
      <w:r>
        <w:t xml:space="preserve">. </w:t>
      </w:r>
      <w:r>
        <w:rPr>
          <w:i/>
        </w:rPr>
        <w:t>Clinical Kinesiology.</w:t>
      </w:r>
    </w:p>
    <w:p w14:paraId="61E96A4B" w14:textId="77777777" w:rsidR="00BD4D98" w:rsidRDefault="00B371D3" w:rsidP="00BD4D98">
      <w:pPr>
        <w:ind w:left="355" w:right="151"/>
      </w:pPr>
      <w:r>
        <w:t>2012; 66(1): 13-18.</w:t>
      </w:r>
    </w:p>
    <w:p w14:paraId="529FB7A8" w14:textId="77777777" w:rsidR="00330069" w:rsidRDefault="00B371D3" w:rsidP="00BD4D98">
      <w:pPr>
        <w:ind w:left="355" w:right="151"/>
      </w:pPr>
      <w:r>
        <w:t xml:space="preserve"> </w:t>
      </w:r>
    </w:p>
    <w:p w14:paraId="54557DE6" w14:textId="77777777" w:rsidR="00D24810" w:rsidRDefault="00B371D3" w:rsidP="00BD4D98">
      <w:pPr>
        <w:ind w:left="355" w:right="151"/>
        <w:rPr>
          <w:rStyle w:val="Hyperlink"/>
        </w:rPr>
      </w:pPr>
      <w:r>
        <w:t xml:space="preserve">31. </w:t>
      </w:r>
      <w:r>
        <w:rPr>
          <w:b/>
        </w:rPr>
        <w:t>Oliver GD</w:t>
      </w:r>
      <w:r>
        <w:t xml:space="preserve">, Stone AJ*, Wyman JW*, Blazquez IN*. </w:t>
      </w:r>
      <w:r w:rsidR="00996A64">
        <w:fldChar w:fldCharType="begin"/>
      </w:r>
      <w:r w:rsidR="00996A64">
        <w:instrText xml:space="preserve"> HYPERLINK "https://www.ncbi.nlm.nih.gov/pmc/articles/PMC3273882/" </w:instrText>
      </w:r>
      <w:r w:rsidR="00996A64">
        <w:fldChar w:fldCharType="separate"/>
      </w:r>
      <w:r w:rsidRPr="00BE1513">
        <w:rPr>
          <w:rStyle w:val="Hyperlink"/>
        </w:rPr>
        <w:t>Muscle Activatio</w:t>
      </w:r>
      <w:r w:rsidR="00D24810">
        <w:rPr>
          <w:rStyle w:val="Hyperlink"/>
        </w:rPr>
        <w:t>n of the Torso During the RAZOR</w:t>
      </w:r>
    </w:p>
    <w:p w14:paraId="6ECBC089" w14:textId="77777777" w:rsidR="00BD4D98" w:rsidRDefault="00B371D3" w:rsidP="00BD4D98">
      <w:pPr>
        <w:ind w:left="355" w:right="151"/>
      </w:pPr>
      <w:r w:rsidRPr="00BE1513">
        <w:rPr>
          <w:rStyle w:val="Hyperlink"/>
        </w:rPr>
        <w:t>Curl Hamstring Exercise</w:t>
      </w:r>
      <w:r w:rsidR="00996A64">
        <w:rPr>
          <w:rStyle w:val="Hyperlink"/>
        </w:rPr>
        <w:fldChar w:fldCharType="end"/>
      </w:r>
      <w:r>
        <w:t xml:space="preserve">. </w:t>
      </w:r>
      <w:r>
        <w:rPr>
          <w:i/>
        </w:rPr>
        <w:t>International Journal of Sports Physical Therapy</w:t>
      </w:r>
      <w:r>
        <w:t>.</w:t>
      </w:r>
      <w:r>
        <w:rPr>
          <w:i/>
        </w:rPr>
        <w:t xml:space="preserve"> </w:t>
      </w:r>
      <w:r>
        <w:t>2012; 7(1): 49-57.</w:t>
      </w:r>
    </w:p>
    <w:p w14:paraId="19A63BC3" w14:textId="77777777" w:rsidR="00330069" w:rsidRDefault="00B371D3" w:rsidP="00BD4D98">
      <w:pPr>
        <w:ind w:left="355" w:right="151"/>
      </w:pPr>
      <w:r>
        <w:t xml:space="preserve"> </w:t>
      </w:r>
    </w:p>
    <w:p w14:paraId="194F6236" w14:textId="77777777" w:rsidR="00D24810" w:rsidRDefault="00B371D3" w:rsidP="00BD4D98">
      <w:pPr>
        <w:spacing w:after="50"/>
        <w:ind w:left="355" w:right="151"/>
      </w:pPr>
      <w:r>
        <w:t xml:space="preserve">30.  Suits JM*, </w:t>
      </w:r>
      <w:r>
        <w:rPr>
          <w:b/>
        </w:rPr>
        <w:t>Oliver GD</w:t>
      </w:r>
      <w:r>
        <w:rPr>
          <w:vertAlign w:val="superscript"/>
        </w:rPr>
        <w:t>†</w:t>
      </w:r>
      <w:r>
        <w:t xml:space="preserve">. </w:t>
      </w:r>
      <w:hyperlink r:id="rId54" w:history="1">
        <w:r w:rsidRPr="008E0249">
          <w:rPr>
            <w:rStyle w:val="Hyperlink"/>
          </w:rPr>
          <w:t>Bilateral Subtalar Coalition in a Division I Basketball Player: A Case Report</w:t>
        </w:r>
      </w:hyperlink>
      <w:r w:rsidR="00D24810">
        <w:t>.</w:t>
      </w:r>
    </w:p>
    <w:p w14:paraId="15777834" w14:textId="77777777" w:rsidR="00BD4D98" w:rsidRDefault="00B371D3" w:rsidP="00BD4D98">
      <w:pPr>
        <w:spacing w:after="50"/>
        <w:ind w:left="355" w:right="151"/>
      </w:pPr>
      <w:r>
        <w:rPr>
          <w:i/>
        </w:rPr>
        <w:t>Journal of Athletic Training</w:t>
      </w:r>
      <w:r>
        <w:t xml:space="preserve"> 2012; 47: 724-729.</w:t>
      </w:r>
    </w:p>
    <w:p w14:paraId="234B1A6A" w14:textId="77777777" w:rsidR="00330069" w:rsidRDefault="00B371D3" w:rsidP="00BD4D98">
      <w:pPr>
        <w:spacing w:after="50"/>
        <w:ind w:left="355" w:right="151"/>
      </w:pPr>
      <w:r>
        <w:rPr>
          <w:b/>
          <w:sz w:val="28"/>
        </w:rPr>
        <w:t xml:space="preserve"> </w:t>
      </w:r>
    </w:p>
    <w:p w14:paraId="13411ED7" w14:textId="77777777" w:rsidR="00700046" w:rsidRDefault="00B371D3" w:rsidP="00BD4D98">
      <w:pPr>
        <w:ind w:left="355" w:right="151"/>
        <w:rPr>
          <w:rStyle w:val="Hyperlink"/>
        </w:rPr>
      </w:pPr>
      <w:r>
        <w:lastRenderedPageBreak/>
        <w:t xml:space="preserve">29. Hall J*, </w:t>
      </w:r>
      <w:r>
        <w:rPr>
          <w:b/>
        </w:rPr>
        <w:t>Oliver GD</w:t>
      </w:r>
      <w:r>
        <w:rPr>
          <w:vertAlign w:val="superscript"/>
        </w:rPr>
        <w:t>†</w:t>
      </w:r>
      <w:r>
        <w:t xml:space="preserve">, Stone AJ*. </w:t>
      </w:r>
      <w:r w:rsidR="00996A64">
        <w:fldChar w:fldCharType="begin"/>
      </w:r>
      <w:r w:rsidR="00996A64">
        <w:instrText xml:space="preserve"> HYPERLINK "https://www.healio.com/orthopedics/journals/atshc/2012-7-4-4/%7B8ebb54b5-6865-4fa2-930e-a9d5fc05e7ae%7D/comparison-of-active-passive-and-proprioceptive-neuromuscular-facilitation-stretching-for-improving-glenohumeral-internal-rotation" </w:instrText>
      </w:r>
      <w:r w:rsidR="00996A64">
        <w:fldChar w:fldCharType="separate"/>
      </w:r>
      <w:r w:rsidRPr="00F42292">
        <w:rPr>
          <w:rStyle w:val="Hyperlink"/>
        </w:rPr>
        <w:t>Comparison of Active, Passive a</w:t>
      </w:r>
      <w:r w:rsidR="00700046">
        <w:rPr>
          <w:rStyle w:val="Hyperlink"/>
        </w:rPr>
        <w:t>nd Proprioceptive Neuromuscular</w:t>
      </w:r>
    </w:p>
    <w:p w14:paraId="4448D8C6" w14:textId="77777777" w:rsidR="00700046" w:rsidRDefault="00B371D3" w:rsidP="00BD4D98">
      <w:pPr>
        <w:ind w:left="355" w:right="151"/>
        <w:rPr>
          <w:i/>
        </w:rPr>
      </w:pPr>
      <w:r w:rsidRPr="00F42292">
        <w:rPr>
          <w:rStyle w:val="Hyperlink"/>
        </w:rPr>
        <w:t>Facilitation Stretching for Achieving Glenohumeral Internal Rotation</w:t>
      </w:r>
      <w:r w:rsidR="00996A64">
        <w:rPr>
          <w:rStyle w:val="Hyperlink"/>
        </w:rPr>
        <w:fldChar w:fldCharType="end"/>
      </w:r>
      <w:r>
        <w:t xml:space="preserve">. </w:t>
      </w:r>
      <w:r>
        <w:rPr>
          <w:i/>
        </w:rPr>
        <w:t xml:space="preserve">Journal </w:t>
      </w:r>
      <w:r w:rsidR="00700046">
        <w:rPr>
          <w:i/>
        </w:rPr>
        <w:t>of Athletic Training and Sports</w:t>
      </w:r>
    </w:p>
    <w:p w14:paraId="39B10663" w14:textId="77777777" w:rsidR="00BD4D98" w:rsidRDefault="00B371D3" w:rsidP="00BD4D98">
      <w:pPr>
        <w:ind w:left="355" w:right="151"/>
      </w:pPr>
      <w:r>
        <w:rPr>
          <w:i/>
        </w:rPr>
        <w:t>Health Care</w:t>
      </w:r>
      <w:r>
        <w:t>. 2012; 4(4): 181-188.</w:t>
      </w:r>
    </w:p>
    <w:p w14:paraId="574ED15D" w14:textId="77777777" w:rsidR="00330069" w:rsidRDefault="00B371D3" w:rsidP="00BD4D98">
      <w:pPr>
        <w:ind w:left="355" w:right="151"/>
      </w:pPr>
      <w:r>
        <w:t xml:space="preserve"> </w:t>
      </w:r>
    </w:p>
    <w:p w14:paraId="05C2CEFB" w14:textId="77777777" w:rsidR="00700046" w:rsidRDefault="00B371D3" w:rsidP="00BD4D98">
      <w:pPr>
        <w:ind w:left="355" w:right="151"/>
        <w:rPr>
          <w:i/>
        </w:rPr>
      </w:pPr>
      <w:r>
        <w:t xml:space="preserve">28. Adams-Blair HR, </w:t>
      </w:r>
      <w:r>
        <w:rPr>
          <w:b/>
        </w:rPr>
        <w:t>Oliver GD</w:t>
      </w:r>
      <w:r>
        <w:rPr>
          <w:vertAlign w:val="superscript"/>
        </w:rPr>
        <w:t>†</w:t>
      </w:r>
      <w:r>
        <w:t xml:space="preserve">. Physical Activity Integration into the Elementary Classroom.  </w:t>
      </w:r>
      <w:r w:rsidR="00700046">
        <w:rPr>
          <w:i/>
        </w:rPr>
        <w:t>International</w:t>
      </w:r>
    </w:p>
    <w:p w14:paraId="1D8B1FC5" w14:textId="77777777" w:rsidR="00BD4D98" w:rsidRDefault="00B371D3" w:rsidP="00BD4D98">
      <w:pPr>
        <w:ind w:left="355" w:right="151"/>
      </w:pPr>
      <w:r>
        <w:rPr>
          <w:i/>
        </w:rPr>
        <w:t>Journal of Health, Wellness, and Society</w:t>
      </w:r>
      <w:r>
        <w:t>. 2011; 1(3): 147-154.</w:t>
      </w:r>
    </w:p>
    <w:p w14:paraId="7D4E7EF6" w14:textId="77777777" w:rsidR="00330069" w:rsidRDefault="00B371D3" w:rsidP="00BD4D98">
      <w:pPr>
        <w:ind w:left="355" w:right="151"/>
      </w:pPr>
      <w:r>
        <w:t xml:space="preserve"> </w:t>
      </w:r>
    </w:p>
    <w:p w14:paraId="47699EA0" w14:textId="77777777" w:rsidR="00BD4D98" w:rsidRDefault="00B371D3" w:rsidP="00711487">
      <w:pPr>
        <w:ind w:left="-15" w:right="151" w:firstLine="0"/>
      </w:pPr>
      <w:r>
        <w:t xml:space="preserve">27.  Keeley DW*, Plummer HP*, </w:t>
      </w:r>
      <w:r>
        <w:rPr>
          <w:b/>
        </w:rPr>
        <w:t>Oliver GD</w:t>
      </w:r>
      <w:r>
        <w:rPr>
          <w:vertAlign w:val="superscript"/>
        </w:rPr>
        <w:t>†</w:t>
      </w:r>
      <w:r>
        <w:t xml:space="preserve">. </w:t>
      </w:r>
      <w:hyperlink r:id="rId55" w:history="1">
        <w:r w:rsidRPr="001F1AA4">
          <w:rPr>
            <w:rStyle w:val="Hyperlink"/>
          </w:rPr>
          <w:t>Predicting Asymmetrical Lower Extremity Strength Deficits in College Aged Males and Females Using Common Horizontal and Vertical Power Field Tests</w:t>
        </w:r>
      </w:hyperlink>
      <w:r>
        <w:t xml:space="preserve">. </w:t>
      </w:r>
      <w:r>
        <w:rPr>
          <w:i/>
        </w:rPr>
        <w:t>Journal of Strength and Conditioning Research.</w:t>
      </w:r>
      <w:r>
        <w:t xml:space="preserve"> 2011; 25(6): 1632-1637.</w:t>
      </w:r>
    </w:p>
    <w:p w14:paraId="39F73252" w14:textId="77777777" w:rsidR="00330069" w:rsidRDefault="00B371D3" w:rsidP="00BD4D98">
      <w:pPr>
        <w:ind w:left="360" w:right="151" w:firstLine="0"/>
      </w:pPr>
      <w:r>
        <w:t xml:space="preserve"> </w:t>
      </w:r>
    </w:p>
    <w:p w14:paraId="5B525798" w14:textId="77777777" w:rsidR="00700046" w:rsidRDefault="00B371D3" w:rsidP="00BD4D98">
      <w:pPr>
        <w:ind w:left="355" w:right="151"/>
        <w:rPr>
          <w:rStyle w:val="Hyperlink"/>
        </w:rPr>
      </w:pPr>
      <w:r>
        <w:t xml:space="preserve">26. </w:t>
      </w:r>
      <w:r>
        <w:rPr>
          <w:b/>
        </w:rPr>
        <w:t>Oliver GD</w:t>
      </w:r>
      <w:r>
        <w:t xml:space="preserve">, Plummer HP*, Keeley DW*. </w:t>
      </w:r>
      <w:r w:rsidR="00996A64">
        <w:fldChar w:fldCharType="begin"/>
      </w:r>
      <w:r w:rsidR="00996A64">
        <w:instrText xml:space="preserve"> HYPERLINK "https://journals.lww.com/nsca-jscr/Fulltext/2011/06000/Muscle_Activation_Patterns_of_the_Upper_and_Lower.24.aspx" </w:instrText>
      </w:r>
      <w:r w:rsidR="00996A64">
        <w:fldChar w:fldCharType="separate"/>
      </w:r>
      <w:r w:rsidRPr="00983041">
        <w:rPr>
          <w:rStyle w:val="Hyperlink"/>
        </w:rPr>
        <w:t>Muscle Activation Patterns o</w:t>
      </w:r>
      <w:r w:rsidR="00700046">
        <w:rPr>
          <w:rStyle w:val="Hyperlink"/>
        </w:rPr>
        <w:t>f the Upper and Lower Extremity</w:t>
      </w:r>
    </w:p>
    <w:p w14:paraId="00F739F7" w14:textId="77777777" w:rsidR="00BD4D98" w:rsidRDefault="00B371D3" w:rsidP="00BD4D98">
      <w:pPr>
        <w:ind w:left="355" w:right="151"/>
      </w:pPr>
      <w:r w:rsidRPr="00983041">
        <w:rPr>
          <w:rStyle w:val="Hyperlink"/>
        </w:rPr>
        <w:t>During the Windmill Softball Pitch</w:t>
      </w:r>
      <w:r w:rsidR="00996A64">
        <w:rPr>
          <w:rStyle w:val="Hyperlink"/>
        </w:rPr>
        <w:fldChar w:fldCharType="end"/>
      </w:r>
      <w:r>
        <w:t xml:space="preserve">. </w:t>
      </w:r>
      <w:r>
        <w:rPr>
          <w:i/>
        </w:rPr>
        <w:t xml:space="preserve">Journal of Strength and Conditioning Research. </w:t>
      </w:r>
      <w:r>
        <w:t>2011; 25(6): 1653-1658.</w:t>
      </w:r>
    </w:p>
    <w:p w14:paraId="277760BE" w14:textId="77777777" w:rsidR="00330069" w:rsidRDefault="00B371D3" w:rsidP="00BD4D98">
      <w:pPr>
        <w:ind w:left="355" w:right="151"/>
      </w:pPr>
      <w:r>
        <w:rPr>
          <w:b/>
        </w:rPr>
        <w:t xml:space="preserve"> </w:t>
      </w:r>
    </w:p>
    <w:p w14:paraId="29C732B7" w14:textId="77777777" w:rsidR="00700046" w:rsidRDefault="00B371D3" w:rsidP="00BD4D98">
      <w:pPr>
        <w:ind w:left="355" w:right="151"/>
        <w:rPr>
          <w:i/>
        </w:rPr>
      </w:pPr>
      <w:r>
        <w:t xml:space="preserve">25. </w:t>
      </w:r>
      <w:r>
        <w:rPr>
          <w:b/>
        </w:rPr>
        <w:t>Oliver GD</w:t>
      </w:r>
      <w:r>
        <w:t xml:space="preserve">. </w:t>
      </w:r>
      <w:hyperlink r:id="rId56" w:history="1">
        <w:r w:rsidRPr="00983041">
          <w:rPr>
            <w:rStyle w:val="Hyperlink"/>
          </w:rPr>
          <w:t>Powering the Windmill: Lower Body Mechanics of Softball Pitching</w:t>
        </w:r>
      </w:hyperlink>
      <w:r>
        <w:t xml:space="preserve">. </w:t>
      </w:r>
      <w:r w:rsidR="00700046">
        <w:rPr>
          <w:i/>
        </w:rPr>
        <w:t>Lower Extremity</w:t>
      </w:r>
    </w:p>
    <w:p w14:paraId="59F165B7" w14:textId="77777777" w:rsidR="00BD4D98" w:rsidRDefault="00B371D3" w:rsidP="00BD4D98">
      <w:pPr>
        <w:ind w:left="355" w:right="151"/>
      </w:pPr>
      <w:r>
        <w:rPr>
          <w:i/>
        </w:rPr>
        <w:t>Review</w:t>
      </w:r>
      <w:r>
        <w:t xml:space="preserve">. 2011 June; </w:t>
      </w:r>
      <w:r>
        <w:rPr>
          <w:i/>
        </w:rPr>
        <w:t>Invited Article, Cover Story</w:t>
      </w:r>
      <w:r>
        <w:t>.</w:t>
      </w:r>
    </w:p>
    <w:p w14:paraId="1CD80DC3" w14:textId="77777777" w:rsidR="00330069" w:rsidRDefault="00B371D3" w:rsidP="00BD4D98">
      <w:pPr>
        <w:ind w:left="355" w:right="151"/>
      </w:pPr>
      <w:r>
        <w:t xml:space="preserve"> </w:t>
      </w:r>
    </w:p>
    <w:p w14:paraId="2794BFC4" w14:textId="77777777" w:rsidR="00700046" w:rsidRDefault="00B371D3" w:rsidP="00BD4D98">
      <w:pPr>
        <w:ind w:left="355" w:right="151"/>
        <w:rPr>
          <w:rStyle w:val="Hyperlink"/>
        </w:rPr>
      </w:pPr>
      <w:r>
        <w:t>24</w:t>
      </w:r>
      <w:r>
        <w:rPr>
          <w:b/>
        </w:rPr>
        <w:t>. Oliver GD</w:t>
      </w:r>
      <w:r>
        <w:t xml:space="preserve">, Stone AJ*, Booker JM*, Plummer HA*. </w:t>
      </w:r>
      <w:r w:rsidR="00996A64">
        <w:fldChar w:fldCharType="begin"/>
      </w:r>
      <w:r w:rsidR="00996A64">
        <w:instrText xml:space="preserve"> HYPERLINK "https://militaryhealth.bmj.com/content/157/3/218" </w:instrText>
      </w:r>
      <w:r w:rsidR="00996A64">
        <w:fldChar w:fldCharType="separate"/>
      </w:r>
      <w:r w:rsidRPr="00983041">
        <w:rPr>
          <w:rStyle w:val="Hyperlink"/>
        </w:rPr>
        <w:t xml:space="preserve">A Kinematic and Kinetic Analysis </w:t>
      </w:r>
      <w:r w:rsidR="00700046">
        <w:rPr>
          <w:rStyle w:val="Hyperlink"/>
        </w:rPr>
        <w:t>of Drop Landings</w:t>
      </w:r>
    </w:p>
    <w:p w14:paraId="108D9873" w14:textId="77777777" w:rsidR="00BD4D98" w:rsidRDefault="00B371D3" w:rsidP="00BD4D98">
      <w:pPr>
        <w:ind w:left="355" w:right="151"/>
      </w:pPr>
      <w:r w:rsidRPr="00983041">
        <w:rPr>
          <w:rStyle w:val="Hyperlink"/>
        </w:rPr>
        <w:t>in Military Boots</w:t>
      </w:r>
      <w:r w:rsidR="00996A64">
        <w:rPr>
          <w:rStyle w:val="Hyperlink"/>
        </w:rPr>
        <w:fldChar w:fldCharType="end"/>
      </w:r>
      <w:r>
        <w:t xml:space="preserve">. </w:t>
      </w:r>
      <w:r>
        <w:rPr>
          <w:i/>
        </w:rPr>
        <w:t>Journal of the Royal Army Medical Corps</w:t>
      </w:r>
      <w:r>
        <w:t>. 2011; 157(3): 218-221.</w:t>
      </w:r>
    </w:p>
    <w:p w14:paraId="231E29E1" w14:textId="77777777" w:rsidR="00330069" w:rsidRDefault="00B371D3" w:rsidP="00BD4D98">
      <w:pPr>
        <w:ind w:left="355" w:right="151"/>
      </w:pPr>
      <w:r>
        <w:t xml:space="preserve"> </w:t>
      </w:r>
    </w:p>
    <w:p w14:paraId="573955C2" w14:textId="77777777" w:rsidR="00700046" w:rsidRDefault="00B371D3" w:rsidP="00BD4D98">
      <w:pPr>
        <w:ind w:left="355" w:right="151"/>
        <w:rPr>
          <w:rStyle w:val="Hyperlink"/>
        </w:rPr>
      </w:pPr>
      <w:r>
        <w:t xml:space="preserve">23.  </w:t>
      </w:r>
      <w:r>
        <w:rPr>
          <w:b/>
        </w:rPr>
        <w:t>Oliver GD</w:t>
      </w:r>
      <w:r>
        <w:t xml:space="preserve">, Plummer H*. </w:t>
      </w:r>
      <w:r w:rsidR="00996A64">
        <w:fldChar w:fldCharType="begin"/>
      </w:r>
      <w:r w:rsidR="00996A64">
        <w:instrText xml:space="preserve"> HYPERLINK "https://pubmed.ncbi.nlm.nih.gov/21678150/" </w:instrText>
      </w:r>
      <w:r w:rsidR="00996A64">
        <w:fldChar w:fldCharType="separate"/>
      </w:r>
      <w:r w:rsidRPr="0008005D">
        <w:rPr>
          <w:rStyle w:val="Hyperlink"/>
        </w:rPr>
        <w:t>Ground Reaction Forces, Kinematics, and Muscle Activations During th</w:t>
      </w:r>
      <w:r w:rsidR="00700046">
        <w:rPr>
          <w:rStyle w:val="Hyperlink"/>
        </w:rPr>
        <w:t>e</w:t>
      </w:r>
    </w:p>
    <w:p w14:paraId="4D9BD615" w14:textId="77777777" w:rsidR="00BD4D98" w:rsidRDefault="00B371D3" w:rsidP="00BD4D98">
      <w:pPr>
        <w:ind w:left="355" w:right="151"/>
      </w:pPr>
      <w:r w:rsidRPr="0008005D">
        <w:rPr>
          <w:rStyle w:val="Hyperlink"/>
        </w:rPr>
        <w:t>Windmill Softball Pitch</w:t>
      </w:r>
      <w:r w:rsidR="00996A64">
        <w:rPr>
          <w:rStyle w:val="Hyperlink"/>
        </w:rPr>
        <w:fldChar w:fldCharType="end"/>
      </w:r>
      <w:r>
        <w:t xml:space="preserve">. </w:t>
      </w:r>
      <w:r>
        <w:rPr>
          <w:i/>
        </w:rPr>
        <w:t>Journal of Sports Sciences.</w:t>
      </w:r>
      <w:r>
        <w:t xml:space="preserve"> 2011; 29(10): 1071-1077.</w:t>
      </w:r>
    </w:p>
    <w:p w14:paraId="6E70BEF7" w14:textId="77777777" w:rsidR="00330069" w:rsidRDefault="00B371D3" w:rsidP="00BD4D98">
      <w:pPr>
        <w:ind w:left="355" w:right="151"/>
      </w:pPr>
      <w:r>
        <w:t xml:space="preserve"> </w:t>
      </w:r>
    </w:p>
    <w:p w14:paraId="765AF3AD" w14:textId="77777777" w:rsidR="00BD4D98" w:rsidRPr="00BD4D98" w:rsidRDefault="00B371D3" w:rsidP="00BD4D98">
      <w:pPr>
        <w:ind w:left="-15" w:right="151" w:firstLine="0"/>
      </w:pPr>
      <w:r>
        <w:t xml:space="preserve">22. Rabe SB*, </w:t>
      </w:r>
      <w:r>
        <w:rPr>
          <w:b/>
        </w:rPr>
        <w:t>Oliver GD</w:t>
      </w:r>
      <w:r>
        <w:rPr>
          <w:vertAlign w:val="superscript"/>
        </w:rPr>
        <w:t>†</w:t>
      </w:r>
      <w:r>
        <w:t xml:space="preserve">.  </w:t>
      </w:r>
      <w:hyperlink r:id="rId57" w:history="1">
        <w:r w:rsidRPr="00354EED">
          <w:rPr>
            <w:rStyle w:val="Hyperlink"/>
          </w:rPr>
          <w:t>Clavicle Fracture in a Collegiate Football Player: A Case Report of Rapid Return to Play</w:t>
        </w:r>
      </w:hyperlink>
      <w:r>
        <w:t xml:space="preserve">. </w:t>
      </w:r>
      <w:r>
        <w:rPr>
          <w:i/>
        </w:rPr>
        <w:t>Journal of Athletic Training</w:t>
      </w:r>
      <w:r>
        <w:t xml:space="preserve">. 2011; 46: 107-111. </w:t>
      </w:r>
      <w:r>
        <w:rPr>
          <w:i/>
        </w:rPr>
        <w:t>Feature Article</w:t>
      </w:r>
    </w:p>
    <w:p w14:paraId="1A432E0F" w14:textId="77777777" w:rsidR="00330069" w:rsidRDefault="00B371D3" w:rsidP="00BD4D98">
      <w:pPr>
        <w:ind w:right="152" w:hanging="10"/>
      </w:pPr>
      <w:r>
        <w:t xml:space="preserve"> </w:t>
      </w:r>
    </w:p>
    <w:p w14:paraId="1E4AB2D1" w14:textId="77777777" w:rsidR="00700046" w:rsidRDefault="00B371D3" w:rsidP="00BD4D98">
      <w:pPr>
        <w:ind w:left="355" w:right="151"/>
      </w:pPr>
      <w:r>
        <w:t xml:space="preserve">21.  </w:t>
      </w:r>
      <w:r>
        <w:rPr>
          <w:b/>
        </w:rPr>
        <w:t>Oliver GD</w:t>
      </w:r>
      <w:r>
        <w:t>, Aldrich TM*, Moiseichik ML. Quantitative Analysis</w:t>
      </w:r>
      <w:r w:rsidR="00700046">
        <w:t xml:space="preserve"> of sEMG of the Upper Extremity</w:t>
      </w:r>
    </w:p>
    <w:p w14:paraId="32BACCB3" w14:textId="77777777" w:rsidR="00BD4D98" w:rsidRDefault="00B371D3" w:rsidP="00BD4D98">
      <w:pPr>
        <w:ind w:left="355" w:right="151"/>
      </w:pPr>
      <w:r>
        <w:t xml:space="preserve">Musculature While Using Two Different Cutting Tools. </w:t>
      </w:r>
      <w:r>
        <w:rPr>
          <w:i/>
        </w:rPr>
        <w:t>Clinical Kinesiology.</w:t>
      </w:r>
      <w:r>
        <w:t xml:space="preserve"> 2010; 64(4): 56-60.</w:t>
      </w:r>
    </w:p>
    <w:p w14:paraId="434BC186" w14:textId="77777777" w:rsidR="00330069" w:rsidRDefault="00B371D3" w:rsidP="00BD4D98">
      <w:pPr>
        <w:ind w:left="355" w:right="151"/>
      </w:pPr>
      <w:r>
        <w:rPr>
          <w:sz w:val="24"/>
        </w:rPr>
        <w:t xml:space="preserve"> </w:t>
      </w:r>
    </w:p>
    <w:p w14:paraId="4C4C0AFE" w14:textId="77777777" w:rsidR="00700046" w:rsidRDefault="00B371D3" w:rsidP="00BD4D98">
      <w:pPr>
        <w:ind w:left="355" w:right="151"/>
        <w:rPr>
          <w:rStyle w:val="Hyperlink"/>
        </w:rPr>
      </w:pPr>
      <w:r>
        <w:t>20.</w:t>
      </w:r>
      <w:r>
        <w:rPr>
          <w:i/>
        </w:rPr>
        <w:t xml:space="preserve"> </w:t>
      </w:r>
      <w:r>
        <w:rPr>
          <w:b/>
        </w:rPr>
        <w:t>Oliver GD</w:t>
      </w:r>
      <w:r>
        <w:t xml:space="preserve">, Stone AJ*, Plummer H*. </w:t>
      </w:r>
      <w:r w:rsidR="00996A64">
        <w:fldChar w:fldCharType="begin"/>
      </w:r>
      <w:r w:rsidR="00996A64">
        <w:instrText xml:space="preserve"> HYPERLINK "https://journals.lww.com/cjsportsmed/Abstract/2010/11000/Electromyographic_Examination_of_Selected_Muscle.11.aspx" </w:instrText>
      </w:r>
      <w:r w:rsidR="00996A64">
        <w:fldChar w:fldCharType="separate"/>
      </w:r>
      <w:r w:rsidRPr="00354EED">
        <w:rPr>
          <w:rStyle w:val="Hyperlink"/>
        </w:rPr>
        <w:t>Electromyographic Examinatio</w:t>
      </w:r>
      <w:r w:rsidR="00700046">
        <w:rPr>
          <w:rStyle w:val="Hyperlink"/>
        </w:rPr>
        <w:t>n of Selected Muscle Activation</w:t>
      </w:r>
    </w:p>
    <w:p w14:paraId="1C4E9FE5" w14:textId="77777777" w:rsidR="00BD4D98" w:rsidRDefault="00B371D3" w:rsidP="00BD4D98">
      <w:pPr>
        <w:ind w:left="355" w:right="151"/>
      </w:pPr>
      <w:r w:rsidRPr="00354EED">
        <w:rPr>
          <w:rStyle w:val="Hyperlink"/>
        </w:rPr>
        <w:t>During Isometric Exercises</w:t>
      </w:r>
      <w:r w:rsidR="00996A64">
        <w:rPr>
          <w:rStyle w:val="Hyperlink"/>
        </w:rPr>
        <w:fldChar w:fldCharType="end"/>
      </w:r>
      <w:r>
        <w:t xml:space="preserve">. </w:t>
      </w:r>
      <w:r>
        <w:rPr>
          <w:i/>
        </w:rPr>
        <w:t>Clinical Journal of Sport Medicine.</w:t>
      </w:r>
      <w:r>
        <w:t xml:space="preserve"> 2010; 20(6): 452-457.</w:t>
      </w:r>
    </w:p>
    <w:p w14:paraId="0F58E411" w14:textId="77777777" w:rsidR="00330069" w:rsidRDefault="00B371D3" w:rsidP="00BD4D98">
      <w:pPr>
        <w:ind w:left="355" w:right="151"/>
      </w:pPr>
      <w:r>
        <w:t xml:space="preserve"> </w:t>
      </w:r>
    </w:p>
    <w:p w14:paraId="60322BC7" w14:textId="77777777" w:rsidR="00700046" w:rsidRDefault="00B371D3" w:rsidP="00BD4D98">
      <w:pPr>
        <w:ind w:left="355" w:right="151"/>
        <w:rPr>
          <w:rStyle w:val="Hyperlink"/>
        </w:rPr>
      </w:pPr>
      <w:r>
        <w:t>19</w:t>
      </w:r>
      <w:r>
        <w:rPr>
          <w:b/>
        </w:rPr>
        <w:t>. Oliver GD</w:t>
      </w:r>
      <w:r>
        <w:t xml:space="preserve">, Adams-Blair HR, Dougherty C. </w:t>
      </w:r>
      <w:r w:rsidR="00996A64">
        <w:fldChar w:fldCharType="begin"/>
      </w:r>
      <w:r w:rsidR="00996A64">
        <w:instrText xml:space="preserve"> HYPERLINK "https://www.researchgate.net/publication/244947547_Implementation_of_a_Core_Stability_Program_for_Elementary_School_Children" </w:instrText>
      </w:r>
      <w:r w:rsidR="00996A64">
        <w:fldChar w:fldCharType="separate"/>
      </w:r>
      <w:r w:rsidRPr="004E2C8B">
        <w:rPr>
          <w:rStyle w:val="Hyperlink"/>
        </w:rPr>
        <w:t>Implementation of a Core S</w:t>
      </w:r>
      <w:r w:rsidR="00700046">
        <w:rPr>
          <w:rStyle w:val="Hyperlink"/>
        </w:rPr>
        <w:t>tability Program for Elementary</w:t>
      </w:r>
    </w:p>
    <w:p w14:paraId="7FC655B1" w14:textId="77777777" w:rsidR="00BD4D98" w:rsidRDefault="00B371D3" w:rsidP="00BD4D98">
      <w:pPr>
        <w:ind w:left="355" w:right="151"/>
      </w:pPr>
      <w:r w:rsidRPr="004E2C8B">
        <w:rPr>
          <w:rStyle w:val="Hyperlink"/>
        </w:rPr>
        <w:t>School Children</w:t>
      </w:r>
      <w:r w:rsidR="00996A64">
        <w:rPr>
          <w:rStyle w:val="Hyperlink"/>
        </w:rPr>
        <w:fldChar w:fldCharType="end"/>
      </w:r>
      <w:r>
        <w:t xml:space="preserve">. </w:t>
      </w:r>
      <w:r>
        <w:rPr>
          <w:i/>
        </w:rPr>
        <w:t>Journal of Athletic Training and Sports Health Care.</w:t>
      </w:r>
      <w:r>
        <w:t xml:space="preserve"> 2010; 2(6): 261-266.</w:t>
      </w:r>
    </w:p>
    <w:p w14:paraId="76D276C9" w14:textId="77777777" w:rsidR="00330069" w:rsidRDefault="00B371D3" w:rsidP="00BD4D98">
      <w:pPr>
        <w:ind w:left="355" w:right="151"/>
      </w:pPr>
      <w:r>
        <w:t xml:space="preserve"> </w:t>
      </w:r>
    </w:p>
    <w:p w14:paraId="0323F73B" w14:textId="77777777" w:rsidR="00700046" w:rsidRDefault="00B371D3" w:rsidP="00BD4D98">
      <w:pPr>
        <w:ind w:left="355" w:right="151"/>
        <w:rPr>
          <w:rStyle w:val="Hyperlink"/>
        </w:rPr>
      </w:pPr>
      <w:r>
        <w:t xml:space="preserve">18. </w:t>
      </w:r>
      <w:r>
        <w:rPr>
          <w:b/>
        </w:rPr>
        <w:t>Oliver GD</w:t>
      </w:r>
      <w:r>
        <w:t>,</w:t>
      </w:r>
      <w:r>
        <w:rPr>
          <w:b/>
        </w:rPr>
        <w:t xml:space="preserve"> </w:t>
      </w:r>
      <w:r>
        <w:t>Dwelly PM*, Sarantis N*, Helmer R*, Bonacci J</w:t>
      </w:r>
      <w:r w:rsidR="00996A64">
        <w:fldChar w:fldCharType="begin"/>
      </w:r>
      <w:r w:rsidR="00996A64">
        <w:instrText xml:space="preserve"> HYPERLINK "https://journals.lww.com/nsca-jscr/fulltext/2010/11000/muscle_activation_of_different_core_exercises.24.aspx" </w:instrText>
      </w:r>
      <w:r w:rsidR="00996A64">
        <w:fldChar w:fldCharType="separate"/>
      </w:r>
      <w:r w:rsidRPr="0038357A">
        <w:rPr>
          <w:rStyle w:val="Hyperlink"/>
        </w:rPr>
        <w:t>. Muscl</w:t>
      </w:r>
      <w:r w:rsidR="00700046">
        <w:rPr>
          <w:rStyle w:val="Hyperlink"/>
        </w:rPr>
        <w:t>e Activation of Different Core</w:t>
      </w:r>
    </w:p>
    <w:p w14:paraId="15D04FCE" w14:textId="77777777" w:rsidR="00BD4D98" w:rsidRDefault="00B371D3" w:rsidP="00BD4D98">
      <w:pPr>
        <w:ind w:left="355" w:right="151"/>
      </w:pPr>
      <w:r w:rsidRPr="0038357A">
        <w:rPr>
          <w:rStyle w:val="Hyperlink"/>
        </w:rPr>
        <w:t>Exercises</w:t>
      </w:r>
      <w:r w:rsidR="00996A64">
        <w:rPr>
          <w:rStyle w:val="Hyperlink"/>
        </w:rPr>
        <w:fldChar w:fldCharType="end"/>
      </w:r>
      <w:r>
        <w:t xml:space="preserve">. </w:t>
      </w:r>
      <w:r>
        <w:rPr>
          <w:i/>
        </w:rPr>
        <w:t xml:space="preserve">Journal of Strength and Conditioning Research. </w:t>
      </w:r>
      <w:r>
        <w:t>2010; 24(11): 3069-3074.</w:t>
      </w:r>
    </w:p>
    <w:p w14:paraId="73923C3F" w14:textId="77777777" w:rsidR="00330069" w:rsidRDefault="00B371D3" w:rsidP="00BD4D98">
      <w:pPr>
        <w:ind w:left="355" w:right="151"/>
      </w:pPr>
      <w:r>
        <w:t xml:space="preserve"> </w:t>
      </w:r>
    </w:p>
    <w:p w14:paraId="4C1E2663" w14:textId="77777777" w:rsidR="00700046" w:rsidRDefault="00B371D3" w:rsidP="00BD4D98">
      <w:pPr>
        <w:ind w:left="355" w:right="151"/>
        <w:rPr>
          <w:rStyle w:val="Hyperlink"/>
        </w:rPr>
      </w:pPr>
      <w:r>
        <w:t>17.</w:t>
      </w:r>
      <w:r>
        <w:rPr>
          <w:b/>
        </w:rPr>
        <w:t xml:space="preserve"> Oliver GD</w:t>
      </w:r>
      <w:r>
        <w:t>,</w:t>
      </w:r>
      <w:r>
        <w:rPr>
          <w:b/>
        </w:rPr>
        <w:t xml:space="preserve"> </w:t>
      </w:r>
      <w:r>
        <w:t xml:space="preserve">Keeley DW*. </w:t>
      </w:r>
      <w:r w:rsidR="00996A64">
        <w:fldChar w:fldCharType="begin"/>
      </w:r>
      <w:r w:rsidR="00996A64">
        <w:instrText xml:space="preserve"> HYPERLINK "https://journals.lww.com/nsca-jscr/Fulltext/2010/12000/Pelvis_and_Torso_Kinematics_and_Their_Relationship.7.aspx" </w:instrText>
      </w:r>
      <w:r w:rsidR="00996A64">
        <w:fldChar w:fldCharType="separate"/>
      </w:r>
      <w:r w:rsidRPr="00E16913">
        <w:rPr>
          <w:rStyle w:val="Hyperlink"/>
        </w:rPr>
        <w:t>Pelvic and Trunk Kinematics and Their Relatio</w:t>
      </w:r>
      <w:r w:rsidR="00700046">
        <w:rPr>
          <w:rStyle w:val="Hyperlink"/>
        </w:rPr>
        <w:t>nship to Shoulder Kinematics in</w:t>
      </w:r>
    </w:p>
    <w:p w14:paraId="3BB37437" w14:textId="77777777" w:rsidR="00BD4D98" w:rsidRDefault="00B371D3" w:rsidP="00BD4D98">
      <w:pPr>
        <w:ind w:left="355" w:right="151"/>
      </w:pPr>
      <w:r w:rsidRPr="00E16913">
        <w:rPr>
          <w:rStyle w:val="Hyperlink"/>
        </w:rPr>
        <w:t>High School Baseball Pitchers</w:t>
      </w:r>
      <w:r w:rsidR="00996A64">
        <w:rPr>
          <w:rStyle w:val="Hyperlink"/>
        </w:rPr>
        <w:fldChar w:fldCharType="end"/>
      </w:r>
      <w:r>
        <w:t xml:space="preserve">. </w:t>
      </w:r>
      <w:r>
        <w:rPr>
          <w:i/>
        </w:rPr>
        <w:t>Journal of Strength and Conditioning Research</w:t>
      </w:r>
      <w:r>
        <w:t>. 2010; 24(12): 3234-3240.</w:t>
      </w:r>
    </w:p>
    <w:p w14:paraId="6E7E2A0F" w14:textId="77777777" w:rsidR="00330069" w:rsidRDefault="00B371D3" w:rsidP="00BD4D98">
      <w:pPr>
        <w:ind w:left="355" w:right="151"/>
      </w:pPr>
      <w:r>
        <w:t xml:space="preserve"> </w:t>
      </w:r>
    </w:p>
    <w:p w14:paraId="7920779C" w14:textId="77777777" w:rsidR="00700046" w:rsidRDefault="00B371D3" w:rsidP="00BD4D98">
      <w:pPr>
        <w:ind w:left="355" w:right="151"/>
        <w:rPr>
          <w:rStyle w:val="Hyperlink"/>
        </w:rPr>
      </w:pPr>
      <w:r>
        <w:t>16.</w:t>
      </w:r>
      <w:r>
        <w:rPr>
          <w:i/>
        </w:rPr>
        <w:t xml:space="preserve"> </w:t>
      </w:r>
      <w:r>
        <w:rPr>
          <w:b/>
        </w:rPr>
        <w:t>Oliver GD</w:t>
      </w:r>
      <w:r>
        <w:t>,</w:t>
      </w:r>
      <w:r>
        <w:rPr>
          <w:b/>
        </w:rPr>
        <w:t xml:space="preserve"> </w:t>
      </w:r>
      <w:r>
        <w:t xml:space="preserve">Keeley DW*. </w:t>
      </w:r>
      <w:r w:rsidR="00996A64">
        <w:fldChar w:fldCharType="begin"/>
      </w:r>
      <w:r w:rsidR="00996A64">
        <w:instrText xml:space="preserve"> HYPERLINK "https://journals.lww.com/nsca-jscr/Fulltext/2010/11000/Gluteal_Muscle_Group_Activation_and_its.17.aspx" </w:instrText>
      </w:r>
      <w:r w:rsidR="00996A64">
        <w:fldChar w:fldCharType="separate"/>
      </w:r>
      <w:r w:rsidRPr="00D721B3">
        <w:rPr>
          <w:rStyle w:val="Hyperlink"/>
        </w:rPr>
        <w:t>Gluteal Muscle Group Activation and its Rel</w:t>
      </w:r>
      <w:r w:rsidR="00700046">
        <w:rPr>
          <w:rStyle w:val="Hyperlink"/>
        </w:rPr>
        <w:t>ationship with Pelvic and Trunk</w:t>
      </w:r>
    </w:p>
    <w:p w14:paraId="6D9986BE" w14:textId="77777777" w:rsidR="00700046" w:rsidRDefault="00B371D3" w:rsidP="00BD4D98">
      <w:pPr>
        <w:ind w:left="355" w:right="151"/>
      </w:pPr>
      <w:r w:rsidRPr="00D721B3">
        <w:rPr>
          <w:rStyle w:val="Hyperlink"/>
        </w:rPr>
        <w:t>Kinematics in High School Baseball Pitchers</w:t>
      </w:r>
      <w:r w:rsidR="00996A64">
        <w:rPr>
          <w:rStyle w:val="Hyperlink"/>
        </w:rPr>
        <w:fldChar w:fldCharType="end"/>
      </w:r>
      <w:r>
        <w:t xml:space="preserve">. </w:t>
      </w:r>
      <w:r>
        <w:rPr>
          <w:i/>
        </w:rPr>
        <w:t xml:space="preserve">Journal of Strength and Conditioning Research. </w:t>
      </w:r>
      <w:r w:rsidR="00700046">
        <w:t>2010; 24(11):</w:t>
      </w:r>
    </w:p>
    <w:p w14:paraId="35D31698" w14:textId="77777777" w:rsidR="00BD4D98" w:rsidRDefault="00B371D3" w:rsidP="00BD4D98">
      <w:pPr>
        <w:ind w:left="355" w:right="151"/>
      </w:pPr>
      <w:r>
        <w:t>3015-3022.</w:t>
      </w:r>
    </w:p>
    <w:p w14:paraId="7E168A86" w14:textId="77777777" w:rsidR="00330069" w:rsidRDefault="00B371D3" w:rsidP="00BD4D98">
      <w:pPr>
        <w:ind w:left="355" w:right="151"/>
      </w:pPr>
      <w:r>
        <w:t xml:space="preserve"> </w:t>
      </w:r>
    </w:p>
    <w:p w14:paraId="41CD378E" w14:textId="77777777" w:rsidR="00700046" w:rsidRDefault="00B371D3" w:rsidP="00BD4D98">
      <w:pPr>
        <w:spacing w:after="3" w:line="240" w:lineRule="auto"/>
        <w:ind w:left="355" w:right="342"/>
        <w:jc w:val="both"/>
        <w:rPr>
          <w:rStyle w:val="Hyperlink"/>
        </w:rPr>
      </w:pPr>
      <w:r>
        <w:t xml:space="preserve">15. Keeley DW*, Wicke J, Alford K, </w:t>
      </w:r>
      <w:r>
        <w:rPr>
          <w:b/>
        </w:rPr>
        <w:t>Oliver GD</w:t>
      </w:r>
      <w:r>
        <w:rPr>
          <w:vertAlign w:val="superscript"/>
        </w:rPr>
        <w:t>†</w:t>
      </w:r>
      <w:r>
        <w:t xml:space="preserve">. </w:t>
      </w:r>
      <w:r w:rsidR="00996A64">
        <w:fldChar w:fldCharType="begin"/>
      </w:r>
      <w:r w:rsidR="00996A64">
        <w:instrText xml:space="preserve"> HYPERLINK "https://journals.lww.com/nsca-jscr/Fulltext/2010/09000/Biomechanical_Analysis_of_Forearm_Pronation_and.15.aspx" </w:instrText>
      </w:r>
      <w:r w:rsidR="00996A64">
        <w:fldChar w:fldCharType="separate"/>
      </w:r>
      <w:r w:rsidRPr="00D721B3">
        <w:rPr>
          <w:rStyle w:val="Hyperlink"/>
        </w:rPr>
        <w:t>A Biomechanical Analys</w:t>
      </w:r>
      <w:r w:rsidR="00700046">
        <w:rPr>
          <w:rStyle w:val="Hyperlink"/>
        </w:rPr>
        <w:t>is of Forearm Pronation and its</w:t>
      </w:r>
    </w:p>
    <w:p w14:paraId="78D92C9B" w14:textId="77777777" w:rsidR="00700046" w:rsidRDefault="00B371D3" w:rsidP="00BD4D98">
      <w:pPr>
        <w:spacing w:after="3" w:line="240" w:lineRule="auto"/>
        <w:ind w:left="355" w:right="342"/>
        <w:jc w:val="both"/>
        <w:rPr>
          <w:i/>
        </w:rPr>
      </w:pPr>
      <w:r w:rsidRPr="00D721B3">
        <w:rPr>
          <w:rStyle w:val="Hyperlink"/>
        </w:rPr>
        <w:t>Relationship to Ball Movement for the Two-Seam and Four-Seam Fastball Pitches</w:t>
      </w:r>
      <w:r w:rsidR="00996A64">
        <w:rPr>
          <w:rStyle w:val="Hyperlink"/>
        </w:rPr>
        <w:fldChar w:fldCharType="end"/>
      </w:r>
      <w:r>
        <w:t xml:space="preserve">. </w:t>
      </w:r>
      <w:r w:rsidR="00700046">
        <w:rPr>
          <w:i/>
        </w:rPr>
        <w:t>Journal of Strength and</w:t>
      </w:r>
    </w:p>
    <w:p w14:paraId="3E913756" w14:textId="77777777" w:rsidR="00BD4D98" w:rsidRDefault="00B371D3" w:rsidP="00BD4D98">
      <w:pPr>
        <w:spacing w:after="3" w:line="240" w:lineRule="auto"/>
        <w:ind w:left="355" w:right="342"/>
        <w:jc w:val="both"/>
        <w:rPr>
          <w:i/>
        </w:rPr>
      </w:pPr>
      <w:r>
        <w:rPr>
          <w:i/>
        </w:rPr>
        <w:t>Conditioning Research</w:t>
      </w:r>
      <w:r>
        <w:t>. 2010; 24(9): 2366-2371</w:t>
      </w:r>
      <w:r>
        <w:rPr>
          <w:i/>
        </w:rPr>
        <w:t>.</w:t>
      </w:r>
    </w:p>
    <w:p w14:paraId="6404AFFD" w14:textId="77777777" w:rsidR="00330069" w:rsidRDefault="00B371D3" w:rsidP="00BD4D98">
      <w:pPr>
        <w:spacing w:after="3" w:line="240" w:lineRule="auto"/>
        <w:ind w:left="355" w:right="342"/>
        <w:jc w:val="both"/>
      </w:pPr>
      <w:r>
        <w:t xml:space="preserve"> </w:t>
      </w:r>
    </w:p>
    <w:p w14:paraId="22E05D45" w14:textId="77777777" w:rsidR="00700046" w:rsidRDefault="00B371D3" w:rsidP="00BD4D98">
      <w:pPr>
        <w:spacing w:after="51"/>
        <w:ind w:left="355" w:right="151"/>
        <w:rPr>
          <w:rStyle w:val="Hyperlink"/>
        </w:rPr>
      </w:pPr>
      <w:r>
        <w:t>14.</w:t>
      </w:r>
      <w:r>
        <w:rPr>
          <w:b/>
        </w:rPr>
        <w:t xml:space="preserve"> Oliver GD</w:t>
      </w:r>
      <w:r>
        <w:t xml:space="preserve">, Dwelly P*, Kwon Y-H. </w:t>
      </w:r>
      <w:r w:rsidR="00996A64">
        <w:fldChar w:fldCharType="begin"/>
      </w:r>
      <w:r w:rsidR="00996A64">
        <w:instrText xml:space="preserve"> HYPERLINK "https://journals.lww.com/nsca-jscr/Fulltext/2010/09000/Kinematic_Motion_of_the_Windmill_Softball_Pitch_in.19.aspx" </w:instrText>
      </w:r>
      <w:r w:rsidR="00996A64">
        <w:fldChar w:fldCharType="separate"/>
      </w:r>
      <w:r w:rsidRPr="00650D20">
        <w:rPr>
          <w:rStyle w:val="Hyperlink"/>
        </w:rPr>
        <w:t>Kinematic Motion of the Windmill Sof</w:t>
      </w:r>
      <w:r w:rsidR="00700046">
        <w:rPr>
          <w:rStyle w:val="Hyperlink"/>
        </w:rPr>
        <w:t>tball Pitch in Prepubescent and</w:t>
      </w:r>
    </w:p>
    <w:p w14:paraId="1466EA2C" w14:textId="77777777" w:rsidR="00BD4D98" w:rsidRDefault="00B371D3" w:rsidP="00BD4D98">
      <w:pPr>
        <w:spacing w:after="51"/>
        <w:ind w:left="355" w:right="151"/>
      </w:pPr>
      <w:r w:rsidRPr="00650D20">
        <w:rPr>
          <w:rStyle w:val="Hyperlink"/>
        </w:rPr>
        <w:t>Pubescent Females</w:t>
      </w:r>
      <w:r w:rsidR="00996A64">
        <w:rPr>
          <w:rStyle w:val="Hyperlink"/>
        </w:rPr>
        <w:fldChar w:fldCharType="end"/>
      </w:r>
      <w:r>
        <w:t xml:space="preserve">. </w:t>
      </w:r>
      <w:r>
        <w:rPr>
          <w:i/>
        </w:rPr>
        <w:t xml:space="preserve">Journal of Strength and Conditioning Research. </w:t>
      </w:r>
      <w:r>
        <w:t>2010; 24(9): 2400-2407.</w:t>
      </w:r>
    </w:p>
    <w:p w14:paraId="4B32661C" w14:textId="77777777" w:rsidR="00330069" w:rsidRDefault="00B371D3" w:rsidP="00BD4D98">
      <w:pPr>
        <w:spacing w:after="51"/>
        <w:ind w:left="355" w:right="151"/>
      </w:pPr>
      <w:r>
        <w:rPr>
          <w:b/>
          <w:sz w:val="28"/>
        </w:rPr>
        <w:lastRenderedPageBreak/>
        <w:t xml:space="preserve"> </w:t>
      </w:r>
    </w:p>
    <w:p w14:paraId="67842EFD" w14:textId="77777777" w:rsidR="002E3182" w:rsidRDefault="00B371D3" w:rsidP="00DF217B">
      <w:pPr>
        <w:ind w:left="355" w:right="151"/>
        <w:rPr>
          <w:rStyle w:val="Hyperlink"/>
        </w:rPr>
      </w:pPr>
      <w:r>
        <w:t xml:space="preserve">13. </w:t>
      </w:r>
      <w:r>
        <w:rPr>
          <w:b/>
        </w:rPr>
        <w:t>Oliver GD</w:t>
      </w:r>
      <w:r>
        <w:t xml:space="preserve">, Dougherty CP. </w:t>
      </w:r>
      <w:r w:rsidR="00996A64">
        <w:fldChar w:fldCharType="begin"/>
      </w:r>
      <w:r w:rsidR="00996A64">
        <w:instrText xml:space="preserve"> HYPERLINK "https://www.researchgate.net/publication/246652872_Muscle_Activation_Of_The_Contralateral_Leg_During_An_Acute_Achilles_Tendon_Rupture_2131" </w:instrText>
      </w:r>
      <w:r w:rsidR="00996A64">
        <w:fldChar w:fldCharType="separate"/>
      </w:r>
      <w:r w:rsidRPr="00650D20">
        <w:rPr>
          <w:rStyle w:val="Hyperlink"/>
        </w:rPr>
        <w:t xml:space="preserve">Muscle Activation of the Contralateral Leg </w:t>
      </w:r>
      <w:r w:rsidR="002E3182">
        <w:rPr>
          <w:rStyle w:val="Hyperlink"/>
        </w:rPr>
        <w:t>During an Acute Achilles Tendon</w:t>
      </w:r>
    </w:p>
    <w:p w14:paraId="550B928D" w14:textId="77777777" w:rsidR="00DF217B" w:rsidRDefault="00B371D3" w:rsidP="00DF217B">
      <w:pPr>
        <w:ind w:left="355" w:right="151"/>
        <w:rPr>
          <w:i/>
        </w:rPr>
      </w:pPr>
      <w:r w:rsidRPr="00650D20">
        <w:rPr>
          <w:rStyle w:val="Hyperlink"/>
        </w:rPr>
        <w:t>Rupture</w:t>
      </w:r>
      <w:r w:rsidR="00996A64">
        <w:rPr>
          <w:rStyle w:val="Hyperlink"/>
        </w:rPr>
        <w:fldChar w:fldCharType="end"/>
      </w:r>
      <w:r>
        <w:t xml:space="preserve">. </w:t>
      </w:r>
      <w:r>
        <w:rPr>
          <w:i/>
        </w:rPr>
        <w:t>Journal of Strength and Conditioning Research.</w:t>
      </w:r>
      <w:r>
        <w:t xml:space="preserve"> 2010; 24(8): 2079-2084</w:t>
      </w:r>
      <w:r>
        <w:rPr>
          <w:i/>
        </w:rPr>
        <w:t>.</w:t>
      </w:r>
    </w:p>
    <w:p w14:paraId="3802019E" w14:textId="77777777" w:rsidR="00330069" w:rsidRDefault="00B371D3" w:rsidP="00DF217B">
      <w:pPr>
        <w:ind w:left="355" w:right="151"/>
      </w:pPr>
      <w:r>
        <w:t xml:space="preserve"> </w:t>
      </w:r>
    </w:p>
    <w:p w14:paraId="4004CE6F" w14:textId="77777777" w:rsidR="002E3182" w:rsidRDefault="00B371D3" w:rsidP="00DF217B">
      <w:pPr>
        <w:ind w:left="355" w:right="151"/>
        <w:rPr>
          <w:rStyle w:val="Hyperlink"/>
        </w:rPr>
      </w:pPr>
      <w:r>
        <w:t xml:space="preserve">12. Aldrich T*, Moiseichik M, </w:t>
      </w:r>
      <w:r>
        <w:rPr>
          <w:b/>
        </w:rPr>
        <w:t>Oliver GD</w:t>
      </w:r>
      <w:r w:rsidR="00996A64">
        <w:fldChar w:fldCharType="begin"/>
      </w:r>
      <w:r w:rsidR="00996A64">
        <w:instrText xml:space="preserve"> HYPERLINK "https://www.researchgate.net/publication/44858801_Paddlesport_Entanglement_Safety_Tools_Effectiveness_and_Efficiency_in_Knives_and_Shears" </w:instrText>
      </w:r>
      <w:r w:rsidR="00996A64">
        <w:fldChar w:fldCharType="separate"/>
      </w:r>
      <w:r w:rsidRPr="00650D20">
        <w:rPr>
          <w:rStyle w:val="Hyperlink"/>
          <w:vertAlign w:val="superscript"/>
        </w:rPr>
        <w:t>†</w:t>
      </w:r>
      <w:r w:rsidRPr="00650D20">
        <w:rPr>
          <w:rStyle w:val="Hyperlink"/>
        </w:rPr>
        <w:t xml:space="preserve">. Paddlesport Entanglement </w:t>
      </w:r>
      <w:r w:rsidR="002E3182">
        <w:rPr>
          <w:rStyle w:val="Hyperlink"/>
        </w:rPr>
        <w:t>Safety Tools: Effectiveness and</w:t>
      </w:r>
    </w:p>
    <w:p w14:paraId="13704F78" w14:textId="77777777" w:rsidR="002E3182" w:rsidRDefault="00B371D3" w:rsidP="00DF217B">
      <w:pPr>
        <w:ind w:left="355" w:right="151"/>
      </w:pPr>
      <w:r w:rsidRPr="00650D20">
        <w:rPr>
          <w:rStyle w:val="Hyperlink"/>
        </w:rPr>
        <w:t>Efficiency in Knives and Shears</w:t>
      </w:r>
      <w:r w:rsidR="00996A64">
        <w:rPr>
          <w:rStyle w:val="Hyperlink"/>
        </w:rPr>
        <w:fldChar w:fldCharType="end"/>
      </w:r>
      <w:r>
        <w:t xml:space="preserve">. </w:t>
      </w:r>
      <w:r>
        <w:rPr>
          <w:i/>
        </w:rPr>
        <w:t>Journal of Outdoor Recreation, Education, and Leadership.</w:t>
      </w:r>
      <w:r w:rsidR="002E3182">
        <w:t xml:space="preserve"> 2010; 2(2): 5</w:t>
      </w:r>
    </w:p>
    <w:p w14:paraId="56A56B96" w14:textId="77777777" w:rsidR="00DF217B" w:rsidRDefault="00B371D3" w:rsidP="00DF217B">
      <w:pPr>
        <w:ind w:left="355" w:right="151"/>
      </w:pPr>
      <w:r>
        <w:t>8.</w:t>
      </w:r>
    </w:p>
    <w:p w14:paraId="231D2DCA" w14:textId="77777777" w:rsidR="00330069" w:rsidRDefault="00B371D3" w:rsidP="00DF217B">
      <w:pPr>
        <w:ind w:left="355" w:right="151"/>
      </w:pPr>
      <w:r>
        <w:t xml:space="preserve"> </w:t>
      </w:r>
    </w:p>
    <w:p w14:paraId="31725F1F" w14:textId="77777777" w:rsidR="00D51A58" w:rsidRDefault="00B371D3" w:rsidP="00D51A58">
      <w:pPr>
        <w:ind w:left="-15" w:right="151" w:firstLine="0"/>
      </w:pPr>
      <w:r>
        <w:t>11.</w:t>
      </w:r>
      <w:r>
        <w:rPr>
          <w:b/>
        </w:rPr>
        <w:t xml:space="preserve"> Oliver GD</w:t>
      </w:r>
      <w:r>
        <w:t xml:space="preserve">, Kerkhover A*. </w:t>
      </w:r>
      <w:hyperlink r:id="rId58" w:history="1">
        <w:r w:rsidRPr="002047AD">
          <w:rPr>
            <w:rStyle w:val="Hyperlink"/>
          </w:rPr>
          <w:t>Eales Disease: A Case Study</w:t>
        </w:r>
      </w:hyperlink>
      <w:r>
        <w:t xml:space="preserve">. </w:t>
      </w:r>
      <w:r>
        <w:rPr>
          <w:i/>
        </w:rPr>
        <w:t>Journal of Athletic Training and Sports Health Care</w:t>
      </w:r>
      <w:r>
        <w:t>. 2010; 2(2): 89-92.</w:t>
      </w:r>
    </w:p>
    <w:p w14:paraId="0BB7FFB5" w14:textId="77777777" w:rsidR="00330069" w:rsidRDefault="00B371D3" w:rsidP="00D51A58">
      <w:pPr>
        <w:ind w:left="-15" w:right="151" w:firstLine="0"/>
      </w:pPr>
      <w:r>
        <w:t xml:space="preserve"> </w:t>
      </w:r>
    </w:p>
    <w:p w14:paraId="2CD97542" w14:textId="77777777" w:rsidR="002E3182" w:rsidRDefault="00B371D3" w:rsidP="00D51A58">
      <w:pPr>
        <w:ind w:left="355" w:right="151"/>
        <w:rPr>
          <w:i/>
        </w:rPr>
      </w:pPr>
      <w:r>
        <w:t xml:space="preserve">10. Rabe SB*, </w:t>
      </w:r>
      <w:r>
        <w:rPr>
          <w:b/>
        </w:rPr>
        <w:t>Oliver GD</w:t>
      </w:r>
      <w:r>
        <w:rPr>
          <w:vertAlign w:val="superscript"/>
        </w:rPr>
        <w:t>†</w:t>
      </w:r>
      <w:r>
        <w:t xml:space="preserve">. Athletic Pubalgia: A Literature Review. </w:t>
      </w:r>
      <w:r>
        <w:rPr>
          <w:i/>
        </w:rPr>
        <w:t xml:space="preserve">Journal </w:t>
      </w:r>
      <w:r w:rsidR="002E3182">
        <w:rPr>
          <w:i/>
        </w:rPr>
        <w:t>of Athletic Training and Sports</w:t>
      </w:r>
    </w:p>
    <w:p w14:paraId="2D7428CA" w14:textId="77777777" w:rsidR="00D51A58" w:rsidRDefault="00B371D3" w:rsidP="00D51A58">
      <w:pPr>
        <w:ind w:left="355" w:right="151"/>
        <w:rPr>
          <w:i/>
        </w:rPr>
      </w:pPr>
      <w:r>
        <w:rPr>
          <w:i/>
        </w:rPr>
        <w:t>Health Care</w:t>
      </w:r>
      <w:r>
        <w:t>. 2010; 2(1): 25-30</w:t>
      </w:r>
      <w:r>
        <w:rPr>
          <w:i/>
        </w:rPr>
        <w:t>. Feature Article</w:t>
      </w:r>
    </w:p>
    <w:p w14:paraId="5C4D8F9E" w14:textId="77777777" w:rsidR="00330069" w:rsidRDefault="00B371D3" w:rsidP="00D51A58">
      <w:pPr>
        <w:ind w:left="355" w:right="151"/>
      </w:pPr>
      <w:r>
        <w:t xml:space="preserve"> </w:t>
      </w:r>
    </w:p>
    <w:p w14:paraId="268B901E" w14:textId="77777777" w:rsidR="002E3182" w:rsidRDefault="00B371D3" w:rsidP="00D51A58">
      <w:pPr>
        <w:ind w:left="355" w:right="151"/>
        <w:rPr>
          <w:i/>
        </w:rPr>
      </w:pPr>
      <w:r>
        <w:t xml:space="preserve">9. </w:t>
      </w:r>
      <w:r>
        <w:rPr>
          <w:b/>
        </w:rPr>
        <w:t>Oliver GD</w:t>
      </w:r>
      <w:r>
        <w:t xml:space="preserve">. </w:t>
      </w:r>
      <w:hyperlink r:id="rId59" w:history="1">
        <w:r w:rsidRPr="001461AE">
          <w:rPr>
            <w:rStyle w:val="Hyperlink"/>
          </w:rPr>
          <w:t>The Windmill Softball Pitch: Optimal Mechanics and Pathomechanics of Injury</w:t>
        </w:r>
      </w:hyperlink>
      <w:r>
        <w:t xml:space="preserve">. </w:t>
      </w:r>
      <w:r w:rsidR="002E3182">
        <w:rPr>
          <w:i/>
        </w:rPr>
        <w:t xml:space="preserve"> Athletic</w:t>
      </w:r>
    </w:p>
    <w:p w14:paraId="5324A211" w14:textId="77777777" w:rsidR="00D51A58" w:rsidRDefault="00B371D3" w:rsidP="00D51A58">
      <w:pPr>
        <w:ind w:left="355" w:right="151"/>
        <w:rPr>
          <w:i/>
        </w:rPr>
      </w:pPr>
      <w:r>
        <w:rPr>
          <w:i/>
        </w:rPr>
        <w:t xml:space="preserve">Therapy Today. </w:t>
      </w:r>
      <w:r>
        <w:t xml:space="preserve">2010; 15(6): 28-31. </w:t>
      </w:r>
      <w:r>
        <w:rPr>
          <w:i/>
        </w:rPr>
        <w:t>Invited Article</w:t>
      </w:r>
    </w:p>
    <w:p w14:paraId="3F6A57D8" w14:textId="77777777" w:rsidR="00330069" w:rsidRDefault="00B371D3" w:rsidP="00D51A58">
      <w:pPr>
        <w:ind w:left="355" w:right="151"/>
      </w:pPr>
      <w:r>
        <w:t xml:space="preserve"> </w:t>
      </w:r>
    </w:p>
    <w:p w14:paraId="6DB8C1FF" w14:textId="77777777" w:rsidR="002E3182" w:rsidRDefault="00B371D3" w:rsidP="00D51A58">
      <w:pPr>
        <w:ind w:left="355" w:right="151"/>
        <w:rPr>
          <w:i/>
        </w:rPr>
      </w:pPr>
      <w:r>
        <w:t xml:space="preserve">8. </w:t>
      </w:r>
      <w:r>
        <w:rPr>
          <w:b/>
        </w:rPr>
        <w:t>Oliver GD</w:t>
      </w:r>
      <w:r>
        <w:t xml:space="preserve">. </w:t>
      </w:r>
      <w:hyperlink r:id="rId60" w:history="1">
        <w:r w:rsidRPr="001461AE">
          <w:rPr>
            <w:rStyle w:val="Hyperlink"/>
          </w:rPr>
          <w:t>The Windmill Softball Pitch: Injury Prevention Implications</w:t>
        </w:r>
      </w:hyperlink>
      <w:r>
        <w:t xml:space="preserve">. </w:t>
      </w:r>
      <w:r>
        <w:rPr>
          <w:i/>
        </w:rPr>
        <w:t>In</w:t>
      </w:r>
      <w:r w:rsidR="002E3182">
        <w:rPr>
          <w:i/>
        </w:rPr>
        <w:t>ternational Journal of Athletic</w:t>
      </w:r>
    </w:p>
    <w:p w14:paraId="63F74D3E" w14:textId="77777777" w:rsidR="00D51A58" w:rsidRDefault="00B371D3" w:rsidP="00D51A58">
      <w:pPr>
        <w:ind w:left="355" w:right="151"/>
        <w:rPr>
          <w:i/>
        </w:rPr>
      </w:pPr>
      <w:r>
        <w:rPr>
          <w:i/>
        </w:rPr>
        <w:t xml:space="preserve">Therapy and Training. </w:t>
      </w:r>
      <w:r>
        <w:t xml:space="preserve">2010; 16(1): 27-31. </w:t>
      </w:r>
      <w:r>
        <w:rPr>
          <w:i/>
        </w:rPr>
        <w:t>Invited Article</w:t>
      </w:r>
    </w:p>
    <w:p w14:paraId="215B3C3C" w14:textId="77777777" w:rsidR="00330069" w:rsidRDefault="00B371D3" w:rsidP="00D51A58">
      <w:pPr>
        <w:ind w:left="355" w:right="151"/>
      </w:pPr>
      <w:r>
        <w:t xml:space="preserve"> </w:t>
      </w:r>
    </w:p>
    <w:p w14:paraId="4422952D" w14:textId="77777777" w:rsidR="002E3182" w:rsidRDefault="00B371D3" w:rsidP="00D51A58">
      <w:pPr>
        <w:ind w:left="355"/>
        <w:rPr>
          <w:i/>
        </w:rPr>
      </w:pPr>
      <w:r>
        <w:t>7.</w:t>
      </w:r>
      <w:r>
        <w:rPr>
          <w:b/>
        </w:rPr>
        <w:t xml:space="preserve"> Oliver GD</w:t>
      </w:r>
      <w:r>
        <w:t xml:space="preserve">, Adams-Blair H.R. The Importance of Core Strength for Prevention of Injury. </w:t>
      </w:r>
      <w:r>
        <w:rPr>
          <w:i/>
        </w:rPr>
        <w:t>Journa</w:t>
      </w:r>
      <w:r w:rsidR="002E3182">
        <w:rPr>
          <w:i/>
        </w:rPr>
        <w:t>l of</w:t>
      </w:r>
    </w:p>
    <w:p w14:paraId="7DC1AED8" w14:textId="77777777" w:rsidR="00D51A58" w:rsidRDefault="00B371D3" w:rsidP="00D51A58">
      <w:pPr>
        <w:ind w:left="355"/>
        <w:rPr>
          <w:i/>
        </w:rPr>
      </w:pPr>
      <w:r>
        <w:rPr>
          <w:i/>
        </w:rPr>
        <w:t>Physical Education, Recreation and Dance.</w:t>
      </w:r>
      <w:r>
        <w:t xml:space="preserve"> 2010; 81(7): 15-19. </w:t>
      </w:r>
      <w:r>
        <w:rPr>
          <w:i/>
        </w:rPr>
        <w:t>Feature Article and Invited Article</w:t>
      </w:r>
    </w:p>
    <w:p w14:paraId="0A5D89F6" w14:textId="77777777" w:rsidR="00330069" w:rsidRDefault="00B371D3" w:rsidP="00D51A58">
      <w:pPr>
        <w:ind w:left="355"/>
      </w:pPr>
      <w:r>
        <w:t xml:space="preserve"> </w:t>
      </w:r>
    </w:p>
    <w:p w14:paraId="41824EA6" w14:textId="77777777" w:rsidR="00D51A58" w:rsidRDefault="00B371D3" w:rsidP="00D51A58">
      <w:pPr>
        <w:ind w:left="-15" w:right="151" w:firstLine="0"/>
        <w:rPr>
          <w:i/>
        </w:rPr>
      </w:pPr>
      <w:r>
        <w:t>6.</w:t>
      </w:r>
      <w:r>
        <w:rPr>
          <w:b/>
        </w:rPr>
        <w:t xml:space="preserve">  Oliver GD</w:t>
      </w:r>
      <w:r>
        <w:t>.</w:t>
      </w:r>
      <w:r>
        <w:rPr>
          <w:b/>
        </w:rPr>
        <w:t xml:space="preserve"> </w:t>
      </w:r>
      <w:hyperlink r:id="rId61" w:anchor=":~:text=Research%20suggests%20that%20balance%20exercises,technique%20can%20significantly%20influence%20results." w:history="1">
        <w:r w:rsidRPr="00140062">
          <w:rPr>
            <w:rStyle w:val="Hyperlink"/>
          </w:rPr>
          <w:t>Pelvic Neutral: Key to Balance Training</w:t>
        </w:r>
      </w:hyperlink>
      <w:r>
        <w:t xml:space="preserve">. </w:t>
      </w:r>
      <w:r>
        <w:rPr>
          <w:i/>
        </w:rPr>
        <w:t>Lower Extremity.</w:t>
      </w:r>
      <w:r>
        <w:t xml:space="preserve"> 2010; 2(4): 57-61. </w:t>
      </w:r>
      <w:r>
        <w:rPr>
          <w:i/>
        </w:rPr>
        <w:t>Feature Article and Invited Article</w:t>
      </w:r>
    </w:p>
    <w:p w14:paraId="3F101D8E" w14:textId="77777777" w:rsidR="00330069" w:rsidRDefault="00B371D3" w:rsidP="00D51A58">
      <w:pPr>
        <w:ind w:left="-15" w:right="151" w:firstLine="0"/>
      </w:pPr>
      <w:r>
        <w:t xml:space="preserve"> </w:t>
      </w:r>
    </w:p>
    <w:p w14:paraId="684AB5F6" w14:textId="77777777" w:rsidR="00696C82" w:rsidRPr="0013233B" w:rsidRDefault="00B371D3" w:rsidP="0013233B">
      <w:pPr>
        <w:ind w:left="-15" w:right="151" w:firstLine="0"/>
      </w:pPr>
      <w:r>
        <w:t xml:space="preserve">5.  Adams-Blair HR, </w:t>
      </w:r>
      <w:r>
        <w:rPr>
          <w:b/>
        </w:rPr>
        <w:t>Oliver GD</w:t>
      </w:r>
      <w:r>
        <w:t xml:space="preserve">.  C-hildren O-riented R-eally fun E-xercises: A Practical Core Strengthening Program for Elementary Physical Education. P.E. Links4U, 2010; April 12(4). </w:t>
      </w:r>
      <w:r>
        <w:rPr>
          <w:i/>
        </w:rPr>
        <w:t>Invited Article</w:t>
      </w:r>
    </w:p>
    <w:p w14:paraId="1533955B" w14:textId="77777777" w:rsidR="00330069" w:rsidRDefault="00B371D3" w:rsidP="00696C82">
      <w:pPr>
        <w:ind w:left="360" w:right="151" w:firstLine="0"/>
      </w:pPr>
      <w:r>
        <w:t xml:space="preserve"> </w:t>
      </w:r>
    </w:p>
    <w:p w14:paraId="76F5889D" w14:textId="77777777" w:rsidR="002E3182" w:rsidRDefault="00B371D3" w:rsidP="00696C82">
      <w:pPr>
        <w:spacing w:after="3" w:line="240" w:lineRule="auto"/>
        <w:ind w:left="355" w:right="177"/>
        <w:jc w:val="both"/>
        <w:rPr>
          <w:rStyle w:val="Hyperlink"/>
        </w:rPr>
      </w:pPr>
      <w:r>
        <w:t>4.</w:t>
      </w:r>
      <w:r>
        <w:rPr>
          <w:b/>
        </w:rPr>
        <w:t xml:space="preserve"> Oliver GD</w:t>
      </w:r>
      <w:r>
        <w:t xml:space="preserve">, Dougherty CP. </w:t>
      </w:r>
      <w:r w:rsidR="00996A64">
        <w:fldChar w:fldCharType="begin"/>
      </w:r>
      <w:r w:rsidR="00996A64">
        <w:instrText xml:space="preserve"> HYPERLINK "https://journals.lww.com/nsca-jscr/Fulltext/2009/11000/Comparison_of_Hamstring_and_Gluteus_Muscles.10.aspx" </w:instrText>
      </w:r>
      <w:r w:rsidR="00996A64">
        <w:fldChar w:fldCharType="separate"/>
      </w:r>
      <w:r w:rsidRPr="00EF404B">
        <w:rPr>
          <w:rStyle w:val="Hyperlink"/>
        </w:rPr>
        <w:t>Comparison of Hamstring and Gluteus Mus</w:t>
      </w:r>
      <w:r w:rsidR="002E3182">
        <w:rPr>
          <w:rStyle w:val="Hyperlink"/>
        </w:rPr>
        <w:t>cles Electromyographic Activity</w:t>
      </w:r>
    </w:p>
    <w:p w14:paraId="4486F6F5" w14:textId="77777777" w:rsidR="002E3182" w:rsidRDefault="00B371D3" w:rsidP="00696C82">
      <w:pPr>
        <w:spacing w:after="3" w:line="240" w:lineRule="auto"/>
        <w:ind w:left="355" w:right="177"/>
        <w:jc w:val="both"/>
        <w:rPr>
          <w:i/>
        </w:rPr>
      </w:pPr>
      <w:r w:rsidRPr="00EF404B">
        <w:rPr>
          <w:rStyle w:val="Hyperlink"/>
        </w:rPr>
        <w:t>While Performing the RAZOR Curl Versus the Traditional Prone Hamstring Curl</w:t>
      </w:r>
      <w:r w:rsidR="00996A64">
        <w:rPr>
          <w:rStyle w:val="Hyperlink"/>
        </w:rPr>
        <w:fldChar w:fldCharType="end"/>
      </w:r>
      <w:r>
        <w:t xml:space="preserve">. </w:t>
      </w:r>
      <w:r w:rsidR="002E3182">
        <w:rPr>
          <w:i/>
        </w:rPr>
        <w:t>Journal of Strength and</w:t>
      </w:r>
    </w:p>
    <w:p w14:paraId="08BCDBAA" w14:textId="77777777" w:rsidR="00696C82" w:rsidRDefault="00B371D3" w:rsidP="00696C82">
      <w:pPr>
        <w:spacing w:after="3" w:line="240" w:lineRule="auto"/>
        <w:ind w:left="355" w:right="177"/>
        <w:jc w:val="both"/>
      </w:pPr>
      <w:r>
        <w:rPr>
          <w:i/>
        </w:rPr>
        <w:t>Conditioning Research.</w:t>
      </w:r>
      <w:r>
        <w:t xml:space="preserve"> 2009; 23(8): 22502255.</w:t>
      </w:r>
    </w:p>
    <w:p w14:paraId="5043C73F" w14:textId="77777777" w:rsidR="00330069" w:rsidRDefault="00B371D3" w:rsidP="00696C82">
      <w:pPr>
        <w:spacing w:after="3" w:line="240" w:lineRule="auto"/>
        <w:ind w:left="355" w:right="177"/>
        <w:jc w:val="both"/>
      </w:pPr>
      <w:r>
        <w:t xml:space="preserve"> </w:t>
      </w:r>
    </w:p>
    <w:p w14:paraId="533FA875" w14:textId="77777777" w:rsidR="002E3182" w:rsidRDefault="00B371D3" w:rsidP="00696C82">
      <w:pPr>
        <w:ind w:left="355" w:right="151"/>
        <w:rPr>
          <w:i/>
        </w:rPr>
      </w:pPr>
      <w:r>
        <w:t xml:space="preserve">3. </w:t>
      </w:r>
      <w:r>
        <w:rPr>
          <w:b/>
        </w:rPr>
        <w:t>Oliver GD</w:t>
      </w:r>
      <w:r>
        <w:t xml:space="preserve">, DiBrezzo R. </w:t>
      </w:r>
      <w:hyperlink r:id="rId62" w:history="1">
        <w:r w:rsidRPr="002D720F">
          <w:rPr>
            <w:rStyle w:val="Hyperlink"/>
          </w:rPr>
          <w:t>Functional Balance Training in Collegiate Women Athletes</w:t>
        </w:r>
      </w:hyperlink>
      <w:r>
        <w:t xml:space="preserve">. </w:t>
      </w:r>
      <w:r w:rsidR="002E3182">
        <w:rPr>
          <w:i/>
        </w:rPr>
        <w:t>Journal of Strength</w:t>
      </w:r>
    </w:p>
    <w:p w14:paraId="4C2E71E9" w14:textId="77777777" w:rsidR="00696C82" w:rsidRDefault="00B371D3" w:rsidP="00696C82">
      <w:pPr>
        <w:ind w:left="355" w:right="151"/>
        <w:rPr>
          <w:i/>
        </w:rPr>
      </w:pPr>
      <w:r>
        <w:rPr>
          <w:i/>
        </w:rPr>
        <w:t>and Conditioning Research</w:t>
      </w:r>
      <w:r>
        <w:t>. 2009; 23(7): 2124-2129</w:t>
      </w:r>
      <w:r>
        <w:rPr>
          <w:i/>
        </w:rPr>
        <w:t>.</w:t>
      </w:r>
    </w:p>
    <w:p w14:paraId="2CD4D695" w14:textId="77777777" w:rsidR="00330069" w:rsidRDefault="00B371D3" w:rsidP="00696C82">
      <w:pPr>
        <w:ind w:left="355" w:right="151"/>
      </w:pPr>
      <w:r>
        <w:t xml:space="preserve"> </w:t>
      </w:r>
    </w:p>
    <w:p w14:paraId="7C38CAEC" w14:textId="77777777" w:rsidR="002E3182" w:rsidRDefault="00B371D3" w:rsidP="00696C82">
      <w:pPr>
        <w:ind w:left="355" w:right="151"/>
      </w:pPr>
      <w:r>
        <w:t xml:space="preserve">2. </w:t>
      </w:r>
      <w:r>
        <w:rPr>
          <w:b/>
        </w:rPr>
        <w:t>Oliver GD</w:t>
      </w:r>
      <w:r>
        <w:t xml:space="preserve">, Dougherty CP. </w:t>
      </w:r>
      <w:hyperlink r:id="rId63" w:history="1">
        <w:r w:rsidRPr="002D720F">
          <w:rPr>
            <w:rStyle w:val="Hyperlink"/>
          </w:rPr>
          <w:t>The RAZOR Curl: A Functional Approach to Hamstring Strengthening</w:t>
        </w:r>
      </w:hyperlink>
      <w:r w:rsidR="002E3182">
        <w:t>.</w:t>
      </w:r>
    </w:p>
    <w:p w14:paraId="29CDB3CD" w14:textId="77777777" w:rsidR="00696C82" w:rsidRDefault="00B371D3" w:rsidP="00696C82">
      <w:pPr>
        <w:ind w:left="355" w:right="151"/>
        <w:rPr>
          <w:i/>
        </w:rPr>
      </w:pPr>
      <w:r>
        <w:rPr>
          <w:i/>
        </w:rPr>
        <w:t>Journal of Strength and Conditioning Research</w:t>
      </w:r>
      <w:r>
        <w:t>. 2009; 23(2): 401-405</w:t>
      </w:r>
      <w:r>
        <w:rPr>
          <w:i/>
        </w:rPr>
        <w:t>.</w:t>
      </w:r>
    </w:p>
    <w:p w14:paraId="537780E2" w14:textId="77777777" w:rsidR="00330069" w:rsidRDefault="00B371D3" w:rsidP="00696C82">
      <w:pPr>
        <w:ind w:left="355" w:right="151"/>
      </w:pPr>
      <w:r>
        <w:rPr>
          <w:sz w:val="24"/>
        </w:rPr>
        <w:t xml:space="preserve"> </w:t>
      </w:r>
    </w:p>
    <w:p w14:paraId="2A984DE5" w14:textId="77777777" w:rsidR="002E3182" w:rsidRDefault="00B371D3" w:rsidP="00696C82">
      <w:pPr>
        <w:ind w:left="355" w:right="151"/>
        <w:rPr>
          <w:i/>
        </w:rPr>
      </w:pPr>
      <w:r>
        <w:t xml:space="preserve">1. DiBrezzo R, </w:t>
      </w:r>
      <w:r>
        <w:rPr>
          <w:b/>
        </w:rPr>
        <w:t>Oliver GD</w:t>
      </w:r>
      <w:r>
        <w:t xml:space="preserve">.  </w:t>
      </w:r>
      <w:hyperlink r:id="rId64" w:history="1">
        <w:r w:rsidRPr="00E749D9">
          <w:rPr>
            <w:rStyle w:val="Hyperlink"/>
          </w:rPr>
          <w:t>ACL Injuries in Active Girls and Women</w:t>
        </w:r>
      </w:hyperlink>
      <w:r>
        <w:t xml:space="preserve">.  </w:t>
      </w:r>
      <w:r w:rsidR="002E3182">
        <w:rPr>
          <w:i/>
        </w:rPr>
        <w:t>Journal of Physical Education,</w:t>
      </w:r>
    </w:p>
    <w:p w14:paraId="2FF12455" w14:textId="77777777" w:rsidR="00696C82" w:rsidRDefault="00B371D3" w:rsidP="00696C82">
      <w:pPr>
        <w:ind w:left="355" w:right="151"/>
      </w:pPr>
      <w:r>
        <w:rPr>
          <w:i/>
        </w:rPr>
        <w:t>Recreation, and Dance</w:t>
      </w:r>
      <w:r>
        <w:t>. 2000</w:t>
      </w:r>
      <w:r w:rsidR="00DE3039">
        <w:t>; 17</w:t>
      </w:r>
      <w:r>
        <w:t>(6):24-27.</w:t>
      </w:r>
    </w:p>
    <w:p w14:paraId="510B980F" w14:textId="77777777" w:rsidR="00330069" w:rsidRDefault="00B371D3" w:rsidP="00696C82">
      <w:pPr>
        <w:ind w:left="355" w:right="151"/>
      </w:pPr>
      <w:r>
        <w:rPr>
          <w:b/>
          <w:sz w:val="24"/>
        </w:rPr>
        <w:t xml:space="preserve"> </w:t>
      </w:r>
    </w:p>
    <w:p w14:paraId="44D566B8" w14:textId="77777777" w:rsidR="00330069" w:rsidRPr="00791FD5" w:rsidRDefault="00B371D3" w:rsidP="00791FD5">
      <w:pPr>
        <w:pStyle w:val="Heading3"/>
      </w:pPr>
      <w:r w:rsidRPr="00791FD5">
        <w:t xml:space="preserve">Auburn Undergraduate Research Journal Publications </w:t>
      </w:r>
    </w:p>
    <w:p w14:paraId="49D27091" w14:textId="77777777" w:rsidR="002E3182" w:rsidRDefault="00B371D3">
      <w:pPr>
        <w:ind w:left="355" w:right="151"/>
      </w:pPr>
      <w:r>
        <w:t>These publications are from my undergraduate research fellows who received</w:t>
      </w:r>
      <w:r w:rsidR="002E3182">
        <w:t xml:space="preserve"> research fellowship funding</w:t>
      </w:r>
    </w:p>
    <w:p w14:paraId="29354EB5" w14:textId="77777777" w:rsidR="00330069" w:rsidRDefault="00B371D3" w:rsidP="002E3182">
      <w:pPr>
        <w:spacing w:after="120" w:line="247" w:lineRule="auto"/>
        <w:ind w:left="360" w:right="144" w:hanging="374"/>
      </w:pPr>
      <w:r>
        <w:t xml:space="preserve">to conduct the research.  </w:t>
      </w:r>
    </w:p>
    <w:p w14:paraId="7D193C09" w14:textId="77777777" w:rsidR="002E3182" w:rsidRDefault="00B371D3" w:rsidP="00696C82">
      <w:pPr>
        <w:ind w:left="355" w:right="151"/>
        <w:rPr>
          <w:i/>
        </w:rPr>
      </w:pPr>
      <w:r>
        <w:t xml:space="preserve">6. Phan J**, Friesen K*, </w:t>
      </w:r>
      <w:r>
        <w:rPr>
          <w:b/>
        </w:rPr>
        <w:t>Oliver GD</w:t>
      </w:r>
      <w:r>
        <w:rPr>
          <w:b/>
          <w:vertAlign w:val="superscript"/>
        </w:rPr>
        <w:t>†</w:t>
      </w:r>
      <w:r>
        <w:t xml:space="preserve">. </w:t>
      </w:r>
      <w:hyperlink r:id="rId65" w:history="1">
        <w:r w:rsidRPr="00F87860">
          <w:rPr>
            <w:rStyle w:val="Hyperlink"/>
          </w:rPr>
          <w:t>Anthropometric Factors in Softball Hitting Performance</w:t>
        </w:r>
      </w:hyperlink>
      <w:r>
        <w:t xml:space="preserve">. </w:t>
      </w:r>
      <w:r w:rsidR="002E3182">
        <w:rPr>
          <w:i/>
        </w:rPr>
        <w:t>Auburn</w:t>
      </w:r>
    </w:p>
    <w:p w14:paraId="4C210DA5" w14:textId="77777777" w:rsidR="00696C82" w:rsidRDefault="00B371D3" w:rsidP="00696C82">
      <w:pPr>
        <w:ind w:left="355" w:right="151"/>
      </w:pPr>
      <w:r>
        <w:rPr>
          <w:i/>
        </w:rPr>
        <w:t>University Journal of Undergraduate Scholarship</w:t>
      </w:r>
      <w:r>
        <w:t xml:space="preserve"> 2020.</w:t>
      </w:r>
    </w:p>
    <w:p w14:paraId="2B154DD5" w14:textId="77777777" w:rsidR="00330069" w:rsidRDefault="00B371D3" w:rsidP="00696C82">
      <w:pPr>
        <w:ind w:left="355" w:right="151"/>
      </w:pPr>
      <w:r>
        <w:t xml:space="preserve"> </w:t>
      </w:r>
    </w:p>
    <w:p w14:paraId="6B57A484" w14:textId="77777777" w:rsidR="002E3182" w:rsidRDefault="00B371D3" w:rsidP="00696C82">
      <w:pPr>
        <w:ind w:left="355" w:right="151"/>
      </w:pPr>
      <w:r>
        <w:t xml:space="preserve">5. Brittain A**, </w:t>
      </w:r>
      <w:r>
        <w:rPr>
          <w:b/>
        </w:rPr>
        <w:t>Oliver GD</w:t>
      </w:r>
      <w:r>
        <w:rPr>
          <w:vertAlign w:val="superscript"/>
        </w:rPr>
        <w:t>†</w:t>
      </w:r>
      <w:r>
        <w:t>. Body Mass Index and Functional Movement P</w:t>
      </w:r>
      <w:r w:rsidR="002E3182">
        <w:t>atterns in Collegiate Students.</w:t>
      </w:r>
    </w:p>
    <w:p w14:paraId="1C4F4860" w14:textId="77777777" w:rsidR="00696C82" w:rsidRDefault="00B371D3" w:rsidP="00696C82">
      <w:pPr>
        <w:ind w:left="355" w:right="151"/>
      </w:pPr>
      <w:r>
        <w:rPr>
          <w:i/>
        </w:rPr>
        <w:t>Auburn University Journal of Undergraduate Scholarship</w:t>
      </w:r>
      <w:r>
        <w:t>. 2019; 8: 21.</w:t>
      </w:r>
    </w:p>
    <w:p w14:paraId="28985E6C" w14:textId="77777777" w:rsidR="00330069" w:rsidRDefault="00B371D3" w:rsidP="00696C82">
      <w:pPr>
        <w:ind w:left="355" w:right="151"/>
      </w:pPr>
      <w:r>
        <w:lastRenderedPageBreak/>
        <w:t xml:space="preserve"> </w:t>
      </w:r>
    </w:p>
    <w:p w14:paraId="786B1D03" w14:textId="77777777" w:rsidR="00C34118" w:rsidRPr="0074082A" w:rsidRDefault="00B371D3" w:rsidP="00696C82">
      <w:pPr>
        <w:ind w:left="355" w:right="151"/>
        <w:rPr>
          <w:rStyle w:val="Hyperlink"/>
        </w:rPr>
      </w:pPr>
      <w:r>
        <w:t xml:space="preserve">4. Brittain A**, </w:t>
      </w:r>
      <w:r>
        <w:rPr>
          <w:b/>
        </w:rPr>
        <w:t>Oliver GD</w:t>
      </w:r>
      <w:r>
        <w:rPr>
          <w:vertAlign w:val="superscript"/>
        </w:rPr>
        <w:t>†</w:t>
      </w:r>
      <w:r>
        <w:t xml:space="preserve">. </w:t>
      </w:r>
      <w:r w:rsidR="0074082A">
        <w:fldChar w:fldCharType="begin"/>
      </w:r>
      <w:r w:rsidR="0074082A">
        <w:instrText xml:space="preserve"> HYPERLINK "http://our.auburn.edu/wp-content/uploads/2018/08/Brittain_2018-AUJUS-1.pdf" </w:instrText>
      </w:r>
      <w:r w:rsidR="0074082A">
        <w:fldChar w:fldCharType="separate"/>
      </w:r>
      <w:r w:rsidRPr="0074082A">
        <w:rPr>
          <w:rStyle w:val="Hyperlink"/>
        </w:rPr>
        <w:t>Mechanics of Professional Polo Players Exhi</w:t>
      </w:r>
      <w:r w:rsidR="00C34118" w:rsidRPr="0074082A">
        <w:rPr>
          <w:rStyle w:val="Hyperlink"/>
        </w:rPr>
        <w:t>biting Pain vs. Players Without</w:t>
      </w:r>
    </w:p>
    <w:p w14:paraId="4044FCBE" w14:textId="77777777" w:rsidR="00696C82" w:rsidRDefault="00B371D3" w:rsidP="00696C82">
      <w:pPr>
        <w:ind w:left="355" w:right="151"/>
      </w:pPr>
      <w:r w:rsidRPr="0074082A">
        <w:rPr>
          <w:rStyle w:val="Hyperlink"/>
        </w:rPr>
        <w:t>Pain</w:t>
      </w:r>
      <w:r w:rsidR="0074082A">
        <w:fldChar w:fldCharType="end"/>
      </w:r>
      <w:r>
        <w:t>.</w:t>
      </w:r>
      <w:r>
        <w:rPr>
          <w:i/>
        </w:rPr>
        <w:t xml:space="preserve"> Auburn University Journal of Undergraduate Scholarship. </w:t>
      </w:r>
      <w:r>
        <w:t>2018: 11.</w:t>
      </w:r>
    </w:p>
    <w:p w14:paraId="31A0DA38" w14:textId="77777777" w:rsidR="00330069" w:rsidRDefault="00B371D3" w:rsidP="00696C82">
      <w:pPr>
        <w:ind w:left="355" w:right="151"/>
      </w:pPr>
      <w:r>
        <w:t xml:space="preserve"> </w:t>
      </w:r>
    </w:p>
    <w:p w14:paraId="02E05DFB" w14:textId="77777777" w:rsidR="00C34118" w:rsidRPr="00FA632B" w:rsidRDefault="00B371D3" w:rsidP="00696C82">
      <w:pPr>
        <w:ind w:left="355" w:right="151"/>
        <w:rPr>
          <w:rStyle w:val="Hyperlink"/>
        </w:rPr>
      </w:pPr>
      <w:r>
        <w:t xml:space="preserve">3. Gilmer GG**, Roberts M, </w:t>
      </w:r>
      <w:r>
        <w:rPr>
          <w:b/>
        </w:rPr>
        <w:t>Oliver GD</w:t>
      </w:r>
      <w:r>
        <w:rPr>
          <w:vertAlign w:val="superscript"/>
        </w:rPr>
        <w:t>†</w:t>
      </w:r>
      <w:r>
        <w:t xml:space="preserve">. </w:t>
      </w:r>
      <w:r w:rsidR="00FA632B">
        <w:fldChar w:fldCharType="begin"/>
      </w:r>
      <w:r w:rsidR="00FA632B">
        <w:instrText xml:space="preserve"> HYPERLINK "http://our.auburn.edu/wp-content/uploads/2018/08/Gilmer_2018-AUJUSdragged.pdf" </w:instrText>
      </w:r>
      <w:r w:rsidR="00FA632B">
        <w:fldChar w:fldCharType="separate"/>
      </w:r>
      <w:r w:rsidRPr="00FA632B">
        <w:rPr>
          <w:rStyle w:val="Hyperlink"/>
        </w:rPr>
        <w:t>Correlation of Pelvis Kinemati</w:t>
      </w:r>
      <w:r w:rsidR="00C34118" w:rsidRPr="00FA632B">
        <w:rPr>
          <w:rStyle w:val="Hyperlink"/>
        </w:rPr>
        <w:t>cs with Ground Reaction Forces,</w:t>
      </w:r>
    </w:p>
    <w:p w14:paraId="74820C2B" w14:textId="77777777" w:rsidR="00C34118" w:rsidRDefault="00B371D3" w:rsidP="00696C82">
      <w:pPr>
        <w:ind w:left="355" w:right="151"/>
        <w:rPr>
          <w:i/>
        </w:rPr>
      </w:pPr>
      <w:r w:rsidRPr="00FA632B">
        <w:rPr>
          <w:rStyle w:val="Hyperlink"/>
        </w:rPr>
        <w:t>Muscle Activation, and Hormones During a Drop Vertical Jump</w:t>
      </w:r>
      <w:r w:rsidR="00FA632B">
        <w:fldChar w:fldCharType="end"/>
      </w:r>
      <w:r>
        <w:t xml:space="preserve">. </w:t>
      </w:r>
      <w:r>
        <w:rPr>
          <w:i/>
        </w:rPr>
        <w:t xml:space="preserve">Auburn University Journal </w:t>
      </w:r>
      <w:r w:rsidR="00C34118">
        <w:rPr>
          <w:i/>
        </w:rPr>
        <w:t>of</w:t>
      </w:r>
    </w:p>
    <w:p w14:paraId="3C19D159" w14:textId="77777777" w:rsidR="00696C82" w:rsidRDefault="00B371D3" w:rsidP="00696C82">
      <w:pPr>
        <w:ind w:left="355" w:right="151"/>
      </w:pPr>
      <w:r>
        <w:rPr>
          <w:i/>
        </w:rPr>
        <w:t xml:space="preserve">Undergraduate Scholarship. </w:t>
      </w:r>
      <w:r>
        <w:t>2018: 11.</w:t>
      </w:r>
    </w:p>
    <w:p w14:paraId="45811A53" w14:textId="77777777" w:rsidR="00330069" w:rsidRDefault="00B371D3" w:rsidP="00696C82">
      <w:pPr>
        <w:ind w:left="355" w:right="151"/>
      </w:pPr>
      <w:r>
        <w:t xml:space="preserve"> </w:t>
      </w:r>
    </w:p>
    <w:p w14:paraId="04DBB793" w14:textId="77777777" w:rsidR="00C34118" w:rsidRPr="00FF6C65" w:rsidRDefault="00B371D3" w:rsidP="00696C82">
      <w:pPr>
        <w:ind w:left="355" w:right="151"/>
        <w:rPr>
          <w:rStyle w:val="Hyperlink"/>
        </w:rPr>
      </w:pPr>
      <w:r>
        <w:t xml:space="preserve">2. Clardy K**, Gascon SS*, Gilmer GG*, Washington JK*, </w:t>
      </w:r>
      <w:r>
        <w:rPr>
          <w:b/>
        </w:rPr>
        <w:t>Oliver GD</w:t>
      </w:r>
      <w:r>
        <w:rPr>
          <w:vertAlign w:val="superscript"/>
        </w:rPr>
        <w:t>†</w:t>
      </w:r>
      <w:r w:rsidR="00C34118">
        <w:t xml:space="preserve">. </w:t>
      </w:r>
      <w:r w:rsidR="00FF6C65">
        <w:fldChar w:fldCharType="begin"/>
      </w:r>
      <w:r w:rsidR="00FF6C65">
        <w:instrText xml:space="preserve"> HYPERLINK "http://our.auburn.edu/wp-content/uploads/2017/12/Kinematics-of-Youth-Baseball_Clardy-1.pdf" </w:instrText>
      </w:r>
      <w:r w:rsidR="00FF6C65">
        <w:fldChar w:fldCharType="separate"/>
      </w:r>
      <w:r w:rsidR="00C34118" w:rsidRPr="00FF6C65">
        <w:rPr>
          <w:rStyle w:val="Hyperlink"/>
        </w:rPr>
        <w:t>Kinematics of Youth Baseball</w:t>
      </w:r>
    </w:p>
    <w:p w14:paraId="7C1E3892" w14:textId="77777777" w:rsidR="00696C82" w:rsidRDefault="00B371D3" w:rsidP="00696C82">
      <w:pPr>
        <w:ind w:left="355" w:right="151"/>
      </w:pPr>
      <w:r w:rsidRPr="00FF6C65">
        <w:rPr>
          <w:rStyle w:val="Hyperlink"/>
        </w:rPr>
        <w:t>Pitching and Football Passing</w:t>
      </w:r>
      <w:r w:rsidR="00FF6C65">
        <w:fldChar w:fldCharType="end"/>
      </w:r>
      <w:r>
        <w:t xml:space="preserve">. </w:t>
      </w:r>
      <w:r>
        <w:rPr>
          <w:i/>
        </w:rPr>
        <w:t xml:space="preserve">Auburn University Journal of Undergraduate Scholarship. </w:t>
      </w:r>
      <w:r>
        <w:t>2017: 11.</w:t>
      </w:r>
    </w:p>
    <w:p w14:paraId="2E6D45C1" w14:textId="77777777" w:rsidR="00330069" w:rsidRDefault="00B371D3" w:rsidP="00696C82">
      <w:pPr>
        <w:ind w:left="355" w:right="151"/>
      </w:pPr>
      <w:r>
        <w:t xml:space="preserve"> </w:t>
      </w:r>
    </w:p>
    <w:p w14:paraId="3119DBC0" w14:textId="77777777" w:rsidR="00C34118" w:rsidRPr="00806E56" w:rsidRDefault="00B371D3" w:rsidP="00696C82">
      <w:pPr>
        <w:ind w:left="355" w:right="151"/>
        <w:rPr>
          <w:rStyle w:val="Hyperlink"/>
        </w:rPr>
      </w:pPr>
      <w:r>
        <w:t xml:space="preserve">1. Gilmer GG**, Washington JK*, Plummer HA, and </w:t>
      </w:r>
      <w:r>
        <w:rPr>
          <w:b/>
        </w:rPr>
        <w:t>Oliver GD</w:t>
      </w:r>
      <w:r w:rsidR="00806E56">
        <w:rPr>
          <w:vertAlign w:val="superscript"/>
        </w:rPr>
        <w:fldChar w:fldCharType="begin"/>
      </w:r>
      <w:r w:rsidR="00806E56">
        <w:rPr>
          <w:vertAlign w:val="superscript"/>
        </w:rPr>
        <w:instrText xml:space="preserve"> HYPERLINK "http://our.auburn.edu/aujus/effects-of-upper-extremity-pain-history-on-softball-pitching-mechanics-of-the-screwball/" </w:instrText>
      </w:r>
      <w:r w:rsidR="00806E56">
        <w:rPr>
          <w:vertAlign w:val="superscript"/>
        </w:rPr>
        <w:fldChar w:fldCharType="separate"/>
      </w:r>
      <w:r w:rsidRPr="00806E56">
        <w:rPr>
          <w:rStyle w:val="Hyperlink"/>
          <w:vertAlign w:val="superscript"/>
        </w:rPr>
        <w:t>†</w:t>
      </w:r>
      <w:r w:rsidRPr="00806E56">
        <w:rPr>
          <w:rStyle w:val="Hyperlink"/>
        </w:rPr>
        <w:t xml:space="preserve">. Effects of </w:t>
      </w:r>
      <w:r w:rsidR="00C34118" w:rsidRPr="00806E56">
        <w:rPr>
          <w:rStyle w:val="Hyperlink"/>
        </w:rPr>
        <w:t>Upper Extremity Pain History on</w:t>
      </w:r>
    </w:p>
    <w:p w14:paraId="48101809" w14:textId="77777777" w:rsidR="00C34118" w:rsidRDefault="00B371D3" w:rsidP="00696C82">
      <w:pPr>
        <w:ind w:left="355" w:right="151"/>
        <w:rPr>
          <w:i/>
        </w:rPr>
      </w:pPr>
      <w:r w:rsidRPr="00806E56">
        <w:rPr>
          <w:rStyle w:val="Hyperlink"/>
        </w:rPr>
        <w:t>Softball Pitching Mechanics of the Screwball</w:t>
      </w:r>
      <w:r w:rsidR="00806E56">
        <w:rPr>
          <w:vertAlign w:val="superscript"/>
        </w:rPr>
        <w:fldChar w:fldCharType="end"/>
      </w:r>
      <w:r>
        <w:t xml:space="preserve">. </w:t>
      </w:r>
      <w:r>
        <w:rPr>
          <w:i/>
        </w:rPr>
        <w:t>Auburn University Journa</w:t>
      </w:r>
      <w:r w:rsidR="00C34118">
        <w:rPr>
          <w:i/>
        </w:rPr>
        <w:t>l of Undergraduate Scholarship.</w:t>
      </w:r>
    </w:p>
    <w:p w14:paraId="2C76EF75" w14:textId="77777777" w:rsidR="00696C82" w:rsidRDefault="00B371D3" w:rsidP="00696C82">
      <w:pPr>
        <w:ind w:left="355" w:right="151"/>
      </w:pPr>
      <w:r>
        <w:t>2017: 7.</w:t>
      </w:r>
    </w:p>
    <w:p w14:paraId="69CD1B57" w14:textId="77777777" w:rsidR="00330069" w:rsidRDefault="00B371D3" w:rsidP="00696C82">
      <w:pPr>
        <w:ind w:left="355" w:right="151"/>
      </w:pPr>
      <w:r>
        <w:rPr>
          <w:b/>
          <w:sz w:val="28"/>
        </w:rPr>
        <w:t xml:space="preserve"> </w:t>
      </w:r>
    </w:p>
    <w:p w14:paraId="7C9ECF83" w14:textId="77777777" w:rsidR="00330069" w:rsidRDefault="00B371D3" w:rsidP="0069209D">
      <w:pPr>
        <w:pStyle w:val="Heading2"/>
      </w:pPr>
      <w:r>
        <w:t xml:space="preserve">Peer Reviewed Abstract Publications </w:t>
      </w:r>
    </w:p>
    <w:p w14:paraId="738BDEE8" w14:textId="77777777" w:rsidR="00696C82" w:rsidRDefault="00B371D3" w:rsidP="00696C82">
      <w:pPr>
        <w:spacing w:after="6" w:line="250" w:lineRule="auto"/>
        <w:ind w:left="-5" w:right="40" w:hanging="10"/>
        <w:rPr>
          <w:sz w:val="20"/>
        </w:rPr>
      </w:pPr>
      <w:r>
        <w:rPr>
          <w:b/>
          <w:sz w:val="20"/>
        </w:rPr>
        <w:t>*</w:t>
      </w:r>
      <w:r>
        <w:rPr>
          <w:sz w:val="20"/>
        </w:rPr>
        <w:t xml:space="preserve"> indicates a graduate student author under my supervision; **indicates an undergraduate student author under my supervision; </w:t>
      </w:r>
      <w:r>
        <w:rPr>
          <w:b/>
          <w:sz w:val="13"/>
        </w:rPr>
        <w:t>†</w:t>
      </w:r>
      <w:r>
        <w:rPr>
          <w:sz w:val="20"/>
        </w:rPr>
        <w:t>indicates corresponding author; for all ‘first’ author publications, I also served as corresponding author. Beginning in 2016 if a student under my supervision was first author, then I would default to supervising corresponding author (last author).</w:t>
      </w:r>
    </w:p>
    <w:p w14:paraId="57F3501C" w14:textId="77777777" w:rsidR="00330069" w:rsidRDefault="00B371D3" w:rsidP="00696C82">
      <w:pPr>
        <w:spacing w:after="6" w:line="250" w:lineRule="auto"/>
        <w:ind w:left="-5" w:right="40" w:hanging="10"/>
      </w:pPr>
      <w:r>
        <w:t xml:space="preserve"> </w:t>
      </w:r>
    </w:p>
    <w:p w14:paraId="2C551651" w14:textId="77777777" w:rsidR="009C3CA5" w:rsidRDefault="00B371D3" w:rsidP="00696C82">
      <w:pPr>
        <w:ind w:left="355" w:right="151"/>
      </w:pPr>
      <w:r>
        <w:t xml:space="preserve">109. Bordelon NM*, Wasserberger KW*, Downs JL*, Friesen KB*, Washington JK, </w:t>
      </w:r>
      <w:r>
        <w:rPr>
          <w:b/>
        </w:rPr>
        <w:t>Oliver GD</w:t>
      </w:r>
      <w:r>
        <w:rPr>
          <w:b/>
          <w:vertAlign w:val="superscript"/>
        </w:rPr>
        <w:t>†</w:t>
      </w:r>
      <w:r w:rsidR="009C3CA5">
        <w:t>. The</w:t>
      </w:r>
    </w:p>
    <w:p w14:paraId="5745FA97" w14:textId="77777777" w:rsidR="009C3CA5" w:rsidRDefault="00B371D3" w:rsidP="00696C82">
      <w:pPr>
        <w:ind w:left="355" w:right="151"/>
        <w:rPr>
          <w:i/>
        </w:rPr>
      </w:pPr>
      <w:r>
        <w:t xml:space="preserve">Relationship between Humeral Segment Energy and Hand Angular Velocity in Softball Hitting. </w:t>
      </w:r>
      <w:r w:rsidR="009C3CA5">
        <w:rPr>
          <w:i/>
        </w:rPr>
        <w:t>American</w:t>
      </w:r>
    </w:p>
    <w:p w14:paraId="32AB528A" w14:textId="77777777" w:rsidR="00696C82" w:rsidRDefault="00B371D3" w:rsidP="00696C82">
      <w:pPr>
        <w:ind w:left="355" w:right="151"/>
      </w:pPr>
      <w:r>
        <w:rPr>
          <w:i/>
        </w:rPr>
        <w:t xml:space="preserve">Society of Biomechanics Annual Meeting </w:t>
      </w:r>
      <w:r>
        <w:t>2020.</w:t>
      </w:r>
    </w:p>
    <w:p w14:paraId="718A503F" w14:textId="77777777" w:rsidR="00330069" w:rsidRDefault="00B371D3" w:rsidP="00696C82">
      <w:pPr>
        <w:ind w:left="355" w:right="151"/>
      </w:pPr>
      <w:r>
        <w:t xml:space="preserve"> </w:t>
      </w:r>
    </w:p>
    <w:p w14:paraId="6235721A" w14:textId="77777777" w:rsidR="009C3CA5" w:rsidRPr="00222108" w:rsidRDefault="00B371D3" w:rsidP="00696C82">
      <w:pPr>
        <w:ind w:left="355" w:right="151"/>
        <w:rPr>
          <w:rStyle w:val="Hyperlink"/>
        </w:rPr>
      </w:pPr>
      <w:r>
        <w:t xml:space="preserve">108. Giordano KA*, Chaput M, Anz AW, Andrews JR, </w:t>
      </w:r>
      <w:r>
        <w:rPr>
          <w:b/>
        </w:rPr>
        <w:t>Oliver GD</w:t>
      </w:r>
      <w:r>
        <w:rPr>
          <w:b/>
          <w:vertAlign w:val="superscript"/>
        </w:rPr>
        <w:t>†</w:t>
      </w:r>
      <w:r>
        <w:t xml:space="preserve">. </w:t>
      </w:r>
      <w:r w:rsidR="00222108">
        <w:fldChar w:fldCharType="begin"/>
      </w:r>
      <w:r w:rsidR="00222108">
        <w:instrText xml:space="preserve"> HYPERLINK "https://www.thieme-connect.de/products/ejournals/html/10.1055/a-1236-4102" </w:instrText>
      </w:r>
      <w:r w:rsidR="00222108">
        <w:fldChar w:fldCharType="separate"/>
      </w:r>
      <w:r w:rsidRPr="00222108">
        <w:rPr>
          <w:rStyle w:val="Hyperlink"/>
        </w:rPr>
        <w:t>Knee K</w:t>
      </w:r>
      <w:r w:rsidR="009C3CA5" w:rsidRPr="00222108">
        <w:rPr>
          <w:rStyle w:val="Hyperlink"/>
        </w:rPr>
        <w:t>inetics in Baseball Hitting and</w:t>
      </w:r>
    </w:p>
    <w:p w14:paraId="37673AF8" w14:textId="77777777" w:rsidR="009C3CA5" w:rsidRDefault="00B371D3" w:rsidP="00696C82">
      <w:pPr>
        <w:ind w:left="355" w:right="151"/>
        <w:rPr>
          <w:i/>
        </w:rPr>
      </w:pPr>
      <w:r w:rsidRPr="00222108">
        <w:rPr>
          <w:rStyle w:val="Hyperlink"/>
        </w:rPr>
        <w:t>Their Implication for Return to Play After Anterior Cruciate Ligament Reconstruction</w:t>
      </w:r>
      <w:r w:rsidR="00222108">
        <w:fldChar w:fldCharType="end"/>
      </w:r>
      <w:r>
        <w:t xml:space="preserve">. </w:t>
      </w:r>
      <w:r w:rsidR="009C3CA5">
        <w:rPr>
          <w:i/>
        </w:rPr>
        <w:t>American Society of</w:t>
      </w:r>
    </w:p>
    <w:p w14:paraId="0E4E08AC" w14:textId="77777777" w:rsidR="00696C82" w:rsidRDefault="00B371D3" w:rsidP="00696C82">
      <w:pPr>
        <w:ind w:left="355" w:right="151"/>
      </w:pPr>
      <w:r>
        <w:rPr>
          <w:i/>
        </w:rPr>
        <w:t xml:space="preserve">Biomechanics Annual Meeting </w:t>
      </w:r>
      <w:r>
        <w:t>2020.</w:t>
      </w:r>
    </w:p>
    <w:p w14:paraId="62AF7A63" w14:textId="77777777" w:rsidR="00330069" w:rsidRDefault="00B371D3" w:rsidP="00696C82">
      <w:pPr>
        <w:ind w:left="355" w:right="151"/>
      </w:pPr>
      <w:r>
        <w:t xml:space="preserve"> </w:t>
      </w:r>
    </w:p>
    <w:p w14:paraId="00F701E2" w14:textId="77777777" w:rsidR="009C3CA5" w:rsidRDefault="00B371D3" w:rsidP="00696C82">
      <w:pPr>
        <w:ind w:left="355" w:right="151"/>
      </w:pPr>
      <w:r>
        <w:t xml:space="preserve">107. Barfield JW, Bordelon NM*, Wasserberger KW*, </w:t>
      </w:r>
      <w:r>
        <w:rPr>
          <w:b/>
        </w:rPr>
        <w:t>Oliver GD</w:t>
      </w:r>
      <w:r>
        <w:rPr>
          <w:b/>
          <w:vertAlign w:val="superscript"/>
        </w:rPr>
        <w:t>†</w:t>
      </w:r>
      <w:r>
        <w:t>. Bilateral</w:t>
      </w:r>
      <w:r w:rsidR="009C3CA5">
        <w:t xml:space="preserve"> Differences in Lumbopelvic-Hip</w:t>
      </w:r>
    </w:p>
    <w:p w14:paraId="1F0FED61" w14:textId="77777777" w:rsidR="009C3CA5" w:rsidRDefault="00B371D3" w:rsidP="00696C82">
      <w:pPr>
        <w:ind w:left="355" w:right="151"/>
        <w:rPr>
          <w:i/>
        </w:rPr>
      </w:pPr>
      <w:r>
        <w:t xml:space="preserve">Complex Kinematics during the Closed Kinetic Chain Upper Extremity Stability Test. </w:t>
      </w:r>
      <w:r w:rsidR="009C3CA5">
        <w:rPr>
          <w:i/>
        </w:rPr>
        <w:t>American Society of</w:t>
      </w:r>
    </w:p>
    <w:p w14:paraId="41127782" w14:textId="77777777" w:rsidR="00696C82" w:rsidRDefault="00B371D3" w:rsidP="00696C82">
      <w:pPr>
        <w:ind w:left="355" w:right="151"/>
      </w:pPr>
      <w:r>
        <w:rPr>
          <w:i/>
        </w:rPr>
        <w:t xml:space="preserve">Biomechanics Annual Meeting </w:t>
      </w:r>
      <w:r>
        <w:t>2020.</w:t>
      </w:r>
    </w:p>
    <w:p w14:paraId="7C7F9053" w14:textId="77777777" w:rsidR="00330069" w:rsidRDefault="00B371D3" w:rsidP="00696C82">
      <w:pPr>
        <w:ind w:left="355" w:right="151"/>
      </w:pPr>
      <w:r>
        <w:t xml:space="preserve"> </w:t>
      </w:r>
    </w:p>
    <w:p w14:paraId="44D0BD6F" w14:textId="77777777" w:rsidR="009C3CA5" w:rsidRDefault="00B371D3" w:rsidP="00696C82">
      <w:pPr>
        <w:ind w:left="355" w:right="151"/>
      </w:pPr>
      <w:r>
        <w:t xml:space="preserve">106. Wasserberger KW*, Giordano KA*, Downs JL*, </w:t>
      </w:r>
      <w:r>
        <w:rPr>
          <w:b/>
        </w:rPr>
        <w:t>Oliver GD</w:t>
      </w:r>
      <w:r>
        <w:rPr>
          <w:b/>
          <w:vertAlign w:val="superscript"/>
        </w:rPr>
        <w:t>†</w:t>
      </w:r>
      <w:r>
        <w:t>. Humeral Energy</w:t>
      </w:r>
      <w:r w:rsidR="009C3CA5">
        <w:t xml:space="preserve"> Transfer and</w:t>
      </w:r>
    </w:p>
    <w:p w14:paraId="170019C7" w14:textId="77777777" w:rsidR="009C3CA5" w:rsidRDefault="00B371D3" w:rsidP="00696C82">
      <w:pPr>
        <w:ind w:left="355" w:right="151"/>
        <w:rPr>
          <w:i/>
        </w:rPr>
      </w:pPr>
      <w:r>
        <w:t xml:space="preserve">Glenohumeral Rotation Strength in Adolescent Baseball Pitchers. </w:t>
      </w:r>
      <w:r>
        <w:rPr>
          <w:i/>
        </w:rPr>
        <w:t>A</w:t>
      </w:r>
      <w:r w:rsidR="009C3CA5">
        <w:rPr>
          <w:i/>
        </w:rPr>
        <w:t>merican Society of Biomechanics</w:t>
      </w:r>
    </w:p>
    <w:p w14:paraId="79E9A195" w14:textId="77777777" w:rsidR="00330069" w:rsidRDefault="00B371D3" w:rsidP="00696C82">
      <w:pPr>
        <w:ind w:left="355" w:right="151"/>
      </w:pPr>
      <w:r>
        <w:rPr>
          <w:i/>
        </w:rPr>
        <w:t xml:space="preserve">Annual Meeting </w:t>
      </w:r>
      <w:r>
        <w:t xml:space="preserve">2020. </w:t>
      </w:r>
    </w:p>
    <w:p w14:paraId="12E8DD79" w14:textId="77777777" w:rsidR="009C3CA5" w:rsidRDefault="00B371D3" w:rsidP="00696C82">
      <w:pPr>
        <w:ind w:left="355" w:right="151"/>
      </w:pPr>
      <w:r>
        <w:t xml:space="preserve">105. Downs JL*, Bordelon NM*, Friesen KB*, </w:t>
      </w:r>
      <w:r>
        <w:rPr>
          <w:b/>
        </w:rPr>
        <w:t>Oliver GD</w:t>
      </w:r>
      <w:r>
        <w:rPr>
          <w:b/>
          <w:vertAlign w:val="superscript"/>
        </w:rPr>
        <w:t>†</w:t>
      </w:r>
      <w:r>
        <w:t>. Hip Range o</w:t>
      </w:r>
      <w:r w:rsidR="009C3CA5">
        <w:t>f Motion and Isometric Strength</w:t>
      </w:r>
    </w:p>
    <w:p w14:paraId="0A8526AE" w14:textId="77777777" w:rsidR="009C3CA5" w:rsidRDefault="00B371D3" w:rsidP="00696C82">
      <w:pPr>
        <w:ind w:left="355" w:right="151"/>
        <w:rPr>
          <w:i/>
        </w:rPr>
      </w:pPr>
      <w:r>
        <w:t xml:space="preserve">Differences Between High and Low Batted Ball Velocity Hitters. </w:t>
      </w:r>
      <w:r>
        <w:rPr>
          <w:i/>
        </w:rPr>
        <w:t>American</w:t>
      </w:r>
      <w:r w:rsidR="009C3CA5">
        <w:rPr>
          <w:i/>
        </w:rPr>
        <w:t xml:space="preserve"> Society of Biomechanics Annual</w:t>
      </w:r>
    </w:p>
    <w:p w14:paraId="31298BC5" w14:textId="77777777" w:rsidR="00696C82" w:rsidRDefault="00B371D3" w:rsidP="00696C82">
      <w:pPr>
        <w:ind w:left="355" w:right="151"/>
      </w:pPr>
      <w:r>
        <w:rPr>
          <w:i/>
        </w:rPr>
        <w:t xml:space="preserve">Meeting </w:t>
      </w:r>
      <w:r>
        <w:t>2020.</w:t>
      </w:r>
    </w:p>
    <w:p w14:paraId="21E3E500" w14:textId="77777777" w:rsidR="00330069" w:rsidRDefault="00B371D3" w:rsidP="00696C82">
      <w:pPr>
        <w:ind w:left="355" w:right="151"/>
      </w:pPr>
      <w:r>
        <w:t xml:space="preserve"> </w:t>
      </w:r>
    </w:p>
    <w:p w14:paraId="3ED50213" w14:textId="77777777" w:rsidR="009C3CA5" w:rsidRDefault="00B371D3" w:rsidP="000A1C64">
      <w:pPr>
        <w:ind w:left="355" w:right="151"/>
        <w:rPr>
          <w:rStyle w:val="Hyperlink"/>
        </w:rPr>
      </w:pPr>
      <w:r>
        <w:t xml:space="preserve">104. </w:t>
      </w:r>
      <w:r>
        <w:rPr>
          <w:b/>
        </w:rPr>
        <w:t>Oliver GD,</w:t>
      </w:r>
      <w:r>
        <w:t xml:space="preserve"> Downs JL*, Friesen KB*, Anz AW, Dugas JR, Andrews JR. </w:t>
      </w:r>
      <w:r w:rsidR="00996A64">
        <w:fldChar w:fldCharType="begin"/>
      </w:r>
      <w:r w:rsidR="00996A64">
        <w:instrText xml:space="preserve"> HYPERLINK "https://doi.org/10.1177/2325967120S00135" </w:instrText>
      </w:r>
      <w:r w:rsidR="00996A64">
        <w:fldChar w:fldCharType="separate"/>
      </w:r>
      <w:r w:rsidR="009C3CA5">
        <w:rPr>
          <w:rStyle w:val="Hyperlink"/>
        </w:rPr>
        <w:t>Effects of a Simulated Game</w:t>
      </w:r>
    </w:p>
    <w:p w14:paraId="0CBD5AE9" w14:textId="77777777" w:rsidR="000A1C64" w:rsidRDefault="00B371D3" w:rsidP="000A1C64">
      <w:pPr>
        <w:ind w:left="355" w:right="151"/>
        <w:rPr>
          <w:i/>
        </w:rPr>
      </w:pPr>
      <w:r w:rsidRPr="00687B56">
        <w:rPr>
          <w:rStyle w:val="Hyperlink"/>
        </w:rPr>
        <w:t>on Pitching Kinematics in Youth Softball Pitchers</w:t>
      </w:r>
      <w:r w:rsidR="00996A64">
        <w:rPr>
          <w:rStyle w:val="Hyperlink"/>
        </w:rPr>
        <w:fldChar w:fldCharType="end"/>
      </w:r>
      <w:r>
        <w:t xml:space="preserve">. </w:t>
      </w:r>
      <w:r>
        <w:rPr>
          <w:i/>
        </w:rPr>
        <w:t xml:space="preserve">Orthopedic Journal of Sports Medicine </w:t>
      </w:r>
      <w:r>
        <w:t>2020</w:t>
      </w:r>
      <w:r>
        <w:rPr>
          <w:i/>
        </w:rPr>
        <w:t>.</w:t>
      </w:r>
    </w:p>
    <w:p w14:paraId="57556579" w14:textId="77777777" w:rsidR="00330069" w:rsidRDefault="00B371D3" w:rsidP="000A1C64">
      <w:pPr>
        <w:ind w:left="355" w:right="151"/>
      </w:pPr>
      <w:r>
        <w:t xml:space="preserve"> </w:t>
      </w:r>
    </w:p>
    <w:p w14:paraId="0222C214" w14:textId="77777777" w:rsidR="000A1C64" w:rsidRDefault="00B371D3" w:rsidP="000A1C64">
      <w:pPr>
        <w:ind w:left="-15" w:right="151" w:firstLine="0"/>
      </w:pPr>
      <w:r>
        <w:t xml:space="preserve">103. Gilmer G**, Roberts M, </w:t>
      </w:r>
      <w:r>
        <w:rPr>
          <w:b/>
        </w:rPr>
        <w:t>Oliver GD</w:t>
      </w:r>
      <w:r>
        <w:rPr>
          <w:b/>
          <w:vertAlign w:val="superscript"/>
        </w:rPr>
        <w:t>†</w:t>
      </w:r>
      <w:r>
        <w:rPr>
          <w:b/>
        </w:rPr>
        <w:t>.</w:t>
      </w:r>
      <w:r>
        <w:t xml:space="preserve">  </w:t>
      </w:r>
      <w:hyperlink r:id="rId66" w:history="1">
        <w:r w:rsidRPr="00EB5B64">
          <w:rPr>
            <w:rStyle w:val="Hyperlink"/>
          </w:rPr>
          <w:t>Evaluation of Serum Relaxin Concentrations and Knee Valgus After Anterior Cruciate Ligament Reconstruction</w:t>
        </w:r>
      </w:hyperlink>
      <w:r>
        <w:t xml:space="preserve">. </w:t>
      </w:r>
      <w:r>
        <w:rPr>
          <w:i/>
        </w:rPr>
        <w:t>Orthopedic Journal of Sports Medicine</w:t>
      </w:r>
      <w:r>
        <w:t xml:space="preserve"> 2020.</w:t>
      </w:r>
    </w:p>
    <w:p w14:paraId="0A7C3B0E" w14:textId="77777777" w:rsidR="00330069" w:rsidRDefault="00B371D3" w:rsidP="000A1C64">
      <w:pPr>
        <w:ind w:left="-15" w:right="151" w:firstLine="0"/>
      </w:pPr>
      <w:r>
        <w:t xml:space="preserve"> </w:t>
      </w:r>
    </w:p>
    <w:p w14:paraId="5AF24DFF" w14:textId="77777777" w:rsidR="009C3CA5" w:rsidRDefault="00B371D3" w:rsidP="00696C82">
      <w:pPr>
        <w:ind w:left="355" w:right="151"/>
      </w:pPr>
      <w:r>
        <w:t xml:space="preserve">102. Downs JL*, Friesen KB*, Wasserberger KW*, Giordano KA*, Brittain AR*, Bordelon NM*, </w:t>
      </w:r>
      <w:r>
        <w:rPr>
          <w:b/>
        </w:rPr>
        <w:t>Oliver GD</w:t>
      </w:r>
      <w:r>
        <w:rPr>
          <w:b/>
          <w:vertAlign w:val="superscript"/>
        </w:rPr>
        <w:t>†</w:t>
      </w:r>
      <w:r w:rsidR="009C3CA5">
        <w:t>.</w:t>
      </w:r>
    </w:p>
    <w:p w14:paraId="1CA70C2B" w14:textId="77777777" w:rsidR="009C3CA5" w:rsidRDefault="00B371D3" w:rsidP="00696C82">
      <w:pPr>
        <w:ind w:left="355" w:right="151"/>
      </w:pPr>
      <w:r>
        <w:t xml:space="preserve">Association Between Pitching a Simulated Game and Pitching Performance in Youth Softball Pitchers. </w:t>
      </w:r>
    </w:p>
    <w:p w14:paraId="4F8A7E53" w14:textId="77777777" w:rsidR="00696C82" w:rsidRDefault="00B371D3" w:rsidP="008B5F7B">
      <w:pPr>
        <w:spacing w:after="240" w:line="247" w:lineRule="auto"/>
        <w:ind w:left="360" w:right="144" w:hanging="374"/>
      </w:pPr>
      <w:r>
        <w:t>Southeast American College of Sports Medicine 2020 Program.</w:t>
      </w:r>
    </w:p>
    <w:p w14:paraId="0F1D128B" w14:textId="77777777" w:rsidR="00330069" w:rsidRDefault="00B371D3" w:rsidP="00696C82">
      <w:pPr>
        <w:ind w:left="355" w:right="151"/>
      </w:pPr>
      <w:r>
        <w:t xml:space="preserve"> </w:t>
      </w:r>
    </w:p>
    <w:p w14:paraId="695D108C" w14:textId="77777777" w:rsidR="008B5F7B" w:rsidRDefault="00B371D3" w:rsidP="006643A7">
      <w:pPr>
        <w:ind w:left="355" w:right="151"/>
      </w:pPr>
      <w:r>
        <w:lastRenderedPageBreak/>
        <w:t xml:space="preserve">101. Kirkham CH**, Brittain AR*, Friesen KB*, Downs JL*, </w:t>
      </w:r>
      <w:r>
        <w:rPr>
          <w:b/>
        </w:rPr>
        <w:t>Oliver GD</w:t>
      </w:r>
      <w:r>
        <w:rPr>
          <w:b/>
          <w:vertAlign w:val="superscript"/>
        </w:rPr>
        <w:t>†</w:t>
      </w:r>
      <w:r w:rsidR="008B5F7B">
        <w:t>. Association Between Long Head</w:t>
      </w:r>
    </w:p>
    <w:p w14:paraId="3250B196" w14:textId="77777777" w:rsidR="008B5F7B" w:rsidRDefault="00B371D3" w:rsidP="006643A7">
      <w:pPr>
        <w:ind w:left="355" w:right="151"/>
      </w:pPr>
      <w:r>
        <w:t>Bicep Tendon and Shoulder Range of Motion and Isometric Strength.</w:t>
      </w:r>
      <w:r w:rsidR="008B5F7B">
        <w:t xml:space="preserve"> Southeast American College of</w:t>
      </w:r>
    </w:p>
    <w:p w14:paraId="5CB9A274" w14:textId="77777777" w:rsidR="006643A7" w:rsidRDefault="00B371D3" w:rsidP="006643A7">
      <w:pPr>
        <w:ind w:left="355" w:right="151"/>
      </w:pPr>
      <w:r>
        <w:t>Sports Medicine 2020 Program.</w:t>
      </w:r>
    </w:p>
    <w:p w14:paraId="589A299C" w14:textId="77777777" w:rsidR="00330069" w:rsidRDefault="00B371D3" w:rsidP="006643A7">
      <w:pPr>
        <w:ind w:left="355" w:right="151"/>
      </w:pPr>
      <w:r>
        <w:t xml:space="preserve"> </w:t>
      </w:r>
    </w:p>
    <w:p w14:paraId="2D3B2DF9" w14:textId="77777777" w:rsidR="00C36F53" w:rsidRDefault="00B371D3" w:rsidP="006643A7">
      <w:pPr>
        <w:ind w:left="355" w:right="151"/>
      </w:pPr>
      <w:r>
        <w:t xml:space="preserve">100. Friesen KB*, Downs JL*, Wasserberger KW*, Giordano KA*, Bordelon NM*, Brittain AR*, </w:t>
      </w:r>
      <w:r>
        <w:rPr>
          <w:b/>
        </w:rPr>
        <w:t>Oliver GD</w:t>
      </w:r>
      <w:r>
        <w:rPr>
          <w:b/>
          <w:vertAlign w:val="superscript"/>
        </w:rPr>
        <w:t>†</w:t>
      </w:r>
      <w:r w:rsidR="00C36F53">
        <w:t>.</w:t>
      </w:r>
    </w:p>
    <w:p w14:paraId="525F7D4D" w14:textId="77777777" w:rsidR="00C36F53" w:rsidRDefault="00B371D3" w:rsidP="006643A7">
      <w:pPr>
        <w:ind w:left="355" w:right="151"/>
      </w:pPr>
      <w:r>
        <w:t>Body Mass Index Affects Kinematic and Kinetic Parameters during the Windmill Softball Pitch.</w:t>
      </w:r>
      <w:r w:rsidR="00C36F53">
        <w:t xml:space="preserve"> Southeast</w:t>
      </w:r>
    </w:p>
    <w:p w14:paraId="3456D6A1" w14:textId="77777777" w:rsidR="006643A7" w:rsidRDefault="00B371D3" w:rsidP="006643A7">
      <w:pPr>
        <w:ind w:left="355" w:right="151"/>
      </w:pPr>
      <w:r>
        <w:t>American College of Sports Medicine 2020 Program.</w:t>
      </w:r>
    </w:p>
    <w:p w14:paraId="0274A84C" w14:textId="77777777" w:rsidR="00330069" w:rsidRDefault="00B371D3" w:rsidP="006643A7">
      <w:pPr>
        <w:ind w:left="355" w:right="151"/>
      </w:pPr>
      <w:r>
        <w:t xml:space="preserve"> </w:t>
      </w:r>
    </w:p>
    <w:p w14:paraId="50691BDD" w14:textId="77777777" w:rsidR="00C36F53" w:rsidRDefault="00B371D3" w:rsidP="00A01A66">
      <w:pPr>
        <w:ind w:left="355" w:right="151"/>
      </w:pPr>
      <w:r>
        <w:t xml:space="preserve">99. Brittain AR*, Friesen KB*, Wasserberger KW*, Downs JL*, Giordano KA*, Bordelon NM*, </w:t>
      </w:r>
      <w:r>
        <w:rPr>
          <w:b/>
        </w:rPr>
        <w:t>Oliver GD</w:t>
      </w:r>
      <w:r>
        <w:rPr>
          <w:b/>
          <w:vertAlign w:val="superscript"/>
        </w:rPr>
        <w:t>†</w:t>
      </w:r>
      <w:r w:rsidR="00C36F53">
        <w:t>.</w:t>
      </w:r>
    </w:p>
    <w:p w14:paraId="6B5EC63A" w14:textId="77777777" w:rsidR="00C36F53" w:rsidRDefault="00B371D3" w:rsidP="00A01A66">
      <w:pPr>
        <w:ind w:left="355" w:right="151"/>
      </w:pPr>
      <w:r>
        <w:t>Associations between Single Leg Squat Stability and Overhead Throwing Kinetics in Youth Softb</w:t>
      </w:r>
      <w:r w:rsidR="00C36F53">
        <w:t>all</w:t>
      </w:r>
    </w:p>
    <w:p w14:paraId="2DE780DA" w14:textId="77777777" w:rsidR="00A01A66" w:rsidRDefault="00B371D3" w:rsidP="00A01A66">
      <w:pPr>
        <w:ind w:left="355" w:right="151"/>
      </w:pPr>
      <w:r>
        <w:t>Athletes. Southeast American College of Sports Medicine 2020 Program.</w:t>
      </w:r>
    </w:p>
    <w:p w14:paraId="254706AF" w14:textId="77777777" w:rsidR="00330069" w:rsidRDefault="00B371D3" w:rsidP="00A01A66">
      <w:pPr>
        <w:ind w:left="355" w:right="151"/>
      </w:pPr>
      <w:r>
        <w:t xml:space="preserve"> </w:t>
      </w:r>
    </w:p>
    <w:p w14:paraId="30D83919" w14:textId="77777777" w:rsidR="00C36F53" w:rsidRDefault="00B371D3" w:rsidP="00A01A66">
      <w:pPr>
        <w:ind w:left="355" w:right="151"/>
      </w:pPr>
      <w:r>
        <w:t xml:space="preserve">98. Watterson MC**, Giordano KA*, Wasserberger KW*, Friesen KB*, Downs JL*, </w:t>
      </w:r>
      <w:r>
        <w:rPr>
          <w:b/>
        </w:rPr>
        <w:t>Oliver GD</w:t>
      </w:r>
      <w:r>
        <w:rPr>
          <w:b/>
          <w:vertAlign w:val="superscript"/>
        </w:rPr>
        <w:t>†</w:t>
      </w:r>
      <w:r w:rsidR="00C36F53">
        <w:t>. Impact of</w:t>
      </w:r>
    </w:p>
    <w:p w14:paraId="72133F88" w14:textId="77777777" w:rsidR="00C36F53" w:rsidRDefault="00B371D3" w:rsidP="00A01A66">
      <w:pPr>
        <w:ind w:left="355" w:right="151"/>
      </w:pPr>
      <w:r>
        <w:t>Hip Internal and External Rotation on Shoulder Kinetics during a Baseball Pitch. S</w:t>
      </w:r>
      <w:r w:rsidR="00C36F53">
        <w:t>outheast American</w:t>
      </w:r>
    </w:p>
    <w:p w14:paraId="6779413C" w14:textId="77777777" w:rsidR="00A01A66" w:rsidRDefault="00B371D3" w:rsidP="00A01A66">
      <w:pPr>
        <w:ind w:left="355" w:right="151"/>
      </w:pPr>
      <w:r>
        <w:t>College of Sports Medicine 2020 Program.</w:t>
      </w:r>
    </w:p>
    <w:p w14:paraId="31C88C50" w14:textId="77777777" w:rsidR="00330069" w:rsidRDefault="00B371D3" w:rsidP="00A01A66">
      <w:pPr>
        <w:ind w:left="355" w:right="151"/>
      </w:pPr>
      <w:r>
        <w:t xml:space="preserve"> </w:t>
      </w:r>
    </w:p>
    <w:p w14:paraId="75BBBA04" w14:textId="77777777" w:rsidR="00C36F53" w:rsidRDefault="00B371D3" w:rsidP="00A01A66">
      <w:pPr>
        <w:ind w:left="355" w:right="151"/>
      </w:pPr>
      <w:r>
        <w:t xml:space="preserve">97. Bordelon NM*, Cassidy MM**, Wasserberger KW*, Downs JL*, Friesen </w:t>
      </w:r>
      <w:r w:rsidR="00C36F53">
        <w:t>KB*, Brittain AR*,Giordano KA*,</w:t>
      </w:r>
    </w:p>
    <w:p w14:paraId="3DDC2D4E" w14:textId="77777777" w:rsidR="00C36F53" w:rsidRPr="0014324B" w:rsidRDefault="00B371D3" w:rsidP="00A01A66">
      <w:pPr>
        <w:ind w:left="355" w:right="151"/>
        <w:rPr>
          <w:rStyle w:val="Hyperlink"/>
        </w:rPr>
      </w:pPr>
      <w:r>
        <w:rPr>
          <w:b/>
        </w:rPr>
        <w:t>Oliver GD</w:t>
      </w:r>
      <w:r>
        <w:rPr>
          <w:b/>
          <w:vertAlign w:val="superscript"/>
        </w:rPr>
        <w:t>†</w:t>
      </w:r>
      <w:r>
        <w:t xml:space="preserve">. </w:t>
      </w:r>
      <w:r w:rsidR="0014324B">
        <w:fldChar w:fldCharType="begin"/>
      </w:r>
      <w:r w:rsidR="0014324B">
        <w:instrText xml:space="preserve"> HYPERLINK "https://journals.lww.com/nsca-jscr/Abstract/9000/The_Effects_of_Load_Magnitude_and_Carry_Position.94153.aspx" </w:instrText>
      </w:r>
      <w:r w:rsidR="0014324B">
        <w:fldChar w:fldCharType="separate"/>
      </w:r>
      <w:r w:rsidRPr="0014324B">
        <w:rPr>
          <w:rStyle w:val="Hyperlink"/>
        </w:rPr>
        <w:t>The Effect of Load Magnitude on Muscle Activation during Unilateral Front Racked D</w:t>
      </w:r>
      <w:r w:rsidR="00C36F53" w:rsidRPr="0014324B">
        <w:rPr>
          <w:rStyle w:val="Hyperlink"/>
        </w:rPr>
        <w:t>umbbell</w:t>
      </w:r>
    </w:p>
    <w:p w14:paraId="42C2DAEF" w14:textId="77777777" w:rsidR="00A01A66" w:rsidRDefault="00B371D3" w:rsidP="00A01A66">
      <w:pPr>
        <w:ind w:left="355" w:right="151"/>
      </w:pPr>
      <w:r w:rsidRPr="0014324B">
        <w:rPr>
          <w:rStyle w:val="Hyperlink"/>
        </w:rPr>
        <w:t>Carries</w:t>
      </w:r>
      <w:r w:rsidR="0014324B">
        <w:fldChar w:fldCharType="end"/>
      </w:r>
      <w:r>
        <w:t>. Southeast American College of Sports Medicine 2020 Program.</w:t>
      </w:r>
    </w:p>
    <w:p w14:paraId="4855D53F" w14:textId="77777777" w:rsidR="00330069" w:rsidRDefault="00B371D3" w:rsidP="00A01A66">
      <w:pPr>
        <w:ind w:left="355" w:right="151"/>
      </w:pPr>
      <w:r>
        <w:t xml:space="preserve"> </w:t>
      </w:r>
    </w:p>
    <w:p w14:paraId="1FE2A43C" w14:textId="77777777" w:rsidR="00C36F53" w:rsidRDefault="00B371D3" w:rsidP="00A01A66">
      <w:pPr>
        <w:ind w:left="355" w:right="151"/>
      </w:pPr>
      <w:r>
        <w:t xml:space="preserve">96. Young MW**, Wasserberger KW*, Down JL*, Giordano KA*, Washington JK, </w:t>
      </w:r>
      <w:r>
        <w:rPr>
          <w:b/>
        </w:rPr>
        <w:t>Oliver GD</w:t>
      </w:r>
      <w:r>
        <w:rPr>
          <w:b/>
          <w:vertAlign w:val="superscript"/>
        </w:rPr>
        <w:t>†</w:t>
      </w:r>
      <w:r w:rsidR="00C36F53">
        <w:t>. Does Pitch</w:t>
      </w:r>
    </w:p>
    <w:p w14:paraId="54C35D2C" w14:textId="77777777" w:rsidR="00C36F53" w:rsidRDefault="00B371D3" w:rsidP="00A01A66">
      <w:pPr>
        <w:ind w:left="355" w:right="151"/>
      </w:pPr>
      <w:r>
        <w:t>Location Affect Hitting Mechanics in Collegiate Softball Players? Southeast Ameri</w:t>
      </w:r>
      <w:r w:rsidR="00C36F53">
        <w:t>can College of Sports</w:t>
      </w:r>
    </w:p>
    <w:p w14:paraId="65DA56D8" w14:textId="77777777" w:rsidR="00A01A66" w:rsidRDefault="00B371D3" w:rsidP="00A01A66">
      <w:pPr>
        <w:ind w:left="355" w:right="151"/>
      </w:pPr>
      <w:r>
        <w:t>Medicine 2020 Program.</w:t>
      </w:r>
    </w:p>
    <w:p w14:paraId="044291F6" w14:textId="77777777" w:rsidR="00330069" w:rsidRDefault="00B371D3" w:rsidP="00A01A66">
      <w:pPr>
        <w:ind w:left="355" w:right="151"/>
      </w:pPr>
      <w:r>
        <w:t xml:space="preserve"> </w:t>
      </w:r>
    </w:p>
    <w:p w14:paraId="08E636A7" w14:textId="77777777" w:rsidR="00C36F53" w:rsidRDefault="00B371D3" w:rsidP="00A01A66">
      <w:pPr>
        <w:ind w:left="355" w:right="151"/>
      </w:pPr>
      <w:r>
        <w:t xml:space="preserve">95. Wasserberger KW*, Downs JL*, </w:t>
      </w:r>
      <w:r>
        <w:rPr>
          <w:b/>
        </w:rPr>
        <w:t>Oliver GD</w:t>
      </w:r>
      <w:r>
        <w:rPr>
          <w:b/>
          <w:vertAlign w:val="superscript"/>
        </w:rPr>
        <w:t>†</w:t>
      </w:r>
      <w:r>
        <w:t>. Humeral Segment Energy a</w:t>
      </w:r>
      <w:r w:rsidR="00C36F53">
        <w:t>nd its Relationship to Clinical</w:t>
      </w:r>
    </w:p>
    <w:p w14:paraId="02CB658F" w14:textId="77777777" w:rsidR="00C36F53" w:rsidRDefault="00B371D3" w:rsidP="00A01A66">
      <w:pPr>
        <w:ind w:left="355" w:right="151"/>
      </w:pPr>
      <w:r>
        <w:t xml:space="preserve">Glenohumeral Measures in Youth Baseball Pitchers. Southeast American </w:t>
      </w:r>
      <w:r w:rsidR="00C36F53">
        <w:t>College of Sports Medicine 2020</w:t>
      </w:r>
    </w:p>
    <w:p w14:paraId="5003DDF7" w14:textId="77777777" w:rsidR="00A01A66" w:rsidRDefault="00B371D3" w:rsidP="00A01A66">
      <w:pPr>
        <w:ind w:left="355" w:right="151"/>
      </w:pPr>
      <w:r>
        <w:t>Program.</w:t>
      </w:r>
    </w:p>
    <w:p w14:paraId="3F671D5B" w14:textId="77777777" w:rsidR="00330069" w:rsidRDefault="00B371D3" w:rsidP="00A01A66">
      <w:pPr>
        <w:ind w:left="355" w:right="151"/>
      </w:pPr>
      <w:r>
        <w:t xml:space="preserve"> </w:t>
      </w:r>
    </w:p>
    <w:p w14:paraId="71DE079E" w14:textId="77777777" w:rsidR="00C36F53" w:rsidRDefault="00B371D3" w:rsidP="00A01A66">
      <w:pPr>
        <w:ind w:left="355"/>
      </w:pPr>
      <w:r>
        <w:t xml:space="preserve">94. Brittain A**, </w:t>
      </w:r>
      <w:r>
        <w:rPr>
          <w:b/>
        </w:rPr>
        <w:t>Oliver GD</w:t>
      </w:r>
      <w:r>
        <w:rPr>
          <w:b/>
          <w:vertAlign w:val="superscript"/>
        </w:rPr>
        <w:t>†</w:t>
      </w:r>
      <w:r>
        <w:rPr>
          <w:b/>
        </w:rPr>
        <w:t>.</w:t>
      </w:r>
      <w:r>
        <w:t xml:space="preserve">  A Quantitative Analysis of Sport Speciali</w:t>
      </w:r>
      <w:r w:rsidR="00C36F53">
        <w:t>zation Among Youth Baseball and</w:t>
      </w:r>
    </w:p>
    <w:p w14:paraId="6DD73740" w14:textId="77777777" w:rsidR="00A01A66" w:rsidRDefault="00B371D3" w:rsidP="00A01A66">
      <w:pPr>
        <w:ind w:left="355"/>
      </w:pPr>
      <w:r>
        <w:t xml:space="preserve">Softball Athletes. </w:t>
      </w:r>
      <w:r>
        <w:rPr>
          <w:i/>
        </w:rPr>
        <w:t xml:space="preserve">Journal of Strength and Conditioning Research. </w:t>
      </w:r>
      <w:r>
        <w:t>2019.</w:t>
      </w:r>
    </w:p>
    <w:p w14:paraId="746F8004" w14:textId="77777777" w:rsidR="00330069" w:rsidRDefault="00B371D3" w:rsidP="00A01A66">
      <w:pPr>
        <w:ind w:left="355"/>
      </w:pPr>
      <w:r>
        <w:t xml:space="preserve"> </w:t>
      </w:r>
    </w:p>
    <w:p w14:paraId="748F1DB3" w14:textId="77777777" w:rsidR="00C36F53" w:rsidRPr="000C25DB" w:rsidRDefault="00B371D3" w:rsidP="00A01A66">
      <w:pPr>
        <w:ind w:left="355" w:right="151"/>
        <w:rPr>
          <w:rStyle w:val="Hyperlink"/>
        </w:rPr>
      </w:pPr>
      <w:r>
        <w:t xml:space="preserve">93. Williams P*, Barfield J*, </w:t>
      </w:r>
      <w:r>
        <w:rPr>
          <w:b/>
        </w:rPr>
        <w:t>Oliver GD</w:t>
      </w:r>
      <w:r>
        <w:rPr>
          <w:b/>
          <w:vertAlign w:val="superscript"/>
        </w:rPr>
        <w:t>†</w:t>
      </w:r>
      <w:r>
        <w:rPr>
          <w:b/>
        </w:rPr>
        <w:t>.</w:t>
      </w:r>
      <w:r>
        <w:t xml:space="preserve"> </w:t>
      </w:r>
      <w:r w:rsidR="000C25DB">
        <w:fldChar w:fldCharType="begin"/>
      </w:r>
      <w:r w:rsidR="000C25DB">
        <w:instrText xml:space="preserve"> HYPERLINK "https://www.researchgate.net/publication/345794770_RELATIONSHIP_OF_LUMBOPELVIC-HIP_STABILITY_ON_BALL_SPEED_IN_FEMALE_WINDMILL_SOFTBALL_PLAYERS" </w:instrText>
      </w:r>
      <w:r w:rsidR="000C25DB">
        <w:fldChar w:fldCharType="separate"/>
      </w:r>
      <w:r w:rsidRPr="000C25DB">
        <w:rPr>
          <w:rStyle w:val="Hyperlink"/>
        </w:rPr>
        <w:t>Relationship of Lumbopelvic-hip St</w:t>
      </w:r>
      <w:r w:rsidR="00C36F53" w:rsidRPr="000C25DB">
        <w:rPr>
          <w:rStyle w:val="Hyperlink"/>
        </w:rPr>
        <w:t>ability on Ball Speed in Female</w:t>
      </w:r>
    </w:p>
    <w:p w14:paraId="31734CCC" w14:textId="77777777" w:rsidR="00A01A66" w:rsidRDefault="00B371D3" w:rsidP="00A01A66">
      <w:pPr>
        <w:ind w:left="355" w:right="151"/>
      </w:pPr>
      <w:r w:rsidRPr="000C25DB">
        <w:rPr>
          <w:rStyle w:val="Hyperlink"/>
        </w:rPr>
        <w:t>Windmill Softball Pitchers</w:t>
      </w:r>
      <w:r w:rsidR="000C25DB">
        <w:fldChar w:fldCharType="end"/>
      </w:r>
      <w:r>
        <w:t xml:space="preserve">. </w:t>
      </w:r>
      <w:r>
        <w:rPr>
          <w:i/>
        </w:rPr>
        <w:t>Medicine &amp; Science in Sports &amp; Exercise.</w:t>
      </w:r>
      <w:r>
        <w:t xml:space="preserve"> 2019 49(5): S505.</w:t>
      </w:r>
    </w:p>
    <w:p w14:paraId="2F55EFD3" w14:textId="77777777" w:rsidR="00330069" w:rsidRDefault="00B371D3" w:rsidP="00A01A66">
      <w:pPr>
        <w:ind w:left="355" w:right="151"/>
      </w:pPr>
      <w:r>
        <w:t xml:space="preserve"> </w:t>
      </w:r>
    </w:p>
    <w:p w14:paraId="0EDE3098" w14:textId="77777777" w:rsidR="00A01A66" w:rsidRDefault="00B371D3" w:rsidP="00A01A66">
      <w:pPr>
        <w:ind w:left="-15" w:right="151" w:firstLine="0"/>
      </w:pPr>
      <w:r>
        <w:t xml:space="preserve">92. Barfield J*, </w:t>
      </w:r>
      <w:r>
        <w:rPr>
          <w:b/>
        </w:rPr>
        <w:t>Oliver GD</w:t>
      </w:r>
      <w:r>
        <w:rPr>
          <w:b/>
          <w:vertAlign w:val="superscript"/>
        </w:rPr>
        <w:t>†</w:t>
      </w:r>
      <w:r>
        <w:rPr>
          <w:b/>
        </w:rPr>
        <w:t>.</w:t>
      </w:r>
      <w:r>
        <w:t xml:space="preserve"> </w:t>
      </w:r>
      <w:hyperlink r:id="rId67" w:history="1">
        <w:r w:rsidRPr="00985445">
          <w:rPr>
            <w:rStyle w:val="Hyperlink"/>
          </w:rPr>
          <w:t>Tuck Jump Assessment as an Indicator of Previous Upper Extremity Injury</w:t>
        </w:r>
      </w:hyperlink>
      <w:r>
        <w:t xml:space="preserve">. </w:t>
      </w:r>
      <w:r>
        <w:rPr>
          <w:i/>
        </w:rPr>
        <w:t xml:space="preserve">Orthopaedic Journal of Sports Medicine, </w:t>
      </w:r>
      <w:r>
        <w:t>2019; 7(3) (suppl 1) DOI: 10.1177/2325967119S00167</w:t>
      </w:r>
    </w:p>
    <w:p w14:paraId="7CFB00DF" w14:textId="77777777" w:rsidR="00330069" w:rsidRDefault="00B371D3" w:rsidP="00A01A66">
      <w:pPr>
        <w:ind w:left="360" w:right="151" w:firstLine="0"/>
      </w:pPr>
      <w:r>
        <w:t xml:space="preserve"> </w:t>
      </w:r>
    </w:p>
    <w:p w14:paraId="445D5A0E" w14:textId="77777777" w:rsidR="00C36F53" w:rsidRDefault="00B371D3" w:rsidP="00E00499">
      <w:pPr>
        <w:ind w:left="355" w:right="151"/>
      </w:pPr>
      <w:r>
        <w:t xml:space="preserve">91. Watterson M**, Barfield J*, Harbinger J**, Moultrie S**, George J**, </w:t>
      </w:r>
      <w:r>
        <w:rPr>
          <w:b/>
        </w:rPr>
        <w:t>Oliver GD</w:t>
      </w:r>
      <w:r>
        <w:rPr>
          <w:b/>
          <w:vertAlign w:val="superscript"/>
        </w:rPr>
        <w:t>†</w:t>
      </w:r>
      <w:r>
        <w:rPr>
          <w:b/>
        </w:rPr>
        <w:t>.</w:t>
      </w:r>
      <w:r w:rsidR="00C36F53">
        <w:t xml:space="preserve"> Relationship Among</w:t>
      </w:r>
    </w:p>
    <w:p w14:paraId="4C54AC6B" w14:textId="77777777" w:rsidR="00C36F53" w:rsidRDefault="00B371D3" w:rsidP="00E00499">
      <w:pPr>
        <w:ind w:left="355" w:right="151"/>
        <w:rPr>
          <w:i/>
        </w:rPr>
      </w:pPr>
      <w:r>
        <w:t xml:space="preserve">Stability Grouping Between Three Different Stability Test. </w:t>
      </w:r>
      <w:r>
        <w:rPr>
          <w:i/>
        </w:rPr>
        <w:t>Southeast American College of S</w:t>
      </w:r>
      <w:r w:rsidR="00C36F53">
        <w:rPr>
          <w:i/>
        </w:rPr>
        <w:t>ports Medicine</w:t>
      </w:r>
    </w:p>
    <w:p w14:paraId="67675CD6" w14:textId="77777777" w:rsidR="00E00499" w:rsidRDefault="00B371D3" w:rsidP="00E00499">
      <w:pPr>
        <w:ind w:left="355" w:right="151"/>
        <w:rPr>
          <w:i/>
        </w:rPr>
      </w:pPr>
      <w:r>
        <w:rPr>
          <w:i/>
        </w:rPr>
        <w:t>2019 Program.</w:t>
      </w:r>
    </w:p>
    <w:p w14:paraId="03616107" w14:textId="77777777" w:rsidR="00330069" w:rsidRDefault="00B371D3" w:rsidP="00E00499">
      <w:pPr>
        <w:ind w:left="355" w:right="151"/>
      </w:pPr>
      <w:r>
        <w:t xml:space="preserve"> </w:t>
      </w:r>
    </w:p>
    <w:p w14:paraId="49D3F081" w14:textId="77777777" w:rsidR="00C36F53" w:rsidRDefault="00B371D3" w:rsidP="00E00499">
      <w:pPr>
        <w:ind w:left="355" w:right="151"/>
      </w:pPr>
      <w:r>
        <w:t xml:space="preserve">90. Downs J*, Barfield J*, Verhage T**, Myrick M**, </w:t>
      </w:r>
      <w:r>
        <w:rPr>
          <w:b/>
        </w:rPr>
        <w:t>Oliver GD</w:t>
      </w:r>
      <w:r>
        <w:rPr>
          <w:b/>
          <w:vertAlign w:val="superscript"/>
        </w:rPr>
        <w:t>†</w:t>
      </w:r>
      <w:r>
        <w:rPr>
          <w:b/>
        </w:rPr>
        <w:t>.</w:t>
      </w:r>
      <w:r>
        <w:t xml:space="preserve"> Kinemat</w:t>
      </w:r>
      <w:r w:rsidR="00C36F53">
        <w:t>ic Changes in Baseball Pitching</w:t>
      </w:r>
    </w:p>
    <w:p w14:paraId="62BE7015" w14:textId="77777777" w:rsidR="00C36F53" w:rsidRDefault="00B371D3" w:rsidP="00E00499">
      <w:pPr>
        <w:ind w:left="355" w:right="151"/>
        <w:rPr>
          <w:i/>
        </w:rPr>
      </w:pPr>
      <w:r>
        <w:t xml:space="preserve">During Maturation in Adolescent Baseball Pitchers. </w:t>
      </w:r>
      <w:r>
        <w:rPr>
          <w:i/>
        </w:rPr>
        <w:t xml:space="preserve">Southeast American </w:t>
      </w:r>
      <w:r w:rsidR="00C36F53">
        <w:rPr>
          <w:i/>
        </w:rPr>
        <w:t>College of Sports Medicine 2019</w:t>
      </w:r>
    </w:p>
    <w:p w14:paraId="3EDED30F" w14:textId="77777777" w:rsidR="00E00499" w:rsidRDefault="00B371D3" w:rsidP="00E00499">
      <w:pPr>
        <w:ind w:left="355" w:right="151"/>
        <w:rPr>
          <w:i/>
        </w:rPr>
      </w:pPr>
      <w:r>
        <w:rPr>
          <w:i/>
        </w:rPr>
        <w:t>Program.</w:t>
      </w:r>
    </w:p>
    <w:p w14:paraId="0553C2D7" w14:textId="77777777" w:rsidR="00330069" w:rsidRDefault="00B371D3" w:rsidP="00E00499">
      <w:pPr>
        <w:ind w:left="355" w:right="151"/>
      </w:pPr>
      <w:r>
        <w:t xml:space="preserve"> </w:t>
      </w:r>
    </w:p>
    <w:p w14:paraId="79666428" w14:textId="77777777" w:rsidR="00C36F53" w:rsidRPr="003460D8" w:rsidRDefault="00B371D3" w:rsidP="00E00499">
      <w:pPr>
        <w:ind w:left="355" w:right="151"/>
        <w:rPr>
          <w:rStyle w:val="Hyperlink"/>
        </w:rPr>
      </w:pPr>
      <w:r>
        <w:t xml:space="preserve">89. Giordano K*, Barfield J*, Wasserberger K*, </w:t>
      </w:r>
      <w:r>
        <w:rPr>
          <w:b/>
        </w:rPr>
        <w:t>Oliver GD</w:t>
      </w:r>
      <w:r>
        <w:rPr>
          <w:b/>
          <w:vertAlign w:val="superscript"/>
        </w:rPr>
        <w:t>†</w:t>
      </w:r>
      <w:r>
        <w:rPr>
          <w:b/>
        </w:rPr>
        <w:t>.</w:t>
      </w:r>
      <w:r>
        <w:t xml:space="preserve"> </w:t>
      </w:r>
      <w:r w:rsidR="003460D8">
        <w:fldChar w:fldCharType="begin"/>
      </w:r>
      <w:r w:rsidR="003460D8">
        <w:instrText xml:space="preserve"> HYPERLINK "https://www.scitechnol.com/peer-review/acute-and-chronic-kinematic-effect-of-a-resistance-tubing-training-device-on-youth-baseball-and-softball-swings-ARX8.php?article_id=9674" </w:instrText>
      </w:r>
      <w:r w:rsidR="003460D8">
        <w:fldChar w:fldCharType="separate"/>
      </w:r>
      <w:r w:rsidRPr="003460D8">
        <w:rPr>
          <w:rStyle w:val="Hyperlink"/>
        </w:rPr>
        <w:t>Kinematic</w:t>
      </w:r>
      <w:r w:rsidR="00C36F53" w:rsidRPr="003460D8">
        <w:rPr>
          <w:rStyle w:val="Hyperlink"/>
        </w:rPr>
        <w:t xml:space="preserve"> Effects of a Resistance Tubing</w:t>
      </w:r>
    </w:p>
    <w:p w14:paraId="681D3941" w14:textId="77777777" w:rsidR="00C36F53" w:rsidRDefault="00B371D3" w:rsidP="00E00499">
      <w:pPr>
        <w:ind w:left="355" w:right="151"/>
        <w:rPr>
          <w:i/>
        </w:rPr>
      </w:pPr>
      <w:r w:rsidRPr="003460D8">
        <w:rPr>
          <w:rStyle w:val="Hyperlink"/>
        </w:rPr>
        <w:t>Training Device Intervention on Youth Baseball and Softball Swings</w:t>
      </w:r>
      <w:r w:rsidR="003460D8">
        <w:fldChar w:fldCharType="end"/>
      </w:r>
      <w:r>
        <w:t xml:space="preserve">. </w:t>
      </w:r>
      <w:r>
        <w:rPr>
          <w:i/>
        </w:rPr>
        <w:t>South</w:t>
      </w:r>
      <w:r w:rsidR="00C36F53">
        <w:rPr>
          <w:i/>
        </w:rPr>
        <w:t>east American College of Sports</w:t>
      </w:r>
    </w:p>
    <w:p w14:paraId="442A7404" w14:textId="77777777" w:rsidR="00E00499" w:rsidRDefault="00B371D3" w:rsidP="008D17D8">
      <w:pPr>
        <w:spacing w:after="360" w:line="247" w:lineRule="auto"/>
        <w:ind w:left="360" w:right="144" w:hanging="374"/>
        <w:rPr>
          <w:i/>
        </w:rPr>
      </w:pPr>
      <w:r>
        <w:rPr>
          <w:i/>
        </w:rPr>
        <w:t>Medicine 2019 Program.</w:t>
      </w:r>
    </w:p>
    <w:p w14:paraId="2BB18B88" w14:textId="77777777" w:rsidR="00330069" w:rsidRDefault="00B371D3" w:rsidP="00E00499">
      <w:pPr>
        <w:ind w:left="355" w:right="151"/>
      </w:pPr>
      <w:r>
        <w:t xml:space="preserve"> </w:t>
      </w:r>
    </w:p>
    <w:p w14:paraId="55429E39" w14:textId="77777777" w:rsidR="008D17D8" w:rsidRDefault="00B371D3" w:rsidP="00E00499">
      <w:pPr>
        <w:ind w:left="355" w:right="151"/>
      </w:pPr>
      <w:r>
        <w:lastRenderedPageBreak/>
        <w:t xml:space="preserve">88. Wasserberger K*, Barfield J*, Giordano K*, Young M**, </w:t>
      </w:r>
      <w:r>
        <w:rPr>
          <w:b/>
        </w:rPr>
        <w:t>Oliver GD</w:t>
      </w:r>
      <w:r>
        <w:rPr>
          <w:b/>
          <w:vertAlign w:val="superscript"/>
        </w:rPr>
        <w:t>†</w:t>
      </w:r>
      <w:r>
        <w:t>. Acu</w:t>
      </w:r>
      <w:r w:rsidR="008D17D8">
        <w:t>te Effects of Resistance Tubing</w:t>
      </w:r>
    </w:p>
    <w:p w14:paraId="77BCC4EC" w14:textId="77777777" w:rsidR="008D17D8" w:rsidRDefault="00B371D3" w:rsidP="00E00499">
      <w:pPr>
        <w:ind w:left="355" w:right="151"/>
        <w:rPr>
          <w:i/>
        </w:rPr>
      </w:pPr>
      <w:r>
        <w:t xml:space="preserve">Device on Hand Path in Youth Baseball and Softball Hitters. </w:t>
      </w:r>
      <w:r>
        <w:rPr>
          <w:i/>
        </w:rPr>
        <w:t>South</w:t>
      </w:r>
      <w:r w:rsidR="008D17D8">
        <w:rPr>
          <w:i/>
        </w:rPr>
        <w:t>east American College of Sports</w:t>
      </w:r>
    </w:p>
    <w:p w14:paraId="1FDB983C" w14:textId="77777777" w:rsidR="00E00499" w:rsidRDefault="00B371D3" w:rsidP="00E00499">
      <w:pPr>
        <w:ind w:left="355" w:right="151"/>
        <w:rPr>
          <w:i/>
        </w:rPr>
      </w:pPr>
      <w:r>
        <w:rPr>
          <w:i/>
        </w:rPr>
        <w:t>Medicine 2019 Program.</w:t>
      </w:r>
    </w:p>
    <w:p w14:paraId="466BEB12" w14:textId="77777777" w:rsidR="00330069" w:rsidRDefault="00B371D3" w:rsidP="00E00499">
      <w:pPr>
        <w:ind w:left="355" w:right="151"/>
      </w:pPr>
      <w:r>
        <w:t xml:space="preserve"> </w:t>
      </w:r>
    </w:p>
    <w:p w14:paraId="3525F100" w14:textId="77777777" w:rsidR="004C3373" w:rsidRDefault="00B371D3" w:rsidP="00E00499">
      <w:pPr>
        <w:ind w:left="355" w:right="151"/>
      </w:pPr>
      <w:r>
        <w:t xml:space="preserve">87. Friesen K*, Barfield J*, Brittain A**, </w:t>
      </w:r>
      <w:r>
        <w:rPr>
          <w:b/>
        </w:rPr>
        <w:t>Oliver GD</w:t>
      </w:r>
      <w:r>
        <w:rPr>
          <w:b/>
          <w:vertAlign w:val="superscript"/>
        </w:rPr>
        <w:t>†</w:t>
      </w:r>
      <w:r>
        <w:t>. A Regression M</w:t>
      </w:r>
      <w:r w:rsidR="004C3373">
        <w:t>odel Predicting Division I NCAA</w:t>
      </w:r>
    </w:p>
    <w:p w14:paraId="0B9B5037" w14:textId="77777777" w:rsidR="004C3373" w:rsidRDefault="00B371D3" w:rsidP="00E00499">
      <w:pPr>
        <w:ind w:left="355" w:right="151"/>
        <w:rPr>
          <w:i/>
        </w:rPr>
      </w:pPr>
      <w:r>
        <w:t xml:space="preserve">Softball Pitchers’ ERA Based on Upper Extremity Kinematics. </w:t>
      </w:r>
      <w:r>
        <w:rPr>
          <w:i/>
        </w:rPr>
        <w:t>South</w:t>
      </w:r>
      <w:r w:rsidR="004C3373">
        <w:rPr>
          <w:i/>
        </w:rPr>
        <w:t>east American College of Sports</w:t>
      </w:r>
    </w:p>
    <w:p w14:paraId="6060FED5" w14:textId="77777777" w:rsidR="00E00499" w:rsidRDefault="00B371D3" w:rsidP="00E00499">
      <w:pPr>
        <w:ind w:left="355" w:right="151"/>
        <w:rPr>
          <w:i/>
        </w:rPr>
      </w:pPr>
      <w:r>
        <w:rPr>
          <w:i/>
        </w:rPr>
        <w:t>Medicine 2019 Program.</w:t>
      </w:r>
    </w:p>
    <w:p w14:paraId="041D1BB5" w14:textId="77777777" w:rsidR="00330069" w:rsidRDefault="00B371D3" w:rsidP="00E00499">
      <w:pPr>
        <w:ind w:left="355" w:right="151"/>
      </w:pPr>
      <w:r>
        <w:t xml:space="preserve"> </w:t>
      </w:r>
    </w:p>
    <w:p w14:paraId="6BBC9890" w14:textId="77777777" w:rsidR="004C3373" w:rsidRPr="006D2FD8" w:rsidRDefault="00B371D3" w:rsidP="00E00499">
      <w:pPr>
        <w:ind w:left="355" w:right="151"/>
        <w:rPr>
          <w:rStyle w:val="Hyperlink"/>
        </w:rPr>
      </w:pPr>
      <w:r>
        <w:t xml:space="preserve">86. Williams P*, Barfield J*, Downs J*, Wasserberger K*, Friesen K*, Brittain A**, </w:t>
      </w:r>
      <w:r>
        <w:rPr>
          <w:b/>
        </w:rPr>
        <w:t>Oliver GD</w:t>
      </w:r>
      <w:r>
        <w:rPr>
          <w:b/>
          <w:vertAlign w:val="superscript"/>
        </w:rPr>
        <w:t>†</w:t>
      </w:r>
      <w:r w:rsidR="004C3373">
        <w:t xml:space="preserve">. </w:t>
      </w:r>
      <w:r w:rsidR="006D2FD8">
        <w:fldChar w:fldCharType="begin"/>
      </w:r>
      <w:r w:rsidR="006D2FD8">
        <w:instrText xml:space="preserve"> HYPERLINK "https://journals.lww.com/acsm-msse/Fulltext/2019/06001/Relationship_of_Lumbopelvic_hip_Stability_on_Ball.1932.aspx" </w:instrText>
      </w:r>
      <w:r w:rsidR="006D2FD8">
        <w:fldChar w:fldCharType="separate"/>
      </w:r>
      <w:r w:rsidR="004C3373" w:rsidRPr="006D2FD8">
        <w:rPr>
          <w:rStyle w:val="Hyperlink"/>
        </w:rPr>
        <w:t>Relationship</w:t>
      </w:r>
    </w:p>
    <w:p w14:paraId="3D35B3CA" w14:textId="77777777" w:rsidR="004C3373" w:rsidRDefault="00B371D3" w:rsidP="00E00499">
      <w:pPr>
        <w:ind w:left="355" w:right="151"/>
        <w:rPr>
          <w:i/>
        </w:rPr>
      </w:pPr>
      <w:r w:rsidRPr="006D2FD8">
        <w:rPr>
          <w:rStyle w:val="Hyperlink"/>
        </w:rPr>
        <w:t>of Lumbopelvic-Hip Stability on Ball Speed in Female Windmill Softball Players</w:t>
      </w:r>
      <w:r w:rsidR="006D2FD8">
        <w:fldChar w:fldCharType="end"/>
      </w:r>
      <w:r>
        <w:t xml:space="preserve">. </w:t>
      </w:r>
      <w:r w:rsidR="004C3373">
        <w:rPr>
          <w:i/>
        </w:rPr>
        <w:t>Southeast American</w:t>
      </w:r>
    </w:p>
    <w:p w14:paraId="503F2060" w14:textId="77777777" w:rsidR="00E00499" w:rsidRDefault="00B371D3" w:rsidP="00E00499">
      <w:pPr>
        <w:ind w:left="355" w:right="151"/>
        <w:rPr>
          <w:i/>
        </w:rPr>
      </w:pPr>
      <w:r>
        <w:rPr>
          <w:i/>
        </w:rPr>
        <w:t>College of Sports Medicine 2019 Program.</w:t>
      </w:r>
    </w:p>
    <w:p w14:paraId="20C9F478" w14:textId="77777777" w:rsidR="00330069" w:rsidRDefault="00330069" w:rsidP="00E00499">
      <w:pPr>
        <w:ind w:left="355" w:right="151"/>
      </w:pPr>
    </w:p>
    <w:p w14:paraId="7EB46127" w14:textId="77777777" w:rsidR="004C3373" w:rsidRDefault="00B371D3" w:rsidP="00E00499">
      <w:pPr>
        <w:ind w:left="355" w:right="151"/>
      </w:pPr>
      <w:r>
        <w:t xml:space="preserve">85. Gascon S*, Brittain A**, Washington J, Blackstock S**, </w:t>
      </w:r>
      <w:r>
        <w:rPr>
          <w:b/>
        </w:rPr>
        <w:t>Oliver GD</w:t>
      </w:r>
      <w:r>
        <w:rPr>
          <w:b/>
          <w:vertAlign w:val="superscript"/>
        </w:rPr>
        <w:t>†</w:t>
      </w:r>
      <w:r w:rsidR="004C3373">
        <w:t>. Influence of Posture-Cueing</w:t>
      </w:r>
    </w:p>
    <w:p w14:paraId="690012E5" w14:textId="77777777" w:rsidR="004C3373" w:rsidRDefault="00B371D3" w:rsidP="00E00499">
      <w:pPr>
        <w:ind w:left="355" w:right="151"/>
        <w:rPr>
          <w:i/>
        </w:rPr>
      </w:pPr>
      <w:r>
        <w:t xml:space="preserve">Garments on Scapular Positioning During a Softball Hitting Task. </w:t>
      </w:r>
      <w:r>
        <w:rPr>
          <w:i/>
        </w:rPr>
        <w:t>South</w:t>
      </w:r>
      <w:r w:rsidR="004C3373">
        <w:rPr>
          <w:i/>
        </w:rPr>
        <w:t>east American College of Sports</w:t>
      </w:r>
    </w:p>
    <w:p w14:paraId="42E1D39A" w14:textId="77777777" w:rsidR="00E00499" w:rsidRDefault="00B371D3" w:rsidP="00E00499">
      <w:pPr>
        <w:ind w:left="355" w:right="151"/>
        <w:rPr>
          <w:i/>
        </w:rPr>
      </w:pPr>
      <w:r>
        <w:rPr>
          <w:i/>
        </w:rPr>
        <w:t>Medicine 2019 Program.</w:t>
      </w:r>
    </w:p>
    <w:p w14:paraId="6C7F90D0" w14:textId="77777777" w:rsidR="00330069" w:rsidRDefault="00B371D3" w:rsidP="00E00499">
      <w:pPr>
        <w:ind w:left="355" w:right="151"/>
      </w:pPr>
      <w:r>
        <w:t xml:space="preserve"> </w:t>
      </w:r>
    </w:p>
    <w:p w14:paraId="74E35B8B" w14:textId="77777777" w:rsidR="004C3373" w:rsidRDefault="00B371D3" w:rsidP="00E00499">
      <w:pPr>
        <w:ind w:left="355" w:right="151"/>
      </w:pPr>
      <w:r>
        <w:t xml:space="preserve">84. Barfield J*, </w:t>
      </w:r>
      <w:r>
        <w:rPr>
          <w:b/>
        </w:rPr>
        <w:t>Oliver GD</w:t>
      </w:r>
      <w:r>
        <w:rPr>
          <w:b/>
          <w:vertAlign w:val="superscript"/>
        </w:rPr>
        <w:t>†</w:t>
      </w:r>
      <w:r>
        <w:t>.  An Active Glove Arm is Associated with Decreased Kinetics in the Wind</w:t>
      </w:r>
      <w:r w:rsidR="004C3373">
        <w:t>mill</w:t>
      </w:r>
    </w:p>
    <w:p w14:paraId="513BD78F" w14:textId="77777777" w:rsidR="00E00499" w:rsidRDefault="00B371D3" w:rsidP="00E00499">
      <w:pPr>
        <w:ind w:left="355" w:right="151"/>
        <w:rPr>
          <w:i/>
        </w:rPr>
      </w:pPr>
      <w:r>
        <w:t xml:space="preserve">Softball Pitch. </w:t>
      </w:r>
      <w:r>
        <w:rPr>
          <w:i/>
        </w:rPr>
        <w:t>Southeast American College of Sports Medicine 2019 Program.</w:t>
      </w:r>
    </w:p>
    <w:p w14:paraId="7FC970B9" w14:textId="77777777" w:rsidR="00330069" w:rsidRDefault="00B371D3" w:rsidP="00E00499">
      <w:pPr>
        <w:ind w:left="355" w:right="151"/>
      </w:pPr>
      <w:r>
        <w:t xml:space="preserve"> </w:t>
      </w:r>
    </w:p>
    <w:p w14:paraId="6DF658FF" w14:textId="77777777" w:rsidR="004C3373" w:rsidRDefault="00B371D3" w:rsidP="00E00499">
      <w:pPr>
        <w:ind w:left="355" w:right="151"/>
      </w:pPr>
      <w:r>
        <w:t xml:space="preserve">83. Brittain A**, Barfield J*, Friesen K*, </w:t>
      </w:r>
      <w:r>
        <w:rPr>
          <w:b/>
        </w:rPr>
        <w:t>Oliver GD</w:t>
      </w:r>
      <w:r>
        <w:rPr>
          <w:b/>
          <w:vertAlign w:val="superscript"/>
        </w:rPr>
        <w:t>†</w:t>
      </w:r>
      <w:r>
        <w:t>. The Role of Singl</w:t>
      </w:r>
      <w:r w:rsidR="004C3373">
        <w:t>e Leg Squats in Predicting Pain</w:t>
      </w:r>
    </w:p>
    <w:p w14:paraId="1EC12F24" w14:textId="77777777" w:rsidR="00E00499" w:rsidRDefault="00B371D3" w:rsidP="00E00499">
      <w:pPr>
        <w:ind w:left="355" w:right="151"/>
        <w:rPr>
          <w:i/>
        </w:rPr>
      </w:pPr>
      <w:r>
        <w:t xml:space="preserve">Among Youth Softball Players. </w:t>
      </w:r>
      <w:r>
        <w:rPr>
          <w:i/>
        </w:rPr>
        <w:t>Southeast American College of Sports Medicine 2019 Program.</w:t>
      </w:r>
    </w:p>
    <w:p w14:paraId="743A3F55" w14:textId="77777777" w:rsidR="00330069" w:rsidRDefault="00B371D3" w:rsidP="00E00499">
      <w:pPr>
        <w:ind w:left="355" w:right="151"/>
      </w:pPr>
      <w:r>
        <w:t xml:space="preserve"> </w:t>
      </w:r>
    </w:p>
    <w:p w14:paraId="799C961D" w14:textId="77777777" w:rsidR="004C3373" w:rsidRDefault="00B371D3" w:rsidP="00E00499">
      <w:pPr>
        <w:ind w:left="355" w:right="151"/>
      </w:pPr>
      <w:r>
        <w:t xml:space="preserve">82. Washington JK, </w:t>
      </w:r>
      <w:r>
        <w:rPr>
          <w:b/>
        </w:rPr>
        <w:t>Oliver GD</w:t>
      </w:r>
      <w:r>
        <w:rPr>
          <w:b/>
          <w:vertAlign w:val="superscript"/>
        </w:rPr>
        <w:t>†</w:t>
      </w:r>
      <w:r>
        <w:t xml:space="preserve">.  Electromyography Activation Patterns </w:t>
      </w:r>
      <w:r w:rsidR="004C3373">
        <w:t>During the Softball Swing Among</w:t>
      </w:r>
    </w:p>
    <w:p w14:paraId="0737C8A8" w14:textId="77777777" w:rsidR="00E00499" w:rsidRDefault="00B371D3" w:rsidP="00E00499">
      <w:pPr>
        <w:ind w:left="355" w:right="151"/>
        <w:rPr>
          <w:i/>
        </w:rPr>
      </w:pPr>
      <w:r>
        <w:t xml:space="preserve">Collegiate Softball Players. </w:t>
      </w:r>
      <w:r>
        <w:rPr>
          <w:i/>
        </w:rPr>
        <w:t>Southeast American College of Sports Medicine 2019 Program.</w:t>
      </w:r>
    </w:p>
    <w:p w14:paraId="02197AB9" w14:textId="77777777" w:rsidR="00330069" w:rsidRDefault="00B371D3" w:rsidP="00E00499">
      <w:pPr>
        <w:ind w:left="355" w:right="151"/>
      </w:pPr>
      <w:r>
        <w:t xml:space="preserve"> </w:t>
      </w:r>
    </w:p>
    <w:p w14:paraId="2685CCB2" w14:textId="77777777" w:rsidR="004C3373" w:rsidRPr="00F712B9" w:rsidRDefault="00B371D3" w:rsidP="00E00499">
      <w:pPr>
        <w:ind w:left="355" w:right="151"/>
        <w:rPr>
          <w:rStyle w:val="Hyperlink"/>
        </w:rPr>
      </w:pPr>
      <w:r>
        <w:t xml:space="preserve">81. </w:t>
      </w:r>
      <w:r>
        <w:rPr>
          <w:b/>
        </w:rPr>
        <w:t>Oliver GD</w:t>
      </w:r>
      <w:r>
        <w:t>, Gilmer G*</w:t>
      </w:r>
      <w:r>
        <w:rPr>
          <w:b/>
        </w:rPr>
        <w:t>*</w:t>
      </w:r>
      <w:r>
        <w:t>, Barfield J</w:t>
      </w:r>
      <w:r>
        <w:rPr>
          <w:b/>
        </w:rPr>
        <w:t>*</w:t>
      </w:r>
      <w:r>
        <w:t xml:space="preserve">, Brittain A**. </w:t>
      </w:r>
      <w:r w:rsidR="00F712B9">
        <w:fldChar w:fldCharType="begin"/>
      </w:r>
      <w:r w:rsidR="00F712B9">
        <w:instrText xml:space="preserve"> HYPERLINK "https://commons.nmu.edu/cgi/viewcontent.cgi?article=1334&amp;context=isbs" </w:instrText>
      </w:r>
      <w:r w:rsidR="00F712B9">
        <w:fldChar w:fldCharType="separate"/>
      </w:r>
      <w:r w:rsidRPr="00F712B9">
        <w:rPr>
          <w:rStyle w:val="Hyperlink"/>
        </w:rPr>
        <w:t>Trunk and Upper Extr</w:t>
      </w:r>
      <w:r w:rsidR="004C3373" w:rsidRPr="00F712B9">
        <w:rPr>
          <w:rStyle w:val="Hyperlink"/>
        </w:rPr>
        <w:t>emity Kinematics of the Offside</w:t>
      </w:r>
    </w:p>
    <w:p w14:paraId="760A9910" w14:textId="77777777" w:rsidR="004C3373" w:rsidRDefault="00B371D3" w:rsidP="00E00499">
      <w:pPr>
        <w:ind w:left="355" w:right="151"/>
      </w:pPr>
      <w:r w:rsidRPr="00F712B9">
        <w:rPr>
          <w:rStyle w:val="Hyperlink"/>
        </w:rPr>
        <w:t>Forehand Polo Swing in Professional Polo Athletes</w:t>
      </w:r>
      <w:r w:rsidR="00F712B9">
        <w:fldChar w:fldCharType="end"/>
      </w:r>
      <w:r>
        <w:t xml:space="preserve">. </w:t>
      </w:r>
      <w:r>
        <w:rPr>
          <w:i/>
        </w:rPr>
        <w:t>International Society of Biomechanics in Sport, vol 36,</w:t>
      </w:r>
    </w:p>
    <w:p w14:paraId="0F9EE7D6" w14:textId="77777777" w:rsidR="00E00499" w:rsidRDefault="00B371D3" w:rsidP="00E00499">
      <w:pPr>
        <w:ind w:left="355" w:right="151"/>
      </w:pPr>
      <w:r>
        <w:t>2018; Auckland, New Zealand.</w:t>
      </w:r>
    </w:p>
    <w:p w14:paraId="5E30BB4E" w14:textId="77777777" w:rsidR="00330069" w:rsidRDefault="00B371D3" w:rsidP="00E00499">
      <w:pPr>
        <w:ind w:left="355" w:right="151"/>
      </w:pPr>
      <w:r>
        <w:t xml:space="preserve"> </w:t>
      </w:r>
    </w:p>
    <w:p w14:paraId="0E8E92E1" w14:textId="77777777" w:rsidR="004C3373" w:rsidRPr="00C00383" w:rsidRDefault="00B371D3" w:rsidP="00E00499">
      <w:pPr>
        <w:ind w:left="355" w:right="151"/>
        <w:rPr>
          <w:rStyle w:val="Hyperlink"/>
        </w:rPr>
      </w:pPr>
      <w:r>
        <w:t xml:space="preserve">80. </w:t>
      </w:r>
      <w:r>
        <w:rPr>
          <w:b/>
        </w:rPr>
        <w:t>Oliver GD</w:t>
      </w:r>
      <w:r>
        <w:t>, Gilmer G*</w:t>
      </w:r>
      <w:r>
        <w:rPr>
          <w:b/>
        </w:rPr>
        <w:t>*</w:t>
      </w:r>
      <w:r>
        <w:t xml:space="preserve">, Friesen K*, Brittain A**, Anz A, Goodlett </w:t>
      </w:r>
      <w:r w:rsidR="004C3373">
        <w:t xml:space="preserve">M, Dugas J, Andrews J. </w:t>
      </w:r>
      <w:r w:rsidR="00C00383">
        <w:fldChar w:fldCharType="begin"/>
      </w:r>
      <w:r w:rsidR="00C00383">
        <w:instrText xml:space="preserve"> HYPERLINK "https://commons.nmu.edu/cgi/viewcontent.cgi?article=1332&amp;context=isbs" </w:instrText>
      </w:r>
      <w:r w:rsidR="00C00383">
        <w:fldChar w:fldCharType="separate"/>
      </w:r>
      <w:r w:rsidR="004C3373" w:rsidRPr="00C00383">
        <w:rPr>
          <w:rStyle w:val="Hyperlink"/>
        </w:rPr>
        <w:t>Pitching</w:t>
      </w:r>
    </w:p>
    <w:p w14:paraId="0EA578AA" w14:textId="77777777" w:rsidR="004C3373" w:rsidRDefault="00B371D3" w:rsidP="00E00499">
      <w:pPr>
        <w:ind w:left="355" w:right="151"/>
      </w:pPr>
      <w:r w:rsidRPr="00C00383">
        <w:rPr>
          <w:rStyle w:val="Hyperlink"/>
        </w:rPr>
        <w:t>Mechanics and Pain History in Collegiate Softball Pitchers</w:t>
      </w:r>
      <w:r w:rsidR="00C00383">
        <w:fldChar w:fldCharType="end"/>
      </w:r>
      <w:r>
        <w:t xml:space="preserve">. </w:t>
      </w:r>
      <w:r>
        <w:rPr>
          <w:i/>
        </w:rPr>
        <w:t>International Society of Biomechanics in Sport</w:t>
      </w:r>
      <w:r w:rsidR="004C3373">
        <w:t>,</w:t>
      </w:r>
    </w:p>
    <w:p w14:paraId="7D12CAB3" w14:textId="77777777" w:rsidR="00E00499" w:rsidRDefault="00B371D3" w:rsidP="00E00499">
      <w:pPr>
        <w:ind w:left="355" w:right="151"/>
      </w:pPr>
      <w:r>
        <w:rPr>
          <w:i/>
        </w:rPr>
        <w:t>vol</w:t>
      </w:r>
      <w:r w:rsidR="00E00499">
        <w:rPr>
          <w:i/>
        </w:rPr>
        <w:t>.</w:t>
      </w:r>
      <w:r>
        <w:rPr>
          <w:i/>
        </w:rPr>
        <w:t xml:space="preserve"> 36,</w:t>
      </w:r>
      <w:r>
        <w:t xml:space="preserve"> 2018; Auckland, New Zealand.</w:t>
      </w:r>
    </w:p>
    <w:p w14:paraId="54F73707" w14:textId="77777777" w:rsidR="00330069" w:rsidRDefault="00B371D3" w:rsidP="00E00499">
      <w:pPr>
        <w:ind w:left="355" w:right="151"/>
      </w:pPr>
      <w:r>
        <w:t xml:space="preserve"> </w:t>
      </w:r>
    </w:p>
    <w:p w14:paraId="2B06E714" w14:textId="77777777" w:rsidR="004C3373" w:rsidRDefault="00B371D3" w:rsidP="00BE46DF">
      <w:pPr>
        <w:ind w:left="355" w:right="151"/>
      </w:pPr>
      <w:r>
        <w:t xml:space="preserve">79. </w:t>
      </w:r>
      <w:r>
        <w:rPr>
          <w:b/>
        </w:rPr>
        <w:t>Oliver GD</w:t>
      </w:r>
      <w:r>
        <w:t>, Gilmer G**, Friesen K*, Plummer H, Anz A, Dugas J, Andrew</w:t>
      </w:r>
      <w:r w:rsidR="004C3373">
        <w:t>s J. Functional Characteristics</w:t>
      </w:r>
    </w:p>
    <w:p w14:paraId="42DBB472" w14:textId="77777777" w:rsidR="004C3373" w:rsidRDefault="00B371D3" w:rsidP="00BE46DF">
      <w:pPr>
        <w:ind w:left="355" w:right="151"/>
        <w:rPr>
          <w:i/>
        </w:rPr>
      </w:pPr>
      <w:r>
        <w:t xml:space="preserve">of Softball Pitchers With and Without Pain. </w:t>
      </w:r>
      <w:r>
        <w:rPr>
          <w:i/>
        </w:rPr>
        <w:t>Annual Meeting of the Internati</w:t>
      </w:r>
      <w:r w:rsidR="004C3373">
        <w:rPr>
          <w:i/>
        </w:rPr>
        <w:t>onal Shoulder Group. Rochester,</w:t>
      </w:r>
    </w:p>
    <w:p w14:paraId="01A64C83" w14:textId="77777777" w:rsidR="00330069" w:rsidRDefault="00B371D3" w:rsidP="00BE46DF">
      <w:pPr>
        <w:ind w:left="355" w:right="151"/>
        <w:rPr>
          <w:sz w:val="21"/>
        </w:rPr>
      </w:pPr>
      <w:r>
        <w:rPr>
          <w:i/>
        </w:rPr>
        <w:t>Minnesota 2018.</w:t>
      </w:r>
      <w:r>
        <w:rPr>
          <w:sz w:val="21"/>
        </w:rPr>
        <w:t xml:space="preserve"> </w:t>
      </w:r>
    </w:p>
    <w:p w14:paraId="63D201EC" w14:textId="77777777" w:rsidR="00913476" w:rsidRDefault="00913476" w:rsidP="00BE46DF">
      <w:pPr>
        <w:ind w:left="355" w:right="151"/>
      </w:pPr>
    </w:p>
    <w:p w14:paraId="0AA0ADC1" w14:textId="77777777" w:rsidR="004C3373" w:rsidRDefault="00B371D3" w:rsidP="00BE46DF">
      <w:pPr>
        <w:ind w:left="355" w:right="151"/>
      </w:pPr>
      <w:r>
        <w:t xml:space="preserve">78. Friesen K*, Wasserberger K*, Downs J*, Washington J*, Williams T**, </w:t>
      </w:r>
      <w:r>
        <w:rPr>
          <w:b/>
        </w:rPr>
        <w:t>Oliver GD</w:t>
      </w:r>
      <w:r>
        <w:rPr>
          <w:vertAlign w:val="superscript"/>
        </w:rPr>
        <w:t>†</w:t>
      </w:r>
      <w:r w:rsidR="004C3373">
        <w:t>. A Comparison of</w:t>
      </w:r>
    </w:p>
    <w:p w14:paraId="51367D16" w14:textId="77777777" w:rsidR="004C3373" w:rsidRDefault="00B371D3" w:rsidP="00BE46DF">
      <w:pPr>
        <w:ind w:left="355" w:right="151"/>
        <w:rPr>
          <w:i/>
        </w:rPr>
      </w:pPr>
      <w:r>
        <w:t xml:space="preserve">Total Body Band-Resisted Exercises on Gluteus Medius Activation. </w:t>
      </w:r>
      <w:r>
        <w:rPr>
          <w:i/>
        </w:rPr>
        <w:t>A</w:t>
      </w:r>
      <w:r w:rsidR="004C3373">
        <w:rPr>
          <w:i/>
        </w:rPr>
        <w:t>merican Society of Biomechanics</w:t>
      </w:r>
    </w:p>
    <w:p w14:paraId="326982C5" w14:textId="77777777" w:rsidR="00BE46DF" w:rsidRDefault="00B371D3" w:rsidP="00BE46DF">
      <w:pPr>
        <w:ind w:left="355" w:right="151"/>
        <w:rPr>
          <w:i/>
        </w:rPr>
      </w:pPr>
      <w:r>
        <w:rPr>
          <w:i/>
        </w:rPr>
        <w:t>Annual Meeting. Rochester, Minnesota 2018.</w:t>
      </w:r>
    </w:p>
    <w:p w14:paraId="14CA87E0" w14:textId="77777777" w:rsidR="00330069" w:rsidRDefault="00B371D3" w:rsidP="00BE46DF">
      <w:pPr>
        <w:ind w:left="355" w:right="151"/>
      </w:pPr>
      <w:r>
        <w:rPr>
          <w:i/>
        </w:rPr>
        <w:t xml:space="preserve"> </w:t>
      </w:r>
    </w:p>
    <w:p w14:paraId="38CB5AB7" w14:textId="77777777" w:rsidR="004C3373" w:rsidRDefault="00B371D3" w:rsidP="00BE46DF">
      <w:pPr>
        <w:ind w:left="355" w:right="151"/>
      </w:pPr>
      <w:r>
        <w:t>77. Washington JK*, Hanks MM*, Gascon SS*, Barfield JW*, Williams P*, Friesen K</w:t>
      </w:r>
      <w:r>
        <w:rPr>
          <w:b/>
        </w:rPr>
        <w:t>*</w:t>
      </w:r>
      <w:r w:rsidR="004C3373">
        <w:t>, Gilmer GG**, Brittain</w:t>
      </w:r>
    </w:p>
    <w:p w14:paraId="6C63FD1D" w14:textId="77777777" w:rsidR="004C3373" w:rsidRDefault="00B371D3" w:rsidP="00BE46DF">
      <w:pPr>
        <w:ind w:left="355" w:right="151"/>
      </w:pPr>
      <w:r>
        <w:t xml:space="preserve">A**, </w:t>
      </w:r>
      <w:r>
        <w:rPr>
          <w:b/>
        </w:rPr>
        <w:t>Oliver GD</w:t>
      </w:r>
      <w:r>
        <w:rPr>
          <w:vertAlign w:val="superscript"/>
        </w:rPr>
        <w:t>†</w:t>
      </w:r>
      <w:r>
        <w:t>. Correlation of Lumbopelvic-Hip Complex Kinematics to Ha</w:t>
      </w:r>
      <w:r w:rsidR="004C3373">
        <w:t>nd Angular Velocity in Softball</w:t>
      </w:r>
    </w:p>
    <w:p w14:paraId="52F22B2F" w14:textId="77777777" w:rsidR="00BE46DF" w:rsidRDefault="00B371D3" w:rsidP="00BE46DF">
      <w:pPr>
        <w:ind w:left="355" w:right="151"/>
      </w:pPr>
      <w:r>
        <w:t>Hitting: A Pilot Study. 2018.</w:t>
      </w:r>
    </w:p>
    <w:p w14:paraId="2F6F8869" w14:textId="77777777" w:rsidR="00330069" w:rsidRDefault="00B371D3" w:rsidP="00BE46DF">
      <w:pPr>
        <w:ind w:left="355" w:right="151"/>
      </w:pPr>
      <w:r>
        <w:t xml:space="preserve"> </w:t>
      </w:r>
    </w:p>
    <w:p w14:paraId="64D0F1EB" w14:textId="77777777" w:rsidR="004C3373" w:rsidRDefault="00B371D3" w:rsidP="00BE46DF">
      <w:pPr>
        <w:ind w:left="355" w:right="151"/>
      </w:pPr>
      <w:r>
        <w:t>76. Brittain A*</w:t>
      </w:r>
      <w:r>
        <w:rPr>
          <w:b/>
        </w:rPr>
        <w:t>*</w:t>
      </w:r>
      <w:r>
        <w:t>, Gilmer G*</w:t>
      </w:r>
      <w:r>
        <w:rPr>
          <w:b/>
        </w:rPr>
        <w:t>*</w:t>
      </w:r>
      <w:r>
        <w:t>, Barfield J</w:t>
      </w:r>
      <w:r>
        <w:rPr>
          <w:b/>
        </w:rPr>
        <w:t>*</w:t>
      </w:r>
      <w:r>
        <w:t>, Washington J</w:t>
      </w:r>
      <w:r>
        <w:rPr>
          <w:b/>
        </w:rPr>
        <w:t>*</w:t>
      </w:r>
      <w:r>
        <w:t xml:space="preserve">, </w:t>
      </w:r>
      <w:r>
        <w:rPr>
          <w:b/>
        </w:rPr>
        <w:t>Oliver GD</w:t>
      </w:r>
      <w:r>
        <w:rPr>
          <w:vertAlign w:val="superscript"/>
        </w:rPr>
        <w:t>†</w:t>
      </w:r>
      <w:r>
        <w:t>. Sho</w:t>
      </w:r>
      <w:r w:rsidR="004C3373">
        <w:t>ulder and Elbow Kinetics During</w:t>
      </w:r>
    </w:p>
    <w:p w14:paraId="3EDDB30A" w14:textId="77777777" w:rsidR="00BE46DF" w:rsidRDefault="00B371D3" w:rsidP="00BE46DF">
      <w:pPr>
        <w:ind w:left="355" w:right="151"/>
      </w:pPr>
      <w:r>
        <w:t xml:space="preserve">Polo Offside Forehand Shots. </w:t>
      </w:r>
      <w:r>
        <w:rPr>
          <w:i/>
        </w:rPr>
        <w:t>Southeast Chapter of American College of Sport Medicine 2018 Program</w:t>
      </w:r>
      <w:r>
        <w:t>.</w:t>
      </w:r>
    </w:p>
    <w:p w14:paraId="5A2A6B56" w14:textId="77777777" w:rsidR="00330069" w:rsidRDefault="00B371D3" w:rsidP="00BE46DF">
      <w:pPr>
        <w:ind w:left="355" w:right="151"/>
      </w:pPr>
      <w:r>
        <w:t xml:space="preserve"> </w:t>
      </w:r>
    </w:p>
    <w:p w14:paraId="2864A0E1" w14:textId="77777777" w:rsidR="004C3373" w:rsidRDefault="00B371D3" w:rsidP="00BE46DF">
      <w:pPr>
        <w:spacing w:after="3" w:line="240" w:lineRule="auto"/>
        <w:ind w:left="355" w:right="58"/>
        <w:jc w:val="both"/>
        <w:rPr>
          <w:b/>
        </w:rPr>
      </w:pPr>
      <w:r>
        <w:t>75. Barfield J</w:t>
      </w:r>
      <w:r>
        <w:rPr>
          <w:b/>
        </w:rPr>
        <w:t>*</w:t>
      </w:r>
      <w:r>
        <w:t>, Washington J</w:t>
      </w:r>
      <w:r>
        <w:rPr>
          <w:b/>
        </w:rPr>
        <w:t>*</w:t>
      </w:r>
      <w:r>
        <w:t>, Hanks M</w:t>
      </w:r>
      <w:r>
        <w:rPr>
          <w:b/>
        </w:rPr>
        <w:t>*</w:t>
      </w:r>
      <w:r>
        <w:t>, Gascon S</w:t>
      </w:r>
      <w:r>
        <w:rPr>
          <w:b/>
        </w:rPr>
        <w:t>*</w:t>
      </w:r>
      <w:r>
        <w:t>, Gilmer G*</w:t>
      </w:r>
      <w:r>
        <w:rPr>
          <w:b/>
        </w:rPr>
        <w:t>*</w:t>
      </w:r>
      <w:r>
        <w:t>, Brittain A*</w:t>
      </w:r>
      <w:r>
        <w:rPr>
          <w:b/>
        </w:rPr>
        <w:t>*</w:t>
      </w:r>
      <w:r>
        <w:t>, Williams P</w:t>
      </w:r>
      <w:r>
        <w:rPr>
          <w:b/>
        </w:rPr>
        <w:t>*</w:t>
      </w:r>
      <w:r>
        <w:t>, Friesen K</w:t>
      </w:r>
      <w:r>
        <w:rPr>
          <w:b/>
        </w:rPr>
        <w:t>*</w:t>
      </w:r>
      <w:r>
        <w:t xml:space="preserve">, </w:t>
      </w:r>
      <w:r w:rsidR="004C3373">
        <w:rPr>
          <w:b/>
        </w:rPr>
        <w:t>Oliver</w:t>
      </w:r>
    </w:p>
    <w:p w14:paraId="377C9B06" w14:textId="77777777" w:rsidR="004C3373" w:rsidRDefault="00B371D3" w:rsidP="00BE46DF">
      <w:pPr>
        <w:spacing w:after="3" w:line="240" w:lineRule="auto"/>
        <w:ind w:left="355" w:right="58"/>
        <w:jc w:val="both"/>
        <w:rPr>
          <w:i/>
        </w:rPr>
      </w:pPr>
      <w:r>
        <w:rPr>
          <w:b/>
        </w:rPr>
        <w:t>GD</w:t>
      </w:r>
      <w:r>
        <w:rPr>
          <w:vertAlign w:val="superscript"/>
        </w:rPr>
        <w:t>†</w:t>
      </w:r>
      <w:r>
        <w:t xml:space="preserve">. Baseball Pitcher’s Glove Arm Influence on Elbow and Shoulder Kinetics. </w:t>
      </w:r>
      <w:r w:rsidR="004C3373">
        <w:rPr>
          <w:i/>
        </w:rPr>
        <w:t>Southeast Chapter of American</w:t>
      </w:r>
    </w:p>
    <w:p w14:paraId="4254135D" w14:textId="77777777" w:rsidR="00BE46DF" w:rsidRDefault="00B371D3" w:rsidP="00BE46DF">
      <w:pPr>
        <w:spacing w:after="3" w:line="240" w:lineRule="auto"/>
        <w:ind w:left="355" w:right="58"/>
        <w:jc w:val="both"/>
      </w:pPr>
      <w:r>
        <w:rPr>
          <w:i/>
        </w:rPr>
        <w:t>College of Sport Medicine 2018 Program</w:t>
      </w:r>
      <w:r>
        <w:t>.</w:t>
      </w:r>
    </w:p>
    <w:p w14:paraId="2E77BCFD" w14:textId="77777777" w:rsidR="00330069" w:rsidRDefault="00B371D3" w:rsidP="00BE46DF">
      <w:pPr>
        <w:spacing w:after="3" w:line="240" w:lineRule="auto"/>
        <w:ind w:left="355" w:right="58"/>
        <w:jc w:val="both"/>
      </w:pPr>
      <w:r>
        <w:lastRenderedPageBreak/>
        <w:t xml:space="preserve"> </w:t>
      </w:r>
    </w:p>
    <w:p w14:paraId="429A0675" w14:textId="77777777" w:rsidR="00C459B7" w:rsidRDefault="00B371D3" w:rsidP="00BE46DF">
      <w:pPr>
        <w:ind w:left="355" w:right="151"/>
      </w:pPr>
      <w:r>
        <w:t>74. Gilmer G*</w:t>
      </w:r>
      <w:r>
        <w:rPr>
          <w:b/>
        </w:rPr>
        <w:t>*</w:t>
      </w:r>
      <w:r>
        <w:t>, Washington J</w:t>
      </w:r>
      <w:r>
        <w:rPr>
          <w:b/>
        </w:rPr>
        <w:t>*</w:t>
      </w:r>
      <w:r>
        <w:t xml:space="preserve">, </w:t>
      </w:r>
      <w:r>
        <w:rPr>
          <w:b/>
        </w:rPr>
        <w:t>Oliver GD</w:t>
      </w:r>
      <w:r>
        <w:rPr>
          <w:vertAlign w:val="superscript"/>
        </w:rPr>
        <w:t>†</w:t>
      </w:r>
      <w:r>
        <w:t>. Effects of Lumbopelvic-Hi</w:t>
      </w:r>
      <w:r w:rsidR="00C459B7">
        <w:t>p Complex Stability on Overhead</w:t>
      </w:r>
    </w:p>
    <w:p w14:paraId="29F69A76" w14:textId="77777777" w:rsidR="00C459B7" w:rsidRDefault="00B371D3" w:rsidP="00BE46DF">
      <w:pPr>
        <w:ind w:left="355" w:right="151"/>
        <w:rPr>
          <w:i/>
        </w:rPr>
      </w:pPr>
      <w:r>
        <w:t xml:space="preserve">Throwing Mechanics Amongst Collegiate Softball Athletes. </w:t>
      </w:r>
      <w:r>
        <w:rPr>
          <w:i/>
        </w:rPr>
        <w:t>Southeast</w:t>
      </w:r>
      <w:r w:rsidR="00C459B7">
        <w:rPr>
          <w:i/>
        </w:rPr>
        <w:t xml:space="preserve"> Chapter of American College of</w:t>
      </w:r>
    </w:p>
    <w:p w14:paraId="7490602E" w14:textId="77777777" w:rsidR="00BE46DF" w:rsidRDefault="00B371D3" w:rsidP="00BE46DF">
      <w:pPr>
        <w:ind w:left="355" w:right="151"/>
      </w:pPr>
      <w:r>
        <w:rPr>
          <w:i/>
        </w:rPr>
        <w:t>Sport Medicine 2018 Program</w:t>
      </w:r>
      <w:r>
        <w:t>.</w:t>
      </w:r>
    </w:p>
    <w:p w14:paraId="61C6B135" w14:textId="77777777" w:rsidR="00330069" w:rsidRDefault="00B371D3" w:rsidP="00BE46DF">
      <w:pPr>
        <w:ind w:left="355" w:right="151"/>
      </w:pPr>
      <w:r>
        <w:t xml:space="preserve"> </w:t>
      </w:r>
    </w:p>
    <w:p w14:paraId="1E8918B2" w14:textId="77777777" w:rsidR="00C459B7" w:rsidRPr="00324BA0" w:rsidRDefault="00B371D3" w:rsidP="00BE46DF">
      <w:pPr>
        <w:ind w:left="355" w:right="151"/>
        <w:rPr>
          <w:rStyle w:val="Hyperlink"/>
        </w:rPr>
      </w:pPr>
      <w:r>
        <w:t>73. Gascon S</w:t>
      </w:r>
      <w:r>
        <w:rPr>
          <w:b/>
        </w:rPr>
        <w:t>*</w:t>
      </w:r>
      <w:r>
        <w:t>, Gilmer G*</w:t>
      </w:r>
      <w:r>
        <w:rPr>
          <w:b/>
        </w:rPr>
        <w:t>*</w:t>
      </w:r>
      <w:r>
        <w:t>, Hanks M</w:t>
      </w:r>
      <w:r>
        <w:rPr>
          <w:b/>
        </w:rPr>
        <w:t>*</w:t>
      </w:r>
      <w:r>
        <w:t>, Washington J</w:t>
      </w:r>
      <w:r>
        <w:rPr>
          <w:b/>
        </w:rPr>
        <w:t>*</w:t>
      </w:r>
      <w:r>
        <w:t xml:space="preserve">, </w:t>
      </w:r>
      <w:r>
        <w:rPr>
          <w:b/>
        </w:rPr>
        <w:t>Oliver GD</w:t>
      </w:r>
      <w:r>
        <w:rPr>
          <w:vertAlign w:val="superscript"/>
        </w:rPr>
        <w:t>†</w:t>
      </w:r>
      <w:r>
        <w:t xml:space="preserve">. </w:t>
      </w:r>
      <w:r w:rsidR="00324BA0">
        <w:fldChar w:fldCharType="begin"/>
      </w:r>
      <w:r w:rsidR="00324BA0">
        <w:instrText xml:space="preserve"> HYPERLINK "https://www.researchgate.net/publication/327006975_BIOMECHANICAL_INFLUENCES_OF_A_POSTURAL_COMPRESSION_GARMENT_ON_SCAPULAR_POSITIONING" </w:instrText>
      </w:r>
      <w:r w:rsidR="00324BA0">
        <w:fldChar w:fldCharType="separate"/>
      </w:r>
      <w:r w:rsidRPr="00324BA0">
        <w:rPr>
          <w:rStyle w:val="Hyperlink"/>
        </w:rPr>
        <w:t>Biome</w:t>
      </w:r>
      <w:r w:rsidR="00C459B7" w:rsidRPr="00324BA0">
        <w:rPr>
          <w:rStyle w:val="Hyperlink"/>
        </w:rPr>
        <w:t>chanical Influence of a Posture</w:t>
      </w:r>
    </w:p>
    <w:p w14:paraId="0C85215C" w14:textId="77777777" w:rsidR="00C459B7" w:rsidRDefault="00B371D3" w:rsidP="00BE46DF">
      <w:pPr>
        <w:ind w:left="355" w:right="151"/>
        <w:rPr>
          <w:i/>
        </w:rPr>
      </w:pPr>
      <w:r w:rsidRPr="00324BA0">
        <w:rPr>
          <w:rStyle w:val="Hyperlink"/>
        </w:rPr>
        <w:t>Compression Garment on Scapular Positioning</w:t>
      </w:r>
      <w:r w:rsidR="00324BA0">
        <w:fldChar w:fldCharType="end"/>
      </w:r>
      <w:r>
        <w:t xml:space="preserve">. </w:t>
      </w:r>
      <w:r>
        <w:rPr>
          <w:i/>
        </w:rPr>
        <w:t>Southeast Chapter of Ame</w:t>
      </w:r>
      <w:r w:rsidR="00C459B7">
        <w:rPr>
          <w:i/>
        </w:rPr>
        <w:t>rican College of Sport Medicine</w:t>
      </w:r>
    </w:p>
    <w:p w14:paraId="6A5D7ED7" w14:textId="77777777" w:rsidR="00BE46DF" w:rsidRDefault="00B371D3" w:rsidP="00BE46DF">
      <w:pPr>
        <w:ind w:left="355" w:right="151"/>
      </w:pPr>
      <w:r>
        <w:rPr>
          <w:i/>
        </w:rPr>
        <w:t>2018 Program</w:t>
      </w:r>
      <w:r>
        <w:t>.</w:t>
      </w:r>
    </w:p>
    <w:p w14:paraId="1FD7F5B1" w14:textId="77777777" w:rsidR="00330069" w:rsidRDefault="00B371D3" w:rsidP="00BE46DF">
      <w:pPr>
        <w:ind w:left="355" w:right="151"/>
      </w:pPr>
      <w:r>
        <w:t xml:space="preserve"> </w:t>
      </w:r>
    </w:p>
    <w:p w14:paraId="3AF95D3F" w14:textId="77777777" w:rsidR="00C459B7" w:rsidRDefault="00B371D3" w:rsidP="00BE46DF">
      <w:pPr>
        <w:ind w:left="355" w:right="151"/>
      </w:pPr>
      <w:r>
        <w:t>72. Williams P</w:t>
      </w:r>
      <w:r>
        <w:rPr>
          <w:b/>
        </w:rPr>
        <w:t>*</w:t>
      </w:r>
      <w:r>
        <w:t>, Washington J</w:t>
      </w:r>
      <w:r>
        <w:rPr>
          <w:b/>
        </w:rPr>
        <w:t>*</w:t>
      </w:r>
      <w:r>
        <w:t>, Hanks M</w:t>
      </w:r>
      <w:r>
        <w:rPr>
          <w:b/>
        </w:rPr>
        <w:t>*</w:t>
      </w:r>
      <w:r>
        <w:t>, Barfield J</w:t>
      </w:r>
      <w:r>
        <w:rPr>
          <w:b/>
        </w:rPr>
        <w:t>*</w:t>
      </w:r>
      <w:r>
        <w:t>, Gilmer G*</w:t>
      </w:r>
      <w:r>
        <w:rPr>
          <w:b/>
        </w:rPr>
        <w:t>*</w:t>
      </w:r>
      <w:r>
        <w:t>, Gascon S</w:t>
      </w:r>
      <w:r>
        <w:rPr>
          <w:b/>
        </w:rPr>
        <w:t>*</w:t>
      </w:r>
      <w:r>
        <w:t>, Friesen K</w:t>
      </w:r>
      <w:r>
        <w:rPr>
          <w:b/>
        </w:rPr>
        <w:t>*</w:t>
      </w:r>
      <w:r>
        <w:t xml:space="preserve">, </w:t>
      </w:r>
      <w:r>
        <w:rPr>
          <w:b/>
        </w:rPr>
        <w:t>Oliver GD</w:t>
      </w:r>
      <w:r>
        <w:rPr>
          <w:vertAlign w:val="superscript"/>
        </w:rPr>
        <w:t>†</w:t>
      </w:r>
      <w:r w:rsidR="00C459B7">
        <w:t>.</w:t>
      </w:r>
    </w:p>
    <w:p w14:paraId="0B7AFA7A" w14:textId="77777777" w:rsidR="00C459B7" w:rsidRDefault="00B371D3" w:rsidP="00BE46DF">
      <w:pPr>
        <w:ind w:left="355" w:right="151"/>
        <w:rPr>
          <w:i/>
        </w:rPr>
      </w:pPr>
      <w:r>
        <w:t xml:space="preserve">Examination of Proximal and Distal Muscle Activation: An EMG Study.  </w:t>
      </w:r>
      <w:r w:rsidR="00C459B7">
        <w:rPr>
          <w:i/>
        </w:rPr>
        <w:t>Southeast Chapter of American</w:t>
      </w:r>
    </w:p>
    <w:p w14:paraId="07E7E3D4" w14:textId="77777777" w:rsidR="00BE46DF" w:rsidRDefault="00B371D3" w:rsidP="00BE46DF">
      <w:pPr>
        <w:ind w:left="355" w:right="151"/>
      </w:pPr>
      <w:r>
        <w:rPr>
          <w:i/>
        </w:rPr>
        <w:t>College of Sport Medicine 2018 Program</w:t>
      </w:r>
      <w:r>
        <w:t>.</w:t>
      </w:r>
    </w:p>
    <w:p w14:paraId="661BF6C2" w14:textId="77777777" w:rsidR="00330069" w:rsidRDefault="00B371D3" w:rsidP="00BE46DF">
      <w:pPr>
        <w:ind w:left="355" w:right="151"/>
      </w:pPr>
      <w:r>
        <w:t xml:space="preserve"> </w:t>
      </w:r>
    </w:p>
    <w:p w14:paraId="59D659E6" w14:textId="77777777" w:rsidR="00C459B7" w:rsidRPr="00B04C8A" w:rsidRDefault="00B371D3" w:rsidP="00BE46DF">
      <w:pPr>
        <w:spacing w:after="3" w:line="240" w:lineRule="auto"/>
        <w:ind w:left="355" w:right="177"/>
        <w:jc w:val="both"/>
        <w:rPr>
          <w:rStyle w:val="Hyperlink"/>
        </w:rPr>
      </w:pPr>
      <w:r>
        <w:t>71. Hanks M</w:t>
      </w:r>
      <w:r>
        <w:rPr>
          <w:b/>
        </w:rPr>
        <w:t>*</w:t>
      </w:r>
      <w:r>
        <w:t>, Brewer L, Gilmer G</w:t>
      </w:r>
      <w:r>
        <w:rPr>
          <w:b/>
        </w:rPr>
        <w:t>**</w:t>
      </w:r>
      <w:r>
        <w:t>, Washington J</w:t>
      </w:r>
      <w:r>
        <w:rPr>
          <w:b/>
        </w:rPr>
        <w:t>*</w:t>
      </w:r>
      <w:r>
        <w:t>, Barfield J</w:t>
      </w:r>
      <w:r>
        <w:rPr>
          <w:b/>
        </w:rPr>
        <w:t>*</w:t>
      </w:r>
      <w:r>
        <w:t>, Friesen K</w:t>
      </w:r>
      <w:r>
        <w:rPr>
          <w:b/>
        </w:rPr>
        <w:t>*</w:t>
      </w:r>
      <w:r>
        <w:t xml:space="preserve">, </w:t>
      </w:r>
      <w:r>
        <w:rPr>
          <w:b/>
        </w:rPr>
        <w:t>Oliver GD</w:t>
      </w:r>
      <w:r>
        <w:rPr>
          <w:vertAlign w:val="superscript"/>
        </w:rPr>
        <w:t>†</w:t>
      </w:r>
      <w:r w:rsidR="00C459B7">
        <w:t xml:space="preserve">. </w:t>
      </w:r>
      <w:r w:rsidR="00B04C8A">
        <w:fldChar w:fldCharType="begin"/>
      </w:r>
      <w:r w:rsidR="00B04C8A">
        <w:instrText xml:space="preserve"> HYPERLINK "http://www.remedypublications.com/sports-medicine-and-rehabilitation-journal-abstract.php?aid=2254" </w:instrText>
      </w:r>
      <w:r w:rsidR="00B04C8A">
        <w:fldChar w:fldCharType="separate"/>
      </w:r>
      <w:r w:rsidR="00C459B7" w:rsidRPr="00B04C8A">
        <w:rPr>
          <w:rStyle w:val="Hyperlink"/>
        </w:rPr>
        <w:t>The Influence of</w:t>
      </w:r>
    </w:p>
    <w:p w14:paraId="0F43BC33" w14:textId="77777777" w:rsidR="00C459B7" w:rsidRDefault="00B371D3" w:rsidP="00BE46DF">
      <w:pPr>
        <w:spacing w:after="3" w:line="240" w:lineRule="auto"/>
        <w:ind w:left="355" w:right="177"/>
        <w:jc w:val="both"/>
        <w:rPr>
          <w:i/>
        </w:rPr>
      </w:pPr>
      <w:r w:rsidRPr="00B04C8A">
        <w:rPr>
          <w:rStyle w:val="Hyperlink"/>
        </w:rPr>
        <w:t>Self-Selected Protective Equipment on Kinematics in Youth Lacrosse Players.</w:t>
      </w:r>
      <w:r w:rsidR="00B04C8A">
        <w:fldChar w:fldCharType="end"/>
      </w:r>
      <w:r>
        <w:t xml:space="preserve"> </w:t>
      </w:r>
      <w:r w:rsidR="00C459B7">
        <w:rPr>
          <w:i/>
        </w:rPr>
        <w:t>Southeast Chapter of</w:t>
      </w:r>
    </w:p>
    <w:p w14:paraId="3497BCBB" w14:textId="77777777" w:rsidR="00BE46DF" w:rsidRDefault="00B371D3" w:rsidP="00BE46DF">
      <w:pPr>
        <w:spacing w:after="3" w:line="240" w:lineRule="auto"/>
        <w:ind w:left="355" w:right="177"/>
        <w:jc w:val="both"/>
      </w:pPr>
      <w:r>
        <w:rPr>
          <w:i/>
        </w:rPr>
        <w:t>American College of Sport Medicine 2018 Program</w:t>
      </w:r>
      <w:r>
        <w:t>.</w:t>
      </w:r>
    </w:p>
    <w:p w14:paraId="3C30215C" w14:textId="77777777" w:rsidR="00330069" w:rsidRDefault="00B371D3" w:rsidP="00BE46DF">
      <w:pPr>
        <w:spacing w:after="3" w:line="240" w:lineRule="auto"/>
        <w:ind w:left="355" w:right="177"/>
        <w:jc w:val="both"/>
      </w:pPr>
      <w:r>
        <w:rPr>
          <w:sz w:val="21"/>
        </w:rPr>
        <w:t xml:space="preserve"> </w:t>
      </w:r>
    </w:p>
    <w:p w14:paraId="1D7C8E95" w14:textId="77777777" w:rsidR="00C459B7" w:rsidRDefault="00B371D3" w:rsidP="00DD00E5">
      <w:pPr>
        <w:ind w:left="355" w:right="151"/>
      </w:pPr>
      <w:r>
        <w:t>70. Downs J</w:t>
      </w:r>
      <w:r>
        <w:rPr>
          <w:b/>
        </w:rPr>
        <w:t>*</w:t>
      </w:r>
      <w:r>
        <w:t>, Friesen K</w:t>
      </w:r>
      <w:r>
        <w:rPr>
          <w:b/>
        </w:rPr>
        <w:t>*</w:t>
      </w:r>
      <w:r>
        <w:t>, Washington J</w:t>
      </w:r>
      <w:r>
        <w:rPr>
          <w:b/>
        </w:rPr>
        <w:t>*</w:t>
      </w:r>
      <w:r>
        <w:t>, Gilmer G*</w:t>
      </w:r>
      <w:r>
        <w:rPr>
          <w:b/>
        </w:rPr>
        <w:t>*</w:t>
      </w:r>
      <w:r>
        <w:t xml:space="preserve">, </w:t>
      </w:r>
      <w:r>
        <w:rPr>
          <w:b/>
        </w:rPr>
        <w:t>Oliver GD</w:t>
      </w:r>
      <w:r>
        <w:rPr>
          <w:vertAlign w:val="superscript"/>
        </w:rPr>
        <w:t>†</w:t>
      </w:r>
      <w:r>
        <w:t>. Corr</w:t>
      </w:r>
      <w:r w:rsidR="00C459B7">
        <w:t>elation of Pelvis Kinematics to</w:t>
      </w:r>
    </w:p>
    <w:p w14:paraId="4E769A88" w14:textId="77777777" w:rsidR="00C459B7" w:rsidRDefault="00B371D3" w:rsidP="00DD00E5">
      <w:pPr>
        <w:ind w:left="355" w:right="151"/>
        <w:rPr>
          <w:i/>
        </w:rPr>
      </w:pPr>
      <w:r>
        <w:t>Ground Reaction Force in Softball Hitting: A Pilot Study.</w:t>
      </w:r>
      <w:r>
        <w:rPr>
          <w:b/>
        </w:rPr>
        <w:t xml:space="preserve">  </w:t>
      </w:r>
      <w:r>
        <w:rPr>
          <w:i/>
        </w:rPr>
        <w:t>Southeast Chapt</w:t>
      </w:r>
      <w:r w:rsidR="00C459B7">
        <w:rPr>
          <w:i/>
        </w:rPr>
        <w:t>er of American College of Sport</w:t>
      </w:r>
    </w:p>
    <w:p w14:paraId="37133A49" w14:textId="77777777" w:rsidR="00DD00E5" w:rsidRDefault="00B371D3" w:rsidP="00DD00E5">
      <w:pPr>
        <w:ind w:left="355" w:right="151"/>
      </w:pPr>
      <w:r>
        <w:rPr>
          <w:i/>
        </w:rPr>
        <w:t>Medicine 2018 Program</w:t>
      </w:r>
      <w:r>
        <w:t>.</w:t>
      </w:r>
    </w:p>
    <w:p w14:paraId="77AFC50E" w14:textId="77777777" w:rsidR="00330069" w:rsidRDefault="00B371D3" w:rsidP="00DD00E5">
      <w:pPr>
        <w:ind w:left="355" w:right="151"/>
      </w:pPr>
      <w:r>
        <w:t xml:space="preserve"> </w:t>
      </w:r>
    </w:p>
    <w:p w14:paraId="2D278F51" w14:textId="77777777" w:rsidR="00C459B7" w:rsidRDefault="00B371D3" w:rsidP="00DD00E5">
      <w:pPr>
        <w:ind w:left="355" w:right="151"/>
      </w:pPr>
      <w:r>
        <w:t>69. Gilmer G*</w:t>
      </w:r>
      <w:r>
        <w:rPr>
          <w:b/>
        </w:rPr>
        <w:t>*</w:t>
      </w:r>
      <w:r>
        <w:t>, Gascon S</w:t>
      </w:r>
      <w:r>
        <w:rPr>
          <w:b/>
        </w:rPr>
        <w:t>*</w:t>
      </w:r>
      <w:r>
        <w:t xml:space="preserve">, </w:t>
      </w:r>
      <w:r>
        <w:rPr>
          <w:b/>
        </w:rPr>
        <w:t>Oliver GD</w:t>
      </w:r>
      <w:r>
        <w:rPr>
          <w:vertAlign w:val="superscript"/>
        </w:rPr>
        <w:t>†</w:t>
      </w:r>
      <w:r>
        <w:t>. The Biomechanical Effects of</w:t>
      </w:r>
      <w:r w:rsidR="00C459B7">
        <w:t xml:space="preserve"> Lower Extremity Instability on</w:t>
      </w:r>
    </w:p>
    <w:p w14:paraId="61B1D92F" w14:textId="77777777" w:rsidR="00C459B7" w:rsidRDefault="00B371D3" w:rsidP="00DD00E5">
      <w:pPr>
        <w:ind w:left="355" w:right="151"/>
      </w:pPr>
      <w:r>
        <w:t xml:space="preserve">Segmental Sequencing Amongst Female Handball Athletes. </w:t>
      </w:r>
      <w:r>
        <w:rPr>
          <w:i/>
        </w:rPr>
        <w:t>American Physician Scientist Association</w:t>
      </w:r>
    </w:p>
    <w:p w14:paraId="7EE5DA34" w14:textId="77777777" w:rsidR="00DD00E5" w:rsidRDefault="00B371D3" w:rsidP="00DD00E5">
      <w:pPr>
        <w:ind w:left="355" w:right="151"/>
      </w:pPr>
      <w:r>
        <w:rPr>
          <w:i/>
        </w:rPr>
        <w:t>2017 Program</w:t>
      </w:r>
      <w:r>
        <w:t>.</w:t>
      </w:r>
    </w:p>
    <w:p w14:paraId="52F0FFF0" w14:textId="77777777" w:rsidR="00330069" w:rsidRDefault="00B371D3" w:rsidP="00DD00E5">
      <w:pPr>
        <w:ind w:left="355" w:right="151"/>
      </w:pPr>
      <w:r>
        <w:t xml:space="preserve"> </w:t>
      </w:r>
    </w:p>
    <w:p w14:paraId="02978E8E" w14:textId="77777777" w:rsidR="00C459B7" w:rsidRDefault="00B371D3" w:rsidP="00DD00E5">
      <w:pPr>
        <w:ind w:left="355" w:right="151"/>
      </w:pPr>
      <w:r>
        <w:t>68. Gilmer G*</w:t>
      </w:r>
      <w:r>
        <w:rPr>
          <w:b/>
        </w:rPr>
        <w:t>*</w:t>
      </w:r>
      <w:r>
        <w:t>, Gascon S</w:t>
      </w:r>
      <w:r>
        <w:rPr>
          <w:b/>
        </w:rPr>
        <w:t>*</w:t>
      </w:r>
      <w:r>
        <w:t xml:space="preserve">, </w:t>
      </w:r>
      <w:r>
        <w:rPr>
          <w:b/>
        </w:rPr>
        <w:t>Oliver GD</w:t>
      </w:r>
      <w:r>
        <w:rPr>
          <w:vertAlign w:val="superscript"/>
        </w:rPr>
        <w:t>†</w:t>
      </w:r>
      <w:r>
        <w:t xml:space="preserve">. Segmental Sequencing </w:t>
      </w:r>
      <w:r w:rsidR="00C459B7">
        <w:t>Among Female Handball Athletes.</w:t>
      </w:r>
    </w:p>
    <w:p w14:paraId="0B449470" w14:textId="77777777" w:rsidR="00DD00E5" w:rsidRDefault="00B371D3" w:rsidP="00DD00E5">
      <w:pPr>
        <w:ind w:left="355" w:right="151"/>
      </w:pPr>
      <w:r>
        <w:rPr>
          <w:i/>
        </w:rPr>
        <w:t>Southeast Chapter of American College of Sport Medicine 2017 Program</w:t>
      </w:r>
      <w:r>
        <w:t>.</w:t>
      </w:r>
    </w:p>
    <w:p w14:paraId="60FF3EAA" w14:textId="77777777" w:rsidR="00330069" w:rsidRDefault="00B371D3" w:rsidP="00DD00E5">
      <w:pPr>
        <w:ind w:left="355" w:right="151"/>
      </w:pPr>
      <w:r>
        <w:t xml:space="preserve"> </w:t>
      </w:r>
    </w:p>
    <w:p w14:paraId="3B13F683" w14:textId="77777777" w:rsidR="00C459B7" w:rsidRDefault="00B371D3" w:rsidP="00DD00E5">
      <w:pPr>
        <w:ind w:left="355" w:right="151"/>
      </w:pPr>
      <w:r>
        <w:t>67. Gilmer G*</w:t>
      </w:r>
      <w:r>
        <w:rPr>
          <w:b/>
        </w:rPr>
        <w:t>*</w:t>
      </w:r>
      <w:r>
        <w:t>, Gascon, S</w:t>
      </w:r>
      <w:r>
        <w:rPr>
          <w:b/>
        </w:rPr>
        <w:t>*</w:t>
      </w:r>
      <w:r>
        <w:t xml:space="preserve">, Lohse K, </w:t>
      </w:r>
      <w:r>
        <w:rPr>
          <w:b/>
        </w:rPr>
        <w:t>Oliver GD</w:t>
      </w:r>
      <w:r>
        <w:rPr>
          <w:vertAlign w:val="superscript"/>
        </w:rPr>
        <w:t>†</w:t>
      </w:r>
      <w:r>
        <w:t>. Relationship B</w:t>
      </w:r>
      <w:r w:rsidR="00C459B7">
        <w:t>etween Knee Valgus and Shoulder</w:t>
      </w:r>
    </w:p>
    <w:p w14:paraId="07E4C653" w14:textId="77777777" w:rsidR="00C459B7" w:rsidRDefault="00B371D3" w:rsidP="00DD00E5">
      <w:pPr>
        <w:ind w:left="355" w:right="151"/>
        <w:rPr>
          <w:i/>
        </w:rPr>
      </w:pPr>
      <w:r>
        <w:t xml:space="preserve">Kinematics Amongst Female Handball Athletes. </w:t>
      </w:r>
      <w:r>
        <w:rPr>
          <w:i/>
        </w:rPr>
        <w:t>Southeastern M</w:t>
      </w:r>
      <w:r w:rsidR="00C459B7">
        <w:rPr>
          <w:i/>
        </w:rPr>
        <w:t>edical Scientist Symposium 2017</w:t>
      </w:r>
    </w:p>
    <w:p w14:paraId="6E99239C" w14:textId="77777777" w:rsidR="00DD00E5" w:rsidRDefault="00B371D3" w:rsidP="00DD00E5">
      <w:pPr>
        <w:ind w:left="355" w:right="151"/>
      </w:pPr>
      <w:r>
        <w:rPr>
          <w:i/>
        </w:rPr>
        <w:t>Program</w:t>
      </w:r>
      <w:r>
        <w:t>.</w:t>
      </w:r>
    </w:p>
    <w:p w14:paraId="03F80020" w14:textId="77777777" w:rsidR="00330069" w:rsidRDefault="00B371D3" w:rsidP="00DD00E5">
      <w:pPr>
        <w:ind w:left="355" w:right="151"/>
      </w:pPr>
      <w:r>
        <w:t xml:space="preserve"> </w:t>
      </w:r>
    </w:p>
    <w:p w14:paraId="5C298731" w14:textId="77777777" w:rsidR="00C459B7" w:rsidRDefault="00B371D3" w:rsidP="00DD00E5">
      <w:pPr>
        <w:ind w:left="355" w:right="151"/>
      </w:pPr>
      <w:r>
        <w:t>66. Barfield J</w:t>
      </w:r>
      <w:r>
        <w:rPr>
          <w:b/>
        </w:rPr>
        <w:t>*</w:t>
      </w:r>
      <w:r>
        <w:t>, Gascon S</w:t>
      </w:r>
      <w:r>
        <w:rPr>
          <w:b/>
        </w:rPr>
        <w:t>*</w:t>
      </w:r>
      <w:r>
        <w:t>, Gilmer G*</w:t>
      </w:r>
      <w:r>
        <w:rPr>
          <w:b/>
        </w:rPr>
        <w:t>*</w:t>
      </w:r>
      <w:r>
        <w:t xml:space="preserve">, </w:t>
      </w:r>
      <w:r>
        <w:rPr>
          <w:b/>
        </w:rPr>
        <w:t>Oliver GD</w:t>
      </w:r>
      <w:r>
        <w:rPr>
          <w:vertAlign w:val="superscript"/>
        </w:rPr>
        <w:t>†</w:t>
      </w:r>
      <w:r>
        <w:t xml:space="preserve">. Segmental Sequencing </w:t>
      </w:r>
      <w:r w:rsidR="00C459B7">
        <w:t>Among Youth Baseball</w:t>
      </w:r>
    </w:p>
    <w:p w14:paraId="40344C26" w14:textId="77777777" w:rsidR="00C459B7" w:rsidRDefault="00B371D3" w:rsidP="00DD00E5">
      <w:pPr>
        <w:ind w:left="355" w:right="151"/>
        <w:rPr>
          <w:i/>
        </w:rPr>
      </w:pPr>
      <w:r>
        <w:t xml:space="preserve">Pitchers: A Longitudinal Pilot Study. </w:t>
      </w:r>
      <w:r>
        <w:rPr>
          <w:i/>
        </w:rPr>
        <w:t>Southeast Chapter of American</w:t>
      </w:r>
      <w:r w:rsidR="00C459B7">
        <w:rPr>
          <w:i/>
        </w:rPr>
        <w:t xml:space="preserve"> College of Sport Medicine 2017</w:t>
      </w:r>
    </w:p>
    <w:p w14:paraId="315A367B" w14:textId="77777777" w:rsidR="00DD00E5" w:rsidRDefault="00B371D3" w:rsidP="00DD00E5">
      <w:pPr>
        <w:ind w:left="355" w:right="151"/>
      </w:pPr>
      <w:r>
        <w:rPr>
          <w:i/>
        </w:rPr>
        <w:t>Program</w:t>
      </w:r>
      <w:r>
        <w:t>.</w:t>
      </w:r>
    </w:p>
    <w:p w14:paraId="6CE8DD01" w14:textId="77777777" w:rsidR="00330069" w:rsidRDefault="00B371D3" w:rsidP="00DD00E5">
      <w:pPr>
        <w:ind w:left="355" w:right="151"/>
      </w:pPr>
      <w:r>
        <w:t xml:space="preserve"> </w:t>
      </w:r>
    </w:p>
    <w:p w14:paraId="3C7364C7" w14:textId="77777777" w:rsidR="00C459B7" w:rsidRPr="000911C8" w:rsidRDefault="00B371D3" w:rsidP="00DD00E5">
      <w:pPr>
        <w:ind w:left="355" w:right="151"/>
        <w:rPr>
          <w:rStyle w:val="Hyperlink"/>
        </w:rPr>
      </w:pPr>
      <w:r>
        <w:t>65. Clardy K</w:t>
      </w:r>
      <w:r>
        <w:rPr>
          <w:b/>
        </w:rPr>
        <w:t>*</w:t>
      </w:r>
      <w:r>
        <w:t>, Gascon S</w:t>
      </w:r>
      <w:r>
        <w:rPr>
          <w:b/>
        </w:rPr>
        <w:t>*</w:t>
      </w:r>
      <w:r>
        <w:t>, Gilmer G*</w:t>
      </w:r>
      <w:r>
        <w:rPr>
          <w:b/>
        </w:rPr>
        <w:t>*</w:t>
      </w:r>
      <w:r>
        <w:t>, Washington J</w:t>
      </w:r>
      <w:r>
        <w:rPr>
          <w:b/>
        </w:rPr>
        <w:t>*</w:t>
      </w:r>
      <w:r>
        <w:t xml:space="preserve">, </w:t>
      </w:r>
      <w:r>
        <w:rPr>
          <w:b/>
        </w:rPr>
        <w:t>Oliver GD</w:t>
      </w:r>
      <w:r>
        <w:rPr>
          <w:vertAlign w:val="superscript"/>
        </w:rPr>
        <w:t>†</w:t>
      </w:r>
      <w:r>
        <w:t xml:space="preserve">. </w:t>
      </w:r>
      <w:r w:rsidR="000911C8">
        <w:fldChar w:fldCharType="begin"/>
      </w:r>
      <w:r w:rsidR="000911C8">
        <w:instrText xml:space="preserve"> HYPERLINK "http://our.auburn.edu/wp-content/uploads/2017/12/Kinematics-of-Youth-Baseball_Clardy-1.pdf" </w:instrText>
      </w:r>
      <w:r w:rsidR="000911C8">
        <w:fldChar w:fldCharType="separate"/>
      </w:r>
      <w:r w:rsidRPr="000911C8">
        <w:rPr>
          <w:rStyle w:val="Hyperlink"/>
        </w:rPr>
        <w:t>Kinema</w:t>
      </w:r>
      <w:r w:rsidR="00C459B7" w:rsidRPr="000911C8">
        <w:rPr>
          <w:rStyle w:val="Hyperlink"/>
        </w:rPr>
        <w:t>tics of Youth Baseball Pitching</w:t>
      </w:r>
    </w:p>
    <w:p w14:paraId="31EDF20C" w14:textId="77777777" w:rsidR="00DD00E5" w:rsidRDefault="00B371D3" w:rsidP="00DD00E5">
      <w:pPr>
        <w:ind w:left="355" w:right="151"/>
      </w:pPr>
      <w:r w:rsidRPr="000911C8">
        <w:rPr>
          <w:rStyle w:val="Hyperlink"/>
        </w:rPr>
        <w:t>and Football Passing</w:t>
      </w:r>
      <w:r w:rsidR="000911C8">
        <w:fldChar w:fldCharType="end"/>
      </w:r>
      <w:r>
        <w:t xml:space="preserve">. </w:t>
      </w:r>
      <w:r>
        <w:rPr>
          <w:i/>
        </w:rPr>
        <w:t>Southeast Chapter of American College of Sport Medicine 2017 Program</w:t>
      </w:r>
      <w:r>
        <w:t>.</w:t>
      </w:r>
    </w:p>
    <w:p w14:paraId="106B8257" w14:textId="77777777" w:rsidR="00330069" w:rsidRDefault="00B371D3" w:rsidP="00DD00E5">
      <w:pPr>
        <w:ind w:left="355" w:right="151"/>
      </w:pPr>
      <w:r>
        <w:t xml:space="preserve"> </w:t>
      </w:r>
    </w:p>
    <w:p w14:paraId="0773FE21" w14:textId="77777777" w:rsidR="00C459B7" w:rsidRDefault="00B371D3" w:rsidP="00DD00E5">
      <w:pPr>
        <w:ind w:left="355" w:right="151"/>
      </w:pPr>
      <w:r>
        <w:t>64. Henning L</w:t>
      </w:r>
      <w:r>
        <w:rPr>
          <w:b/>
        </w:rPr>
        <w:t>*</w:t>
      </w:r>
      <w:r>
        <w:t>, Washington J</w:t>
      </w:r>
      <w:r>
        <w:rPr>
          <w:b/>
        </w:rPr>
        <w:t>*</w:t>
      </w:r>
      <w:r>
        <w:t>, Hanks M</w:t>
      </w:r>
      <w:r>
        <w:rPr>
          <w:b/>
        </w:rPr>
        <w:t>*</w:t>
      </w:r>
      <w:r>
        <w:t>, Gilmer G*</w:t>
      </w:r>
      <w:r>
        <w:rPr>
          <w:b/>
        </w:rPr>
        <w:t>*</w:t>
      </w:r>
      <w:r>
        <w:t>, Brambeck A</w:t>
      </w:r>
      <w:r>
        <w:rPr>
          <w:b/>
        </w:rPr>
        <w:t>*</w:t>
      </w:r>
      <w:r>
        <w:t>, Gascon S</w:t>
      </w:r>
      <w:r>
        <w:rPr>
          <w:b/>
        </w:rPr>
        <w:t>*</w:t>
      </w:r>
      <w:r>
        <w:t>, Barfield J</w:t>
      </w:r>
      <w:r>
        <w:rPr>
          <w:b/>
        </w:rPr>
        <w:t>*</w:t>
      </w:r>
      <w:r>
        <w:t>, Holt T</w:t>
      </w:r>
      <w:r>
        <w:rPr>
          <w:b/>
        </w:rPr>
        <w:t>*</w:t>
      </w:r>
      <w:r w:rsidR="00C459B7">
        <w:t>,</w:t>
      </w:r>
    </w:p>
    <w:p w14:paraId="07E8E626" w14:textId="77777777" w:rsidR="00C459B7" w:rsidRDefault="00B371D3" w:rsidP="00DD00E5">
      <w:pPr>
        <w:ind w:left="355" w:right="151"/>
      </w:pPr>
      <w:r>
        <w:rPr>
          <w:b/>
        </w:rPr>
        <w:t>Oliver GD</w:t>
      </w:r>
      <w:r>
        <w:rPr>
          <w:vertAlign w:val="superscript"/>
        </w:rPr>
        <w:t>†</w:t>
      </w:r>
      <w:r>
        <w:t>. Single-Leg Squat Trunk Kinematics in Individuals with and without Scapula</w:t>
      </w:r>
      <w:r w:rsidR="00C459B7">
        <w:t>r Dyskinesis.</w:t>
      </w:r>
    </w:p>
    <w:p w14:paraId="0CD1EF17" w14:textId="77777777" w:rsidR="00DD00E5" w:rsidRDefault="00B371D3" w:rsidP="00DD00E5">
      <w:pPr>
        <w:ind w:left="355" w:right="151"/>
      </w:pPr>
      <w:r>
        <w:rPr>
          <w:i/>
        </w:rPr>
        <w:t>Southeast Chapter of American College of Sport Medicine 2017 Program</w:t>
      </w:r>
      <w:r>
        <w:t>.</w:t>
      </w:r>
    </w:p>
    <w:p w14:paraId="6CCDEA11" w14:textId="77777777" w:rsidR="00330069" w:rsidRDefault="00B371D3" w:rsidP="00DD00E5">
      <w:pPr>
        <w:ind w:left="355" w:right="151"/>
      </w:pPr>
      <w:r>
        <w:t xml:space="preserve"> </w:t>
      </w:r>
    </w:p>
    <w:p w14:paraId="32998E87" w14:textId="77777777" w:rsidR="00C459B7" w:rsidRDefault="00B371D3" w:rsidP="00DD00E5">
      <w:pPr>
        <w:ind w:left="355" w:right="151"/>
      </w:pPr>
      <w:r>
        <w:t>63. Brambeck A</w:t>
      </w:r>
      <w:r>
        <w:rPr>
          <w:b/>
        </w:rPr>
        <w:t>*</w:t>
      </w:r>
      <w:r>
        <w:t xml:space="preserve">, </w:t>
      </w:r>
      <w:r>
        <w:rPr>
          <w:b/>
        </w:rPr>
        <w:t>Oliver GD</w:t>
      </w:r>
      <w:r>
        <w:rPr>
          <w:vertAlign w:val="superscript"/>
        </w:rPr>
        <w:t>†</w:t>
      </w:r>
      <w:r>
        <w:t>, Gascon S</w:t>
      </w:r>
      <w:r>
        <w:rPr>
          <w:b/>
        </w:rPr>
        <w:t>*</w:t>
      </w:r>
      <w:r>
        <w:t>, Gilmer G*</w:t>
      </w:r>
      <w:r>
        <w:rPr>
          <w:b/>
        </w:rPr>
        <w:t>*</w:t>
      </w:r>
      <w:r>
        <w:t>, Fleisig G, Dugas J. K</w:t>
      </w:r>
      <w:r w:rsidR="00C459B7">
        <w:t>inematics of Softball Pitching:</w:t>
      </w:r>
    </w:p>
    <w:p w14:paraId="47FDB0BA" w14:textId="77777777" w:rsidR="00C459B7" w:rsidRDefault="00B371D3" w:rsidP="00DD00E5">
      <w:pPr>
        <w:ind w:left="355" w:right="151"/>
        <w:rPr>
          <w:i/>
        </w:rPr>
      </w:pPr>
      <w:r>
        <w:t xml:space="preserve">Healthy Versus Those with Low Back Pain. </w:t>
      </w:r>
      <w:r>
        <w:rPr>
          <w:i/>
        </w:rPr>
        <w:t>Southeast Chapter of Ame</w:t>
      </w:r>
      <w:r w:rsidR="00C459B7">
        <w:rPr>
          <w:i/>
        </w:rPr>
        <w:t>rican College of Sport Medicine</w:t>
      </w:r>
    </w:p>
    <w:p w14:paraId="6A71A7AF" w14:textId="77777777" w:rsidR="00DD00E5" w:rsidRDefault="00B371D3" w:rsidP="00DD00E5">
      <w:pPr>
        <w:ind w:left="355" w:right="151"/>
      </w:pPr>
      <w:r>
        <w:rPr>
          <w:i/>
        </w:rPr>
        <w:t>2017 Program</w:t>
      </w:r>
      <w:r>
        <w:t>.</w:t>
      </w:r>
    </w:p>
    <w:p w14:paraId="253AD5CB" w14:textId="77777777" w:rsidR="00330069" w:rsidRDefault="00B371D3" w:rsidP="00DD00E5">
      <w:pPr>
        <w:ind w:left="355" w:right="151"/>
      </w:pPr>
      <w:r>
        <w:t xml:space="preserve"> </w:t>
      </w:r>
    </w:p>
    <w:p w14:paraId="5D2891D4" w14:textId="77777777" w:rsidR="00C459B7" w:rsidRDefault="00B371D3" w:rsidP="00DD00E5">
      <w:pPr>
        <w:ind w:left="355" w:right="151"/>
      </w:pPr>
      <w:r>
        <w:t>62. Holt T</w:t>
      </w:r>
      <w:r>
        <w:rPr>
          <w:b/>
        </w:rPr>
        <w:t>*</w:t>
      </w:r>
      <w:r>
        <w:t xml:space="preserve">, </w:t>
      </w:r>
      <w:r>
        <w:rPr>
          <w:b/>
        </w:rPr>
        <w:t>Oliver GD</w:t>
      </w:r>
      <w:r>
        <w:rPr>
          <w:b/>
          <w:vertAlign w:val="superscript"/>
        </w:rPr>
        <w:t>†</w:t>
      </w:r>
      <w:r>
        <w:rPr>
          <w:b/>
        </w:rPr>
        <w:t>.</w:t>
      </w:r>
      <w:r>
        <w:t xml:space="preserve"> Core Muscle Activity During Rock Climbing Comp</w:t>
      </w:r>
      <w:r w:rsidR="00C459B7">
        <w:t>ared to Plank Exercises. Annual</w:t>
      </w:r>
    </w:p>
    <w:p w14:paraId="786F5DFC" w14:textId="77777777" w:rsidR="00C459B7" w:rsidRDefault="00B371D3" w:rsidP="00DD00E5">
      <w:pPr>
        <w:ind w:left="355" w:right="151"/>
      </w:pPr>
      <w:r>
        <w:t xml:space="preserve">Meeting and World Congress on Exercise is Medicine of the American </w:t>
      </w:r>
      <w:r w:rsidR="00C459B7">
        <w:t>College of Sports Medicine, San</w:t>
      </w:r>
    </w:p>
    <w:p w14:paraId="637582EF" w14:textId="77777777" w:rsidR="00DD00E5" w:rsidRDefault="00B371D3" w:rsidP="00271DB8">
      <w:pPr>
        <w:spacing w:after="240" w:line="247" w:lineRule="auto"/>
        <w:ind w:left="360" w:right="144" w:hanging="374"/>
      </w:pPr>
      <w:r>
        <w:t xml:space="preserve">Diego, California. </w:t>
      </w:r>
      <w:r>
        <w:rPr>
          <w:i/>
        </w:rPr>
        <w:t>Medicine and Science in Sports and Exercise</w:t>
      </w:r>
      <w:r>
        <w:t>, 2015; 47:5 supplement.</w:t>
      </w:r>
    </w:p>
    <w:p w14:paraId="2E2CE45D" w14:textId="77777777" w:rsidR="00330069" w:rsidRDefault="00B371D3" w:rsidP="00DD00E5">
      <w:pPr>
        <w:ind w:left="355" w:right="151"/>
      </w:pPr>
      <w:r>
        <w:lastRenderedPageBreak/>
        <w:t xml:space="preserve"> </w:t>
      </w:r>
    </w:p>
    <w:p w14:paraId="0B419FF3" w14:textId="77777777" w:rsidR="00271DB8" w:rsidRDefault="00B371D3" w:rsidP="00DD00E5">
      <w:pPr>
        <w:ind w:left="355" w:right="151"/>
      </w:pPr>
      <w:r>
        <w:t>61. Henning L</w:t>
      </w:r>
      <w:r>
        <w:rPr>
          <w:b/>
        </w:rPr>
        <w:t>*</w:t>
      </w:r>
      <w:r>
        <w:t xml:space="preserve">, </w:t>
      </w:r>
      <w:r>
        <w:rPr>
          <w:b/>
        </w:rPr>
        <w:t>Oliver GD</w:t>
      </w:r>
      <w:r>
        <w:rPr>
          <w:vertAlign w:val="superscript"/>
        </w:rPr>
        <w:t>†</w:t>
      </w:r>
      <w:r>
        <w:t>. Functional Approach to Scapular Stabilizati</w:t>
      </w:r>
      <w:r w:rsidR="00271DB8">
        <w:t>on in Overhead Throwers. Annual</w:t>
      </w:r>
    </w:p>
    <w:p w14:paraId="6FA1F0C9" w14:textId="77777777" w:rsidR="00271DB8" w:rsidRDefault="00B371D3" w:rsidP="00DD00E5">
      <w:pPr>
        <w:ind w:left="355" w:right="151"/>
      </w:pPr>
      <w:r>
        <w:t xml:space="preserve">Meeting and World Congress on Exercise is Medicine of the American </w:t>
      </w:r>
      <w:r w:rsidR="00271DB8">
        <w:t>College of Sports Medicine, San</w:t>
      </w:r>
    </w:p>
    <w:p w14:paraId="329F421C" w14:textId="77777777" w:rsidR="00DD00E5" w:rsidRDefault="00B371D3" w:rsidP="00DD00E5">
      <w:pPr>
        <w:ind w:left="355" w:right="151"/>
      </w:pPr>
      <w:r>
        <w:t xml:space="preserve">Diego, California. </w:t>
      </w:r>
      <w:r>
        <w:rPr>
          <w:i/>
        </w:rPr>
        <w:t>Medicine and Science in Sports and Exercise,</w:t>
      </w:r>
      <w:r>
        <w:t xml:space="preserve"> 2015; 47:5 supplement.</w:t>
      </w:r>
    </w:p>
    <w:p w14:paraId="22B80603" w14:textId="77777777" w:rsidR="00330069" w:rsidRDefault="00B371D3" w:rsidP="00DD00E5">
      <w:pPr>
        <w:ind w:left="355" w:right="151"/>
      </w:pPr>
      <w:r>
        <w:t xml:space="preserve"> </w:t>
      </w:r>
    </w:p>
    <w:p w14:paraId="08CB72C4" w14:textId="77777777" w:rsidR="001B1254" w:rsidRDefault="00B371D3">
      <w:pPr>
        <w:ind w:left="355" w:right="151"/>
      </w:pPr>
      <w:r>
        <w:t>60.</w:t>
      </w:r>
      <w:r>
        <w:rPr>
          <w:b/>
        </w:rPr>
        <w:t xml:space="preserve"> Oliver GD</w:t>
      </w:r>
      <w:r>
        <w:rPr>
          <w:vertAlign w:val="superscript"/>
        </w:rPr>
        <w:t>†</w:t>
      </w:r>
      <w:r>
        <w:t xml:space="preserve">, Weimar W.  </w:t>
      </w:r>
      <w:hyperlink r:id="rId68" w:history="1">
        <w:r w:rsidRPr="00B17850">
          <w:rPr>
            <w:rStyle w:val="Hyperlink"/>
          </w:rPr>
          <w:t>Hip and Shoulder Range of Motion in</w:t>
        </w:r>
        <w:r w:rsidR="001B1254" w:rsidRPr="00B17850">
          <w:rPr>
            <w:rStyle w:val="Hyperlink"/>
          </w:rPr>
          <w:t xml:space="preserve"> Youth Baseball Pitchers</w:t>
        </w:r>
      </w:hyperlink>
      <w:r w:rsidR="001B1254">
        <w:t>. World</w:t>
      </w:r>
    </w:p>
    <w:p w14:paraId="7FFE7C3A" w14:textId="77777777" w:rsidR="00330069" w:rsidRDefault="00B371D3">
      <w:pPr>
        <w:ind w:left="355" w:right="151"/>
      </w:pPr>
      <w:r>
        <w:t xml:space="preserve">Federation of Athletic Training and Therapy. Dublin, Ireland. </w:t>
      </w:r>
      <w:r>
        <w:rPr>
          <w:i/>
        </w:rPr>
        <w:t xml:space="preserve">Journal of Athletic </w:t>
      </w:r>
      <w:r>
        <w:t xml:space="preserve">Training, 2014; 39 (5): e3. </w:t>
      </w:r>
    </w:p>
    <w:p w14:paraId="60F0B1A8" w14:textId="77777777" w:rsidR="00DD00E5" w:rsidRDefault="00DD00E5">
      <w:pPr>
        <w:ind w:left="355" w:right="151"/>
      </w:pPr>
    </w:p>
    <w:p w14:paraId="0CDC6C27" w14:textId="77777777" w:rsidR="001B1254" w:rsidRDefault="00B371D3" w:rsidP="00DD00E5">
      <w:pPr>
        <w:ind w:left="355" w:right="151"/>
      </w:pPr>
      <w:r>
        <w:t>59. Plummer H</w:t>
      </w:r>
      <w:r>
        <w:rPr>
          <w:b/>
        </w:rPr>
        <w:t>*</w:t>
      </w:r>
      <w:r>
        <w:t xml:space="preserve">, </w:t>
      </w:r>
      <w:r>
        <w:rPr>
          <w:b/>
        </w:rPr>
        <w:t>Oliver GD</w:t>
      </w:r>
      <w:r>
        <w:rPr>
          <w:vertAlign w:val="superscript"/>
        </w:rPr>
        <w:t>†</w:t>
      </w:r>
      <w:r>
        <w:t>. Anterior Hip Capsule Strain in a Team Handb</w:t>
      </w:r>
      <w:r w:rsidR="001B1254">
        <w:t>all Player. World Federation of</w:t>
      </w:r>
    </w:p>
    <w:p w14:paraId="7F2DB9C7" w14:textId="77777777" w:rsidR="00DD00E5" w:rsidRDefault="00B371D3" w:rsidP="00DD00E5">
      <w:pPr>
        <w:ind w:left="355" w:right="151"/>
      </w:pPr>
      <w:r>
        <w:t xml:space="preserve">Athletic Training and Therapy. Dublin, Ireland. </w:t>
      </w:r>
      <w:r>
        <w:rPr>
          <w:i/>
        </w:rPr>
        <w:t xml:space="preserve">Journal of Athletic Training, </w:t>
      </w:r>
      <w:r>
        <w:t>2014; 39 (5): e3.</w:t>
      </w:r>
    </w:p>
    <w:p w14:paraId="183D0E8B" w14:textId="77777777" w:rsidR="00330069" w:rsidRDefault="00B371D3" w:rsidP="00DD00E5">
      <w:pPr>
        <w:ind w:left="355" w:right="151"/>
      </w:pPr>
      <w:r>
        <w:t xml:space="preserve"> </w:t>
      </w:r>
    </w:p>
    <w:p w14:paraId="796398B9" w14:textId="77777777" w:rsidR="001B1254" w:rsidRDefault="00B371D3" w:rsidP="00DD00E5">
      <w:pPr>
        <w:spacing w:after="3" w:line="240" w:lineRule="auto"/>
        <w:ind w:left="355" w:right="177"/>
        <w:jc w:val="both"/>
      </w:pPr>
      <w:r>
        <w:t>58. Holt T</w:t>
      </w:r>
      <w:r>
        <w:rPr>
          <w:b/>
        </w:rPr>
        <w:t>*</w:t>
      </w:r>
      <w:r>
        <w:t>, Plummer H</w:t>
      </w:r>
      <w:r>
        <w:rPr>
          <w:b/>
        </w:rPr>
        <w:t>*</w:t>
      </w:r>
      <w:r>
        <w:t>, Henning L</w:t>
      </w:r>
      <w:r>
        <w:rPr>
          <w:b/>
        </w:rPr>
        <w:t>*</w:t>
      </w:r>
      <w:r>
        <w:t xml:space="preserve">, </w:t>
      </w:r>
      <w:r>
        <w:rPr>
          <w:b/>
        </w:rPr>
        <w:t>Oliver GD</w:t>
      </w:r>
      <w:r>
        <w:rPr>
          <w:vertAlign w:val="superscript"/>
        </w:rPr>
        <w:t>†</w:t>
      </w:r>
      <w:r>
        <w:t>. Torso Separation as Y</w:t>
      </w:r>
      <w:r w:rsidR="001B1254">
        <w:t>outh Baseball Pitchers Approach</w:t>
      </w:r>
    </w:p>
    <w:p w14:paraId="7CE6F42E" w14:textId="77777777" w:rsidR="001B1254" w:rsidRDefault="00B371D3" w:rsidP="00DD00E5">
      <w:pPr>
        <w:spacing w:after="3" w:line="240" w:lineRule="auto"/>
        <w:ind w:left="355" w:right="177"/>
        <w:jc w:val="both"/>
      </w:pPr>
      <w:r>
        <w:t>Pitch Count Limits. 61</w:t>
      </w:r>
      <w:r>
        <w:rPr>
          <w:vertAlign w:val="superscript"/>
        </w:rPr>
        <w:t>st</w:t>
      </w:r>
      <w:r>
        <w:t xml:space="preserve"> Annual Meeting and 5</w:t>
      </w:r>
      <w:r>
        <w:rPr>
          <w:vertAlign w:val="superscript"/>
        </w:rPr>
        <w:t>th</w:t>
      </w:r>
      <w:r>
        <w:t xml:space="preserve"> World Congress on Exerc</w:t>
      </w:r>
      <w:r w:rsidR="001B1254">
        <w:t>ise is Medicine of the American</w:t>
      </w:r>
    </w:p>
    <w:p w14:paraId="43327608" w14:textId="77777777" w:rsidR="00DD00E5" w:rsidRDefault="00B371D3" w:rsidP="00DD00E5">
      <w:pPr>
        <w:spacing w:after="3" w:line="240" w:lineRule="auto"/>
        <w:ind w:left="355" w:right="177"/>
        <w:jc w:val="both"/>
      </w:pPr>
      <w:r>
        <w:t>College of Sports Medicine, Orlando Florida (2014).</w:t>
      </w:r>
    </w:p>
    <w:p w14:paraId="01E6EB59" w14:textId="77777777" w:rsidR="00330069" w:rsidRDefault="00B371D3" w:rsidP="00DD00E5">
      <w:pPr>
        <w:spacing w:after="3" w:line="240" w:lineRule="auto"/>
        <w:ind w:left="355" w:right="177"/>
        <w:jc w:val="both"/>
      </w:pPr>
      <w:r>
        <w:t xml:space="preserve"> </w:t>
      </w:r>
    </w:p>
    <w:p w14:paraId="12DF7207" w14:textId="77777777" w:rsidR="001B1254" w:rsidRDefault="00B371D3" w:rsidP="00DD00E5">
      <w:pPr>
        <w:ind w:left="355" w:right="151"/>
      </w:pPr>
      <w:r>
        <w:t>57. Smith C*</w:t>
      </w:r>
      <w:r>
        <w:rPr>
          <w:b/>
        </w:rPr>
        <w:t>*</w:t>
      </w:r>
      <w:r>
        <w:t>, Holt T</w:t>
      </w:r>
      <w:r>
        <w:rPr>
          <w:b/>
        </w:rPr>
        <w:t>*</w:t>
      </w:r>
      <w:r>
        <w:t>, Plummer H</w:t>
      </w:r>
      <w:r>
        <w:rPr>
          <w:b/>
        </w:rPr>
        <w:t>*</w:t>
      </w:r>
      <w:r>
        <w:t>, Henning L</w:t>
      </w:r>
      <w:r>
        <w:rPr>
          <w:b/>
        </w:rPr>
        <w:t>*</w:t>
      </w:r>
      <w:r>
        <w:t xml:space="preserve">, </w:t>
      </w:r>
      <w:r>
        <w:rPr>
          <w:b/>
        </w:rPr>
        <w:t>Oliver GD</w:t>
      </w:r>
      <w:r>
        <w:rPr>
          <w:vertAlign w:val="superscript"/>
        </w:rPr>
        <w:t>†</w:t>
      </w:r>
      <w:r>
        <w:t>. A Descripti</w:t>
      </w:r>
      <w:r w:rsidR="001B1254">
        <w:t>on of Upper Extremity Segmental</w:t>
      </w:r>
    </w:p>
    <w:p w14:paraId="21262EF8" w14:textId="77777777" w:rsidR="001B1254" w:rsidRDefault="00B371D3" w:rsidP="00DD00E5">
      <w:pPr>
        <w:ind w:left="355" w:right="151"/>
      </w:pPr>
      <w:r>
        <w:t>Speeds in Youth Lacrosse Players. 61</w:t>
      </w:r>
      <w:r>
        <w:rPr>
          <w:vertAlign w:val="superscript"/>
        </w:rPr>
        <w:t>st</w:t>
      </w:r>
      <w:r>
        <w:t xml:space="preserve"> Annual Meeting and 5</w:t>
      </w:r>
      <w:r>
        <w:rPr>
          <w:vertAlign w:val="superscript"/>
        </w:rPr>
        <w:t>th</w:t>
      </w:r>
      <w:r>
        <w:t xml:space="preserve"> World Cong</w:t>
      </w:r>
      <w:r w:rsidR="001B1254">
        <w:t>ress on Exercise is Medicine of</w:t>
      </w:r>
    </w:p>
    <w:p w14:paraId="50E4A1F4" w14:textId="77777777" w:rsidR="00DD00E5" w:rsidRDefault="00B371D3" w:rsidP="00DD00E5">
      <w:pPr>
        <w:ind w:left="355" w:right="151"/>
      </w:pPr>
      <w:r>
        <w:t>the American College of Sports Medicine, Orlando Florida (2014).</w:t>
      </w:r>
    </w:p>
    <w:p w14:paraId="6E2600E1" w14:textId="77777777" w:rsidR="00330069" w:rsidRDefault="00B371D3" w:rsidP="00DD00E5">
      <w:pPr>
        <w:ind w:left="355" w:right="151"/>
      </w:pPr>
      <w:r>
        <w:t xml:space="preserve"> </w:t>
      </w:r>
    </w:p>
    <w:p w14:paraId="42FC9F84" w14:textId="77777777" w:rsidR="001B1254" w:rsidRDefault="00B371D3" w:rsidP="00DD00E5">
      <w:pPr>
        <w:ind w:left="355" w:right="151"/>
      </w:pPr>
      <w:r>
        <w:t>56. Henning L</w:t>
      </w:r>
      <w:r>
        <w:rPr>
          <w:b/>
        </w:rPr>
        <w:t>*</w:t>
      </w:r>
      <w:r>
        <w:t>, Holt T</w:t>
      </w:r>
      <w:r>
        <w:rPr>
          <w:b/>
        </w:rPr>
        <w:t>*</w:t>
      </w:r>
      <w:r>
        <w:t>, Plummer H</w:t>
      </w:r>
      <w:r>
        <w:rPr>
          <w:b/>
        </w:rPr>
        <w:t>*</w:t>
      </w:r>
      <w:r>
        <w:t xml:space="preserve">, </w:t>
      </w:r>
      <w:r>
        <w:rPr>
          <w:b/>
        </w:rPr>
        <w:t>Oliver GD</w:t>
      </w:r>
      <w:r>
        <w:rPr>
          <w:vertAlign w:val="superscript"/>
        </w:rPr>
        <w:t>†</w:t>
      </w:r>
      <w:r>
        <w:t>. Relationship Be</w:t>
      </w:r>
      <w:r w:rsidR="001B1254">
        <w:t>tween Knee Kinematics and Elbow</w:t>
      </w:r>
    </w:p>
    <w:p w14:paraId="70805475" w14:textId="77777777" w:rsidR="001B1254" w:rsidRDefault="00B371D3" w:rsidP="00DD00E5">
      <w:pPr>
        <w:ind w:left="355" w:right="151"/>
      </w:pPr>
      <w:r>
        <w:t>Kinetics During a lacrosse Shot. 61</w:t>
      </w:r>
      <w:r>
        <w:rPr>
          <w:vertAlign w:val="superscript"/>
        </w:rPr>
        <w:t>st</w:t>
      </w:r>
      <w:r>
        <w:t xml:space="preserve"> Annual Meeting and 5</w:t>
      </w:r>
      <w:r>
        <w:rPr>
          <w:vertAlign w:val="superscript"/>
        </w:rPr>
        <w:t>th</w:t>
      </w:r>
      <w:r>
        <w:t xml:space="preserve"> World Cong</w:t>
      </w:r>
      <w:r w:rsidR="001B1254">
        <w:t>ress on Exercise is Medicine of</w:t>
      </w:r>
    </w:p>
    <w:p w14:paraId="0634ED9D" w14:textId="77777777" w:rsidR="00DD00E5" w:rsidRDefault="00B371D3" w:rsidP="00DD00E5">
      <w:pPr>
        <w:ind w:left="355" w:right="151"/>
      </w:pPr>
      <w:r>
        <w:t>the American College of Sports Medicine, Orlando Florida (2014).</w:t>
      </w:r>
    </w:p>
    <w:p w14:paraId="378C6319" w14:textId="77777777" w:rsidR="00330069" w:rsidRDefault="00B371D3" w:rsidP="00DD00E5">
      <w:pPr>
        <w:ind w:left="355" w:right="151"/>
      </w:pPr>
      <w:r>
        <w:t xml:space="preserve"> </w:t>
      </w:r>
    </w:p>
    <w:p w14:paraId="1FC27F5D" w14:textId="77777777" w:rsidR="00996A64" w:rsidRPr="00834981" w:rsidRDefault="00B371D3" w:rsidP="00DD00E5">
      <w:pPr>
        <w:ind w:left="355" w:right="151"/>
        <w:rPr>
          <w:rStyle w:val="Hyperlink"/>
        </w:rPr>
      </w:pPr>
      <w:r>
        <w:t>55. Johnson R</w:t>
      </w:r>
      <w:r>
        <w:rPr>
          <w:b/>
        </w:rPr>
        <w:t>*</w:t>
      </w:r>
      <w:r>
        <w:t xml:space="preserve">, </w:t>
      </w:r>
      <w:r>
        <w:rPr>
          <w:b/>
        </w:rPr>
        <w:t>Oliver GD</w:t>
      </w:r>
      <w:r>
        <w:rPr>
          <w:vertAlign w:val="superscript"/>
        </w:rPr>
        <w:t>†</w:t>
      </w:r>
      <w:r>
        <w:t xml:space="preserve">. </w:t>
      </w:r>
      <w:r w:rsidR="00834981">
        <w:fldChar w:fldCharType="begin"/>
      </w:r>
      <w:r w:rsidR="00834981">
        <w:instrText xml:space="preserve"> HYPERLINK "https://bjsm.bmj.com/content/48/7/613.1" </w:instrText>
      </w:r>
      <w:r w:rsidR="00834981">
        <w:fldChar w:fldCharType="separate"/>
      </w:r>
      <w:r w:rsidRPr="00834981">
        <w:rPr>
          <w:rStyle w:val="Hyperlink"/>
        </w:rPr>
        <w:t>Lumbopelvic Angular Kinematics in Youth Base</w:t>
      </w:r>
      <w:r w:rsidR="00996A64" w:rsidRPr="00834981">
        <w:rPr>
          <w:rStyle w:val="Hyperlink"/>
        </w:rPr>
        <w:t>ball Pitchers After a Simulated</w:t>
      </w:r>
    </w:p>
    <w:p w14:paraId="039CDEFE" w14:textId="77777777" w:rsidR="00215F44" w:rsidRDefault="00B371D3" w:rsidP="00DD00E5">
      <w:pPr>
        <w:ind w:left="355" w:right="151"/>
      </w:pPr>
      <w:r w:rsidRPr="00834981">
        <w:rPr>
          <w:rStyle w:val="Hyperlink"/>
        </w:rPr>
        <w:t>Game: A Comparison of Evaluation Methods</w:t>
      </w:r>
      <w:r w:rsidR="00834981">
        <w:fldChar w:fldCharType="end"/>
      </w:r>
      <w:r>
        <w:t>. 61</w:t>
      </w:r>
      <w:r>
        <w:rPr>
          <w:vertAlign w:val="superscript"/>
        </w:rPr>
        <w:t>st</w:t>
      </w:r>
      <w:r>
        <w:t xml:space="preserve"> Annual Meeting and 5</w:t>
      </w:r>
      <w:r>
        <w:rPr>
          <w:vertAlign w:val="superscript"/>
        </w:rPr>
        <w:t>th</w:t>
      </w:r>
      <w:r w:rsidR="00215F44">
        <w:t xml:space="preserve"> World Congress on Exercise is</w:t>
      </w:r>
    </w:p>
    <w:p w14:paraId="34235F56" w14:textId="77777777" w:rsidR="00DD00E5" w:rsidRDefault="00B371D3" w:rsidP="00DD00E5">
      <w:pPr>
        <w:ind w:left="355" w:right="151"/>
      </w:pPr>
      <w:r>
        <w:t>Medicine of the American College of Sports Medicine, Orlando Florida (2014).</w:t>
      </w:r>
    </w:p>
    <w:p w14:paraId="4C0D2E66" w14:textId="77777777" w:rsidR="00330069" w:rsidRDefault="00B371D3" w:rsidP="00DD00E5">
      <w:pPr>
        <w:ind w:left="355" w:right="151"/>
      </w:pPr>
      <w:r>
        <w:t xml:space="preserve"> </w:t>
      </w:r>
    </w:p>
    <w:p w14:paraId="30B9D5D3" w14:textId="77777777" w:rsidR="00215F44" w:rsidRPr="00E43076" w:rsidRDefault="00B371D3" w:rsidP="00DD00E5">
      <w:pPr>
        <w:ind w:left="355" w:right="151"/>
        <w:rPr>
          <w:rStyle w:val="Hyperlink"/>
        </w:rPr>
      </w:pPr>
      <w:r>
        <w:t>54. Plummer H</w:t>
      </w:r>
      <w:r>
        <w:rPr>
          <w:b/>
        </w:rPr>
        <w:t>*</w:t>
      </w:r>
      <w:r>
        <w:t xml:space="preserve">, </w:t>
      </w:r>
      <w:r>
        <w:rPr>
          <w:b/>
        </w:rPr>
        <w:t>Oliver GD</w:t>
      </w:r>
      <w:r>
        <w:rPr>
          <w:vertAlign w:val="superscript"/>
        </w:rPr>
        <w:t>†</w:t>
      </w:r>
      <w:r>
        <w:t>, Henning L</w:t>
      </w:r>
      <w:r>
        <w:rPr>
          <w:b/>
        </w:rPr>
        <w:t>*</w:t>
      </w:r>
      <w:r>
        <w:t>, Holt T</w:t>
      </w:r>
      <w:r>
        <w:rPr>
          <w:b/>
        </w:rPr>
        <w:t>*</w:t>
      </w:r>
      <w:r>
        <w:t xml:space="preserve">. </w:t>
      </w:r>
      <w:r w:rsidR="00E43076">
        <w:fldChar w:fldCharType="begin"/>
      </w:r>
      <w:r w:rsidR="00E43076">
        <w:instrText xml:space="preserve"> HYPERLINK "https://www.researchgate.net/publication/318848433_Selected_Kinetics_During_The_Curveball_and_Drop_Ball_Pitches_in_Softball_Pitchers_1947_Board_233_May_29_3" </w:instrText>
      </w:r>
      <w:r w:rsidR="00E43076">
        <w:fldChar w:fldCharType="separate"/>
      </w:r>
      <w:r w:rsidRPr="00E43076">
        <w:rPr>
          <w:rStyle w:val="Hyperlink"/>
        </w:rPr>
        <w:t>Selected Kinetics During the Curveball an</w:t>
      </w:r>
      <w:r w:rsidR="00215F44" w:rsidRPr="00E43076">
        <w:rPr>
          <w:rStyle w:val="Hyperlink"/>
        </w:rPr>
        <w:t>d Drop Ball</w:t>
      </w:r>
    </w:p>
    <w:p w14:paraId="644CC02A" w14:textId="77777777" w:rsidR="00215F44" w:rsidRDefault="00B371D3" w:rsidP="00DD00E5">
      <w:pPr>
        <w:ind w:left="355" w:right="151"/>
      </w:pPr>
      <w:r w:rsidRPr="00E43076">
        <w:rPr>
          <w:rStyle w:val="Hyperlink"/>
        </w:rPr>
        <w:t>Pitches in Softball Pitchers</w:t>
      </w:r>
      <w:r w:rsidR="00E43076">
        <w:fldChar w:fldCharType="end"/>
      </w:r>
      <w:r>
        <w:t>. 61</w:t>
      </w:r>
      <w:r>
        <w:rPr>
          <w:vertAlign w:val="superscript"/>
        </w:rPr>
        <w:t>st</w:t>
      </w:r>
      <w:r>
        <w:t xml:space="preserve"> Annual Meeting and 5</w:t>
      </w:r>
      <w:r>
        <w:rPr>
          <w:vertAlign w:val="superscript"/>
        </w:rPr>
        <w:t>th</w:t>
      </w:r>
      <w:r>
        <w:t xml:space="preserve"> World Congress</w:t>
      </w:r>
      <w:r w:rsidR="00215F44">
        <w:t xml:space="preserve"> on Exercise is Medicine of the</w:t>
      </w:r>
    </w:p>
    <w:p w14:paraId="6F74F428" w14:textId="77777777" w:rsidR="00DD00E5" w:rsidRDefault="00B371D3" w:rsidP="00DD00E5">
      <w:pPr>
        <w:ind w:left="355" w:right="151"/>
      </w:pPr>
      <w:r>
        <w:t>American College of Sports Medicine, Orlando Florida (2014).</w:t>
      </w:r>
    </w:p>
    <w:p w14:paraId="74C787C2" w14:textId="77777777" w:rsidR="00330069" w:rsidRDefault="00B371D3" w:rsidP="00DD00E5">
      <w:pPr>
        <w:ind w:left="355" w:right="151"/>
      </w:pPr>
      <w:r>
        <w:t xml:space="preserve"> </w:t>
      </w:r>
    </w:p>
    <w:p w14:paraId="25B0069A" w14:textId="77777777" w:rsidR="00215F44" w:rsidRPr="0008603A" w:rsidRDefault="00B371D3" w:rsidP="00DD00E5">
      <w:pPr>
        <w:ind w:left="355" w:right="151"/>
        <w:rPr>
          <w:rStyle w:val="Hyperlink"/>
        </w:rPr>
      </w:pPr>
      <w:r>
        <w:t xml:space="preserve">53. </w:t>
      </w:r>
      <w:r>
        <w:rPr>
          <w:b/>
        </w:rPr>
        <w:t>Oliver GD</w:t>
      </w:r>
      <w:r>
        <w:t>, Plummer H</w:t>
      </w:r>
      <w:r>
        <w:rPr>
          <w:b/>
        </w:rPr>
        <w:t>*</w:t>
      </w:r>
      <w:r>
        <w:t>, Haynie L*</w:t>
      </w:r>
      <w:r>
        <w:rPr>
          <w:b/>
        </w:rPr>
        <w:t>*</w:t>
      </w:r>
      <w:r>
        <w:t>, Henning L</w:t>
      </w:r>
      <w:r>
        <w:rPr>
          <w:b/>
        </w:rPr>
        <w:t>*</w:t>
      </w:r>
      <w:r>
        <w:t xml:space="preserve">. </w:t>
      </w:r>
      <w:r w:rsidR="0008603A">
        <w:fldChar w:fldCharType="begin"/>
      </w:r>
      <w:r w:rsidR="0008603A">
        <w:instrText xml:space="preserve"> HYPERLINK "https://www.researchgate.net/publication/318845606_Relationship_of_Single_Leg_Squat_Kinematics_on_Upper_Extremity_Kinetics_in_Baseball_Pitchers_3562_Board_206_May_31_8" </w:instrText>
      </w:r>
      <w:r w:rsidR="0008603A">
        <w:fldChar w:fldCharType="separate"/>
      </w:r>
      <w:r w:rsidRPr="0008603A">
        <w:rPr>
          <w:rStyle w:val="Hyperlink"/>
        </w:rPr>
        <w:t>Relationship of Single Leg</w:t>
      </w:r>
      <w:r w:rsidR="00215F44" w:rsidRPr="0008603A">
        <w:rPr>
          <w:rStyle w:val="Hyperlink"/>
        </w:rPr>
        <w:t xml:space="preserve"> Squat Kinematics on</w:t>
      </w:r>
    </w:p>
    <w:p w14:paraId="6CFA15CA" w14:textId="77777777" w:rsidR="00215F44" w:rsidRDefault="00B371D3" w:rsidP="00DD00E5">
      <w:pPr>
        <w:ind w:left="355" w:right="151"/>
      </w:pPr>
      <w:r w:rsidRPr="0008603A">
        <w:rPr>
          <w:rStyle w:val="Hyperlink"/>
        </w:rPr>
        <w:t>Upper Extremity Kinetics in Baseball Pitchers</w:t>
      </w:r>
      <w:r w:rsidR="0008603A">
        <w:fldChar w:fldCharType="end"/>
      </w:r>
      <w:r>
        <w:t>. 61</w:t>
      </w:r>
      <w:r>
        <w:rPr>
          <w:vertAlign w:val="superscript"/>
        </w:rPr>
        <w:t>st</w:t>
      </w:r>
      <w:r>
        <w:t xml:space="preserve"> Annual Meeting and 5</w:t>
      </w:r>
      <w:r>
        <w:rPr>
          <w:vertAlign w:val="superscript"/>
        </w:rPr>
        <w:t>th</w:t>
      </w:r>
      <w:r w:rsidR="00215F44">
        <w:t xml:space="preserve"> World Congress on Exercise is</w:t>
      </w:r>
    </w:p>
    <w:p w14:paraId="5122CA09" w14:textId="77777777" w:rsidR="00DD00E5" w:rsidRDefault="00B371D3" w:rsidP="00DD00E5">
      <w:pPr>
        <w:ind w:left="355" w:right="151"/>
      </w:pPr>
      <w:r>
        <w:t>Medicine of the American College of Sports Medicine, Orlando Florida (2014).</w:t>
      </w:r>
    </w:p>
    <w:p w14:paraId="3EADAB96" w14:textId="77777777" w:rsidR="00330069" w:rsidRDefault="00B371D3" w:rsidP="00DD00E5">
      <w:pPr>
        <w:ind w:left="355" w:right="151"/>
      </w:pPr>
      <w:r>
        <w:t xml:space="preserve"> </w:t>
      </w:r>
    </w:p>
    <w:p w14:paraId="279C7E0C" w14:textId="77777777" w:rsidR="00215F44" w:rsidRPr="009E5F41" w:rsidRDefault="00B371D3" w:rsidP="00DD00E5">
      <w:pPr>
        <w:ind w:left="355" w:right="151"/>
        <w:rPr>
          <w:rStyle w:val="Hyperlink"/>
        </w:rPr>
      </w:pPr>
      <w:r>
        <w:t>52. Johnson R</w:t>
      </w:r>
      <w:r>
        <w:rPr>
          <w:b/>
        </w:rPr>
        <w:t>*</w:t>
      </w:r>
      <w:r>
        <w:t xml:space="preserve">, </w:t>
      </w:r>
      <w:r>
        <w:rPr>
          <w:b/>
        </w:rPr>
        <w:t>Oliver GD</w:t>
      </w:r>
      <w:r>
        <w:rPr>
          <w:vertAlign w:val="superscript"/>
        </w:rPr>
        <w:t>†</w:t>
      </w:r>
      <w:r>
        <w:t xml:space="preserve">. </w:t>
      </w:r>
      <w:r w:rsidR="009E5F41">
        <w:fldChar w:fldCharType="begin"/>
      </w:r>
      <w:r w:rsidR="009E5F41">
        <w:instrText xml:space="preserve"> HYPERLINK "https://bjsm.bmj.com/content/48/7/613.1" </w:instrText>
      </w:r>
      <w:r w:rsidR="009E5F41">
        <w:fldChar w:fldCharType="separate"/>
      </w:r>
      <w:r w:rsidRPr="009E5F41">
        <w:rPr>
          <w:rStyle w:val="Hyperlink"/>
        </w:rPr>
        <w:t>Lumbopelvic Angular Kinematics in Youth Base</w:t>
      </w:r>
      <w:r w:rsidR="00215F44" w:rsidRPr="009E5F41">
        <w:rPr>
          <w:rStyle w:val="Hyperlink"/>
        </w:rPr>
        <w:t>ball Pitchers After a Simulated</w:t>
      </w:r>
    </w:p>
    <w:p w14:paraId="399C630F" w14:textId="77777777" w:rsidR="00DD00E5" w:rsidRDefault="00B371D3" w:rsidP="00DD00E5">
      <w:pPr>
        <w:ind w:left="355" w:right="151"/>
      </w:pPr>
      <w:r w:rsidRPr="009E5F41">
        <w:rPr>
          <w:rStyle w:val="Hyperlink"/>
        </w:rPr>
        <w:t>Game</w:t>
      </w:r>
      <w:r w:rsidR="009E5F41">
        <w:fldChar w:fldCharType="end"/>
      </w:r>
      <w:r>
        <w:t>. IOC World Conference on Prevention of Injury and Illness in Sport. Monaco, France (2014).</w:t>
      </w:r>
    </w:p>
    <w:p w14:paraId="3F9101FA" w14:textId="77777777" w:rsidR="00330069" w:rsidRDefault="00B371D3" w:rsidP="00DD00E5">
      <w:pPr>
        <w:ind w:left="355" w:right="151"/>
      </w:pPr>
      <w:r>
        <w:t xml:space="preserve"> </w:t>
      </w:r>
    </w:p>
    <w:p w14:paraId="3905B142" w14:textId="77777777" w:rsidR="00215F44" w:rsidRDefault="00B371D3" w:rsidP="00DD00E5">
      <w:pPr>
        <w:ind w:left="355" w:right="151"/>
      </w:pPr>
      <w:r>
        <w:t xml:space="preserve">51. </w:t>
      </w:r>
      <w:r>
        <w:rPr>
          <w:b/>
        </w:rPr>
        <w:t>Oliver GD</w:t>
      </w:r>
      <w:r>
        <w:t xml:space="preserve">. </w:t>
      </w:r>
      <w:hyperlink r:id="rId69" w:history="1">
        <w:r w:rsidRPr="00091044">
          <w:rPr>
            <w:rStyle w:val="Hyperlink"/>
          </w:rPr>
          <w:t>Association of Hip ROM and Upper Extremity Kinetics i</w:t>
        </w:r>
        <w:r w:rsidR="00215F44" w:rsidRPr="00091044">
          <w:rPr>
            <w:rStyle w:val="Hyperlink"/>
          </w:rPr>
          <w:t>n Youth Baseball Pitchers</w:t>
        </w:r>
      </w:hyperlink>
      <w:r w:rsidR="00215F44">
        <w:t>.  IOC</w:t>
      </w:r>
    </w:p>
    <w:p w14:paraId="2A6DF7DC" w14:textId="77777777" w:rsidR="00DD00E5" w:rsidRDefault="00B371D3" w:rsidP="00DD00E5">
      <w:pPr>
        <w:ind w:left="355" w:right="151"/>
      </w:pPr>
      <w:r>
        <w:t>World Conference on Prevention of Injury and Illness in Sport. Monaco, France (2014).</w:t>
      </w:r>
    </w:p>
    <w:p w14:paraId="57CA8651" w14:textId="77777777" w:rsidR="00330069" w:rsidRDefault="00B371D3" w:rsidP="00DD00E5">
      <w:pPr>
        <w:ind w:left="355" w:right="151"/>
      </w:pPr>
      <w:r>
        <w:t xml:space="preserve"> </w:t>
      </w:r>
    </w:p>
    <w:p w14:paraId="0F8FB1A3" w14:textId="77777777" w:rsidR="00215F44" w:rsidRDefault="00B371D3" w:rsidP="00DD00E5">
      <w:pPr>
        <w:ind w:left="355" w:right="151"/>
      </w:pPr>
      <w:r>
        <w:t>50. Holt TE</w:t>
      </w:r>
      <w:r>
        <w:rPr>
          <w:b/>
        </w:rPr>
        <w:t>*</w:t>
      </w:r>
      <w:r>
        <w:t>, Plummer HA</w:t>
      </w:r>
      <w:r>
        <w:rPr>
          <w:b/>
        </w:rPr>
        <w:t>*</w:t>
      </w:r>
      <w:r>
        <w:t xml:space="preserve">, </w:t>
      </w:r>
      <w:r>
        <w:rPr>
          <w:b/>
        </w:rPr>
        <w:t>Oliver GD</w:t>
      </w:r>
      <w:r>
        <w:rPr>
          <w:vertAlign w:val="superscript"/>
        </w:rPr>
        <w:t>†</w:t>
      </w:r>
      <w:r>
        <w:t>. Effect of Fatigue on Elbow Kinet</w:t>
      </w:r>
      <w:r w:rsidR="00215F44">
        <w:t>ics in Youth Baseball Pitchers.</w:t>
      </w:r>
    </w:p>
    <w:p w14:paraId="169E7663" w14:textId="77777777" w:rsidR="00DD00E5" w:rsidRDefault="00B371D3" w:rsidP="00DD00E5">
      <w:pPr>
        <w:ind w:left="355" w:right="151"/>
      </w:pPr>
      <w:r>
        <w:t>Medicine and Science in Sports and Exercise, 2013; 45:5 Supplement.</w:t>
      </w:r>
    </w:p>
    <w:p w14:paraId="583061F8" w14:textId="77777777" w:rsidR="00330069" w:rsidRDefault="00B371D3" w:rsidP="00DD00E5">
      <w:pPr>
        <w:ind w:left="355" w:right="151"/>
      </w:pPr>
      <w:r>
        <w:t xml:space="preserve"> </w:t>
      </w:r>
    </w:p>
    <w:p w14:paraId="532B552A" w14:textId="77777777" w:rsidR="00215F44" w:rsidRDefault="00B371D3" w:rsidP="00DD00E5">
      <w:pPr>
        <w:ind w:left="355" w:right="151"/>
      </w:pPr>
      <w:r>
        <w:t xml:space="preserve">49. Patel J, Jagodinsky A, </w:t>
      </w:r>
      <w:r>
        <w:rPr>
          <w:b/>
        </w:rPr>
        <w:t>Oliver GD</w:t>
      </w:r>
      <w:r>
        <w:t>, Weimar W. Force Test of Internal Ro</w:t>
      </w:r>
      <w:r w:rsidR="00215F44">
        <w:t>tation During Various Isometric</w:t>
      </w:r>
    </w:p>
    <w:p w14:paraId="406EFF94" w14:textId="77777777" w:rsidR="00DD00E5" w:rsidRDefault="00B371D3" w:rsidP="00DD00E5">
      <w:pPr>
        <w:ind w:left="355" w:right="151"/>
      </w:pPr>
      <w:r>
        <w:t>Transverse Pelvic Girdle Rotations. Medicine and Science in Sports and Exercise, 2013; 45: 5 Supplement.</w:t>
      </w:r>
    </w:p>
    <w:p w14:paraId="7D4FAA00" w14:textId="77777777" w:rsidR="00330069" w:rsidRDefault="00B371D3" w:rsidP="00DD00E5">
      <w:pPr>
        <w:ind w:left="355" w:right="151"/>
      </w:pPr>
      <w:r>
        <w:rPr>
          <w:b/>
        </w:rPr>
        <w:t xml:space="preserve"> </w:t>
      </w:r>
    </w:p>
    <w:p w14:paraId="7439CF03" w14:textId="77777777" w:rsidR="00215F44" w:rsidRDefault="00B371D3" w:rsidP="00DD00E5">
      <w:pPr>
        <w:ind w:left="355" w:right="151"/>
      </w:pPr>
      <w:r>
        <w:t>48. Plummer HA</w:t>
      </w:r>
      <w:r>
        <w:rPr>
          <w:b/>
        </w:rPr>
        <w:t>*</w:t>
      </w:r>
      <w:r>
        <w:t xml:space="preserve">, </w:t>
      </w:r>
      <w:r>
        <w:rPr>
          <w:b/>
        </w:rPr>
        <w:t>Oliver GD</w:t>
      </w:r>
      <w:r>
        <w:rPr>
          <w:vertAlign w:val="superscript"/>
        </w:rPr>
        <w:t>†</w:t>
      </w:r>
      <w:r>
        <w:t>. Effects of Shoulder Fatigue on Scapular K</w:t>
      </w:r>
      <w:r w:rsidR="00215F44">
        <w:t>inematics in Pitchers. Medicine</w:t>
      </w:r>
    </w:p>
    <w:p w14:paraId="68C7A098" w14:textId="77777777" w:rsidR="00DD00E5" w:rsidRDefault="00B371D3" w:rsidP="00DD00E5">
      <w:pPr>
        <w:ind w:left="355" w:right="151"/>
      </w:pPr>
      <w:r>
        <w:t>and Science in Sports and Exercise, 2013; 45: 5 Supplement.</w:t>
      </w:r>
    </w:p>
    <w:p w14:paraId="4D68E6D2" w14:textId="77777777" w:rsidR="00330069" w:rsidRDefault="00B371D3" w:rsidP="00DD00E5">
      <w:pPr>
        <w:ind w:left="355" w:right="151"/>
      </w:pPr>
      <w:r>
        <w:t xml:space="preserve"> </w:t>
      </w:r>
    </w:p>
    <w:p w14:paraId="4C6BECF1" w14:textId="77777777" w:rsidR="00215F44" w:rsidRDefault="00B371D3" w:rsidP="00DD00E5">
      <w:pPr>
        <w:ind w:left="355" w:right="151"/>
      </w:pPr>
      <w:r>
        <w:t xml:space="preserve">47. </w:t>
      </w:r>
      <w:r>
        <w:rPr>
          <w:b/>
        </w:rPr>
        <w:t>Oliver GD</w:t>
      </w:r>
      <w:r>
        <w:t>, Dougherty E*</w:t>
      </w:r>
      <w:r>
        <w:rPr>
          <w:b/>
        </w:rPr>
        <w:t>*</w:t>
      </w:r>
      <w:r>
        <w:t>. Landing Mechanics in Female Basketbal</w:t>
      </w:r>
      <w:r w:rsidR="00215F44">
        <w:t>l and Soccer Athletes. Medicine</w:t>
      </w:r>
    </w:p>
    <w:p w14:paraId="636DAD8B" w14:textId="77777777" w:rsidR="00DD00E5" w:rsidRDefault="00B371D3" w:rsidP="00DD00E5">
      <w:pPr>
        <w:ind w:left="355" w:right="151"/>
      </w:pPr>
      <w:r>
        <w:lastRenderedPageBreak/>
        <w:t>and Science in Sports and Exercise, 2013; 45: 5 Supplement.</w:t>
      </w:r>
    </w:p>
    <w:p w14:paraId="01A79F17" w14:textId="77777777" w:rsidR="00DD00E5" w:rsidRDefault="00DD00E5" w:rsidP="00DD00E5">
      <w:pPr>
        <w:ind w:left="355" w:right="151"/>
      </w:pPr>
    </w:p>
    <w:p w14:paraId="168EF6EC" w14:textId="77777777" w:rsidR="0044451A" w:rsidRDefault="00B371D3" w:rsidP="00DD00E5">
      <w:pPr>
        <w:ind w:left="355" w:right="151"/>
      </w:pPr>
      <w:r>
        <w:t xml:space="preserve">46. </w:t>
      </w:r>
      <w:r>
        <w:rPr>
          <w:b/>
        </w:rPr>
        <w:t>Oliver GD</w:t>
      </w:r>
      <w:r>
        <w:t>, Stone AJ, Weimar W. Effects of Shoulder Fatigue on Gro</w:t>
      </w:r>
      <w:r w:rsidR="0044451A">
        <w:t>und Reaction Forces in Softball</w:t>
      </w:r>
    </w:p>
    <w:p w14:paraId="05A36CBE" w14:textId="77777777" w:rsidR="00DD00E5" w:rsidRDefault="00B371D3" w:rsidP="00DD00E5">
      <w:pPr>
        <w:ind w:left="355" w:right="151"/>
      </w:pPr>
      <w:r>
        <w:t>Players. Medicine and Science in Sports and Exercise, 2013; 45: 5 Supplement.</w:t>
      </w:r>
    </w:p>
    <w:p w14:paraId="698F6C0E" w14:textId="77777777" w:rsidR="00330069" w:rsidRDefault="00B371D3" w:rsidP="00DD00E5">
      <w:pPr>
        <w:ind w:left="355" w:right="151"/>
      </w:pPr>
      <w:r>
        <w:t xml:space="preserve"> </w:t>
      </w:r>
    </w:p>
    <w:p w14:paraId="3E315207" w14:textId="77777777" w:rsidR="0044451A" w:rsidRPr="005371C1" w:rsidRDefault="00B371D3" w:rsidP="00DD00E5">
      <w:pPr>
        <w:ind w:left="355" w:right="151"/>
        <w:rPr>
          <w:rStyle w:val="Hyperlink"/>
        </w:rPr>
      </w:pPr>
      <w:r>
        <w:t xml:space="preserve">45. </w:t>
      </w:r>
      <w:r>
        <w:rPr>
          <w:b/>
        </w:rPr>
        <w:t>Oliver GD</w:t>
      </w:r>
      <w:r>
        <w:t>, Cohen JA</w:t>
      </w:r>
      <w:r>
        <w:rPr>
          <w:b/>
        </w:rPr>
        <w:t>*</w:t>
      </w:r>
      <w:r>
        <w:t>, Sherrill J*</w:t>
      </w:r>
      <w:r>
        <w:rPr>
          <w:b/>
        </w:rPr>
        <w:t>*</w:t>
      </w:r>
      <w:r>
        <w:t xml:space="preserve">. </w:t>
      </w:r>
      <w:r w:rsidR="005371C1">
        <w:fldChar w:fldCharType="begin"/>
      </w:r>
      <w:r w:rsidR="005371C1">
        <w:instrText xml:space="preserve"> HYPERLINK "https://scholarworks.uark.edu/hhpruht/8/" </w:instrText>
      </w:r>
      <w:r w:rsidR="005371C1">
        <w:fldChar w:fldCharType="separate"/>
      </w:r>
      <w:r w:rsidRPr="005371C1">
        <w:rPr>
          <w:rStyle w:val="Hyperlink"/>
        </w:rPr>
        <w:t>The Effects of Fatigue on Pe</w:t>
      </w:r>
      <w:r w:rsidR="0044451A" w:rsidRPr="005371C1">
        <w:rPr>
          <w:rStyle w:val="Hyperlink"/>
        </w:rPr>
        <w:t>lvic and Scapula Stabilizers in</w:t>
      </w:r>
    </w:p>
    <w:p w14:paraId="0524BF26" w14:textId="77777777" w:rsidR="00DD00E5" w:rsidRDefault="00B371D3" w:rsidP="00DD00E5">
      <w:pPr>
        <w:ind w:left="355" w:right="151"/>
      </w:pPr>
      <w:r w:rsidRPr="005371C1">
        <w:rPr>
          <w:rStyle w:val="Hyperlink"/>
        </w:rPr>
        <w:t>Overhead Throwing</w:t>
      </w:r>
      <w:r w:rsidR="005371C1">
        <w:fldChar w:fldCharType="end"/>
      </w:r>
      <w:r>
        <w:t>. Medicine and Science in Sports and Exercise, 2013; 45: 5 Supplement.</w:t>
      </w:r>
    </w:p>
    <w:p w14:paraId="6DC5B7CB" w14:textId="77777777" w:rsidR="00330069" w:rsidRDefault="00B371D3" w:rsidP="00DD00E5">
      <w:pPr>
        <w:ind w:left="355" w:right="151"/>
      </w:pPr>
      <w:r>
        <w:t xml:space="preserve"> </w:t>
      </w:r>
    </w:p>
    <w:p w14:paraId="5528E047" w14:textId="77777777" w:rsidR="0044451A" w:rsidRDefault="00B371D3">
      <w:pPr>
        <w:ind w:left="355" w:right="151"/>
      </w:pPr>
      <w:r>
        <w:t xml:space="preserve">44. </w:t>
      </w:r>
      <w:r>
        <w:rPr>
          <w:b/>
        </w:rPr>
        <w:t>Oliver GD</w:t>
      </w:r>
      <w:r>
        <w:t>, Cohen JA</w:t>
      </w:r>
      <w:r>
        <w:rPr>
          <w:b/>
        </w:rPr>
        <w:t>*</w:t>
      </w:r>
      <w:r>
        <w:t>, Johnson R</w:t>
      </w:r>
      <w:r>
        <w:rPr>
          <w:b/>
        </w:rPr>
        <w:t>*</w:t>
      </w:r>
      <w:r>
        <w:t>. Relationship Between Glute</w:t>
      </w:r>
      <w:r w:rsidR="0044451A">
        <w:t>al Activity and Upper Extremity</w:t>
      </w:r>
    </w:p>
    <w:p w14:paraId="1C30F59D" w14:textId="77777777" w:rsidR="0044451A" w:rsidRDefault="00B371D3">
      <w:pPr>
        <w:ind w:left="355" w:right="151"/>
      </w:pPr>
      <w:r>
        <w:t>Kinematics and Kinetics in Softball Players. The IX Conference of the Inte</w:t>
      </w:r>
      <w:r w:rsidR="0044451A">
        <w:t>rnational Shoulder Group, 2012:</w:t>
      </w:r>
    </w:p>
    <w:p w14:paraId="1D4B3824" w14:textId="77777777" w:rsidR="00330069" w:rsidRDefault="00B371D3" w:rsidP="0044451A">
      <w:pPr>
        <w:spacing w:after="120" w:line="247" w:lineRule="auto"/>
        <w:ind w:left="360" w:right="144" w:hanging="374"/>
      </w:pPr>
      <w:r>
        <w:t xml:space="preserve">16-17.  </w:t>
      </w:r>
    </w:p>
    <w:p w14:paraId="69B58814" w14:textId="77777777" w:rsidR="00795A24" w:rsidRPr="00C12D72" w:rsidRDefault="00B371D3" w:rsidP="00DD00E5">
      <w:pPr>
        <w:ind w:left="355" w:right="151"/>
        <w:rPr>
          <w:rStyle w:val="Hyperlink"/>
        </w:rPr>
      </w:pPr>
      <w:r>
        <w:t>43.  Parker J</w:t>
      </w:r>
      <w:r>
        <w:rPr>
          <w:b/>
        </w:rPr>
        <w:t>*</w:t>
      </w:r>
      <w:r>
        <w:t>, Cohen JA</w:t>
      </w:r>
      <w:r>
        <w:rPr>
          <w:b/>
        </w:rPr>
        <w:t>*</w:t>
      </w:r>
      <w:r>
        <w:t xml:space="preserve">, </w:t>
      </w:r>
      <w:r>
        <w:rPr>
          <w:b/>
        </w:rPr>
        <w:t>Oliver GD</w:t>
      </w:r>
      <w:r>
        <w:rPr>
          <w:vertAlign w:val="superscript"/>
        </w:rPr>
        <w:t>†</w:t>
      </w:r>
      <w:r>
        <w:t xml:space="preserve">. </w:t>
      </w:r>
      <w:r w:rsidR="00C12D72">
        <w:fldChar w:fldCharType="begin"/>
      </w:r>
      <w:r w:rsidR="00C12D72">
        <w:instrText xml:space="preserve"> HYPERLINK "https://ojs.ub.uni-konstanz.de/cpa/article/view/5215/4790" </w:instrText>
      </w:r>
      <w:r w:rsidR="00C12D72">
        <w:fldChar w:fldCharType="separate"/>
      </w:r>
      <w:r w:rsidRPr="00C12D72">
        <w:rPr>
          <w:rStyle w:val="Hyperlink"/>
        </w:rPr>
        <w:t xml:space="preserve">Quantitative Analysis of the Slide Step Delivery in Adolescent </w:t>
      </w:r>
    </w:p>
    <w:p w14:paraId="743260A6" w14:textId="77777777" w:rsidR="00795A24" w:rsidRDefault="00B371D3" w:rsidP="00DD00E5">
      <w:pPr>
        <w:ind w:left="355" w:right="151"/>
      </w:pPr>
      <w:r w:rsidRPr="00C12D72">
        <w:rPr>
          <w:rStyle w:val="Hyperlink"/>
        </w:rPr>
        <w:t>Baseball Pitchers</w:t>
      </w:r>
      <w:r w:rsidR="00C12D72">
        <w:fldChar w:fldCharType="end"/>
      </w:r>
      <w:r>
        <w:t>. The Scientific Proceedings of the XXVIII Internationa</w:t>
      </w:r>
      <w:r w:rsidR="00795A24">
        <w:t>l Conference on Biomechanics in</w:t>
      </w:r>
    </w:p>
    <w:p w14:paraId="4BB2A409" w14:textId="77777777" w:rsidR="00DD00E5" w:rsidRDefault="00B371D3" w:rsidP="00DD00E5">
      <w:pPr>
        <w:ind w:left="355" w:right="151"/>
      </w:pPr>
      <w:r>
        <w:t>Sports Conference. 2012; 4: 73-76.</w:t>
      </w:r>
    </w:p>
    <w:p w14:paraId="1F4BBE1F" w14:textId="77777777" w:rsidR="00330069" w:rsidRDefault="00B371D3" w:rsidP="00DD00E5">
      <w:pPr>
        <w:ind w:left="355" w:right="151"/>
      </w:pPr>
      <w:r>
        <w:t xml:space="preserve"> </w:t>
      </w:r>
    </w:p>
    <w:p w14:paraId="37C95E5D" w14:textId="77777777" w:rsidR="00795A24" w:rsidRDefault="00B371D3" w:rsidP="00DD00E5">
      <w:pPr>
        <w:ind w:left="355" w:right="151"/>
      </w:pPr>
      <w:r>
        <w:t xml:space="preserve">42. </w:t>
      </w:r>
      <w:r>
        <w:rPr>
          <w:b/>
        </w:rPr>
        <w:t>Oliver GD</w:t>
      </w:r>
      <w:r>
        <w:t>, Johnson R</w:t>
      </w:r>
      <w:r>
        <w:rPr>
          <w:b/>
        </w:rPr>
        <w:t>*</w:t>
      </w:r>
      <w:r>
        <w:t xml:space="preserve">. </w:t>
      </w:r>
      <w:hyperlink r:id="rId70" w:history="1">
        <w:r w:rsidRPr="005C525A">
          <w:rPr>
            <w:rStyle w:val="Hyperlink"/>
          </w:rPr>
          <w:t xml:space="preserve">Quantitative Analysis of Throwing Mechanics </w:t>
        </w:r>
        <w:r w:rsidR="00795A24" w:rsidRPr="005C525A">
          <w:rPr>
            <w:rStyle w:val="Hyperlink"/>
          </w:rPr>
          <w:t>in Softball Positional Players</w:t>
        </w:r>
      </w:hyperlink>
      <w:r w:rsidR="00795A24">
        <w:t>.</w:t>
      </w:r>
    </w:p>
    <w:p w14:paraId="4335EAFB" w14:textId="77777777" w:rsidR="00795A24" w:rsidRDefault="00B371D3" w:rsidP="00DD00E5">
      <w:pPr>
        <w:ind w:left="355" w:right="151"/>
      </w:pPr>
      <w:r>
        <w:t>The Scientific Proceedings of the XXX International Conference on Biomec</w:t>
      </w:r>
      <w:r w:rsidR="00795A24">
        <w:t>hanics in Sports Conference.</w:t>
      </w:r>
    </w:p>
    <w:p w14:paraId="068466D2" w14:textId="77777777" w:rsidR="00DD00E5" w:rsidRDefault="00B371D3" w:rsidP="00DD00E5">
      <w:pPr>
        <w:ind w:left="355" w:right="151"/>
      </w:pPr>
      <w:r>
        <w:t>2012; 4: 77-80.</w:t>
      </w:r>
    </w:p>
    <w:p w14:paraId="20692C48" w14:textId="77777777" w:rsidR="00330069" w:rsidRDefault="00B371D3" w:rsidP="00DD00E5">
      <w:pPr>
        <w:ind w:left="355" w:right="151"/>
      </w:pPr>
      <w:r>
        <w:t xml:space="preserve"> </w:t>
      </w:r>
    </w:p>
    <w:p w14:paraId="7DD47D26" w14:textId="77777777" w:rsidR="00795A24" w:rsidRDefault="00B371D3" w:rsidP="00DD00E5">
      <w:pPr>
        <w:ind w:left="355" w:right="151"/>
      </w:pPr>
      <w:r>
        <w:t>41. Hosokawa Y</w:t>
      </w:r>
      <w:r>
        <w:rPr>
          <w:b/>
        </w:rPr>
        <w:t>*</w:t>
      </w:r>
      <w:r>
        <w:t xml:space="preserve">, </w:t>
      </w:r>
      <w:r>
        <w:rPr>
          <w:b/>
        </w:rPr>
        <w:t>Oliver GD</w:t>
      </w:r>
      <w:r>
        <w:rPr>
          <w:vertAlign w:val="superscript"/>
        </w:rPr>
        <w:t>†</w:t>
      </w:r>
      <w:r>
        <w:t>. Pubic Stress Fracture- Lacrosse. Med</w:t>
      </w:r>
      <w:r w:rsidR="00795A24">
        <w:t>icine and Science in Sports and</w:t>
      </w:r>
    </w:p>
    <w:p w14:paraId="5BD22772" w14:textId="77777777" w:rsidR="00DD00E5" w:rsidRDefault="00B371D3" w:rsidP="00DD00E5">
      <w:pPr>
        <w:ind w:left="355" w:right="151"/>
      </w:pPr>
      <w:r>
        <w:t>Exercise, 2012; 44: 5 Supplement.</w:t>
      </w:r>
    </w:p>
    <w:p w14:paraId="28401802" w14:textId="77777777" w:rsidR="00330069" w:rsidRDefault="00B371D3" w:rsidP="00DD00E5">
      <w:pPr>
        <w:ind w:left="355" w:right="151"/>
      </w:pPr>
      <w:r>
        <w:t xml:space="preserve"> </w:t>
      </w:r>
    </w:p>
    <w:p w14:paraId="3DE5C52A" w14:textId="77777777" w:rsidR="00795A24" w:rsidRDefault="00B371D3" w:rsidP="00DD00E5">
      <w:pPr>
        <w:ind w:left="355" w:right="151"/>
      </w:pPr>
      <w:r>
        <w:t>40. Wozobski E</w:t>
      </w:r>
      <w:r>
        <w:rPr>
          <w:b/>
        </w:rPr>
        <w:t>*</w:t>
      </w:r>
      <w:r>
        <w:t xml:space="preserve">, </w:t>
      </w:r>
      <w:r>
        <w:rPr>
          <w:b/>
        </w:rPr>
        <w:t>Oliver GD</w:t>
      </w:r>
      <w:r>
        <w:rPr>
          <w:vertAlign w:val="superscript"/>
        </w:rPr>
        <w:t>†</w:t>
      </w:r>
      <w:r>
        <w:t>, Bonacci J, Summers M. Abdominal Injury-Football</w:t>
      </w:r>
      <w:r w:rsidR="00795A24">
        <w:t>. Medicine and Science in</w:t>
      </w:r>
    </w:p>
    <w:p w14:paraId="32C9BE31" w14:textId="77777777" w:rsidR="00DD00E5" w:rsidRDefault="00B371D3" w:rsidP="00DD00E5">
      <w:pPr>
        <w:ind w:left="355" w:right="151"/>
      </w:pPr>
      <w:r>
        <w:t>Sports and Exercise, 2012; 44: 5 Supplement.</w:t>
      </w:r>
    </w:p>
    <w:p w14:paraId="009220CA" w14:textId="77777777" w:rsidR="00330069" w:rsidRDefault="00B371D3" w:rsidP="00DD00E5">
      <w:pPr>
        <w:ind w:left="355" w:right="151"/>
      </w:pPr>
      <w:r>
        <w:t xml:space="preserve"> </w:t>
      </w:r>
    </w:p>
    <w:p w14:paraId="0100A7B3" w14:textId="77777777" w:rsidR="00DD00E5" w:rsidRDefault="00B371D3" w:rsidP="00DD00E5">
      <w:pPr>
        <w:ind w:left="-15" w:right="151" w:firstLine="0"/>
      </w:pPr>
      <w:r>
        <w:t>39. Suskind K</w:t>
      </w:r>
      <w:r>
        <w:rPr>
          <w:b/>
        </w:rPr>
        <w:t>*</w:t>
      </w:r>
      <w:r>
        <w:t xml:space="preserve">, </w:t>
      </w:r>
      <w:r>
        <w:rPr>
          <w:b/>
        </w:rPr>
        <w:t>Oliver GD</w:t>
      </w:r>
      <w:r>
        <w:rPr>
          <w:vertAlign w:val="superscript"/>
        </w:rPr>
        <w:t>†</w:t>
      </w:r>
      <w:r>
        <w:t>. Lateral Ankle Injury-Baseball. Medicine and Science in Sports and Exercise, 2012; 44: 5 Supplement.</w:t>
      </w:r>
    </w:p>
    <w:p w14:paraId="112E27FE" w14:textId="77777777" w:rsidR="00330069" w:rsidRDefault="00B371D3" w:rsidP="00DD00E5">
      <w:pPr>
        <w:ind w:left="-15" w:right="151" w:firstLine="0"/>
      </w:pPr>
      <w:r>
        <w:t xml:space="preserve"> </w:t>
      </w:r>
    </w:p>
    <w:p w14:paraId="32C0EF76" w14:textId="77777777" w:rsidR="00795A24" w:rsidRDefault="00B371D3" w:rsidP="00DD00E5">
      <w:pPr>
        <w:ind w:left="355" w:right="151"/>
      </w:pPr>
      <w:r>
        <w:t>38. Keeley DW</w:t>
      </w:r>
      <w:r>
        <w:rPr>
          <w:b/>
        </w:rPr>
        <w:t>*</w:t>
      </w:r>
      <w:r>
        <w:t xml:space="preserve">, </w:t>
      </w:r>
      <w:r>
        <w:rPr>
          <w:b/>
        </w:rPr>
        <w:t>Oliver GD</w:t>
      </w:r>
      <w:r>
        <w:rPr>
          <w:vertAlign w:val="superscript"/>
        </w:rPr>
        <w:t>†</w:t>
      </w:r>
      <w:r>
        <w:t>, Dougherty CP, Torry M. Changes in Long</w:t>
      </w:r>
      <w:r w:rsidR="00795A24">
        <w:t xml:space="preserve"> Head of the Biceps Tendon Size</w:t>
      </w:r>
    </w:p>
    <w:p w14:paraId="2EAF4531" w14:textId="77777777" w:rsidR="00795A24" w:rsidRDefault="00B371D3" w:rsidP="00DD00E5">
      <w:pPr>
        <w:ind w:left="355" w:right="151"/>
      </w:pPr>
      <w:r>
        <w:t>Following an Extended Pitching Performance. Medicine and Science in S</w:t>
      </w:r>
      <w:r w:rsidR="00795A24">
        <w:t>ports and Exercise. 2012; 44: 5</w:t>
      </w:r>
    </w:p>
    <w:p w14:paraId="14FE374B" w14:textId="77777777" w:rsidR="00DD00E5" w:rsidRDefault="00B371D3" w:rsidP="00DD00E5">
      <w:pPr>
        <w:ind w:left="355" w:right="151"/>
      </w:pPr>
      <w:r>
        <w:t>Supplement.</w:t>
      </w:r>
    </w:p>
    <w:p w14:paraId="779BE2D7" w14:textId="77777777" w:rsidR="00330069" w:rsidRDefault="00B371D3" w:rsidP="00DD00E5">
      <w:pPr>
        <w:ind w:left="355" w:right="151"/>
      </w:pPr>
      <w:r>
        <w:rPr>
          <w:sz w:val="24"/>
        </w:rPr>
        <w:t xml:space="preserve"> </w:t>
      </w:r>
    </w:p>
    <w:p w14:paraId="325A4935" w14:textId="77777777" w:rsidR="00795A24" w:rsidRDefault="00B371D3" w:rsidP="00774C5C">
      <w:pPr>
        <w:ind w:left="355" w:right="151"/>
      </w:pPr>
      <w:r>
        <w:t>37. Sola M</w:t>
      </w:r>
      <w:r>
        <w:rPr>
          <w:b/>
        </w:rPr>
        <w:t>*</w:t>
      </w:r>
      <w:r>
        <w:t xml:space="preserve">, </w:t>
      </w:r>
      <w:r>
        <w:rPr>
          <w:b/>
        </w:rPr>
        <w:t>Oliver GD</w:t>
      </w:r>
      <w:r>
        <w:rPr>
          <w:vertAlign w:val="superscript"/>
        </w:rPr>
        <w:t>†</w:t>
      </w:r>
      <w:r>
        <w:t>,</w:t>
      </w:r>
      <w:r>
        <w:rPr>
          <w:b/>
        </w:rPr>
        <w:t xml:space="preserve"> </w:t>
      </w:r>
      <w:r>
        <w:t>Huddleston S</w:t>
      </w:r>
      <w:r>
        <w:rPr>
          <w:b/>
        </w:rPr>
        <w:t>*</w:t>
      </w:r>
      <w:r>
        <w:t>. Quantitative Examination of Pelvic and Scapular Stabiliz</w:t>
      </w:r>
      <w:r w:rsidR="00795A24">
        <w:t>ing</w:t>
      </w:r>
    </w:p>
    <w:p w14:paraId="4CB7321F" w14:textId="77777777" w:rsidR="00795A24" w:rsidRDefault="00B371D3" w:rsidP="00774C5C">
      <w:pPr>
        <w:ind w:left="355" w:right="151"/>
      </w:pPr>
      <w:r>
        <w:t>Muscle Activation During Shoulder Rehabilitation. Medicine and Science in</w:t>
      </w:r>
      <w:r w:rsidR="00795A24">
        <w:t xml:space="preserve"> Sports and Exercise. 2012; 44:</w:t>
      </w:r>
    </w:p>
    <w:p w14:paraId="2B0AAE1F" w14:textId="77777777" w:rsidR="00774C5C" w:rsidRDefault="00B371D3" w:rsidP="00774C5C">
      <w:pPr>
        <w:ind w:left="355" w:right="151"/>
      </w:pPr>
      <w:r>
        <w:t>5 Supplement.</w:t>
      </w:r>
    </w:p>
    <w:p w14:paraId="53C6B374" w14:textId="77777777" w:rsidR="00330069" w:rsidRDefault="00B371D3" w:rsidP="00774C5C">
      <w:pPr>
        <w:ind w:left="355" w:right="151"/>
      </w:pPr>
      <w:r>
        <w:t xml:space="preserve"> </w:t>
      </w:r>
    </w:p>
    <w:p w14:paraId="08DF3AF7" w14:textId="77777777" w:rsidR="00795A24" w:rsidRDefault="00B371D3" w:rsidP="00774C5C">
      <w:pPr>
        <w:ind w:left="355" w:right="151"/>
      </w:pPr>
      <w:r>
        <w:t>36. Plummer HA</w:t>
      </w:r>
      <w:r>
        <w:rPr>
          <w:b/>
        </w:rPr>
        <w:t>*</w:t>
      </w:r>
      <w:r>
        <w:t xml:space="preserve">, </w:t>
      </w:r>
      <w:r>
        <w:rPr>
          <w:b/>
        </w:rPr>
        <w:t>Oliver GD</w:t>
      </w:r>
      <w:r>
        <w:rPr>
          <w:vertAlign w:val="superscript"/>
        </w:rPr>
        <w:t>†</w:t>
      </w:r>
      <w:r>
        <w:t>, Romasco A</w:t>
      </w:r>
      <w:r>
        <w:rPr>
          <w:b/>
        </w:rPr>
        <w:t>*</w:t>
      </w:r>
      <w:r>
        <w:t>, Holt T</w:t>
      </w:r>
      <w:r>
        <w:rPr>
          <w:b/>
        </w:rPr>
        <w:t>*</w:t>
      </w:r>
      <w:r>
        <w:t>. Difference in Mu</w:t>
      </w:r>
      <w:r w:rsidR="00795A24">
        <w:t>scle Activations Following Drop</w:t>
      </w:r>
    </w:p>
    <w:p w14:paraId="76E5D6B1" w14:textId="77777777" w:rsidR="00774C5C" w:rsidRDefault="00B371D3" w:rsidP="00774C5C">
      <w:pPr>
        <w:ind w:left="355" w:right="151"/>
      </w:pPr>
      <w:r>
        <w:t>Landing Biofeedback Intervention. Medicine and Science in Sports and Exercise. 2012; 44: 5 Supplement.</w:t>
      </w:r>
    </w:p>
    <w:p w14:paraId="6A6A30A5" w14:textId="77777777" w:rsidR="00330069" w:rsidRDefault="00B371D3" w:rsidP="00774C5C">
      <w:pPr>
        <w:ind w:left="355" w:right="151"/>
      </w:pPr>
      <w:r>
        <w:t xml:space="preserve"> </w:t>
      </w:r>
    </w:p>
    <w:p w14:paraId="06D91CF6" w14:textId="77777777" w:rsidR="00795A24" w:rsidRDefault="00B371D3" w:rsidP="00774C5C">
      <w:pPr>
        <w:ind w:left="355" w:right="151"/>
      </w:pPr>
      <w:r>
        <w:t>35. Romasco A</w:t>
      </w:r>
      <w:r>
        <w:rPr>
          <w:b/>
        </w:rPr>
        <w:t>*</w:t>
      </w:r>
      <w:r>
        <w:t>, MacDonald K</w:t>
      </w:r>
      <w:r>
        <w:rPr>
          <w:b/>
        </w:rPr>
        <w:t>*</w:t>
      </w:r>
      <w:r>
        <w:t>, Cohen JA</w:t>
      </w:r>
      <w:r>
        <w:rPr>
          <w:b/>
        </w:rPr>
        <w:t>*</w:t>
      </w:r>
      <w:r>
        <w:t xml:space="preserve">, </w:t>
      </w:r>
      <w:r>
        <w:rPr>
          <w:b/>
        </w:rPr>
        <w:t>Oliver GD</w:t>
      </w:r>
      <w:r>
        <w:rPr>
          <w:vertAlign w:val="superscript"/>
        </w:rPr>
        <w:t>†</w:t>
      </w:r>
      <w:r>
        <w:t>. Hip Abduction Str</w:t>
      </w:r>
      <w:r w:rsidR="00795A24">
        <w:t>ength and its Relationship with</w:t>
      </w:r>
    </w:p>
    <w:p w14:paraId="5238B5E0" w14:textId="77777777" w:rsidR="00774C5C" w:rsidRDefault="00B371D3" w:rsidP="00774C5C">
      <w:pPr>
        <w:ind w:left="355" w:right="151"/>
      </w:pPr>
      <w:r>
        <w:t>Landing Mechanics. Medicine and Science in Sports and Exercise. 2012; 44: 5 Supplement.</w:t>
      </w:r>
    </w:p>
    <w:p w14:paraId="64A6282A" w14:textId="77777777" w:rsidR="00330069" w:rsidRDefault="00B371D3" w:rsidP="00774C5C">
      <w:pPr>
        <w:ind w:left="355" w:right="151"/>
      </w:pPr>
      <w:r>
        <w:t xml:space="preserve"> </w:t>
      </w:r>
    </w:p>
    <w:p w14:paraId="555FD2A3" w14:textId="77777777" w:rsidR="00795A24" w:rsidRDefault="00B371D3" w:rsidP="00774C5C">
      <w:pPr>
        <w:ind w:left="355" w:right="151"/>
      </w:pPr>
      <w:r>
        <w:t>34. Dwelly PD</w:t>
      </w:r>
      <w:r>
        <w:rPr>
          <w:b/>
        </w:rPr>
        <w:t>*</w:t>
      </w:r>
      <w:r>
        <w:t>, Plummer HA</w:t>
      </w:r>
      <w:r>
        <w:rPr>
          <w:b/>
        </w:rPr>
        <w:t>*</w:t>
      </w:r>
      <w:r>
        <w:t xml:space="preserve">, </w:t>
      </w:r>
      <w:r>
        <w:rPr>
          <w:b/>
        </w:rPr>
        <w:t>Oliver GD</w:t>
      </w:r>
      <w:r>
        <w:rPr>
          <w:vertAlign w:val="superscript"/>
        </w:rPr>
        <w:t>†</w:t>
      </w:r>
      <w:r>
        <w:t>. Quantitative Analysis of Th</w:t>
      </w:r>
      <w:r w:rsidR="00795A24">
        <w:t>rowing Kinematics of Skeletally</w:t>
      </w:r>
    </w:p>
    <w:p w14:paraId="582088F6" w14:textId="77777777" w:rsidR="00795A24" w:rsidRDefault="00B371D3" w:rsidP="00774C5C">
      <w:pPr>
        <w:ind w:left="355" w:right="151"/>
      </w:pPr>
      <w:r>
        <w:t>Immature and Mature Catchers. International Society of Biomecha</w:t>
      </w:r>
      <w:r w:rsidR="00795A24">
        <w:t>nics XXIIIrd Congress, Brussels</w:t>
      </w:r>
    </w:p>
    <w:p w14:paraId="733325B9" w14:textId="77777777" w:rsidR="00774C5C" w:rsidRDefault="00B371D3" w:rsidP="00774C5C">
      <w:pPr>
        <w:ind w:left="355" w:right="151"/>
      </w:pPr>
      <w:r>
        <w:t>Belgium. 2011: 93.</w:t>
      </w:r>
    </w:p>
    <w:p w14:paraId="0C3B1AAE" w14:textId="77777777" w:rsidR="00330069" w:rsidRDefault="00B371D3" w:rsidP="00774C5C">
      <w:pPr>
        <w:ind w:left="355" w:right="151"/>
      </w:pPr>
      <w:r>
        <w:t xml:space="preserve"> </w:t>
      </w:r>
    </w:p>
    <w:p w14:paraId="527B2B0D" w14:textId="77777777" w:rsidR="00795A24" w:rsidRPr="006A083D" w:rsidRDefault="00B371D3" w:rsidP="00774C5C">
      <w:pPr>
        <w:ind w:left="355" w:right="151"/>
        <w:rPr>
          <w:rStyle w:val="Hyperlink"/>
        </w:rPr>
      </w:pPr>
      <w:r>
        <w:t>33. Plummer HA</w:t>
      </w:r>
      <w:r>
        <w:rPr>
          <w:b/>
        </w:rPr>
        <w:t>*</w:t>
      </w:r>
      <w:r>
        <w:t xml:space="preserve">, </w:t>
      </w:r>
      <w:r>
        <w:rPr>
          <w:b/>
        </w:rPr>
        <w:t>Oliver GD</w:t>
      </w:r>
      <w:r>
        <w:rPr>
          <w:vertAlign w:val="superscript"/>
        </w:rPr>
        <w:t>†</w:t>
      </w:r>
      <w:r>
        <w:t>, Dwelly P</w:t>
      </w:r>
      <w:r>
        <w:rPr>
          <w:b/>
        </w:rPr>
        <w:t>*</w:t>
      </w:r>
      <w:r>
        <w:t xml:space="preserve">. </w:t>
      </w:r>
      <w:r w:rsidR="006A083D">
        <w:fldChar w:fldCharType="begin"/>
      </w:r>
      <w:r w:rsidR="006A083D">
        <w:instrText xml:space="preserve"> HYPERLINK "http://homepages.ulb.ac.be/~labo/ISB2011/ISB2011_ScientificProgram_files/11.pdf" </w:instrText>
      </w:r>
      <w:r w:rsidR="006A083D">
        <w:fldChar w:fldCharType="separate"/>
      </w:r>
      <w:r w:rsidRPr="006A083D">
        <w:rPr>
          <w:rStyle w:val="Hyperlink"/>
        </w:rPr>
        <w:t>Quantitative Analysis of</w:t>
      </w:r>
      <w:r w:rsidR="00795A24" w:rsidRPr="006A083D">
        <w:rPr>
          <w:rStyle w:val="Hyperlink"/>
        </w:rPr>
        <w:t xml:space="preserve"> Skeletally Immature and Mature</w:t>
      </w:r>
    </w:p>
    <w:p w14:paraId="5A2F6125" w14:textId="77777777" w:rsidR="00795A24" w:rsidRDefault="00B371D3" w:rsidP="00774C5C">
      <w:pPr>
        <w:ind w:left="355" w:right="151"/>
      </w:pPr>
      <w:r w:rsidRPr="006A083D">
        <w:rPr>
          <w:rStyle w:val="Hyperlink"/>
        </w:rPr>
        <w:t>Catchers’ Muscle Activation During Throwing</w:t>
      </w:r>
      <w:r w:rsidR="006A083D">
        <w:fldChar w:fldCharType="end"/>
      </w:r>
      <w:r>
        <w:t>. International Society of</w:t>
      </w:r>
      <w:r w:rsidR="00795A24">
        <w:t xml:space="preserve"> Biomechanics XXIIIrd Congress,</w:t>
      </w:r>
    </w:p>
    <w:p w14:paraId="66AEB6F5" w14:textId="77777777" w:rsidR="00774C5C" w:rsidRDefault="00B371D3" w:rsidP="00024A12">
      <w:pPr>
        <w:spacing w:after="240" w:line="247" w:lineRule="auto"/>
        <w:ind w:left="360" w:right="144" w:hanging="374"/>
      </w:pPr>
      <w:r>
        <w:t>Brussels Belgium. 2011: 83.</w:t>
      </w:r>
    </w:p>
    <w:p w14:paraId="57ADD222" w14:textId="77777777" w:rsidR="00330069" w:rsidRDefault="00B371D3" w:rsidP="00774C5C">
      <w:pPr>
        <w:ind w:left="355" w:right="151"/>
      </w:pPr>
      <w:r>
        <w:lastRenderedPageBreak/>
        <w:t xml:space="preserve"> </w:t>
      </w:r>
    </w:p>
    <w:p w14:paraId="4263493A" w14:textId="77777777" w:rsidR="00024A12" w:rsidRDefault="00B371D3" w:rsidP="00774C5C">
      <w:pPr>
        <w:ind w:left="355" w:right="151"/>
      </w:pPr>
      <w:r>
        <w:t xml:space="preserve">32. </w:t>
      </w:r>
      <w:r>
        <w:rPr>
          <w:b/>
        </w:rPr>
        <w:t>Oliver GD</w:t>
      </w:r>
      <w:r>
        <w:t>, Plummer HA</w:t>
      </w:r>
      <w:r>
        <w:rPr>
          <w:b/>
        </w:rPr>
        <w:t>*</w:t>
      </w:r>
      <w:r>
        <w:t>, Dwelly P</w:t>
      </w:r>
      <w:r>
        <w:rPr>
          <w:b/>
        </w:rPr>
        <w:t>*</w:t>
      </w:r>
      <w:r>
        <w:t>. Relationship Between Torso Ro</w:t>
      </w:r>
      <w:r w:rsidR="00024A12">
        <w:t>tation and Gluteal Muscle Group</w:t>
      </w:r>
    </w:p>
    <w:p w14:paraId="75FD1EF8" w14:textId="77777777" w:rsidR="00024A12" w:rsidRDefault="00B371D3" w:rsidP="00774C5C">
      <w:pPr>
        <w:ind w:left="355" w:right="151"/>
      </w:pPr>
      <w:r>
        <w:t>Activation in Baseball and Softball Catchers. International Society of</w:t>
      </w:r>
      <w:r w:rsidR="00024A12">
        <w:t xml:space="preserve"> Biomechanics XXIIIrd Congress,</w:t>
      </w:r>
    </w:p>
    <w:p w14:paraId="0A99F553" w14:textId="77777777" w:rsidR="00774C5C" w:rsidRDefault="00B371D3" w:rsidP="00774C5C">
      <w:pPr>
        <w:ind w:left="355" w:right="151"/>
      </w:pPr>
      <w:r>
        <w:t>Brussels Belgium. 2011: 153.</w:t>
      </w:r>
    </w:p>
    <w:p w14:paraId="4F6533EA" w14:textId="77777777" w:rsidR="00330069" w:rsidRDefault="00B371D3" w:rsidP="00774C5C">
      <w:pPr>
        <w:ind w:left="355" w:right="151"/>
      </w:pPr>
      <w:r>
        <w:t xml:space="preserve"> </w:t>
      </w:r>
    </w:p>
    <w:p w14:paraId="78856BC6" w14:textId="77777777" w:rsidR="00F04A07" w:rsidRDefault="00B371D3" w:rsidP="00774C5C">
      <w:pPr>
        <w:ind w:left="355" w:right="151"/>
        <w:rPr>
          <w:i/>
        </w:rPr>
      </w:pPr>
      <w:r>
        <w:t xml:space="preserve">31. </w:t>
      </w:r>
      <w:r>
        <w:rPr>
          <w:b/>
        </w:rPr>
        <w:t>Oliver GD</w:t>
      </w:r>
      <w:r>
        <w:t xml:space="preserve">. Calcaneal Bone Cyst in Active Adult Female: A Case Study. </w:t>
      </w:r>
      <w:r>
        <w:rPr>
          <w:i/>
        </w:rPr>
        <w:t>Athletic Tr</w:t>
      </w:r>
      <w:r w:rsidR="00F04A07">
        <w:rPr>
          <w:i/>
        </w:rPr>
        <w:t>aining and Sports</w:t>
      </w:r>
    </w:p>
    <w:p w14:paraId="31848DFB" w14:textId="77777777" w:rsidR="00774C5C" w:rsidRDefault="00B371D3" w:rsidP="00774C5C">
      <w:pPr>
        <w:ind w:left="355" w:right="151"/>
      </w:pPr>
      <w:r>
        <w:rPr>
          <w:i/>
        </w:rPr>
        <w:t>Health Care</w:t>
      </w:r>
      <w:r>
        <w:t xml:space="preserve"> 2011; 3(3): 154.</w:t>
      </w:r>
    </w:p>
    <w:p w14:paraId="4547A42F" w14:textId="77777777" w:rsidR="00330069" w:rsidRDefault="00B371D3" w:rsidP="00774C5C">
      <w:pPr>
        <w:ind w:left="355" w:right="151"/>
      </w:pPr>
      <w:r>
        <w:t xml:space="preserve"> </w:t>
      </w:r>
    </w:p>
    <w:p w14:paraId="68727C48" w14:textId="77777777" w:rsidR="00F04A07" w:rsidRDefault="00B371D3" w:rsidP="00774C5C">
      <w:pPr>
        <w:ind w:left="355" w:right="151"/>
      </w:pPr>
      <w:r>
        <w:t>30. Roling K</w:t>
      </w:r>
      <w:r>
        <w:rPr>
          <w:b/>
        </w:rPr>
        <w:t>*</w:t>
      </w:r>
      <w:r>
        <w:t xml:space="preserve">, </w:t>
      </w:r>
      <w:r>
        <w:rPr>
          <w:b/>
        </w:rPr>
        <w:t>Oliver GD</w:t>
      </w:r>
      <w:r>
        <w:rPr>
          <w:vertAlign w:val="superscript"/>
        </w:rPr>
        <w:t>†</w:t>
      </w:r>
      <w:r>
        <w:t>, Dittmore S, Moiseichik M. Gluteus Medius to Ad</w:t>
      </w:r>
      <w:r w:rsidR="00F04A07">
        <w:t>ductor Muscle Activation Ratio:</w:t>
      </w:r>
    </w:p>
    <w:p w14:paraId="0B16D4DD" w14:textId="77777777" w:rsidR="00774C5C" w:rsidRDefault="00B371D3" w:rsidP="00774C5C">
      <w:pPr>
        <w:ind w:left="355" w:right="151"/>
      </w:pPr>
      <w:r>
        <w:t xml:space="preserve">Effects on Dynamic Knee Valgus. </w:t>
      </w:r>
      <w:r>
        <w:rPr>
          <w:i/>
        </w:rPr>
        <w:t>Athletic Training and Sports Health Care</w:t>
      </w:r>
      <w:r>
        <w:t xml:space="preserve"> 2011; 3(3): 152.</w:t>
      </w:r>
    </w:p>
    <w:p w14:paraId="05F0DBAF" w14:textId="77777777" w:rsidR="00330069" w:rsidRDefault="00B371D3" w:rsidP="00774C5C">
      <w:pPr>
        <w:ind w:left="355" w:right="151"/>
      </w:pPr>
      <w:r>
        <w:t xml:space="preserve"> </w:t>
      </w:r>
    </w:p>
    <w:p w14:paraId="0428814D" w14:textId="77777777" w:rsidR="00F04A07" w:rsidRDefault="00774C5C" w:rsidP="00774C5C">
      <w:pPr>
        <w:ind w:left="355" w:right="151"/>
      </w:pPr>
      <w:r>
        <w:t xml:space="preserve">29. </w:t>
      </w:r>
      <w:r w:rsidR="00B371D3">
        <w:t>Bonacci JA, Kurani A</w:t>
      </w:r>
      <w:r w:rsidR="00B371D3">
        <w:rPr>
          <w:b/>
        </w:rPr>
        <w:t>*</w:t>
      </w:r>
      <w:r w:rsidR="00B371D3">
        <w:t xml:space="preserve">, </w:t>
      </w:r>
      <w:r w:rsidR="00B371D3">
        <w:rPr>
          <w:b/>
        </w:rPr>
        <w:t>Oliver GD</w:t>
      </w:r>
      <w:r w:rsidR="00B371D3">
        <w:rPr>
          <w:vertAlign w:val="superscript"/>
        </w:rPr>
        <w:t>†</w:t>
      </w:r>
      <w:r w:rsidR="00B371D3">
        <w:t>, Dwelly P</w:t>
      </w:r>
      <w:r w:rsidR="00B371D3">
        <w:rPr>
          <w:b/>
        </w:rPr>
        <w:t>*</w:t>
      </w:r>
      <w:r w:rsidR="00B371D3">
        <w:t>. An Investigation i</w:t>
      </w:r>
      <w:r w:rsidR="00F04A07">
        <w:t>n Comparing Stable and Unstable</w:t>
      </w:r>
    </w:p>
    <w:p w14:paraId="20F50758" w14:textId="77777777" w:rsidR="00F04A07" w:rsidRDefault="00B371D3" w:rsidP="00774C5C">
      <w:pPr>
        <w:ind w:left="355" w:right="151"/>
      </w:pPr>
      <w:r>
        <w:t>Rescuer Positions of Spine Boarding Extraction Protocols of Und</w:t>
      </w:r>
      <w:r w:rsidR="00F04A07">
        <w:t>ocumented Injury Scenarios in a</w:t>
      </w:r>
    </w:p>
    <w:p w14:paraId="7327806D" w14:textId="77777777" w:rsidR="00774C5C" w:rsidRDefault="00B371D3" w:rsidP="00774C5C">
      <w:pPr>
        <w:ind w:left="355" w:right="151"/>
      </w:pPr>
      <w:r>
        <w:t xml:space="preserve">Gymnastics Pit. </w:t>
      </w:r>
      <w:r>
        <w:rPr>
          <w:i/>
        </w:rPr>
        <w:t>Athletic Training and Sports Health Care</w:t>
      </w:r>
      <w:r>
        <w:t xml:space="preserve"> 2011; 3(3): 151-152.</w:t>
      </w:r>
    </w:p>
    <w:p w14:paraId="4D76BE0C" w14:textId="77777777" w:rsidR="00330069" w:rsidRDefault="00B371D3" w:rsidP="00774C5C">
      <w:pPr>
        <w:ind w:left="355" w:right="151"/>
      </w:pPr>
      <w:r>
        <w:t xml:space="preserve"> </w:t>
      </w:r>
    </w:p>
    <w:p w14:paraId="5F65B44A" w14:textId="77777777" w:rsidR="00F04A07" w:rsidRDefault="00B371D3" w:rsidP="002D501A">
      <w:pPr>
        <w:ind w:left="355" w:right="151"/>
      </w:pPr>
      <w:r>
        <w:t>28. Pettaway A</w:t>
      </w:r>
      <w:r>
        <w:rPr>
          <w:b/>
        </w:rPr>
        <w:t>*</w:t>
      </w:r>
      <w:r>
        <w:t>, Dwelly P</w:t>
      </w:r>
      <w:r>
        <w:rPr>
          <w:b/>
        </w:rPr>
        <w:t>*</w:t>
      </w:r>
      <w:r>
        <w:t>, Romasco A</w:t>
      </w:r>
      <w:r>
        <w:rPr>
          <w:b/>
        </w:rPr>
        <w:t>*</w:t>
      </w:r>
      <w:r>
        <w:t xml:space="preserve">, Bonacci J, </w:t>
      </w:r>
      <w:r>
        <w:rPr>
          <w:b/>
        </w:rPr>
        <w:t>Oliver GD</w:t>
      </w:r>
      <w:r>
        <w:rPr>
          <w:vertAlign w:val="superscript"/>
        </w:rPr>
        <w:t>†</w:t>
      </w:r>
      <w:r>
        <w:t>. Effects o</w:t>
      </w:r>
      <w:r w:rsidR="00F04A07">
        <w:t>f the Combination of Ultrasound</w:t>
      </w:r>
    </w:p>
    <w:p w14:paraId="5BC2643B" w14:textId="77777777" w:rsidR="00F04A07" w:rsidRDefault="00B371D3" w:rsidP="002D501A">
      <w:pPr>
        <w:ind w:left="355" w:right="151"/>
        <w:rPr>
          <w:i/>
        </w:rPr>
      </w:pPr>
      <w:r>
        <w:t xml:space="preserve">and Transcutaneous Electrical Muscle Stimulation on Hamstring Range of Motion. </w:t>
      </w:r>
      <w:r w:rsidR="00F04A07">
        <w:rPr>
          <w:i/>
        </w:rPr>
        <w:t>Athletic Training and</w:t>
      </w:r>
    </w:p>
    <w:p w14:paraId="4B8C141C" w14:textId="77777777" w:rsidR="002D501A" w:rsidRDefault="00B371D3" w:rsidP="002D501A">
      <w:pPr>
        <w:ind w:left="355" w:right="151"/>
      </w:pPr>
      <w:r>
        <w:rPr>
          <w:i/>
        </w:rPr>
        <w:t>Sports Health Care</w:t>
      </w:r>
      <w:r>
        <w:t xml:space="preserve"> 2011; 3(3): 150-151.</w:t>
      </w:r>
    </w:p>
    <w:p w14:paraId="57EC467E" w14:textId="77777777" w:rsidR="00330069" w:rsidRDefault="00B371D3" w:rsidP="002D501A">
      <w:pPr>
        <w:ind w:left="355" w:right="151"/>
      </w:pPr>
      <w:r>
        <w:t xml:space="preserve"> </w:t>
      </w:r>
    </w:p>
    <w:p w14:paraId="1E594530" w14:textId="77777777" w:rsidR="00F04A07" w:rsidRDefault="00B371D3" w:rsidP="002D501A">
      <w:pPr>
        <w:ind w:left="355" w:right="151"/>
      </w:pPr>
      <w:r>
        <w:t>27. Dwelly P</w:t>
      </w:r>
      <w:r>
        <w:rPr>
          <w:b/>
        </w:rPr>
        <w:t>*</w:t>
      </w:r>
      <w:r>
        <w:t>, Abe M</w:t>
      </w:r>
      <w:r>
        <w:rPr>
          <w:b/>
        </w:rPr>
        <w:t>*</w:t>
      </w:r>
      <w:r>
        <w:t xml:space="preserve">, </w:t>
      </w:r>
      <w:r>
        <w:rPr>
          <w:b/>
        </w:rPr>
        <w:t>Oliver GD</w:t>
      </w:r>
      <w:r>
        <w:rPr>
          <w:vertAlign w:val="superscript"/>
        </w:rPr>
        <w:t>†</w:t>
      </w:r>
      <w:r>
        <w:t>. Association Between Hip and Shoulde</w:t>
      </w:r>
      <w:r w:rsidR="00F04A07">
        <w:t>r Rotational Range of Motion in</w:t>
      </w:r>
    </w:p>
    <w:p w14:paraId="61C00E1D" w14:textId="77777777" w:rsidR="002D501A" w:rsidRDefault="00B371D3" w:rsidP="002D501A">
      <w:pPr>
        <w:ind w:left="355" w:right="151"/>
      </w:pPr>
      <w:r>
        <w:t xml:space="preserve">Collegiate Baseball Pitchers. </w:t>
      </w:r>
      <w:r>
        <w:rPr>
          <w:i/>
        </w:rPr>
        <w:t>Athletic Training and Sports Health Care</w:t>
      </w:r>
      <w:r>
        <w:t xml:space="preserve"> 2011; 3(3): 145-146.</w:t>
      </w:r>
    </w:p>
    <w:p w14:paraId="1FEA59E9" w14:textId="77777777" w:rsidR="00330069" w:rsidRDefault="00B371D3" w:rsidP="002D501A">
      <w:pPr>
        <w:ind w:left="355" w:right="151"/>
      </w:pPr>
      <w:r>
        <w:t xml:space="preserve"> </w:t>
      </w:r>
    </w:p>
    <w:p w14:paraId="7C87FE48" w14:textId="77777777" w:rsidR="00F04A07" w:rsidRDefault="00B371D3">
      <w:pPr>
        <w:ind w:left="355" w:right="151"/>
      </w:pPr>
      <w:r>
        <w:t>26. Black D*</w:t>
      </w:r>
      <w:r>
        <w:rPr>
          <w:b/>
        </w:rPr>
        <w:t>*</w:t>
      </w:r>
      <w:r>
        <w:t>, Stone AJ</w:t>
      </w:r>
      <w:r>
        <w:rPr>
          <w:b/>
        </w:rPr>
        <w:t>*</w:t>
      </w:r>
      <w:r>
        <w:t>, Evanson K</w:t>
      </w:r>
      <w:r>
        <w:rPr>
          <w:b/>
        </w:rPr>
        <w:t>*</w:t>
      </w:r>
      <w:r>
        <w:t xml:space="preserve">, </w:t>
      </w:r>
      <w:r>
        <w:rPr>
          <w:b/>
        </w:rPr>
        <w:t>Oliver GD</w:t>
      </w:r>
      <w:r>
        <w:rPr>
          <w:vertAlign w:val="superscript"/>
        </w:rPr>
        <w:t>†</w:t>
      </w:r>
      <w:r>
        <w:t>. Effects of Different</w:t>
      </w:r>
      <w:r w:rsidR="00F04A07">
        <w:t xml:space="preserve"> Foot Conditions on sEMG of the</w:t>
      </w:r>
    </w:p>
    <w:p w14:paraId="08330AAB" w14:textId="77777777" w:rsidR="00F04A07" w:rsidRDefault="00B371D3">
      <w:pPr>
        <w:ind w:left="355" w:right="151"/>
      </w:pPr>
      <w:r>
        <w:t xml:space="preserve">Lower Leg During a Back Squat. </w:t>
      </w:r>
      <w:r>
        <w:rPr>
          <w:i/>
        </w:rPr>
        <w:t xml:space="preserve">Medicine and Science in Sports and Exercise; </w:t>
      </w:r>
      <w:r w:rsidR="00F04A07">
        <w:t>2011; 43(5): 310</w:t>
      </w:r>
    </w:p>
    <w:p w14:paraId="292CF500" w14:textId="77777777" w:rsidR="00330069" w:rsidRDefault="00B371D3">
      <w:pPr>
        <w:ind w:left="355" w:right="151"/>
      </w:pPr>
      <w:r>
        <w:t xml:space="preserve">Supplement. </w:t>
      </w:r>
    </w:p>
    <w:p w14:paraId="3CBFC14A" w14:textId="77777777" w:rsidR="00F04A07" w:rsidRDefault="00B371D3" w:rsidP="002D501A">
      <w:pPr>
        <w:ind w:left="355" w:right="151"/>
        <w:rPr>
          <w:i/>
        </w:rPr>
      </w:pPr>
      <w:r>
        <w:t>25. Keeley DW</w:t>
      </w:r>
      <w:r>
        <w:rPr>
          <w:b/>
        </w:rPr>
        <w:t>*</w:t>
      </w:r>
      <w:r>
        <w:t xml:space="preserve">, </w:t>
      </w:r>
      <w:r>
        <w:rPr>
          <w:b/>
        </w:rPr>
        <w:t>Oliver GD</w:t>
      </w:r>
      <w:r>
        <w:rPr>
          <w:vertAlign w:val="superscript"/>
        </w:rPr>
        <w:t>†</w:t>
      </w:r>
      <w:r>
        <w:t xml:space="preserve">.  Probability of Shoulder Pain in High School Baseball Pitchers. </w:t>
      </w:r>
      <w:r w:rsidR="00F04A07">
        <w:rPr>
          <w:i/>
        </w:rPr>
        <w:t>Medicine and</w:t>
      </w:r>
    </w:p>
    <w:p w14:paraId="236707E1" w14:textId="77777777" w:rsidR="002D501A" w:rsidRDefault="00B371D3" w:rsidP="002D501A">
      <w:pPr>
        <w:ind w:left="355" w:right="151"/>
      </w:pPr>
      <w:r>
        <w:rPr>
          <w:i/>
        </w:rPr>
        <w:t xml:space="preserve">Science in Sports and Exercise; </w:t>
      </w:r>
      <w:r>
        <w:t>2011; 43(5): 621 Supplement.</w:t>
      </w:r>
    </w:p>
    <w:p w14:paraId="42A60DF7" w14:textId="77777777" w:rsidR="00330069" w:rsidRDefault="00B371D3" w:rsidP="002D501A">
      <w:pPr>
        <w:ind w:left="355" w:right="151"/>
      </w:pPr>
      <w:r>
        <w:t xml:space="preserve"> </w:t>
      </w:r>
    </w:p>
    <w:p w14:paraId="7772A4A7" w14:textId="77777777" w:rsidR="00F04A07" w:rsidRPr="007A51BF" w:rsidRDefault="00B371D3" w:rsidP="002D501A">
      <w:pPr>
        <w:ind w:left="355" w:right="151"/>
        <w:rPr>
          <w:rStyle w:val="Hyperlink"/>
        </w:rPr>
      </w:pPr>
      <w:r>
        <w:t>24. Plummer H</w:t>
      </w:r>
      <w:r>
        <w:rPr>
          <w:b/>
        </w:rPr>
        <w:t>*</w:t>
      </w:r>
      <w:r>
        <w:t xml:space="preserve">, </w:t>
      </w:r>
      <w:r>
        <w:rPr>
          <w:b/>
        </w:rPr>
        <w:t>Oliver GD</w:t>
      </w:r>
      <w:r w:rsidR="007A51BF">
        <w:rPr>
          <w:vertAlign w:val="superscript"/>
        </w:rPr>
        <w:fldChar w:fldCharType="begin"/>
      </w:r>
      <w:r w:rsidR="007A51BF">
        <w:rPr>
          <w:vertAlign w:val="superscript"/>
        </w:rPr>
        <w:instrText xml:space="preserve"> HYPERLINK "https://www.researchgate.net/publication/274950780_Kinematics_of_Baseball_and_Softball_Catchers_Throwing_Down_to_Second_Base" </w:instrText>
      </w:r>
      <w:r w:rsidR="007A51BF">
        <w:rPr>
          <w:vertAlign w:val="superscript"/>
        </w:rPr>
        <w:fldChar w:fldCharType="separate"/>
      </w:r>
      <w:r w:rsidRPr="007A51BF">
        <w:rPr>
          <w:rStyle w:val="Hyperlink"/>
          <w:vertAlign w:val="superscript"/>
        </w:rPr>
        <w:t>†</w:t>
      </w:r>
      <w:r w:rsidRPr="007A51BF">
        <w:rPr>
          <w:rStyle w:val="Hyperlink"/>
        </w:rPr>
        <w:t>. Kinematics of Baseball and Softball C</w:t>
      </w:r>
      <w:r w:rsidR="00F04A07" w:rsidRPr="007A51BF">
        <w:rPr>
          <w:rStyle w:val="Hyperlink"/>
        </w:rPr>
        <w:t>atchers Throwing Down to Second</w:t>
      </w:r>
    </w:p>
    <w:p w14:paraId="04239867" w14:textId="77777777" w:rsidR="002D501A" w:rsidRDefault="00B371D3" w:rsidP="002D501A">
      <w:pPr>
        <w:ind w:left="355" w:right="151"/>
      </w:pPr>
      <w:r w:rsidRPr="007A51BF">
        <w:rPr>
          <w:rStyle w:val="Hyperlink"/>
        </w:rPr>
        <w:t>Base</w:t>
      </w:r>
      <w:r w:rsidR="007A51BF">
        <w:rPr>
          <w:vertAlign w:val="superscript"/>
        </w:rPr>
        <w:fldChar w:fldCharType="end"/>
      </w:r>
      <w:r>
        <w:t xml:space="preserve">. </w:t>
      </w:r>
      <w:r>
        <w:rPr>
          <w:i/>
        </w:rPr>
        <w:t xml:space="preserve">Medicine and Science in Sports and Exercise; </w:t>
      </w:r>
      <w:r>
        <w:t>2011; 43(5): 861 Supplement.</w:t>
      </w:r>
    </w:p>
    <w:p w14:paraId="649A5319" w14:textId="77777777" w:rsidR="00330069" w:rsidRDefault="00B371D3" w:rsidP="002D501A">
      <w:pPr>
        <w:ind w:left="355" w:right="151"/>
      </w:pPr>
      <w:r>
        <w:t xml:space="preserve"> </w:t>
      </w:r>
    </w:p>
    <w:p w14:paraId="0F72E251" w14:textId="77777777" w:rsidR="00F04A07" w:rsidRDefault="00B371D3" w:rsidP="00273C70">
      <w:pPr>
        <w:spacing w:after="3" w:line="240" w:lineRule="auto"/>
        <w:ind w:left="355" w:right="93"/>
        <w:jc w:val="both"/>
      </w:pPr>
      <w:r>
        <w:t>23. Keeley DW</w:t>
      </w:r>
      <w:r>
        <w:rPr>
          <w:b/>
        </w:rPr>
        <w:t>*</w:t>
      </w:r>
      <w:r>
        <w:t>, Barber K*</w:t>
      </w:r>
      <w:r>
        <w:rPr>
          <w:b/>
        </w:rPr>
        <w:t>*</w:t>
      </w:r>
      <w:r>
        <w:t xml:space="preserve">, </w:t>
      </w:r>
      <w:r>
        <w:rPr>
          <w:b/>
        </w:rPr>
        <w:t>Oliver GD</w:t>
      </w:r>
      <w:r>
        <w:rPr>
          <w:vertAlign w:val="superscript"/>
        </w:rPr>
        <w:t>†</w:t>
      </w:r>
      <w:r>
        <w:t>. Kinematic Comparison of Pelvis</w:t>
      </w:r>
      <w:r w:rsidR="00F04A07">
        <w:t xml:space="preserve"> Kinematics During the Baseball</w:t>
      </w:r>
    </w:p>
    <w:p w14:paraId="4560F70C" w14:textId="77777777" w:rsidR="00F04A07" w:rsidRDefault="00B371D3" w:rsidP="00273C70">
      <w:pPr>
        <w:spacing w:after="3" w:line="240" w:lineRule="auto"/>
        <w:ind w:left="355" w:right="93"/>
        <w:jc w:val="both"/>
      </w:pPr>
      <w:r>
        <w:t>Pitch: Fatigued and Non</w:t>
      </w:r>
      <w:r w:rsidR="002D501A">
        <w:t>-</w:t>
      </w:r>
      <w:r>
        <w:t>Fatigued Conditions. The Scientific Proceedi</w:t>
      </w:r>
      <w:r w:rsidR="00F04A07">
        <w:t>ngs of the XXVIII International</w:t>
      </w:r>
    </w:p>
    <w:p w14:paraId="33F254FC" w14:textId="77777777" w:rsidR="00273C70" w:rsidRDefault="00B371D3" w:rsidP="00273C70">
      <w:pPr>
        <w:spacing w:after="3" w:line="240" w:lineRule="auto"/>
        <w:ind w:left="355" w:right="93"/>
        <w:jc w:val="both"/>
      </w:pPr>
      <w:r>
        <w:t>Conference on Biomechanics in Sports Conference 2010: 805-809.</w:t>
      </w:r>
    </w:p>
    <w:p w14:paraId="72B32847" w14:textId="77777777" w:rsidR="00330069" w:rsidRDefault="00B371D3" w:rsidP="00273C70">
      <w:pPr>
        <w:spacing w:after="3" w:line="240" w:lineRule="auto"/>
        <w:ind w:left="355" w:right="93"/>
        <w:jc w:val="both"/>
      </w:pPr>
      <w:r>
        <w:t xml:space="preserve"> </w:t>
      </w:r>
    </w:p>
    <w:p w14:paraId="5E1D18BD" w14:textId="77777777" w:rsidR="00F04A07" w:rsidRPr="004226B2" w:rsidRDefault="00B371D3" w:rsidP="00273C70">
      <w:pPr>
        <w:ind w:left="355" w:right="151"/>
        <w:rPr>
          <w:rStyle w:val="Hyperlink"/>
        </w:rPr>
      </w:pPr>
      <w:r>
        <w:t xml:space="preserve">22. </w:t>
      </w:r>
      <w:r>
        <w:rPr>
          <w:b/>
        </w:rPr>
        <w:t>Oliver GD</w:t>
      </w:r>
      <w:r>
        <w:t>, Keeley DW</w:t>
      </w:r>
      <w:r>
        <w:rPr>
          <w:b/>
        </w:rPr>
        <w:t>*</w:t>
      </w:r>
      <w:r>
        <w:t>, Abe M</w:t>
      </w:r>
      <w:r>
        <w:rPr>
          <w:b/>
        </w:rPr>
        <w:t>*</w:t>
      </w:r>
      <w:r>
        <w:t xml:space="preserve">. </w:t>
      </w:r>
      <w:r w:rsidR="004226B2">
        <w:fldChar w:fldCharType="begin"/>
      </w:r>
      <w:r w:rsidR="004226B2">
        <w:instrText xml:space="preserve"> HYPERLINK "https://ojs.ub.uni-konstanz.de/cpa/article/view/4426" </w:instrText>
      </w:r>
      <w:r w:rsidR="004226B2">
        <w:fldChar w:fldCharType="separate"/>
      </w:r>
      <w:r w:rsidRPr="004226B2">
        <w:rPr>
          <w:rStyle w:val="Hyperlink"/>
        </w:rPr>
        <w:t xml:space="preserve">Quantitative Analysis of Core </w:t>
      </w:r>
      <w:r w:rsidR="00F04A07" w:rsidRPr="004226B2">
        <w:rPr>
          <w:rStyle w:val="Hyperlink"/>
        </w:rPr>
        <w:t>Musculature During Two Types of</w:t>
      </w:r>
    </w:p>
    <w:p w14:paraId="1D4AE8B3" w14:textId="77777777" w:rsidR="00F04A07" w:rsidRDefault="00B371D3" w:rsidP="00273C70">
      <w:pPr>
        <w:ind w:left="355" w:right="151"/>
      </w:pPr>
      <w:r w:rsidRPr="004226B2">
        <w:rPr>
          <w:rStyle w:val="Hyperlink"/>
        </w:rPr>
        <w:t>Baseball Pitches: Fastball and Change-Up.</w:t>
      </w:r>
      <w:r w:rsidR="004226B2">
        <w:fldChar w:fldCharType="end"/>
      </w:r>
      <w:r>
        <w:t xml:space="preserve"> The Scientific Proceedi</w:t>
      </w:r>
      <w:r w:rsidR="00F04A07">
        <w:t>ngs of the XXVIII International</w:t>
      </w:r>
    </w:p>
    <w:p w14:paraId="5DCDCCEE" w14:textId="77777777" w:rsidR="00273C70" w:rsidRDefault="00B371D3" w:rsidP="00273C70">
      <w:pPr>
        <w:ind w:left="355" w:right="151"/>
        <w:rPr>
          <w:i/>
        </w:rPr>
      </w:pPr>
      <w:r>
        <w:t xml:space="preserve">Conference on Biomechanics in Sports Conference 2010: 489-492. </w:t>
      </w:r>
      <w:r>
        <w:rPr>
          <w:i/>
        </w:rPr>
        <w:t>New Investigator Award Finalist</w:t>
      </w:r>
    </w:p>
    <w:p w14:paraId="3B3B9F40" w14:textId="77777777" w:rsidR="00330069" w:rsidRDefault="00B371D3" w:rsidP="00273C70">
      <w:pPr>
        <w:ind w:left="355" w:right="151"/>
      </w:pPr>
      <w:r>
        <w:t xml:space="preserve"> </w:t>
      </w:r>
    </w:p>
    <w:p w14:paraId="79593D74" w14:textId="77777777" w:rsidR="00C221B3" w:rsidRPr="004226B2" w:rsidRDefault="00B371D3" w:rsidP="00273C70">
      <w:pPr>
        <w:ind w:left="355" w:right="151"/>
        <w:rPr>
          <w:rStyle w:val="Hyperlink"/>
        </w:rPr>
      </w:pPr>
      <w:r>
        <w:t xml:space="preserve">21.  </w:t>
      </w:r>
      <w:r>
        <w:rPr>
          <w:b/>
        </w:rPr>
        <w:t>Oliver GD</w:t>
      </w:r>
      <w:r>
        <w:t>, Plummer H</w:t>
      </w:r>
      <w:r>
        <w:rPr>
          <w:b/>
        </w:rPr>
        <w:t>*</w:t>
      </w:r>
      <w:r>
        <w:t xml:space="preserve">. </w:t>
      </w:r>
      <w:r w:rsidR="004226B2">
        <w:fldChar w:fldCharType="begin"/>
      </w:r>
      <w:r w:rsidR="004226B2">
        <w:instrText xml:space="preserve"> HYPERLINK "https://ojs.ub.uni-konstanz.de/cpa/article/view/4600" </w:instrText>
      </w:r>
      <w:r w:rsidR="004226B2">
        <w:fldChar w:fldCharType="separate"/>
      </w:r>
      <w:r w:rsidRPr="004226B2">
        <w:rPr>
          <w:rStyle w:val="Hyperlink"/>
        </w:rPr>
        <w:t>Descriptive Analysis of sEMG During the Windm</w:t>
      </w:r>
      <w:r w:rsidR="00C221B3" w:rsidRPr="004226B2">
        <w:rPr>
          <w:rStyle w:val="Hyperlink"/>
        </w:rPr>
        <w:t>ill Softball Pitch: Pre-Fatigue</w:t>
      </w:r>
    </w:p>
    <w:p w14:paraId="6F9777DC" w14:textId="77777777" w:rsidR="00C221B3" w:rsidRDefault="00B371D3" w:rsidP="00273C70">
      <w:pPr>
        <w:ind w:left="355" w:right="151"/>
      </w:pPr>
      <w:r w:rsidRPr="004226B2">
        <w:rPr>
          <w:rStyle w:val="Hyperlink"/>
        </w:rPr>
        <w:t>and Fatigued</w:t>
      </w:r>
      <w:r w:rsidR="004226B2">
        <w:fldChar w:fldCharType="end"/>
      </w:r>
      <w:r>
        <w:t>. The Scientific Proceedings of the XXVIII International Confe</w:t>
      </w:r>
      <w:r w:rsidR="00C221B3">
        <w:t>rence on Biomechanics in Sports</w:t>
      </w:r>
    </w:p>
    <w:p w14:paraId="20DE2258" w14:textId="77777777" w:rsidR="00273C70" w:rsidRDefault="00B371D3" w:rsidP="00273C70">
      <w:pPr>
        <w:ind w:left="355" w:right="151"/>
      </w:pPr>
      <w:r>
        <w:t>Conference 2010: 815-819.</w:t>
      </w:r>
    </w:p>
    <w:p w14:paraId="04D84158" w14:textId="77777777" w:rsidR="00330069" w:rsidRDefault="00B371D3" w:rsidP="00273C70">
      <w:pPr>
        <w:ind w:left="355" w:right="151"/>
      </w:pPr>
      <w:r>
        <w:t xml:space="preserve"> </w:t>
      </w:r>
    </w:p>
    <w:p w14:paraId="774F895C" w14:textId="77777777" w:rsidR="00F04A07" w:rsidRPr="009B4FF8" w:rsidRDefault="00B371D3" w:rsidP="00273C70">
      <w:pPr>
        <w:ind w:left="355" w:right="151"/>
        <w:rPr>
          <w:rStyle w:val="Hyperlink"/>
        </w:rPr>
      </w:pPr>
      <w:r>
        <w:t xml:space="preserve">20. </w:t>
      </w:r>
      <w:r>
        <w:rPr>
          <w:b/>
        </w:rPr>
        <w:t>Oliver GD</w:t>
      </w:r>
      <w:r>
        <w:t>, Plummer H</w:t>
      </w:r>
      <w:r>
        <w:rPr>
          <w:b/>
        </w:rPr>
        <w:t>*</w:t>
      </w:r>
      <w:r>
        <w:t xml:space="preserve">. </w:t>
      </w:r>
      <w:r w:rsidR="009B4FF8">
        <w:fldChar w:fldCharType="begin"/>
      </w:r>
      <w:r w:rsidR="009B4FF8">
        <w:instrText xml:space="preserve"> HYPERLINK "https://www.tandfonline.com/doi/full/10.1080/02640414.2011.576692" </w:instrText>
      </w:r>
      <w:r w:rsidR="009B4FF8">
        <w:fldChar w:fldCharType="separate"/>
      </w:r>
      <w:r w:rsidRPr="009B4FF8">
        <w:rPr>
          <w:rStyle w:val="Hyperlink"/>
        </w:rPr>
        <w:t>Ground Reaction Forces, Kinematics, an</w:t>
      </w:r>
      <w:r w:rsidR="00F04A07" w:rsidRPr="009B4FF8">
        <w:rPr>
          <w:rStyle w:val="Hyperlink"/>
        </w:rPr>
        <w:t>d Muscle Activations During the</w:t>
      </w:r>
    </w:p>
    <w:p w14:paraId="415577B2" w14:textId="77777777" w:rsidR="00F04A07" w:rsidRDefault="00B371D3" w:rsidP="00273C70">
      <w:pPr>
        <w:ind w:left="355" w:right="151"/>
      </w:pPr>
      <w:r w:rsidRPr="009B4FF8">
        <w:rPr>
          <w:rStyle w:val="Hyperlink"/>
        </w:rPr>
        <w:t>Softball Pitch</w:t>
      </w:r>
      <w:r w:rsidR="009B4FF8">
        <w:fldChar w:fldCharType="end"/>
      </w:r>
      <w:r>
        <w:t>. The Scientific Proceedings of the XXVIII International Confe</w:t>
      </w:r>
      <w:r w:rsidR="00F04A07">
        <w:t>rence on Biomechanics in Sports</w:t>
      </w:r>
    </w:p>
    <w:p w14:paraId="06DDC973" w14:textId="77777777" w:rsidR="00273C70" w:rsidRDefault="00B371D3" w:rsidP="00273C70">
      <w:pPr>
        <w:ind w:left="355" w:right="151"/>
      </w:pPr>
      <w:r>
        <w:t>Conference 2010: 692-695.</w:t>
      </w:r>
    </w:p>
    <w:p w14:paraId="0585F5D5" w14:textId="77777777" w:rsidR="00330069" w:rsidRDefault="00B371D3" w:rsidP="00273C70">
      <w:pPr>
        <w:ind w:left="355" w:right="151"/>
      </w:pPr>
      <w:r>
        <w:t xml:space="preserve"> </w:t>
      </w:r>
    </w:p>
    <w:p w14:paraId="7F349091" w14:textId="77777777" w:rsidR="00F04A07" w:rsidRPr="004207D2" w:rsidRDefault="00B371D3" w:rsidP="00273C70">
      <w:pPr>
        <w:ind w:left="355" w:right="151"/>
        <w:rPr>
          <w:rStyle w:val="Hyperlink"/>
        </w:rPr>
      </w:pPr>
      <w:r>
        <w:t xml:space="preserve">19. </w:t>
      </w:r>
      <w:r>
        <w:rPr>
          <w:b/>
        </w:rPr>
        <w:t>Oliver GD</w:t>
      </w:r>
      <w:r>
        <w:t>, Plummer H</w:t>
      </w:r>
      <w:r>
        <w:rPr>
          <w:b/>
        </w:rPr>
        <w:t>*</w:t>
      </w:r>
      <w:r>
        <w:t xml:space="preserve">. </w:t>
      </w:r>
      <w:r w:rsidR="004207D2">
        <w:fldChar w:fldCharType="begin"/>
      </w:r>
      <w:r w:rsidR="004207D2">
        <w:instrText xml:space="preserve"> HYPERLINK "https://ojs.ub.uni-konstanz.de/cpa/article/view/4500" </w:instrText>
      </w:r>
      <w:r w:rsidR="004207D2">
        <w:fldChar w:fldCharType="separate"/>
      </w:r>
      <w:r w:rsidRPr="004207D2">
        <w:rPr>
          <w:rStyle w:val="Hyperlink"/>
        </w:rPr>
        <w:t>Quantifying sEMG in Pre-Fatigue and Fat</w:t>
      </w:r>
      <w:r w:rsidR="00F04A07" w:rsidRPr="004207D2">
        <w:rPr>
          <w:rStyle w:val="Hyperlink"/>
        </w:rPr>
        <w:t>igue States During the Fastball</w:t>
      </w:r>
    </w:p>
    <w:p w14:paraId="1E9B009E" w14:textId="77777777" w:rsidR="00F04A07" w:rsidRDefault="00B371D3" w:rsidP="00273C70">
      <w:pPr>
        <w:ind w:left="355" w:right="151"/>
      </w:pPr>
      <w:r w:rsidRPr="004207D2">
        <w:rPr>
          <w:rStyle w:val="Hyperlink"/>
        </w:rPr>
        <w:t>Baseball Pitch</w:t>
      </w:r>
      <w:r w:rsidR="004207D2">
        <w:fldChar w:fldCharType="end"/>
      </w:r>
      <w:r>
        <w:t>. The Scientific Proceedings of the XXVIII Internationa</w:t>
      </w:r>
      <w:r w:rsidR="00F04A07">
        <w:t>l Conference on Biomechanics in</w:t>
      </w:r>
    </w:p>
    <w:p w14:paraId="3B735D47" w14:textId="77777777" w:rsidR="00273C70" w:rsidRDefault="00B371D3" w:rsidP="00F04A07">
      <w:pPr>
        <w:spacing w:after="240" w:line="247" w:lineRule="auto"/>
        <w:ind w:left="360" w:right="144" w:hanging="374"/>
      </w:pPr>
      <w:r>
        <w:t>Sports Conference 2010: 225-229.</w:t>
      </w:r>
    </w:p>
    <w:p w14:paraId="53CE4941" w14:textId="77777777" w:rsidR="00330069" w:rsidRDefault="00B371D3" w:rsidP="00273C70">
      <w:pPr>
        <w:ind w:left="355" w:right="151"/>
      </w:pPr>
      <w:r>
        <w:lastRenderedPageBreak/>
        <w:t xml:space="preserve"> </w:t>
      </w:r>
    </w:p>
    <w:p w14:paraId="2BDD2200" w14:textId="77777777" w:rsidR="00F04A07" w:rsidRPr="00D1497E" w:rsidRDefault="00B371D3" w:rsidP="00273C70">
      <w:pPr>
        <w:ind w:left="355" w:right="151"/>
        <w:rPr>
          <w:rStyle w:val="Hyperlink"/>
        </w:rPr>
      </w:pPr>
      <w:r>
        <w:t>18. Keeley DW</w:t>
      </w:r>
      <w:r>
        <w:rPr>
          <w:b/>
        </w:rPr>
        <w:t>*</w:t>
      </w:r>
      <w:r>
        <w:t xml:space="preserve">, </w:t>
      </w:r>
      <w:r>
        <w:rPr>
          <w:b/>
        </w:rPr>
        <w:t>Oliver GD</w:t>
      </w:r>
      <w:r>
        <w:rPr>
          <w:vertAlign w:val="superscript"/>
        </w:rPr>
        <w:t>†</w:t>
      </w:r>
      <w:r>
        <w:t xml:space="preserve">. </w:t>
      </w:r>
      <w:r w:rsidR="00D1497E">
        <w:fldChar w:fldCharType="begin"/>
      </w:r>
      <w:r w:rsidR="00D1497E">
        <w:instrText xml:space="preserve"> HYPERLINK "https://www.researchgate.net/publication/246659437_Kinematic_Comparison_of_Two_Delivery_Styles_in_High_School_Baseball_Pitchers_694" </w:instrText>
      </w:r>
      <w:r w:rsidR="00D1497E">
        <w:fldChar w:fldCharType="separate"/>
      </w:r>
      <w:r w:rsidRPr="00D1497E">
        <w:rPr>
          <w:rStyle w:val="Hyperlink"/>
        </w:rPr>
        <w:t>Kinematic Comparison of Two Delivery</w:t>
      </w:r>
      <w:r w:rsidR="00F04A07" w:rsidRPr="00D1497E">
        <w:rPr>
          <w:rStyle w:val="Hyperlink"/>
        </w:rPr>
        <w:t xml:space="preserve"> Styles in High School Baseball</w:t>
      </w:r>
    </w:p>
    <w:p w14:paraId="5D6E163E" w14:textId="77777777" w:rsidR="00273C70" w:rsidRDefault="00B371D3" w:rsidP="00273C70">
      <w:pPr>
        <w:ind w:left="355" w:right="151"/>
      </w:pPr>
      <w:r w:rsidRPr="00D1497E">
        <w:rPr>
          <w:rStyle w:val="Hyperlink"/>
        </w:rPr>
        <w:t>Pitchers</w:t>
      </w:r>
      <w:r w:rsidR="00D1497E">
        <w:fldChar w:fldCharType="end"/>
      </w:r>
      <w:r>
        <w:t xml:space="preserve">. </w:t>
      </w:r>
      <w:r>
        <w:rPr>
          <w:i/>
        </w:rPr>
        <w:t xml:space="preserve">Medicine and Science in Sports and Exercises; </w:t>
      </w:r>
      <w:r>
        <w:t>2010; 42(5) Supplement.</w:t>
      </w:r>
    </w:p>
    <w:p w14:paraId="635823DC" w14:textId="77777777" w:rsidR="00330069" w:rsidRDefault="00B371D3" w:rsidP="00273C70">
      <w:pPr>
        <w:ind w:left="355" w:right="151"/>
      </w:pPr>
      <w:r>
        <w:t xml:space="preserve"> </w:t>
      </w:r>
    </w:p>
    <w:p w14:paraId="476498DF" w14:textId="77777777" w:rsidR="00F04A07" w:rsidRPr="00D1497E" w:rsidRDefault="00B371D3" w:rsidP="00273C70">
      <w:pPr>
        <w:ind w:left="355" w:right="151"/>
        <w:rPr>
          <w:rStyle w:val="Hyperlink"/>
        </w:rPr>
      </w:pPr>
      <w:r>
        <w:t>17. Plummer H</w:t>
      </w:r>
      <w:r>
        <w:rPr>
          <w:b/>
        </w:rPr>
        <w:t>*</w:t>
      </w:r>
      <w:r>
        <w:t xml:space="preserve">, </w:t>
      </w:r>
      <w:r>
        <w:rPr>
          <w:b/>
        </w:rPr>
        <w:t>Oliver GD</w:t>
      </w:r>
      <w:r>
        <w:rPr>
          <w:vertAlign w:val="superscript"/>
        </w:rPr>
        <w:t>†</w:t>
      </w:r>
      <w:r>
        <w:t>, Keeley D</w:t>
      </w:r>
      <w:r>
        <w:rPr>
          <w:b/>
        </w:rPr>
        <w:t>*</w:t>
      </w:r>
      <w:r>
        <w:t xml:space="preserve">. </w:t>
      </w:r>
      <w:r w:rsidR="00D1497E">
        <w:fldChar w:fldCharType="begin"/>
      </w:r>
      <w:r w:rsidR="00D1497E">
        <w:instrText xml:space="preserve"> HYPERLINK "https://www.researchgate.net/publication/240086203_Comparison_of_Shoulder_Kinetics_Across_Two_Delivery_Styles_in_High_School_Baseball_Pitchers_2629" </w:instrText>
      </w:r>
      <w:r w:rsidR="00D1497E">
        <w:fldChar w:fldCharType="separate"/>
      </w:r>
      <w:r w:rsidRPr="00D1497E">
        <w:rPr>
          <w:rStyle w:val="Hyperlink"/>
        </w:rPr>
        <w:t>Comparison of Shoulder Kinetic</w:t>
      </w:r>
      <w:r w:rsidR="00F04A07" w:rsidRPr="00D1497E">
        <w:rPr>
          <w:rStyle w:val="Hyperlink"/>
        </w:rPr>
        <w:t>s Across Two Delivery Styles in</w:t>
      </w:r>
    </w:p>
    <w:p w14:paraId="794976B4" w14:textId="77777777" w:rsidR="00273C70" w:rsidRDefault="00B371D3" w:rsidP="00273C70">
      <w:pPr>
        <w:ind w:left="355" w:right="151"/>
      </w:pPr>
      <w:r w:rsidRPr="00D1497E">
        <w:rPr>
          <w:rStyle w:val="Hyperlink"/>
        </w:rPr>
        <w:t>High School Baseball Pitchers</w:t>
      </w:r>
      <w:r w:rsidR="00D1497E">
        <w:fldChar w:fldCharType="end"/>
      </w:r>
      <w:r>
        <w:t xml:space="preserve">. </w:t>
      </w:r>
      <w:r>
        <w:rPr>
          <w:i/>
        </w:rPr>
        <w:t xml:space="preserve">Medicine and Science in Sports and Exercise; </w:t>
      </w:r>
      <w:r>
        <w:t>2010; 42(5) Supplement.</w:t>
      </w:r>
    </w:p>
    <w:p w14:paraId="125BD37A" w14:textId="77777777" w:rsidR="00330069" w:rsidRDefault="00B371D3" w:rsidP="00273C70">
      <w:pPr>
        <w:ind w:left="355" w:right="151"/>
      </w:pPr>
      <w:r>
        <w:t xml:space="preserve"> </w:t>
      </w:r>
    </w:p>
    <w:p w14:paraId="67CC9B00" w14:textId="77777777" w:rsidR="00F04A07" w:rsidRPr="00D1497E" w:rsidRDefault="00B371D3" w:rsidP="00273C70">
      <w:pPr>
        <w:ind w:left="355" w:right="151"/>
        <w:rPr>
          <w:rStyle w:val="Hyperlink"/>
        </w:rPr>
      </w:pPr>
      <w:r>
        <w:t>16.</w:t>
      </w:r>
      <w:r>
        <w:rPr>
          <w:i/>
        </w:rPr>
        <w:t xml:space="preserve"> </w:t>
      </w:r>
      <w:r>
        <w:t xml:space="preserve">Plummer H*, </w:t>
      </w:r>
      <w:r>
        <w:rPr>
          <w:b/>
        </w:rPr>
        <w:t>Oliver GD</w:t>
      </w:r>
      <w:r>
        <w:rPr>
          <w:vertAlign w:val="superscript"/>
        </w:rPr>
        <w:t>†</w:t>
      </w:r>
      <w:r>
        <w:t xml:space="preserve">, Keeley D*. </w:t>
      </w:r>
      <w:r w:rsidR="00D1497E">
        <w:fldChar w:fldCharType="begin"/>
      </w:r>
      <w:r w:rsidR="00D1497E">
        <w:instrText xml:space="preserve"> HYPERLINK "https://www.researchgate.net/publication/42604471_Quantative_sEMG_Description_of_Upper_Extremity_Muscle_Activation_during_Baseball_Pitching_Pre_Fatigue_Fatigue" </w:instrText>
      </w:r>
      <w:r w:rsidR="00D1497E">
        <w:fldChar w:fldCharType="separate"/>
      </w:r>
      <w:r w:rsidRPr="00D1497E">
        <w:rPr>
          <w:rStyle w:val="Hyperlink"/>
        </w:rPr>
        <w:t>Quantitative sEMG Descri</w:t>
      </w:r>
      <w:r w:rsidR="00F04A07" w:rsidRPr="00D1497E">
        <w:rPr>
          <w:rStyle w:val="Hyperlink"/>
        </w:rPr>
        <w:t>ption of Upper Extremity Muscle</w:t>
      </w:r>
    </w:p>
    <w:p w14:paraId="2F634B3C" w14:textId="77777777" w:rsidR="00F04A07" w:rsidRDefault="00B371D3" w:rsidP="00273C70">
      <w:pPr>
        <w:ind w:left="355" w:right="151"/>
      </w:pPr>
      <w:r w:rsidRPr="00D1497E">
        <w:rPr>
          <w:rStyle w:val="Hyperlink"/>
        </w:rPr>
        <w:t>Activation During Baseball Pitching: Pre-Fatigue and Fatigue</w:t>
      </w:r>
      <w:r w:rsidR="00D1497E">
        <w:fldChar w:fldCharType="end"/>
      </w:r>
      <w:r>
        <w:t>.</w:t>
      </w:r>
      <w:r>
        <w:rPr>
          <w:i/>
        </w:rPr>
        <w:t xml:space="preserve"> International Journal of Exercise Science</w:t>
      </w:r>
      <w:r w:rsidR="00F04A07">
        <w:t>.</w:t>
      </w:r>
    </w:p>
    <w:p w14:paraId="0F49F66C" w14:textId="77777777" w:rsidR="00273C70" w:rsidRDefault="00B371D3" w:rsidP="00F04A07">
      <w:pPr>
        <w:spacing w:after="120" w:line="247" w:lineRule="auto"/>
        <w:ind w:left="360" w:right="144" w:hanging="374"/>
        <w:rPr>
          <w:i/>
        </w:rPr>
      </w:pPr>
      <w:r>
        <w:t>2010; 4</w:t>
      </w:r>
      <w:r>
        <w:rPr>
          <w:i/>
        </w:rPr>
        <w:t>,</w:t>
      </w:r>
      <w:r>
        <w:t xml:space="preserve"> Article 10.</w:t>
      </w:r>
    </w:p>
    <w:p w14:paraId="237F3480" w14:textId="77777777" w:rsidR="00F04A07" w:rsidRDefault="00B371D3" w:rsidP="00273C70">
      <w:pPr>
        <w:ind w:left="355" w:right="151"/>
      </w:pPr>
      <w:r>
        <w:t>15. Keeley D</w:t>
      </w:r>
      <w:r>
        <w:rPr>
          <w:b/>
        </w:rPr>
        <w:t>*</w:t>
      </w:r>
      <w:r>
        <w:t xml:space="preserve">, </w:t>
      </w:r>
      <w:r>
        <w:rPr>
          <w:b/>
        </w:rPr>
        <w:t>Oliver GD</w:t>
      </w:r>
      <w:r>
        <w:rPr>
          <w:vertAlign w:val="superscript"/>
        </w:rPr>
        <w:t>†</w:t>
      </w:r>
      <w:r>
        <w:t xml:space="preserve">.  Model Predicting Shoulder Compressive </w:t>
      </w:r>
      <w:r w:rsidR="00F04A07">
        <w:t>Force During Baseball Pitching.</w:t>
      </w:r>
    </w:p>
    <w:p w14:paraId="620DCCDE" w14:textId="77777777" w:rsidR="00273C70" w:rsidRDefault="00B371D3" w:rsidP="00273C70">
      <w:pPr>
        <w:ind w:left="355" w:right="151"/>
      </w:pPr>
      <w:r>
        <w:rPr>
          <w:i/>
        </w:rPr>
        <w:t>International Journal of Exercise Science.</w:t>
      </w:r>
      <w:r>
        <w:t>2010;</w:t>
      </w:r>
      <w:r>
        <w:rPr>
          <w:i/>
        </w:rPr>
        <w:t xml:space="preserve"> </w:t>
      </w:r>
      <w:r>
        <w:t>4: Article 8.</w:t>
      </w:r>
    </w:p>
    <w:p w14:paraId="46794D98" w14:textId="77777777" w:rsidR="00330069" w:rsidRDefault="00B371D3" w:rsidP="00273C70">
      <w:pPr>
        <w:ind w:left="355" w:right="151"/>
      </w:pPr>
      <w:r>
        <w:t xml:space="preserve"> </w:t>
      </w:r>
    </w:p>
    <w:p w14:paraId="36A29E1B" w14:textId="77777777" w:rsidR="00F04A07" w:rsidRDefault="00B371D3" w:rsidP="00273C70">
      <w:pPr>
        <w:spacing w:after="3" w:line="240" w:lineRule="auto"/>
        <w:ind w:left="355" w:right="390"/>
        <w:jc w:val="both"/>
      </w:pPr>
      <w:r>
        <w:t>14. Keeley DW</w:t>
      </w:r>
      <w:r>
        <w:rPr>
          <w:b/>
        </w:rPr>
        <w:t>*</w:t>
      </w:r>
      <w:r>
        <w:t xml:space="preserve">, </w:t>
      </w:r>
      <w:r>
        <w:rPr>
          <w:b/>
        </w:rPr>
        <w:t>Oliver GD</w:t>
      </w:r>
      <w:r>
        <w:rPr>
          <w:vertAlign w:val="superscript"/>
        </w:rPr>
        <w:t>†</w:t>
      </w:r>
      <w:r>
        <w:t>, Dwelly P</w:t>
      </w:r>
      <w:r>
        <w:rPr>
          <w:b/>
        </w:rPr>
        <w:t>*</w:t>
      </w:r>
      <w:r>
        <w:t>, Hoffman H*</w:t>
      </w:r>
      <w:r>
        <w:rPr>
          <w:b/>
        </w:rPr>
        <w:t>*</w:t>
      </w:r>
      <w:r>
        <w:t>, Dougherty CP</w:t>
      </w:r>
      <w:r w:rsidR="00F04A07">
        <w:t>. Relationships Between Hip and</w:t>
      </w:r>
    </w:p>
    <w:p w14:paraId="17983C24" w14:textId="77777777" w:rsidR="00F04A07" w:rsidRDefault="00B371D3" w:rsidP="00273C70">
      <w:pPr>
        <w:spacing w:after="3" w:line="240" w:lineRule="auto"/>
        <w:ind w:left="355" w:right="390"/>
        <w:jc w:val="both"/>
      </w:pPr>
      <w:r>
        <w:t>Shoulder Rotation During Baseball Pitching. The Scientific Proceed</w:t>
      </w:r>
      <w:r w:rsidR="00F04A07">
        <w:t>ings of the XXVII International</w:t>
      </w:r>
    </w:p>
    <w:p w14:paraId="4647EBBF" w14:textId="77777777" w:rsidR="00273C70" w:rsidRDefault="00B371D3" w:rsidP="00273C70">
      <w:pPr>
        <w:spacing w:after="3" w:line="240" w:lineRule="auto"/>
        <w:ind w:left="355" w:right="390"/>
        <w:jc w:val="both"/>
      </w:pPr>
      <w:r>
        <w:t>Conference on Biomechanics in Sports Conference 2009: 585.</w:t>
      </w:r>
    </w:p>
    <w:p w14:paraId="502BE0D8" w14:textId="77777777" w:rsidR="00330069" w:rsidRDefault="00B371D3" w:rsidP="00273C70">
      <w:pPr>
        <w:spacing w:after="3" w:line="240" w:lineRule="auto"/>
        <w:ind w:left="355" w:right="390"/>
        <w:jc w:val="both"/>
      </w:pPr>
      <w:r>
        <w:t xml:space="preserve"> </w:t>
      </w:r>
    </w:p>
    <w:p w14:paraId="3E5D8BDF" w14:textId="77777777" w:rsidR="00F04A07" w:rsidRPr="00964286" w:rsidRDefault="00B371D3" w:rsidP="00273C70">
      <w:pPr>
        <w:ind w:left="355" w:right="151"/>
        <w:rPr>
          <w:rStyle w:val="Hyperlink"/>
        </w:rPr>
      </w:pPr>
      <w:r>
        <w:t>13. Hoffman H*</w:t>
      </w:r>
      <w:r>
        <w:rPr>
          <w:b/>
        </w:rPr>
        <w:t>*</w:t>
      </w:r>
      <w:r>
        <w:t xml:space="preserve">, </w:t>
      </w:r>
      <w:r>
        <w:rPr>
          <w:b/>
        </w:rPr>
        <w:t>Oliver GD</w:t>
      </w:r>
      <w:r>
        <w:rPr>
          <w:vertAlign w:val="superscript"/>
        </w:rPr>
        <w:t>†</w:t>
      </w:r>
      <w:r>
        <w:rPr>
          <w:b/>
        </w:rPr>
        <w:t xml:space="preserve">, </w:t>
      </w:r>
      <w:r>
        <w:t>Keeley DW</w:t>
      </w:r>
      <w:r>
        <w:rPr>
          <w:b/>
        </w:rPr>
        <w:t>*</w:t>
      </w:r>
      <w:r>
        <w:t>, Barber K*</w:t>
      </w:r>
      <w:r>
        <w:rPr>
          <w:b/>
        </w:rPr>
        <w:t>*</w:t>
      </w:r>
      <w:r>
        <w:t>, Dwelly P</w:t>
      </w:r>
      <w:r>
        <w:rPr>
          <w:b/>
        </w:rPr>
        <w:t>*</w:t>
      </w:r>
      <w:r>
        <w:t xml:space="preserve">. </w:t>
      </w:r>
      <w:r w:rsidR="00964286">
        <w:fldChar w:fldCharType="begin"/>
      </w:r>
      <w:r w:rsidR="00964286">
        <w:instrText xml:space="preserve"> HYPERLINK "https://ojs.ub.uni-konstanz.de/cpa/article/view/3378" </w:instrText>
      </w:r>
      <w:r w:rsidR="00964286">
        <w:fldChar w:fldCharType="separate"/>
      </w:r>
      <w:r w:rsidRPr="00964286">
        <w:rPr>
          <w:rStyle w:val="Hyperlink"/>
        </w:rPr>
        <w:t>T</w:t>
      </w:r>
      <w:r w:rsidR="00F04A07" w:rsidRPr="00964286">
        <w:rPr>
          <w:rStyle w:val="Hyperlink"/>
        </w:rPr>
        <w:t>he Relationship Between Gluteal</w:t>
      </w:r>
    </w:p>
    <w:p w14:paraId="25CBB5D7" w14:textId="77777777" w:rsidR="00F04A07" w:rsidRDefault="00B371D3" w:rsidP="00273C70">
      <w:pPr>
        <w:ind w:left="355" w:right="151"/>
      </w:pPr>
      <w:r w:rsidRPr="00964286">
        <w:rPr>
          <w:rStyle w:val="Hyperlink"/>
        </w:rPr>
        <w:t>Activity and Pelvic Kinematics During the Windmill Softball Pitch</w:t>
      </w:r>
      <w:r w:rsidR="00964286">
        <w:fldChar w:fldCharType="end"/>
      </w:r>
      <w:r>
        <w:t>. The Scie</w:t>
      </w:r>
      <w:r w:rsidR="00F04A07">
        <w:t>ntific Proceedings of the XXVII</w:t>
      </w:r>
    </w:p>
    <w:p w14:paraId="130BCC0E" w14:textId="77777777" w:rsidR="00273C70" w:rsidRDefault="00B371D3" w:rsidP="00273C70">
      <w:pPr>
        <w:ind w:left="355" w:right="151"/>
      </w:pPr>
      <w:r>
        <w:t>International Conference on Biomechanics in Sports Conference 2009: 574.</w:t>
      </w:r>
    </w:p>
    <w:p w14:paraId="469FEB7C" w14:textId="77777777" w:rsidR="00330069" w:rsidRDefault="00B371D3" w:rsidP="00273C70">
      <w:pPr>
        <w:ind w:left="355" w:right="151"/>
      </w:pPr>
      <w:r>
        <w:t xml:space="preserve"> </w:t>
      </w:r>
    </w:p>
    <w:p w14:paraId="0019C8F2" w14:textId="77777777" w:rsidR="00F04A07" w:rsidRPr="00506387" w:rsidRDefault="00B371D3" w:rsidP="00273C70">
      <w:pPr>
        <w:spacing w:after="3" w:line="240" w:lineRule="auto"/>
        <w:ind w:left="355" w:right="321"/>
        <w:jc w:val="both"/>
        <w:rPr>
          <w:rStyle w:val="Hyperlink"/>
        </w:rPr>
      </w:pPr>
      <w:r>
        <w:t>12. Keeley DW</w:t>
      </w:r>
      <w:r>
        <w:rPr>
          <w:b/>
        </w:rPr>
        <w:t>*</w:t>
      </w:r>
      <w:r>
        <w:t xml:space="preserve">, </w:t>
      </w:r>
      <w:r>
        <w:rPr>
          <w:b/>
        </w:rPr>
        <w:t>Oliver GD</w:t>
      </w:r>
      <w:r>
        <w:rPr>
          <w:vertAlign w:val="superscript"/>
        </w:rPr>
        <w:t>†</w:t>
      </w:r>
      <w:r>
        <w:t>, Dwelly P</w:t>
      </w:r>
      <w:r>
        <w:rPr>
          <w:b/>
        </w:rPr>
        <w:t>*</w:t>
      </w:r>
      <w:r>
        <w:t>, Hoffman H</w:t>
      </w:r>
      <w:r w:rsidR="00506387">
        <w:fldChar w:fldCharType="begin"/>
      </w:r>
      <w:r w:rsidR="00506387">
        <w:instrText xml:space="preserve"> HYPERLINK "https://ojs.ub.uni-konstanz.de/cpa/article/view/3450" </w:instrText>
      </w:r>
      <w:r w:rsidR="00506387">
        <w:fldChar w:fldCharType="separate"/>
      </w:r>
      <w:r w:rsidRPr="00506387">
        <w:rPr>
          <w:rStyle w:val="Hyperlink"/>
        </w:rPr>
        <w:t>*</w:t>
      </w:r>
      <w:r w:rsidRPr="00506387">
        <w:rPr>
          <w:rStyle w:val="Hyperlink"/>
          <w:b/>
        </w:rPr>
        <w:t>*</w:t>
      </w:r>
      <w:r w:rsidRPr="00506387">
        <w:rPr>
          <w:rStyle w:val="Hyperlink"/>
        </w:rPr>
        <w:t>. A Kinematic De</w:t>
      </w:r>
      <w:r w:rsidR="00F04A07" w:rsidRPr="00506387">
        <w:rPr>
          <w:rStyle w:val="Hyperlink"/>
        </w:rPr>
        <w:t>scription of the Post Pubescent</w:t>
      </w:r>
    </w:p>
    <w:p w14:paraId="783E97AB" w14:textId="77777777" w:rsidR="00F04A07" w:rsidRDefault="00B371D3" w:rsidP="00273C70">
      <w:pPr>
        <w:spacing w:after="3" w:line="240" w:lineRule="auto"/>
        <w:ind w:left="355" w:right="321"/>
        <w:jc w:val="both"/>
      </w:pPr>
      <w:r w:rsidRPr="00506387">
        <w:rPr>
          <w:rStyle w:val="Hyperlink"/>
        </w:rPr>
        <w:t>Windmill Softball Pitching Motion</w:t>
      </w:r>
      <w:r w:rsidR="00506387">
        <w:fldChar w:fldCharType="end"/>
      </w:r>
      <w:r>
        <w:t>. The Scientific Proceedings of the XX</w:t>
      </w:r>
      <w:r w:rsidR="00F04A07">
        <w:t>VII International Conference on</w:t>
      </w:r>
    </w:p>
    <w:p w14:paraId="144D7E53" w14:textId="77777777" w:rsidR="00273C70" w:rsidRDefault="00B371D3" w:rsidP="00273C70">
      <w:pPr>
        <w:spacing w:after="3" w:line="240" w:lineRule="auto"/>
        <w:ind w:left="355" w:right="321"/>
        <w:jc w:val="both"/>
      </w:pPr>
      <w:r>
        <w:t>Biomechanics in Sports Conference 2009: 538541.</w:t>
      </w:r>
    </w:p>
    <w:p w14:paraId="7BF3F95C" w14:textId="77777777" w:rsidR="00330069" w:rsidRDefault="00B371D3" w:rsidP="00273C70">
      <w:pPr>
        <w:spacing w:after="3" w:line="240" w:lineRule="auto"/>
        <w:ind w:left="355" w:right="321"/>
        <w:jc w:val="both"/>
      </w:pPr>
      <w:r>
        <w:t xml:space="preserve"> </w:t>
      </w:r>
    </w:p>
    <w:p w14:paraId="59B23C00" w14:textId="77777777" w:rsidR="00F04A07" w:rsidRDefault="00B371D3" w:rsidP="00273C70">
      <w:pPr>
        <w:ind w:left="355" w:right="151"/>
      </w:pPr>
      <w:r>
        <w:t>11. Keeley DW</w:t>
      </w:r>
      <w:r>
        <w:rPr>
          <w:b/>
        </w:rPr>
        <w:t>*</w:t>
      </w:r>
      <w:r>
        <w:t xml:space="preserve">, </w:t>
      </w:r>
      <w:r>
        <w:rPr>
          <w:b/>
        </w:rPr>
        <w:t>Oliver GD</w:t>
      </w:r>
      <w:r>
        <w:rPr>
          <w:vertAlign w:val="superscript"/>
        </w:rPr>
        <w:t>†</w:t>
      </w:r>
      <w:r>
        <w:t>, Dwelly P</w:t>
      </w:r>
      <w:r>
        <w:rPr>
          <w:b/>
        </w:rPr>
        <w:t>*</w:t>
      </w:r>
      <w:r>
        <w:t>, Hoffman H*</w:t>
      </w:r>
      <w:r>
        <w:rPr>
          <w:b/>
        </w:rPr>
        <w:t>*</w:t>
      </w:r>
      <w:r>
        <w:t>. A Kinematic C</w:t>
      </w:r>
      <w:r w:rsidR="00F04A07">
        <w:t>omparison of the Youth Pitching</w:t>
      </w:r>
    </w:p>
    <w:p w14:paraId="25B4B653" w14:textId="77777777" w:rsidR="00F04A07" w:rsidRDefault="00B371D3" w:rsidP="00273C70">
      <w:pPr>
        <w:ind w:left="355" w:right="151"/>
      </w:pPr>
      <w:r>
        <w:t>Motion Across Prepubescent and Pubescent Pitchers. The Scientific Proceed</w:t>
      </w:r>
      <w:r w:rsidR="00F04A07">
        <w:t>ings of the XXVII International</w:t>
      </w:r>
    </w:p>
    <w:p w14:paraId="20C35E54" w14:textId="77777777" w:rsidR="00273C70" w:rsidRDefault="00B371D3" w:rsidP="00273C70">
      <w:pPr>
        <w:ind w:left="355" w:right="151"/>
      </w:pPr>
      <w:r>
        <w:t>Conference on Biomechanics in Sports Conference 2009: 723-726.</w:t>
      </w:r>
    </w:p>
    <w:p w14:paraId="02067DA2" w14:textId="77777777" w:rsidR="00330069" w:rsidRDefault="00B371D3" w:rsidP="00273C70">
      <w:pPr>
        <w:ind w:left="355" w:right="151"/>
      </w:pPr>
      <w:r>
        <w:t xml:space="preserve"> </w:t>
      </w:r>
    </w:p>
    <w:p w14:paraId="4E0E5D68" w14:textId="77777777" w:rsidR="00F04A07" w:rsidRPr="00EC3353" w:rsidRDefault="00B371D3" w:rsidP="00273C70">
      <w:pPr>
        <w:ind w:left="355" w:right="151"/>
        <w:rPr>
          <w:rStyle w:val="Hyperlink"/>
        </w:rPr>
      </w:pPr>
      <w:r>
        <w:t>10. Dwelly P</w:t>
      </w:r>
      <w:r>
        <w:rPr>
          <w:b/>
        </w:rPr>
        <w:t>*</w:t>
      </w:r>
      <w:r>
        <w:t xml:space="preserve">, </w:t>
      </w:r>
      <w:r>
        <w:rPr>
          <w:b/>
        </w:rPr>
        <w:t>Oliver GD</w:t>
      </w:r>
      <w:r>
        <w:rPr>
          <w:vertAlign w:val="superscript"/>
        </w:rPr>
        <w:t>†</w:t>
      </w:r>
      <w:r>
        <w:t>, Adams-Blair HR., Keeley DW*, Hoffman H*</w:t>
      </w:r>
      <w:r w:rsidR="00F04A07">
        <w:t xml:space="preserve">. </w:t>
      </w:r>
      <w:r w:rsidR="00EC3353">
        <w:fldChar w:fldCharType="begin"/>
      </w:r>
      <w:r w:rsidR="00EC3353">
        <w:instrText xml:space="preserve"> HYPERLINK "https://www.researchgate.net/publication/246650715_Improved_Muscle_Activation_In_Performing_A_Functional_Lunge_Versus_A_Traditional_Squat_1789" </w:instrText>
      </w:r>
      <w:r w:rsidR="00EC3353">
        <w:fldChar w:fldCharType="separate"/>
      </w:r>
      <w:r w:rsidR="00F04A07" w:rsidRPr="00EC3353">
        <w:rPr>
          <w:rStyle w:val="Hyperlink"/>
        </w:rPr>
        <w:t>Improved Muscle Activation in</w:t>
      </w:r>
    </w:p>
    <w:p w14:paraId="18224969" w14:textId="77777777" w:rsidR="00F04A07" w:rsidRDefault="00B371D3" w:rsidP="00273C70">
      <w:pPr>
        <w:ind w:left="355" w:right="151"/>
      </w:pPr>
      <w:r w:rsidRPr="00EC3353">
        <w:rPr>
          <w:rStyle w:val="Hyperlink"/>
        </w:rPr>
        <w:t>Performing a Functional Lunge Compared to the Traditional Squat</w:t>
      </w:r>
      <w:r w:rsidR="00EC3353">
        <w:fldChar w:fldCharType="end"/>
      </w:r>
      <w:r>
        <w:t>. The Scien</w:t>
      </w:r>
      <w:r w:rsidR="00F04A07">
        <w:t>tific Proceedings of the XXVII</w:t>
      </w:r>
    </w:p>
    <w:p w14:paraId="7666F777" w14:textId="77777777" w:rsidR="00273C70" w:rsidRDefault="00B371D3" w:rsidP="00273C70">
      <w:pPr>
        <w:ind w:left="355" w:right="151"/>
      </w:pPr>
      <w:r>
        <w:t>International Conference on Biomechanics in Sports Conference 2009: 745-748.</w:t>
      </w:r>
    </w:p>
    <w:p w14:paraId="67308484" w14:textId="77777777" w:rsidR="00330069" w:rsidRDefault="00B371D3" w:rsidP="00273C70">
      <w:pPr>
        <w:ind w:left="355" w:right="151"/>
      </w:pPr>
      <w:r>
        <w:rPr>
          <w:sz w:val="24"/>
        </w:rPr>
        <w:t xml:space="preserve"> </w:t>
      </w:r>
    </w:p>
    <w:p w14:paraId="4B58B88F" w14:textId="77777777" w:rsidR="00F04A07" w:rsidRDefault="00B371D3" w:rsidP="00273C70">
      <w:pPr>
        <w:ind w:left="355" w:right="151"/>
      </w:pPr>
      <w:r>
        <w:t>9.</w:t>
      </w:r>
      <w:r>
        <w:rPr>
          <w:b/>
        </w:rPr>
        <w:t xml:space="preserve"> Oliver GD</w:t>
      </w:r>
      <w:r>
        <w:t>, Dwelly P</w:t>
      </w:r>
      <w:r>
        <w:rPr>
          <w:b/>
        </w:rPr>
        <w:t>*</w:t>
      </w:r>
      <w:r>
        <w:t>, Keeley DW</w:t>
      </w:r>
      <w:r>
        <w:rPr>
          <w:b/>
        </w:rPr>
        <w:t>*</w:t>
      </w:r>
      <w:r>
        <w:t>, Hoffman H*</w:t>
      </w:r>
      <w:r>
        <w:rPr>
          <w:b/>
        </w:rPr>
        <w:t>*</w:t>
      </w:r>
      <w:r>
        <w:t xml:space="preserve">. Upper Extremity </w:t>
      </w:r>
      <w:r w:rsidR="00F04A07">
        <w:t>and Core Muscle Firing Patterns</w:t>
      </w:r>
    </w:p>
    <w:p w14:paraId="25AD226A" w14:textId="77777777" w:rsidR="00F04A07" w:rsidRDefault="00B371D3" w:rsidP="00273C70">
      <w:pPr>
        <w:ind w:left="355" w:right="151"/>
      </w:pPr>
      <w:r>
        <w:t>During the Windmill Softball Pitch. The Scientific Proceedings of the XX</w:t>
      </w:r>
      <w:r w:rsidR="00F04A07">
        <w:t>VII International Conference on</w:t>
      </w:r>
    </w:p>
    <w:p w14:paraId="7E0DF586" w14:textId="77777777" w:rsidR="00273C70" w:rsidRDefault="00B371D3" w:rsidP="00273C70">
      <w:pPr>
        <w:ind w:left="355" w:right="151"/>
      </w:pPr>
      <w:r>
        <w:t>Biomechanics in Sports Conference 2010: 767-770.</w:t>
      </w:r>
    </w:p>
    <w:p w14:paraId="78911EA5" w14:textId="77777777" w:rsidR="00330069" w:rsidRDefault="00B371D3" w:rsidP="00273C70">
      <w:pPr>
        <w:ind w:left="355" w:right="151"/>
      </w:pPr>
      <w:r>
        <w:t xml:space="preserve"> </w:t>
      </w:r>
    </w:p>
    <w:p w14:paraId="7251A1A4" w14:textId="77777777" w:rsidR="00F04A07" w:rsidRPr="00A25054" w:rsidRDefault="00B371D3" w:rsidP="00273C70">
      <w:pPr>
        <w:ind w:left="355" w:right="151"/>
        <w:rPr>
          <w:rStyle w:val="Hyperlink"/>
        </w:rPr>
      </w:pPr>
      <w:r>
        <w:t>8.</w:t>
      </w:r>
      <w:r>
        <w:rPr>
          <w:i/>
        </w:rPr>
        <w:t xml:space="preserve"> </w:t>
      </w:r>
      <w:r>
        <w:rPr>
          <w:b/>
        </w:rPr>
        <w:t>Oliver GD</w:t>
      </w:r>
      <w:r>
        <w:t>, Dwelly P</w:t>
      </w:r>
      <w:r>
        <w:rPr>
          <w:b/>
        </w:rPr>
        <w:t>*</w:t>
      </w:r>
      <w:r>
        <w:t>, Keeley DW</w:t>
      </w:r>
      <w:r>
        <w:rPr>
          <w:b/>
        </w:rPr>
        <w:t>*</w:t>
      </w:r>
      <w:r>
        <w:t>, Hoffman H*</w:t>
      </w:r>
      <w:r>
        <w:rPr>
          <w:b/>
        </w:rPr>
        <w:t>*</w:t>
      </w:r>
      <w:r>
        <w:t xml:space="preserve">. </w:t>
      </w:r>
      <w:r w:rsidR="00A25054">
        <w:fldChar w:fldCharType="begin"/>
      </w:r>
      <w:r w:rsidR="00A25054">
        <w:instrText xml:space="preserve"> HYPERLINK "https://ojs.ub.uni-konstanz.de/cpa/article/view/3393" </w:instrText>
      </w:r>
      <w:r w:rsidR="00A25054">
        <w:fldChar w:fldCharType="separate"/>
      </w:r>
      <w:r w:rsidRPr="00A25054">
        <w:rPr>
          <w:rStyle w:val="Hyperlink"/>
        </w:rPr>
        <w:t>Examination of Glutea</w:t>
      </w:r>
      <w:r w:rsidR="00F04A07" w:rsidRPr="00A25054">
        <w:rPr>
          <w:rStyle w:val="Hyperlink"/>
        </w:rPr>
        <w:t>l Muscle Firing and Kinetics of</w:t>
      </w:r>
    </w:p>
    <w:p w14:paraId="40B2FA9A" w14:textId="77777777" w:rsidR="00F04A07" w:rsidRDefault="00B371D3" w:rsidP="00273C70">
      <w:pPr>
        <w:ind w:left="355" w:right="151"/>
      </w:pPr>
      <w:r w:rsidRPr="00A25054">
        <w:rPr>
          <w:rStyle w:val="Hyperlink"/>
        </w:rPr>
        <w:t>the Lower Extremity During the Windmill Softball Pitch</w:t>
      </w:r>
      <w:r w:rsidR="00A25054">
        <w:fldChar w:fldCharType="end"/>
      </w:r>
      <w:r>
        <w:t>. The Scie</w:t>
      </w:r>
      <w:r w:rsidR="00F04A07">
        <w:t>ntific Proceedings of the XXVII</w:t>
      </w:r>
    </w:p>
    <w:p w14:paraId="2D44C0AF" w14:textId="77777777" w:rsidR="00273C70" w:rsidRDefault="00B371D3" w:rsidP="00273C70">
      <w:pPr>
        <w:ind w:left="355" w:right="151"/>
      </w:pPr>
      <w:r>
        <w:t>International conference on Biomechanics in Sports Conference 2009: 608-611.</w:t>
      </w:r>
    </w:p>
    <w:p w14:paraId="41A0D224" w14:textId="77777777" w:rsidR="00330069" w:rsidRDefault="00B371D3" w:rsidP="00273C70">
      <w:pPr>
        <w:ind w:left="355" w:right="151"/>
      </w:pPr>
      <w:r>
        <w:t xml:space="preserve"> </w:t>
      </w:r>
    </w:p>
    <w:p w14:paraId="51AA7D61" w14:textId="77777777" w:rsidR="00F04A07" w:rsidRDefault="00B371D3" w:rsidP="00273C70">
      <w:pPr>
        <w:ind w:left="355" w:right="151"/>
      </w:pPr>
      <w:r>
        <w:t>7. Keeley DW</w:t>
      </w:r>
      <w:r>
        <w:rPr>
          <w:b/>
        </w:rPr>
        <w:t>*</w:t>
      </w:r>
      <w:r>
        <w:t xml:space="preserve">, </w:t>
      </w:r>
      <w:r>
        <w:rPr>
          <w:b/>
        </w:rPr>
        <w:t>Oliver GD</w:t>
      </w:r>
      <w:r>
        <w:rPr>
          <w:vertAlign w:val="superscript"/>
        </w:rPr>
        <w:t>†</w:t>
      </w:r>
      <w:r>
        <w:rPr>
          <w:b/>
        </w:rPr>
        <w:t xml:space="preserve">. </w:t>
      </w:r>
      <w:r>
        <w:t>Kinematic Differences in Youth Baseball Pitc</w:t>
      </w:r>
      <w:r w:rsidR="00F04A07">
        <w:t>hers: An Investigation into the</w:t>
      </w:r>
    </w:p>
    <w:p w14:paraId="1498C4F6" w14:textId="77777777" w:rsidR="00273C70" w:rsidRDefault="00B371D3" w:rsidP="00273C70">
      <w:pPr>
        <w:ind w:left="355" w:right="151"/>
        <w:rPr>
          <w:i/>
        </w:rPr>
      </w:pPr>
      <w:r>
        <w:t xml:space="preserve">Cocking and Acceleration Phases. </w:t>
      </w:r>
      <w:r>
        <w:rPr>
          <w:i/>
        </w:rPr>
        <w:t>Medicine and Science in Sports and Exercise</w:t>
      </w:r>
      <w:r>
        <w:t xml:space="preserve">. 2009; 41: 5 </w:t>
      </w:r>
      <w:r>
        <w:rPr>
          <w:i/>
        </w:rPr>
        <w:t>Supplement.</w:t>
      </w:r>
    </w:p>
    <w:p w14:paraId="43C8D939" w14:textId="77777777" w:rsidR="00330069" w:rsidRDefault="00B371D3" w:rsidP="00273C70">
      <w:pPr>
        <w:ind w:left="355" w:right="151"/>
      </w:pPr>
      <w:r>
        <w:t xml:space="preserve"> </w:t>
      </w:r>
    </w:p>
    <w:p w14:paraId="0B4240F8" w14:textId="77777777" w:rsidR="00F04A07" w:rsidRPr="00B20E08" w:rsidRDefault="00B371D3" w:rsidP="00273C70">
      <w:pPr>
        <w:ind w:left="355" w:right="151"/>
        <w:rPr>
          <w:rStyle w:val="Hyperlink"/>
        </w:rPr>
      </w:pPr>
      <w:r>
        <w:t>6</w:t>
      </w:r>
      <w:r>
        <w:rPr>
          <w:i/>
        </w:rPr>
        <w:t xml:space="preserve">. </w:t>
      </w:r>
      <w:r>
        <w:rPr>
          <w:b/>
        </w:rPr>
        <w:t>Oliver GD</w:t>
      </w:r>
      <w:r>
        <w:t>,</w:t>
      </w:r>
      <w:r>
        <w:rPr>
          <w:b/>
        </w:rPr>
        <w:t xml:space="preserve"> </w:t>
      </w:r>
      <w:r>
        <w:t xml:space="preserve">Dougherty CP. </w:t>
      </w:r>
      <w:r w:rsidR="00B20E08">
        <w:fldChar w:fldCharType="begin"/>
      </w:r>
      <w:r w:rsidR="00B20E08">
        <w:instrText xml:space="preserve"> HYPERLINK "https://www.researchgate.net/publication/246652872_Muscle_Activation_Of_The_Contralateral_Leg_During_An_Acute_Achilles_Tendon_Rupture_2131" </w:instrText>
      </w:r>
      <w:r w:rsidR="00B20E08">
        <w:fldChar w:fldCharType="separate"/>
      </w:r>
      <w:r w:rsidRPr="00B20E08">
        <w:rPr>
          <w:rStyle w:val="Hyperlink"/>
        </w:rPr>
        <w:t xml:space="preserve">Muscle Activation of the Contralateral Leg </w:t>
      </w:r>
      <w:r w:rsidR="00F04A07" w:rsidRPr="00B20E08">
        <w:rPr>
          <w:rStyle w:val="Hyperlink"/>
        </w:rPr>
        <w:t>During an Acute Achilles Tendon</w:t>
      </w:r>
    </w:p>
    <w:p w14:paraId="07C314BB" w14:textId="77777777" w:rsidR="00273C70" w:rsidRDefault="00B371D3" w:rsidP="00273C70">
      <w:pPr>
        <w:ind w:left="355" w:right="151"/>
        <w:rPr>
          <w:i/>
        </w:rPr>
      </w:pPr>
      <w:r w:rsidRPr="00B20E08">
        <w:rPr>
          <w:rStyle w:val="Hyperlink"/>
        </w:rPr>
        <w:t>Rupture</w:t>
      </w:r>
      <w:r w:rsidR="00B20E08">
        <w:fldChar w:fldCharType="end"/>
      </w:r>
      <w:r>
        <w:t xml:space="preserve">. </w:t>
      </w:r>
      <w:r>
        <w:rPr>
          <w:i/>
        </w:rPr>
        <w:t>Medicine and Science in Sports and Exercise</w:t>
      </w:r>
      <w:r>
        <w:t xml:space="preserve">. 2009; 41: 5 </w:t>
      </w:r>
      <w:r>
        <w:rPr>
          <w:i/>
        </w:rPr>
        <w:t>Supplement.</w:t>
      </w:r>
    </w:p>
    <w:p w14:paraId="61FF0AF8" w14:textId="77777777" w:rsidR="00330069" w:rsidRDefault="00B371D3" w:rsidP="00273C70">
      <w:pPr>
        <w:ind w:left="355" w:right="151"/>
      </w:pPr>
      <w:r>
        <w:t xml:space="preserve"> </w:t>
      </w:r>
    </w:p>
    <w:p w14:paraId="1054BF69" w14:textId="77777777" w:rsidR="00F04A07" w:rsidRPr="00F34EC7" w:rsidRDefault="00B371D3" w:rsidP="00273C70">
      <w:pPr>
        <w:ind w:left="355" w:right="151"/>
        <w:rPr>
          <w:rStyle w:val="Hyperlink"/>
        </w:rPr>
      </w:pPr>
      <w:r>
        <w:t>5. Dwelly PD</w:t>
      </w:r>
      <w:r>
        <w:rPr>
          <w:b/>
        </w:rPr>
        <w:t>*</w:t>
      </w:r>
      <w:r>
        <w:t xml:space="preserve">, </w:t>
      </w:r>
      <w:r>
        <w:rPr>
          <w:b/>
        </w:rPr>
        <w:t>Oliver GD</w:t>
      </w:r>
      <w:r>
        <w:rPr>
          <w:vertAlign w:val="superscript"/>
        </w:rPr>
        <w:t>†</w:t>
      </w:r>
      <w:r>
        <w:t xml:space="preserve">, Adams-Blair HR. </w:t>
      </w:r>
      <w:r w:rsidR="00F34EC7">
        <w:fldChar w:fldCharType="begin"/>
      </w:r>
      <w:r w:rsidR="00F34EC7">
        <w:instrText xml:space="preserve"> HYPERLINK "https://www.researchgate.net/publication/246650715_Improved_Muscle_Activation_In_Performing_A_Functional_Lunge_Versus_A_Traditional_Squat_1789" </w:instrText>
      </w:r>
      <w:r w:rsidR="00F34EC7">
        <w:fldChar w:fldCharType="separate"/>
      </w:r>
      <w:r w:rsidRPr="00F34EC7">
        <w:rPr>
          <w:rStyle w:val="Hyperlink"/>
        </w:rPr>
        <w:t xml:space="preserve">Improved Muscle Activation in Performing a </w:t>
      </w:r>
      <w:r w:rsidR="00F04A07" w:rsidRPr="00F34EC7">
        <w:rPr>
          <w:rStyle w:val="Hyperlink"/>
        </w:rPr>
        <w:t>Functional Lunge</w:t>
      </w:r>
    </w:p>
    <w:p w14:paraId="1E3FE787" w14:textId="77777777" w:rsidR="00273C70" w:rsidRDefault="00B371D3" w:rsidP="00273C70">
      <w:pPr>
        <w:ind w:left="355" w:right="151"/>
        <w:rPr>
          <w:i/>
        </w:rPr>
      </w:pPr>
      <w:r w:rsidRPr="00F34EC7">
        <w:rPr>
          <w:rStyle w:val="Hyperlink"/>
        </w:rPr>
        <w:t>Versus a Traditional Squat</w:t>
      </w:r>
      <w:r w:rsidR="00F34EC7">
        <w:fldChar w:fldCharType="end"/>
      </w:r>
      <w:r>
        <w:t xml:space="preserve">. </w:t>
      </w:r>
      <w:r>
        <w:rPr>
          <w:i/>
        </w:rPr>
        <w:t>Medicine and Science in Sports and Exercise</w:t>
      </w:r>
      <w:r>
        <w:t xml:space="preserve">. 2009; 41: 5 </w:t>
      </w:r>
      <w:r>
        <w:rPr>
          <w:i/>
        </w:rPr>
        <w:t>Supplement.</w:t>
      </w:r>
    </w:p>
    <w:p w14:paraId="14A1EB5B" w14:textId="77777777" w:rsidR="00330069" w:rsidRDefault="00B371D3" w:rsidP="00273C70">
      <w:pPr>
        <w:ind w:left="355" w:right="151"/>
      </w:pPr>
      <w:r>
        <w:t xml:space="preserve"> </w:t>
      </w:r>
    </w:p>
    <w:p w14:paraId="22CEB636" w14:textId="77777777" w:rsidR="00F04A07" w:rsidRDefault="00B371D3" w:rsidP="00273C70">
      <w:pPr>
        <w:ind w:left="355" w:right="151"/>
        <w:rPr>
          <w:i/>
        </w:rPr>
      </w:pPr>
      <w:r>
        <w:t>4.</w:t>
      </w:r>
      <w:r>
        <w:rPr>
          <w:b/>
        </w:rPr>
        <w:t xml:space="preserve"> Oliver GD,</w:t>
      </w:r>
      <w:r>
        <w:t xml:space="preserve"> Adams-Blair HR. Core Stability in School Aged Children. </w:t>
      </w:r>
      <w:r>
        <w:rPr>
          <w:i/>
        </w:rPr>
        <w:t>S</w:t>
      </w:r>
      <w:r w:rsidR="00F04A07">
        <w:rPr>
          <w:i/>
        </w:rPr>
        <w:t>upplement to Research Quarterly</w:t>
      </w:r>
    </w:p>
    <w:p w14:paraId="6F30F946" w14:textId="77777777" w:rsidR="00273C70" w:rsidRDefault="00B371D3" w:rsidP="00273C70">
      <w:pPr>
        <w:ind w:left="355" w:right="151"/>
      </w:pPr>
      <w:r>
        <w:rPr>
          <w:i/>
        </w:rPr>
        <w:lastRenderedPageBreak/>
        <w:t>for Exercise and Sport</w:t>
      </w:r>
      <w:r>
        <w:t>. 2009; 89: 117.</w:t>
      </w:r>
    </w:p>
    <w:p w14:paraId="44D7F375" w14:textId="77777777" w:rsidR="00330069" w:rsidRDefault="00B371D3" w:rsidP="00273C70">
      <w:pPr>
        <w:ind w:left="355" w:right="151"/>
      </w:pPr>
      <w:r>
        <w:t xml:space="preserve"> </w:t>
      </w:r>
    </w:p>
    <w:p w14:paraId="2BA3A141" w14:textId="77777777" w:rsidR="00F04A07" w:rsidRDefault="00B371D3" w:rsidP="00273C70">
      <w:pPr>
        <w:ind w:left="355" w:right="151"/>
      </w:pPr>
      <w:r>
        <w:t xml:space="preserve">3. Adams-Blair H, </w:t>
      </w:r>
      <w:r>
        <w:rPr>
          <w:b/>
        </w:rPr>
        <w:t>Oliver GD</w:t>
      </w:r>
      <w:r>
        <w:rPr>
          <w:vertAlign w:val="superscript"/>
        </w:rPr>
        <w:t>†</w:t>
      </w:r>
      <w:r>
        <w:t xml:space="preserve">. Walking and Physical Activity Integration </w:t>
      </w:r>
      <w:r w:rsidR="00F04A07">
        <w:t>into the Classroom: Measurement</w:t>
      </w:r>
    </w:p>
    <w:p w14:paraId="3F6DF49C" w14:textId="77777777" w:rsidR="00F04A07" w:rsidRDefault="00B371D3" w:rsidP="00273C70">
      <w:pPr>
        <w:ind w:left="355" w:right="151"/>
      </w:pPr>
      <w:r>
        <w:t>and Evaluation Through Pedometer Use. The Final Program at Walk</w:t>
      </w:r>
      <w:r w:rsidR="00F04A07">
        <w:t>ing for Health: Measurement and</w:t>
      </w:r>
    </w:p>
    <w:p w14:paraId="784DCEC6" w14:textId="77777777" w:rsidR="00F04A07" w:rsidRDefault="00B371D3" w:rsidP="00273C70">
      <w:pPr>
        <w:ind w:left="355" w:right="151"/>
      </w:pPr>
      <w:r>
        <w:t>Research Issues and Challenges. American College of Sports Medicine</w:t>
      </w:r>
      <w:r w:rsidR="00F04A07">
        <w:t>-University of Illinois, Urbana</w:t>
      </w:r>
    </w:p>
    <w:p w14:paraId="5C02746B" w14:textId="77777777" w:rsidR="00273C70" w:rsidRDefault="00B371D3" w:rsidP="00273C70">
      <w:pPr>
        <w:ind w:left="355" w:right="151"/>
      </w:pPr>
      <w:r>
        <w:t>Champaign Kinesmetrics Symposium Series 2005: 12.</w:t>
      </w:r>
    </w:p>
    <w:p w14:paraId="65391BB0" w14:textId="77777777" w:rsidR="00330069" w:rsidRDefault="00B371D3" w:rsidP="00273C70">
      <w:pPr>
        <w:spacing w:after="0" w:line="259" w:lineRule="auto"/>
        <w:ind w:left="0" w:right="173" w:firstLine="0"/>
        <w:jc w:val="center"/>
      </w:pPr>
      <w:r>
        <w:t xml:space="preserve"> </w:t>
      </w:r>
    </w:p>
    <w:p w14:paraId="5AE82194" w14:textId="77777777" w:rsidR="00F04A07" w:rsidRDefault="00B371D3" w:rsidP="00E326FF">
      <w:pPr>
        <w:ind w:left="355" w:right="151"/>
      </w:pPr>
      <w:r>
        <w:t xml:space="preserve">2. </w:t>
      </w:r>
      <w:r>
        <w:rPr>
          <w:b/>
        </w:rPr>
        <w:t>Oliver GD</w:t>
      </w:r>
      <w:r>
        <w:t xml:space="preserve">, Wilkerson J, Kwon Y-H. </w:t>
      </w:r>
      <w:hyperlink r:id="rId71" w:history="1">
        <w:r w:rsidRPr="0092024E">
          <w:rPr>
            <w:rStyle w:val="Hyperlink"/>
          </w:rPr>
          <w:t>Three-Dimensional Analysis of t</w:t>
        </w:r>
        <w:r w:rsidR="00F04A07" w:rsidRPr="0092024E">
          <w:rPr>
            <w:rStyle w:val="Hyperlink"/>
          </w:rPr>
          <w:t>he Windmill Softball Pitch</w:t>
        </w:r>
      </w:hyperlink>
      <w:r w:rsidR="00F04A07">
        <w:t>. The</w:t>
      </w:r>
    </w:p>
    <w:p w14:paraId="165D0129" w14:textId="77777777" w:rsidR="00E326FF" w:rsidRDefault="00B371D3" w:rsidP="00E326FF">
      <w:pPr>
        <w:ind w:left="355" w:right="151"/>
      </w:pPr>
      <w:r>
        <w:t>Proceedings XXII</w:t>
      </w:r>
      <w:r>
        <w:rPr>
          <w:vertAlign w:val="superscript"/>
        </w:rPr>
        <w:t xml:space="preserve">nd </w:t>
      </w:r>
      <w:r>
        <w:t>International Symposium on Biomechanics in Sports 2004: 121-124.</w:t>
      </w:r>
    </w:p>
    <w:p w14:paraId="090245EF" w14:textId="77777777" w:rsidR="00330069" w:rsidRDefault="00B371D3" w:rsidP="00E326FF">
      <w:pPr>
        <w:ind w:left="355" w:right="151"/>
      </w:pPr>
      <w:r>
        <w:t xml:space="preserve"> </w:t>
      </w:r>
    </w:p>
    <w:p w14:paraId="3741929A" w14:textId="77777777" w:rsidR="00F04A07" w:rsidRDefault="00B371D3" w:rsidP="00E326FF">
      <w:pPr>
        <w:ind w:left="355" w:right="151"/>
      </w:pPr>
      <w:r>
        <w:t>1.</w:t>
      </w:r>
      <w:r>
        <w:rPr>
          <w:b/>
        </w:rPr>
        <w:t xml:space="preserve"> Oliver GD</w:t>
      </w:r>
      <w:r>
        <w:t>, Wilkerson J, Kwon Y-H. The Kinematics of the Windmill</w:t>
      </w:r>
      <w:r w:rsidR="00F04A07">
        <w:t xml:space="preserve"> Softball Pitch. The Scientific</w:t>
      </w:r>
    </w:p>
    <w:p w14:paraId="69A2014C" w14:textId="77777777" w:rsidR="00F04A07" w:rsidRDefault="00B371D3" w:rsidP="00E326FF">
      <w:pPr>
        <w:ind w:left="355" w:right="151"/>
        <w:rPr>
          <w:i/>
        </w:rPr>
      </w:pPr>
      <w:r>
        <w:t>Proceedings of the VII</w:t>
      </w:r>
      <w:r>
        <w:rPr>
          <w:vertAlign w:val="superscript"/>
        </w:rPr>
        <w:t>th</w:t>
      </w:r>
      <w:r>
        <w:t xml:space="preserve"> International Olympic World Congress on Sport Sciences 2003:98E </w:t>
      </w:r>
      <w:r w:rsidR="00F04A07">
        <w:rPr>
          <w:i/>
        </w:rPr>
        <w:t>Prince de</w:t>
      </w:r>
    </w:p>
    <w:p w14:paraId="0718BB45" w14:textId="77777777" w:rsidR="00E326FF" w:rsidRDefault="00B371D3" w:rsidP="00E326FF">
      <w:pPr>
        <w:ind w:left="355" w:right="151"/>
        <w:rPr>
          <w:i/>
        </w:rPr>
      </w:pPr>
      <w:r>
        <w:rPr>
          <w:i/>
        </w:rPr>
        <w:t>Merode Award Finalist.</w:t>
      </w:r>
    </w:p>
    <w:p w14:paraId="5AD506CE" w14:textId="77777777" w:rsidR="00330069" w:rsidRDefault="00B371D3" w:rsidP="00E326FF">
      <w:pPr>
        <w:ind w:left="355" w:right="151"/>
      </w:pPr>
      <w:r>
        <w:rPr>
          <w:i/>
        </w:rPr>
        <w:t xml:space="preserve"> </w:t>
      </w:r>
    </w:p>
    <w:p w14:paraId="3972E447" w14:textId="77777777" w:rsidR="00330069" w:rsidRDefault="00B371D3" w:rsidP="0069209D">
      <w:pPr>
        <w:pStyle w:val="Heading2"/>
      </w:pPr>
      <w:r>
        <w:t xml:space="preserve">Consulting Reports </w:t>
      </w:r>
    </w:p>
    <w:p w14:paraId="07AC50A9" w14:textId="77777777" w:rsidR="00F04A07" w:rsidRDefault="00B371D3" w:rsidP="00E326FF">
      <w:pPr>
        <w:ind w:left="355" w:right="151"/>
        <w:rPr>
          <w:i/>
        </w:rPr>
      </w:pPr>
      <w:r>
        <w:t xml:space="preserve">2. </w:t>
      </w:r>
      <w:r>
        <w:rPr>
          <w:b/>
        </w:rPr>
        <w:t>Oliver GD</w:t>
      </w:r>
      <w:r>
        <w:t xml:space="preserve">, Weimar WH, Washington J, Jagodinsky A. Kinetics of Plyoball Exercises. </w:t>
      </w:r>
      <w:r w:rsidR="00F04A07">
        <w:rPr>
          <w:i/>
        </w:rPr>
        <w:t>Houston Astros</w:t>
      </w:r>
    </w:p>
    <w:p w14:paraId="789F2734" w14:textId="77777777" w:rsidR="00E326FF" w:rsidRDefault="00B371D3" w:rsidP="00E326FF">
      <w:pPr>
        <w:ind w:left="355" w:right="151"/>
        <w:rPr>
          <w:i/>
        </w:rPr>
      </w:pPr>
      <w:r>
        <w:rPr>
          <w:i/>
        </w:rPr>
        <w:t>Spring Training, Kissimmee, FL. March 10, 2015.</w:t>
      </w:r>
    </w:p>
    <w:p w14:paraId="0CAFDE7E" w14:textId="77777777" w:rsidR="00330069" w:rsidRDefault="00B371D3" w:rsidP="00E326FF">
      <w:pPr>
        <w:ind w:left="355" w:right="151"/>
      </w:pPr>
      <w:r>
        <w:t xml:space="preserve"> </w:t>
      </w:r>
    </w:p>
    <w:p w14:paraId="51F75121" w14:textId="77777777" w:rsidR="00F04A07" w:rsidRDefault="00B371D3" w:rsidP="00E326FF">
      <w:pPr>
        <w:spacing w:after="51"/>
        <w:ind w:left="355" w:right="151"/>
        <w:rPr>
          <w:i/>
        </w:rPr>
      </w:pPr>
      <w:r>
        <w:t xml:space="preserve">1. </w:t>
      </w:r>
      <w:r>
        <w:rPr>
          <w:b/>
        </w:rPr>
        <w:t>Oliver GD</w:t>
      </w:r>
      <w:r>
        <w:t xml:space="preserve">, Weimar WH, Washington J, Jagodinsky A. Kinetics of Weighted Cuff Exercises. </w:t>
      </w:r>
      <w:r>
        <w:rPr>
          <w:i/>
        </w:rPr>
        <w:t>H</w:t>
      </w:r>
      <w:r w:rsidR="00F04A07">
        <w:rPr>
          <w:i/>
        </w:rPr>
        <w:t>ouston</w:t>
      </w:r>
    </w:p>
    <w:p w14:paraId="17F03229" w14:textId="77777777" w:rsidR="00E326FF" w:rsidRDefault="00B371D3" w:rsidP="00E326FF">
      <w:pPr>
        <w:spacing w:after="51"/>
        <w:ind w:left="355" w:right="151"/>
        <w:rPr>
          <w:i/>
        </w:rPr>
      </w:pPr>
      <w:r>
        <w:rPr>
          <w:i/>
        </w:rPr>
        <w:t>Astros Spring Training, Kissimmee, FL. March 10, 2015.</w:t>
      </w:r>
    </w:p>
    <w:p w14:paraId="74C11A32" w14:textId="77777777" w:rsidR="00330069" w:rsidRDefault="00B371D3" w:rsidP="00E326FF">
      <w:pPr>
        <w:spacing w:after="51"/>
        <w:ind w:left="355" w:right="151"/>
      </w:pPr>
      <w:r>
        <w:rPr>
          <w:b/>
          <w:sz w:val="28"/>
        </w:rPr>
        <w:t xml:space="preserve"> </w:t>
      </w:r>
    </w:p>
    <w:p w14:paraId="2F16DF0F" w14:textId="77777777" w:rsidR="00231B2F" w:rsidRDefault="00B371D3" w:rsidP="0069209D">
      <w:pPr>
        <w:pStyle w:val="Heading2"/>
      </w:pPr>
      <w:r>
        <w:t>Invited Presentations</w:t>
      </w:r>
    </w:p>
    <w:p w14:paraId="1B7815B2" w14:textId="77777777" w:rsidR="00330069" w:rsidRDefault="00B371D3" w:rsidP="00FC4D5F">
      <w:pPr>
        <w:pStyle w:val="Heading1"/>
      </w:pPr>
      <w:r>
        <w:t xml:space="preserve"> </w:t>
      </w:r>
    </w:p>
    <w:p w14:paraId="68E51FEF" w14:textId="77777777" w:rsidR="00231B2F" w:rsidRDefault="00B371D3" w:rsidP="00231B2F">
      <w:pPr>
        <w:ind w:left="355" w:right="151"/>
        <w:rPr>
          <w:i/>
        </w:rPr>
      </w:pPr>
      <w:r>
        <w:t xml:space="preserve">21. </w:t>
      </w:r>
      <w:r>
        <w:rPr>
          <w:b/>
        </w:rPr>
        <w:t>Oliver GD</w:t>
      </w:r>
      <w:r>
        <w:t xml:space="preserve"> (2020). From the Lab to the Field: Translating Biomechanics to Injury Prevention in Softball Pitchers. </w:t>
      </w:r>
      <w:r>
        <w:rPr>
          <w:i/>
        </w:rPr>
        <w:t>American Medical Society for Sports Medicine Annual Meeting.</w:t>
      </w:r>
    </w:p>
    <w:p w14:paraId="3906FE99" w14:textId="77777777" w:rsidR="00330069" w:rsidRDefault="00B371D3" w:rsidP="00231B2F">
      <w:pPr>
        <w:ind w:left="355" w:right="151"/>
      </w:pPr>
      <w:r>
        <w:t xml:space="preserve"> </w:t>
      </w:r>
    </w:p>
    <w:p w14:paraId="5C620733" w14:textId="77777777" w:rsidR="00231B2F" w:rsidRDefault="00B371D3" w:rsidP="00231B2F">
      <w:pPr>
        <w:ind w:left="355" w:right="151"/>
      </w:pPr>
      <w:r>
        <w:t xml:space="preserve">20. </w:t>
      </w:r>
      <w:r>
        <w:rPr>
          <w:b/>
        </w:rPr>
        <w:t>Oliver GD</w:t>
      </w:r>
      <w:r>
        <w:t xml:space="preserve"> (2019). What Do We Know about Softball Pitching and Injury? Alabama Association of the American Physical Therapy Association Fall Meeting, Birmingham, Alabama.</w:t>
      </w:r>
    </w:p>
    <w:p w14:paraId="37BB24A4" w14:textId="77777777" w:rsidR="00330069" w:rsidRDefault="00B371D3" w:rsidP="00231B2F">
      <w:pPr>
        <w:ind w:left="355" w:right="151"/>
      </w:pPr>
      <w:r>
        <w:t xml:space="preserve"> </w:t>
      </w:r>
    </w:p>
    <w:p w14:paraId="21797DBF" w14:textId="77777777" w:rsidR="00231B2F" w:rsidRDefault="00B371D3" w:rsidP="00231B2F">
      <w:pPr>
        <w:ind w:left="355" w:right="151"/>
      </w:pPr>
      <w:r>
        <w:t xml:space="preserve">19. </w:t>
      </w:r>
      <w:r>
        <w:rPr>
          <w:b/>
        </w:rPr>
        <w:t>Oliver GD</w:t>
      </w:r>
      <w:r>
        <w:t xml:space="preserve"> (2019). What Do We Know about Baseball Pitching and Injury? Alabama Association of the American Physical Therapy Association Fall Meeting, Birmingham, Alabama.</w:t>
      </w:r>
    </w:p>
    <w:p w14:paraId="4CD9DDE1" w14:textId="77777777" w:rsidR="00330069" w:rsidRDefault="00B371D3" w:rsidP="00231B2F">
      <w:pPr>
        <w:ind w:left="355" w:right="151"/>
      </w:pPr>
      <w:r>
        <w:t xml:space="preserve"> </w:t>
      </w:r>
    </w:p>
    <w:p w14:paraId="5D21E43E" w14:textId="77777777" w:rsidR="006D1740" w:rsidRDefault="00B371D3" w:rsidP="006D1740">
      <w:pPr>
        <w:ind w:left="360" w:right="152" w:hanging="360"/>
        <w:rPr>
          <w:i/>
        </w:rPr>
      </w:pPr>
      <w:r>
        <w:t xml:space="preserve">18. </w:t>
      </w:r>
      <w:r>
        <w:rPr>
          <w:b/>
        </w:rPr>
        <w:t>Oliver GD</w:t>
      </w:r>
      <w:r>
        <w:t xml:space="preserve"> (2019). How Exercise, Flexibility, and Fatigue Relate to Pitching Mechanics in Baseball and Softball. </w:t>
      </w:r>
      <w:r>
        <w:rPr>
          <w:i/>
        </w:rPr>
        <w:t>Goldberg Mueller Keynote Address on Injury Prevention.</w:t>
      </w:r>
      <w:r>
        <w:t xml:space="preserve"> </w:t>
      </w:r>
      <w:r>
        <w:rPr>
          <w:i/>
        </w:rPr>
        <w:t>37</w:t>
      </w:r>
      <w:r>
        <w:rPr>
          <w:i/>
          <w:vertAlign w:val="superscript"/>
        </w:rPr>
        <w:t>th</w:t>
      </w:r>
      <w:r>
        <w:rPr>
          <w:i/>
        </w:rPr>
        <w:t xml:space="preserve"> Annual Injuries in Baseball Course. American Sports Medicine Institute, Birmingham, Alabama.</w:t>
      </w:r>
    </w:p>
    <w:p w14:paraId="783E00C0" w14:textId="77777777" w:rsidR="00330069" w:rsidRDefault="00B371D3" w:rsidP="006D1740">
      <w:pPr>
        <w:ind w:left="360" w:right="152" w:hanging="360"/>
      </w:pPr>
      <w:r>
        <w:t xml:space="preserve"> </w:t>
      </w:r>
    </w:p>
    <w:p w14:paraId="7DAFCAF8" w14:textId="77777777" w:rsidR="006D1740" w:rsidRDefault="00B371D3" w:rsidP="006D1740">
      <w:pPr>
        <w:ind w:left="360" w:right="152" w:hanging="360"/>
        <w:rPr>
          <w:i/>
        </w:rPr>
      </w:pPr>
      <w:r>
        <w:t xml:space="preserve">17. </w:t>
      </w:r>
      <w:r>
        <w:rPr>
          <w:b/>
        </w:rPr>
        <w:t>Oliver GD</w:t>
      </w:r>
      <w:r>
        <w:t xml:space="preserve"> (2019). Identifying the Pathomechanics of Windmill Softball Pitching. </w:t>
      </w:r>
      <w:r>
        <w:rPr>
          <w:i/>
        </w:rPr>
        <w:t>37</w:t>
      </w:r>
      <w:r>
        <w:rPr>
          <w:i/>
          <w:vertAlign w:val="superscript"/>
        </w:rPr>
        <w:t>th</w:t>
      </w:r>
      <w:r>
        <w:rPr>
          <w:i/>
        </w:rPr>
        <w:t xml:space="preserve"> Annual Injuries in Baseball Course. American Sports Medicine Institute, Birmingham, Alabama.</w:t>
      </w:r>
    </w:p>
    <w:p w14:paraId="5C0A8ACC" w14:textId="77777777" w:rsidR="00330069" w:rsidRDefault="00B371D3" w:rsidP="006D1740">
      <w:pPr>
        <w:ind w:left="360" w:right="152" w:hanging="360"/>
      </w:pPr>
      <w:r>
        <w:t xml:space="preserve"> </w:t>
      </w:r>
    </w:p>
    <w:p w14:paraId="1B7B93F2" w14:textId="77777777" w:rsidR="006D1740" w:rsidRDefault="00B371D3" w:rsidP="006D1740">
      <w:pPr>
        <w:ind w:left="360" w:right="152" w:hanging="360"/>
        <w:rPr>
          <w:i/>
        </w:rPr>
      </w:pPr>
      <w:r>
        <w:t xml:space="preserve">16. </w:t>
      </w:r>
      <w:r>
        <w:rPr>
          <w:b/>
        </w:rPr>
        <w:t>Oliver GD</w:t>
      </w:r>
      <w:r>
        <w:t xml:space="preserve"> (2018). What Do We Know About Youth Baseball Pitching and Injury? </w:t>
      </w:r>
      <w:r>
        <w:rPr>
          <w:i/>
        </w:rPr>
        <w:t>Keynote Speaker. 8</w:t>
      </w:r>
      <w:r>
        <w:rPr>
          <w:i/>
          <w:vertAlign w:val="superscript"/>
        </w:rPr>
        <w:t>th</w:t>
      </w:r>
      <w:r>
        <w:rPr>
          <w:i/>
        </w:rPr>
        <w:t xml:space="preserve"> Annual Youth Athlete Conference: Spring into Action. Children’s Mercy, Kansas City, Kansas.</w:t>
      </w:r>
    </w:p>
    <w:p w14:paraId="6EE76A9A" w14:textId="77777777" w:rsidR="00330069" w:rsidRDefault="00B371D3" w:rsidP="006D1740">
      <w:pPr>
        <w:ind w:left="360" w:right="152" w:hanging="360"/>
      </w:pPr>
      <w:r>
        <w:rPr>
          <w:i/>
        </w:rPr>
        <w:t xml:space="preserve"> </w:t>
      </w:r>
    </w:p>
    <w:p w14:paraId="3EF17EEC" w14:textId="77777777" w:rsidR="006D1740" w:rsidRDefault="00B371D3" w:rsidP="006D1740">
      <w:pPr>
        <w:ind w:left="360" w:right="152" w:hanging="360"/>
        <w:rPr>
          <w:i/>
        </w:rPr>
      </w:pPr>
      <w:r>
        <w:t xml:space="preserve">15. </w:t>
      </w:r>
      <w:r>
        <w:rPr>
          <w:b/>
        </w:rPr>
        <w:t>Oliver GD</w:t>
      </w:r>
      <w:r>
        <w:t xml:space="preserve"> (2018). What Do We Know About Youth Softball Pitching and Injury?</w:t>
      </w:r>
      <w:r>
        <w:rPr>
          <w:i/>
        </w:rPr>
        <w:t xml:space="preserve"> Keynote Speaker. 8</w:t>
      </w:r>
      <w:r>
        <w:rPr>
          <w:i/>
          <w:vertAlign w:val="superscript"/>
        </w:rPr>
        <w:t>th</w:t>
      </w:r>
      <w:r>
        <w:rPr>
          <w:i/>
        </w:rPr>
        <w:t xml:space="preserve"> Annual Youth Athlete Conference: Spring into Action. Children’s Mercy, Kansas City, Kansas.</w:t>
      </w:r>
    </w:p>
    <w:p w14:paraId="519EE9A4" w14:textId="77777777" w:rsidR="00330069" w:rsidRDefault="00330069" w:rsidP="006D1740">
      <w:pPr>
        <w:ind w:left="360" w:right="152" w:hanging="360"/>
      </w:pPr>
    </w:p>
    <w:p w14:paraId="58762479" w14:textId="77777777" w:rsidR="006D1740" w:rsidRDefault="00B371D3" w:rsidP="006D1740">
      <w:pPr>
        <w:ind w:left="355" w:right="151"/>
        <w:rPr>
          <w:i/>
        </w:rPr>
      </w:pPr>
      <w:r>
        <w:t xml:space="preserve">14. </w:t>
      </w:r>
      <w:r>
        <w:rPr>
          <w:b/>
        </w:rPr>
        <w:t>Oliver GD</w:t>
      </w:r>
      <w:r>
        <w:t xml:space="preserve">, Plummer HP (2017). The Overhead Athlete: Fatigue and Injury Prevention. </w:t>
      </w:r>
      <w:r>
        <w:rPr>
          <w:i/>
        </w:rPr>
        <w:t>IOC World Conference Prevention of Injury &amp; Illness. Monaco, Monaco.</w:t>
      </w:r>
    </w:p>
    <w:p w14:paraId="47622560" w14:textId="77777777" w:rsidR="00330069" w:rsidRDefault="00B371D3" w:rsidP="006D1740">
      <w:pPr>
        <w:ind w:left="355" w:right="151"/>
      </w:pPr>
      <w:r>
        <w:t xml:space="preserve"> </w:t>
      </w:r>
    </w:p>
    <w:p w14:paraId="1B40B18A" w14:textId="77777777" w:rsidR="006D1740" w:rsidRDefault="00B371D3" w:rsidP="006D1740">
      <w:pPr>
        <w:ind w:left="355" w:right="151"/>
        <w:rPr>
          <w:i/>
        </w:rPr>
      </w:pPr>
      <w:r>
        <w:lastRenderedPageBreak/>
        <w:t xml:space="preserve">13. </w:t>
      </w:r>
      <w:r>
        <w:rPr>
          <w:b/>
        </w:rPr>
        <w:t>Oliver GD</w:t>
      </w:r>
      <w:r>
        <w:t xml:space="preserve"> (2017). Recovery Time for Softball Pitchers Based on Pitch Volumes and Passive Range of Motion. </w:t>
      </w:r>
      <w:r>
        <w:rPr>
          <w:i/>
        </w:rPr>
        <w:t>35</w:t>
      </w:r>
      <w:r>
        <w:rPr>
          <w:i/>
          <w:vertAlign w:val="superscript"/>
        </w:rPr>
        <w:t>th</w:t>
      </w:r>
      <w:r>
        <w:rPr>
          <w:i/>
        </w:rPr>
        <w:t xml:space="preserve"> Annual Injuries in Baseball Course. American Sports Medicine Institute, Dallas, Texas.</w:t>
      </w:r>
    </w:p>
    <w:p w14:paraId="1BE7B08F" w14:textId="77777777" w:rsidR="00330069" w:rsidRDefault="00B371D3" w:rsidP="006D1740">
      <w:pPr>
        <w:ind w:left="355" w:right="151"/>
      </w:pPr>
      <w:r>
        <w:t xml:space="preserve"> </w:t>
      </w:r>
    </w:p>
    <w:p w14:paraId="226D24FC" w14:textId="77777777" w:rsidR="006D1740" w:rsidRDefault="00B371D3" w:rsidP="006D1740">
      <w:pPr>
        <w:ind w:left="360" w:right="152" w:hanging="360"/>
        <w:rPr>
          <w:i/>
        </w:rPr>
      </w:pPr>
      <w:r>
        <w:t xml:space="preserve">12. </w:t>
      </w:r>
      <w:r>
        <w:rPr>
          <w:b/>
        </w:rPr>
        <w:t>Oliver GD</w:t>
      </w:r>
      <w:r>
        <w:t xml:space="preserve"> (2017). Windmill Pitching Biomechanics and Pain History. </w:t>
      </w:r>
      <w:r>
        <w:rPr>
          <w:i/>
        </w:rPr>
        <w:t>35</w:t>
      </w:r>
      <w:r>
        <w:rPr>
          <w:i/>
          <w:vertAlign w:val="superscript"/>
        </w:rPr>
        <w:t>th</w:t>
      </w:r>
      <w:r>
        <w:rPr>
          <w:i/>
        </w:rPr>
        <w:t xml:space="preserve"> Annual Injuries in Baseball Course. American Sports Medicine Institute, Dallas, Texas.</w:t>
      </w:r>
    </w:p>
    <w:p w14:paraId="50309284" w14:textId="77777777" w:rsidR="00330069" w:rsidRDefault="00B371D3" w:rsidP="006D1740">
      <w:pPr>
        <w:ind w:left="360" w:right="152" w:hanging="360"/>
      </w:pPr>
      <w:r>
        <w:t xml:space="preserve"> </w:t>
      </w:r>
    </w:p>
    <w:p w14:paraId="7271A9EB" w14:textId="77777777" w:rsidR="006D1740" w:rsidRDefault="00B371D3" w:rsidP="006D1740">
      <w:pPr>
        <w:ind w:left="355" w:right="151"/>
        <w:rPr>
          <w:i/>
        </w:rPr>
      </w:pPr>
      <w:r>
        <w:t xml:space="preserve">11. </w:t>
      </w:r>
      <w:r>
        <w:rPr>
          <w:b/>
        </w:rPr>
        <w:t>Oliver GD</w:t>
      </w:r>
      <w:r>
        <w:t xml:space="preserve">, Plummer HP, Washington JK, Dugas J, Andrews JA (2017). Pitching Mechanics of Youth Windmill Softball Pitchers. </w:t>
      </w:r>
      <w:r>
        <w:rPr>
          <w:i/>
        </w:rPr>
        <w:t>Pediatric Research in Sports Medicine Annual Conference. Dallas, Texas.</w:t>
      </w:r>
    </w:p>
    <w:p w14:paraId="0D907FA8" w14:textId="77777777" w:rsidR="00330069" w:rsidRDefault="00B371D3" w:rsidP="006D1740">
      <w:pPr>
        <w:ind w:left="355" w:right="151"/>
      </w:pPr>
      <w:r>
        <w:t xml:space="preserve"> </w:t>
      </w:r>
    </w:p>
    <w:p w14:paraId="7B7DF711" w14:textId="77777777" w:rsidR="006D1740" w:rsidRDefault="00B371D3" w:rsidP="006D1740">
      <w:pPr>
        <w:ind w:left="360" w:right="152" w:hanging="360"/>
        <w:rPr>
          <w:i/>
        </w:rPr>
      </w:pPr>
      <w:r>
        <w:t xml:space="preserve">10. </w:t>
      </w:r>
      <w:r>
        <w:rPr>
          <w:b/>
        </w:rPr>
        <w:t>Oliver GD</w:t>
      </w:r>
      <w:r>
        <w:t xml:space="preserve"> (2015). Pelvis and Torso Kinematics and Muscle Activation in Youth Pitchers. </w:t>
      </w:r>
      <w:r>
        <w:rPr>
          <w:i/>
        </w:rPr>
        <w:t>33</w:t>
      </w:r>
      <w:r>
        <w:rPr>
          <w:i/>
          <w:vertAlign w:val="superscript"/>
        </w:rPr>
        <w:t>rd</w:t>
      </w:r>
      <w:r>
        <w:rPr>
          <w:i/>
        </w:rPr>
        <w:t xml:space="preserve"> Annual Injuries in Baseball Course. American Sports Medicine Institute, Birmingham, Alabama.</w:t>
      </w:r>
    </w:p>
    <w:p w14:paraId="2A7C395E" w14:textId="77777777" w:rsidR="00330069" w:rsidRDefault="00B371D3" w:rsidP="006D1740">
      <w:pPr>
        <w:ind w:left="360" w:right="152" w:hanging="360"/>
      </w:pPr>
      <w:r>
        <w:t xml:space="preserve"> </w:t>
      </w:r>
    </w:p>
    <w:p w14:paraId="7AB19E17" w14:textId="77777777" w:rsidR="006D1740" w:rsidRDefault="00B371D3" w:rsidP="006D1740">
      <w:pPr>
        <w:ind w:left="360" w:right="152" w:hanging="360"/>
        <w:rPr>
          <w:i/>
        </w:rPr>
      </w:pPr>
      <w:r>
        <w:t xml:space="preserve">9. </w:t>
      </w:r>
      <w:r>
        <w:rPr>
          <w:b/>
        </w:rPr>
        <w:t>Oliver GD</w:t>
      </w:r>
      <w:r>
        <w:t xml:space="preserve"> (2015). Changes in Baseball and Softball Pitching Mechanics when Fatigued. </w:t>
      </w:r>
      <w:r>
        <w:rPr>
          <w:i/>
        </w:rPr>
        <w:t>33</w:t>
      </w:r>
      <w:r>
        <w:rPr>
          <w:i/>
          <w:vertAlign w:val="superscript"/>
        </w:rPr>
        <w:t>rd</w:t>
      </w:r>
      <w:r>
        <w:rPr>
          <w:i/>
        </w:rPr>
        <w:t xml:space="preserve"> Annual Injuries in Baseball Course. American Sports Medicine Institute, Birmingham, Alabama.</w:t>
      </w:r>
    </w:p>
    <w:p w14:paraId="0B0ADB7C" w14:textId="77777777" w:rsidR="00330069" w:rsidRDefault="00B371D3" w:rsidP="006D1740">
      <w:pPr>
        <w:ind w:left="360" w:right="152" w:hanging="360"/>
      </w:pPr>
      <w:r>
        <w:t xml:space="preserve"> </w:t>
      </w:r>
    </w:p>
    <w:p w14:paraId="3A92D2BA" w14:textId="77777777" w:rsidR="006D1740" w:rsidRDefault="00B371D3" w:rsidP="006D1740">
      <w:pPr>
        <w:ind w:left="-15" w:right="151" w:firstLine="0"/>
        <w:rPr>
          <w:i/>
        </w:rPr>
      </w:pPr>
      <w:r>
        <w:t xml:space="preserve">8. </w:t>
      </w:r>
      <w:r>
        <w:rPr>
          <w:b/>
        </w:rPr>
        <w:t>Oliver GD</w:t>
      </w:r>
      <w:r>
        <w:t xml:space="preserve"> (2013).  Application of sEMG during Dynamic Overhead Shoulder Movements. </w:t>
      </w:r>
      <w:r>
        <w:rPr>
          <w:i/>
        </w:rPr>
        <w:t>Noraxon EMG.  Kyoto, Japan.</w:t>
      </w:r>
    </w:p>
    <w:p w14:paraId="2DAB09A1" w14:textId="77777777" w:rsidR="00330069" w:rsidRDefault="00B371D3" w:rsidP="006D1740">
      <w:pPr>
        <w:ind w:left="-15" w:right="151" w:firstLine="0"/>
      </w:pPr>
      <w:r>
        <w:t xml:space="preserve"> </w:t>
      </w:r>
    </w:p>
    <w:p w14:paraId="159D3A16" w14:textId="77777777" w:rsidR="006D583B" w:rsidRDefault="00B371D3" w:rsidP="006D1740">
      <w:pPr>
        <w:ind w:left="355" w:right="151"/>
        <w:rPr>
          <w:i/>
        </w:rPr>
      </w:pPr>
      <w:r>
        <w:t xml:space="preserve">7. </w:t>
      </w:r>
      <w:r>
        <w:rPr>
          <w:b/>
        </w:rPr>
        <w:t>Oliver GD</w:t>
      </w:r>
      <w:r>
        <w:t xml:space="preserve"> (2013).  The Role of the Kinetic Chain on Shoulder Function in Overhead Throwing. </w:t>
      </w:r>
      <w:r>
        <w:rPr>
          <w:i/>
        </w:rPr>
        <w:t>40</w:t>
      </w:r>
      <w:r>
        <w:rPr>
          <w:i/>
          <w:vertAlign w:val="superscript"/>
        </w:rPr>
        <w:t>th</w:t>
      </w:r>
    </w:p>
    <w:p w14:paraId="4BCA143D" w14:textId="77777777" w:rsidR="006D1740" w:rsidRDefault="00B371D3" w:rsidP="006D1740">
      <w:pPr>
        <w:ind w:left="355" w:right="151"/>
        <w:rPr>
          <w:i/>
        </w:rPr>
      </w:pPr>
      <w:r>
        <w:rPr>
          <w:i/>
        </w:rPr>
        <w:t>Annual Meeting of the Japan Shoulder Society. Kyoto, Japan.</w:t>
      </w:r>
    </w:p>
    <w:p w14:paraId="2277557C" w14:textId="77777777" w:rsidR="00330069" w:rsidRDefault="00B371D3" w:rsidP="006D1740">
      <w:pPr>
        <w:ind w:left="355" w:right="151"/>
      </w:pPr>
      <w:r>
        <w:t xml:space="preserve"> </w:t>
      </w:r>
    </w:p>
    <w:p w14:paraId="57172A0C" w14:textId="77777777" w:rsidR="006D1740" w:rsidRDefault="00B371D3" w:rsidP="006D1740">
      <w:pPr>
        <w:ind w:left="-15" w:right="151" w:firstLine="0"/>
        <w:rPr>
          <w:i/>
        </w:rPr>
      </w:pPr>
      <w:r>
        <w:t xml:space="preserve">6. </w:t>
      </w:r>
      <w:r>
        <w:rPr>
          <w:b/>
        </w:rPr>
        <w:t>Oliver GD</w:t>
      </w:r>
      <w:r>
        <w:t xml:space="preserve"> (2012). sEMG Evaluation during Overhead Throwing. </w:t>
      </w:r>
      <w:r>
        <w:rPr>
          <w:i/>
        </w:rPr>
        <w:t>Noraxon EMG.  Las Vegas, Nevada. Keynote Speaker</w:t>
      </w:r>
    </w:p>
    <w:p w14:paraId="2EB4EA73" w14:textId="77777777" w:rsidR="00330069" w:rsidRDefault="00B371D3" w:rsidP="006D1740">
      <w:pPr>
        <w:ind w:left="-15" w:right="151" w:firstLine="0"/>
      </w:pPr>
      <w:r>
        <w:t xml:space="preserve"> </w:t>
      </w:r>
    </w:p>
    <w:p w14:paraId="6D92FA51" w14:textId="77777777" w:rsidR="006D583B" w:rsidRDefault="00B371D3" w:rsidP="006D1740">
      <w:pPr>
        <w:ind w:left="355" w:right="151"/>
      </w:pPr>
      <w:r>
        <w:t xml:space="preserve">5. </w:t>
      </w:r>
      <w:r>
        <w:rPr>
          <w:b/>
        </w:rPr>
        <w:t>Oliver GD</w:t>
      </w:r>
      <w:r>
        <w:t xml:space="preserve"> (2012). Dynamic sEMG from Anatomy to Function to</w:t>
      </w:r>
      <w:r w:rsidR="006D583B">
        <w:t xml:space="preserve"> Clinical Application Workshop.</w:t>
      </w:r>
    </w:p>
    <w:p w14:paraId="3A99ECA3" w14:textId="77777777" w:rsidR="006D1740" w:rsidRDefault="00B371D3" w:rsidP="006D1740">
      <w:pPr>
        <w:ind w:left="355" w:right="151"/>
        <w:rPr>
          <w:i/>
        </w:rPr>
      </w:pPr>
      <w:r>
        <w:rPr>
          <w:i/>
        </w:rPr>
        <w:t>Technomex and Noraxon, Poznan, Poland.</w:t>
      </w:r>
    </w:p>
    <w:p w14:paraId="3E1802C1" w14:textId="77777777" w:rsidR="00330069" w:rsidRDefault="00B371D3" w:rsidP="006D1740">
      <w:pPr>
        <w:ind w:left="355" w:right="151"/>
      </w:pPr>
      <w:r>
        <w:t xml:space="preserve"> </w:t>
      </w:r>
    </w:p>
    <w:p w14:paraId="3A2E8247" w14:textId="77777777" w:rsidR="006D583B" w:rsidRDefault="00B371D3" w:rsidP="006D1740">
      <w:pPr>
        <w:ind w:left="360" w:right="152" w:hanging="360"/>
        <w:rPr>
          <w:i/>
        </w:rPr>
      </w:pPr>
      <w:r>
        <w:t xml:space="preserve">4. </w:t>
      </w:r>
      <w:r>
        <w:rPr>
          <w:b/>
        </w:rPr>
        <w:t>Oliver GD</w:t>
      </w:r>
      <w:r>
        <w:t xml:space="preserve"> (2012). The Throwing Shoulder. </w:t>
      </w:r>
      <w:r>
        <w:rPr>
          <w:i/>
        </w:rPr>
        <w:t>6</w:t>
      </w:r>
      <w:r>
        <w:rPr>
          <w:i/>
          <w:vertAlign w:val="superscript"/>
        </w:rPr>
        <w:t>th</w:t>
      </w:r>
      <w:r>
        <w:rPr>
          <w:i/>
        </w:rPr>
        <w:t xml:space="preserve"> International Poznan</w:t>
      </w:r>
      <w:r w:rsidR="006D583B">
        <w:rPr>
          <w:i/>
        </w:rPr>
        <w:t xml:space="preserve"> Course in Shoulder, Elbow, and</w:t>
      </w:r>
    </w:p>
    <w:p w14:paraId="2548A14E" w14:textId="77777777" w:rsidR="006D1740" w:rsidRDefault="00B371D3" w:rsidP="006D1740">
      <w:pPr>
        <w:ind w:left="360" w:right="152" w:hanging="360"/>
        <w:rPr>
          <w:i/>
        </w:rPr>
      </w:pPr>
      <w:r>
        <w:rPr>
          <w:i/>
        </w:rPr>
        <w:t>Wrist Surgery. Poznan, Poland.</w:t>
      </w:r>
    </w:p>
    <w:p w14:paraId="6E60FA0F" w14:textId="77777777" w:rsidR="00330069" w:rsidRDefault="00B371D3" w:rsidP="006D1740">
      <w:pPr>
        <w:ind w:left="360" w:right="152" w:hanging="360"/>
      </w:pPr>
      <w:r>
        <w:t xml:space="preserve"> </w:t>
      </w:r>
    </w:p>
    <w:p w14:paraId="196611A7" w14:textId="77777777" w:rsidR="006D583B" w:rsidRDefault="00B371D3" w:rsidP="006D1740">
      <w:pPr>
        <w:ind w:left="360" w:right="152" w:hanging="360"/>
        <w:rPr>
          <w:i/>
        </w:rPr>
      </w:pPr>
      <w:r>
        <w:t xml:space="preserve">3. </w:t>
      </w:r>
      <w:r>
        <w:rPr>
          <w:b/>
        </w:rPr>
        <w:t>Oliver GD</w:t>
      </w:r>
      <w:r>
        <w:t xml:space="preserve"> (2012). Shoulder Evaluation. </w:t>
      </w:r>
      <w:r>
        <w:rPr>
          <w:i/>
        </w:rPr>
        <w:t>6</w:t>
      </w:r>
      <w:r>
        <w:rPr>
          <w:i/>
          <w:vertAlign w:val="superscript"/>
        </w:rPr>
        <w:t>th</w:t>
      </w:r>
      <w:r>
        <w:rPr>
          <w:i/>
        </w:rPr>
        <w:t xml:space="preserve"> International Poznan Cours</w:t>
      </w:r>
      <w:r w:rsidR="006D583B">
        <w:rPr>
          <w:i/>
        </w:rPr>
        <w:t>e in Shoulder, Elbow, and Wrist</w:t>
      </w:r>
    </w:p>
    <w:p w14:paraId="7BC00569" w14:textId="77777777" w:rsidR="006D1740" w:rsidRDefault="00B371D3" w:rsidP="006D1740">
      <w:pPr>
        <w:ind w:left="360" w:right="152" w:hanging="360"/>
        <w:rPr>
          <w:i/>
        </w:rPr>
      </w:pPr>
      <w:r>
        <w:rPr>
          <w:i/>
        </w:rPr>
        <w:t>Surgery. Poznan, Poland.</w:t>
      </w:r>
    </w:p>
    <w:p w14:paraId="109C93DE" w14:textId="77777777" w:rsidR="00330069" w:rsidRDefault="00B371D3" w:rsidP="006D1740">
      <w:pPr>
        <w:ind w:left="360" w:right="152" w:hanging="360"/>
      </w:pPr>
      <w:r>
        <w:rPr>
          <w:i/>
        </w:rPr>
        <w:t xml:space="preserve"> </w:t>
      </w:r>
    </w:p>
    <w:p w14:paraId="61E175E7" w14:textId="77777777" w:rsidR="006D1740" w:rsidRPr="006D583B" w:rsidRDefault="00B371D3" w:rsidP="006D583B">
      <w:pPr>
        <w:ind w:left="10" w:right="152" w:hanging="10"/>
      </w:pPr>
      <w:r>
        <w:t xml:space="preserve">2. </w:t>
      </w:r>
      <w:r>
        <w:rPr>
          <w:b/>
        </w:rPr>
        <w:t>Oliver GD</w:t>
      </w:r>
      <w:r>
        <w:t xml:space="preserve"> (2012). Quantitative Analysis of Shoulder Function. </w:t>
      </w:r>
      <w:r>
        <w:rPr>
          <w:i/>
        </w:rPr>
        <w:t>6</w:t>
      </w:r>
      <w:r>
        <w:rPr>
          <w:i/>
          <w:vertAlign w:val="superscript"/>
        </w:rPr>
        <w:t>th</w:t>
      </w:r>
      <w:r>
        <w:rPr>
          <w:i/>
        </w:rPr>
        <w:t xml:space="preserve"> International Poznan Course in Shoulder, Elbow, and Wrist Surgery. Poznan, Poland. Keynote Speaker</w:t>
      </w:r>
    </w:p>
    <w:p w14:paraId="2174F8FC" w14:textId="77777777" w:rsidR="00330069" w:rsidRDefault="00B371D3" w:rsidP="006D1740">
      <w:pPr>
        <w:ind w:right="152" w:hanging="10"/>
      </w:pPr>
      <w:r>
        <w:t xml:space="preserve"> </w:t>
      </w:r>
    </w:p>
    <w:p w14:paraId="1F809BC3" w14:textId="77777777" w:rsidR="006D06A2" w:rsidRDefault="00B371D3" w:rsidP="006D1740">
      <w:pPr>
        <w:ind w:left="355" w:right="151"/>
        <w:rPr>
          <w:i/>
        </w:rPr>
      </w:pPr>
      <w:r>
        <w:t xml:space="preserve">1. </w:t>
      </w:r>
      <w:r>
        <w:rPr>
          <w:b/>
        </w:rPr>
        <w:t>Oliver GD</w:t>
      </w:r>
      <w:r>
        <w:t xml:space="preserve"> (2011). sEMG Evaluation during Dynamic Movements of the Shoulder. </w:t>
      </w:r>
      <w:r w:rsidR="006D06A2">
        <w:rPr>
          <w:i/>
        </w:rPr>
        <w:t>Noraxon EMG</w:t>
      </w:r>
    </w:p>
    <w:p w14:paraId="23E454DE" w14:textId="77777777" w:rsidR="006D1740" w:rsidRDefault="00B371D3" w:rsidP="006D1740">
      <w:pPr>
        <w:ind w:left="355" w:right="151"/>
        <w:rPr>
          <w:i/>
        </w:rPr>
      </w:pPr>
      <w:r>
        <w:rPr>
          <w:i/>
        </w:rPr>
        <w:t>Workshop. Los Angeles, California. Keynote Speaker</w:t>
      </w:r>
    </w:p>
    <w:p w14:paraId="09989800" w14:textId="77777777" w:rsidR="00330069" w:rsidRDefault="00B371D3" w:rsidP="006D1740">
      <w:pPr>
        <w:ind w:left="355" w:right="151"/>
      </w:pPr>
      <w:r>
        <w:rPr>
          <w:b/>
          <w:sz w:val="28"/>
        </w:rPr>
        <w:t xml:space="preserve"> </w:t>
      </w:r>
    </w:p>
    <w:p w14:paraId="3E0BF930" w14:textId="77777777" w:rsidR="00330069" w:rsidRDefault="00B371D3" w:rsidP="0069209D">
      <w:pPr>
        <w:pStyle w:val="Heading2"/>
      </w:pPr>
      <w:r>
        <w:t xml:space="preserve">Podium/Colloquium/Slide Presentations </w:t>
      </w:r>
    </w:p>
    <w:p w14:paraId="6C638153" w14:textId="77777777" w:rsidR="00E97A8D" w:rsidRDefault="00B371D3" w:rsidP="00E97A8D">
      <w:pPr>
        <w:spacing w:after="6" w:line="250" w:lineRule="auto"/>
        <w:ind w:left="-5" w:right="40" w:hanging="10"/>
        <w:rPr>
          <w:sz w:val="20"/>
        </w:rPr>
      </w:pPr>
      <w:r>
        <w:rPr>
          <w:b/>
          <w:sz w:val="20"/>
        </w:rPr>
        <w:t>*</w:t>
      </w:r>
      <w:r>
        <w:rPr>
          <w:sz w:val="20"/>
        </w:rPr>
        <w:t xml:space="preserve"> indicates a graduate student author under my supervision; **indicates an undergraduate student author under my supervision</w:t>
      </w:r>
    </w:p>
    <w:p w14:paraId="406533A8" w14:textId="77777777" w:rsidR="00330069" w:rsidRDefault="00B371D3" w:rsidP="00E97A8D">
      <w:pPr>
        <w:spacing w:after="6" w:line="250" w:lineRule="auto"/>
        <w:ind w:left="-5" w:right="40" w:hanging="10"/>
      </w:pPr>
      <w:r>
        <w:t xml:space="preserve"> </w:t>
      </w:r>
    </w:p>
    <w:p w14:paraId="057B7A18" w14:textId="77777777" w:rsidR="00E97A8D" w:rsidRDefault="00B371D3" w:rsidP="00E97A8D">
      <w:pPr>
        <w:ind w:left="355" w:right="151"/>
      </w:pPr>
      <w:r>
        <w:t>66. Oliver GD, Downs JL*, Friesen KB*, Anz AW, Dugas JR, Andrews JR (2020). Effects of a Simulated Game on Pitching Kinematics in Youth Softball Pitchers. Pediatric Research in Sports Medicine. Glendale AZ.</w:t>
      </w:r>
    </w:p>
    <w:p w14:paraId="6D0797D3" w14:textId="77777777" w:rsidR="00330069" w:rsidRDefault="00B371D3" w:rsidP="00E97A8D">
      <w:pPr>
        <w:ind w:left="355" w:right="151"/>
      </w:pPr>
      <w:r>
        <w:t xml:space="preserve"> </w:t>
      </w:r>
    </w:p>
    <w:p w14:paraId="575860D4" w14:textId="77777777" w:rsidR="00E97A8D" w:rsidRDefault="00B371D3" w:rsidP="00E97A8D">
      <w:pPr>
        <w:ind w:left="355"/>
      </w:pPr>
      <w:r>
        <w:t xml:space="preserve">65. Cassidy MM**, Bordelon NM*, Wasserberger KW*, </w:t>
      </w:r>
      <w:r>
        <w:rPr>
          <w:b/>
        </w:rPr>
        <w:t>Oliver GD</w:t>
      </w:r>
      <w:r>
        <w:t xml:space="preserve"> (2020). The Effect of Load Magnitude on Muscle Activation during Unilateral Overhead Dumbbell Carries. Mid-South Biomechanics Conference. Memphis, Tennessee.</w:t>
      </w:r>
    </w:p>
    <w:p w14:paraId="7487837F" w14:textId="77777777" w:rsidR="00330069" w:rsidRDefault="00B371D3" w:rsidP="00E97A8D">
      <w:pPr>
        <w:ind w:left="355"/>
      </w:pPr>
      <w:r>
        <w:t xml:space="preserve"> </w:t>
      </w:r>
    </w:p>
    <w:p w14:paraId="0DCCA137" w14:textId="77777777" w:rsidR="00E97A8D" w:rsidRDefault="00B371D3" w:rsidP="00E97A8D">
      <w:pPr>
        <w:ind w:left="355" w:right="151"/>
      </w:pPr>
      <w:r>
        <w:lastRenderedPageBreak/>
        <w:t xml:space="preserve">64. Brittain AR*, </w:t>
      </w:r>
      <w:r>
        <w:rPr>
          <w:b/>
        </w:rPr>
        <w:t>Oliver GD</w:t>
      </w:r>
      <w:r>
        <w:t xml:space="preserve"> (2020). Temporal Analysis of Tuck Jumps in High School Softball Athletes with and without Pain. MidSouth Biomechanics Conference. Memphis, Tennessee.</w:t>
      </w:r>
    </w:p>
    <w:p w14:paraId="7E517B0A" w14:textId="77777777" w:rsidR="00330069" w:rsidRDefault="00B371D3" w:rsidP="00E97A8D">
      <w:pPr>
        <w:ind w:left="355" w:right="151"/>
      </w:pPr>
      <w:r>
        <w:t xml:space="preserve"> </w:t>
      </w:r>
    </w:p>
    <w:p w14:paraId="16EA3A74" w14:textId="77777777" w:rsidR="00E97A8D" w:rsidRDefault="00B371D3" w:rsidP="00E97A8D">
      <w:pPr>
        <w:ind w:left="355" w:right="151"/>
      </w:pPr>
      <w:r>
        <w:t xml:space="preserve">63. Brittain AR*, Friesen KB*, Wasserberger KW*, Downs JL*, Giordano KA*, Bordelon NM*, </w:t>
      </w:r>
      <w:r>
        <w:rPr>
          <w:b/>
        </w:rPr>
        <w:t>Oliver GD</w:t>
      </w:r>
      <w:r>
        <w:t xml:space="preserve"> (2020). Associations between Single Leg Squat Stability and Overhead Throwing Kinetics in Youth Softball Athletes. Southeast American College of Sports Medicine Annual Meeting. Jacksonville, Florida.</w:t>
      </w:r>
    </w:p>
    <w:p w14:paraId="32D12585" w14:textId="77777777" w:rsidR="00330069" w:rsidRDefault="00B371D3" w:rsidP="00E97A8D">
      <w:pPr>
        <w:ind w:left="355" w:right="151"/>
      </w:pPr>
      <w:r>
        <w:t xml:space="preserve"> </w:t>
      </w:r>
    </w:p>
    <w:p w14:paraId="1C992DB2" w14:textId="77777777" w:rsidR="00E97A8D" w:rsidRDefault="00B371D3" w:rsidP="00E97A8D">
      <w:pPr>
        <w:ind w:left="355" w:right="151"/>
      </w:pPr>
      <w:r>
        <w:t xml:space="preserve">62. Watterson MC**, Giordano KA*, Wasserberger KW*, Friesen KB*, Downs JL*, </w:t>
      </w:r>
      <w:r>
        <w:rPr>
          <w:b/>
        </w:rPr>
        <w:t>Oliver GD</w:t>
      </w:r>
      <w:r>
        <w:t xml:space="preserve"> (2020). Impact of Hip Internal and External Rotation on Shoulder Kinetics during a Baseball Pitch. Southeast American College of Sports Medicine Annual Meeting. Jacksonville, Florida.</w:t>
      </w:r>
    </w:p>
    <w:p w14:paraId="3B7AB8FE" w14:textId="77777777" w:rsidR="00330069" w:rsidRDefault="00B371D3" w:rsidP="00E97A8D">
      <w:pPr>
        <w:ind w:left="355" w:right="151"/>
      </w:pPr>
      <w:r>
        <w:t xml:space="preserve"> </w:t>
      </w:r>
    </w:p>
    <w:p w14:paraId="6E17AC02" w14:textId="77777777" w:rsidR="00E97A8D" w:rsidRDefault="00B371D3" w:rsidP="00E97A8D">
      <w:pPr>
        <w:ind w:left="355" w:right="151"/>
      </w:pPr>
      <w:r>
        <w:t xml:space="preserve">61. Bordelon NM*, Cassidy MM**, Wasserberger KW*, Downs JL*, Friesen KB*, Brittain AR*,Giordano KA*, </w:t>
      </w:r>
      <w:r>
        <w:rPr>
          <w:b/>
        </w:rPr>
        <w:t>Oliver GD</w:t>
      </w:r>
      <w:r>
        <w:t xml:space="preserve"> (2020). The Effect of Load Magnitude on Muscle Activation during Unilateral Front Racked Dumbbell Carries. Southeast American College of Sports Medicine Annual Meeting. Jacksonville, Florida.</w:t>
      </w:r>
    </w:p>
    <w:p w14:paraId="1D2EAA5C" w14:textId="77777777" w:rsidR="00330069" w:rsidRDefault="00B371D3" w:rsidP="00E97A8D">
      <w:pPr>
        <w:ind w:left="355" w:right="151"/>
      </w:pPr>
      <w:r>
        <w:t xml:space="preserve"> </w:t>
      </w:r>
    </w:p>
    <w:p w14:paraId="224A58FA" w14:textId="77777777" w:rsidR="00E97A8D" w:rsidRDefault="00B371D3" w:rsidP="00E97A8D">
      <w:pPr>
        <w:ind w:left="355" w:right="151"/>
      </w:pPr>
      <w:r>
        <w:t xml:space="preserve">60. Young MW**, Wasserberger KW*, Down JL*, Giordano KA*, Washington JK, </w:t>
      </w:r>
      <w:r>
        <w:rPr>
          <w:b/>
        </w:rPr>
        <w:t>Oliver GD</w:t>
      </w:r>
      <w:r>
        <w:t xml:space="preserve"> (2020). Does Pitch Location Affect Hitting Mechanics in Collegiate Softball Players? Southeast American College of Sports Medicine Annual Meeting. Jacksonville, Florida.</w:t>
      </w:r>
    </w:p>
    <w:p w14:paraId="19442239" w14:textId="77777777" w:rsidR="00330069" w:rsidRDefault="00B371D3" w:rsidP="00E97A8D">
      <w:pPr>
        <w:ind w:left="355" w:right="151"/>
      </w:pPr>
      <w:r>
        <w:t xml:space="preserve"> </w:t>
      </w:r>
    </w:p>
    <w:p w14:paraId="65E1AF69" w14:textId="77777777" w:rsidR="00E97A8D" w:rsidRDefault="00B371D3" w:rsidP="00E97A8D">
      <w:pPr>
        <w:ind w:left="355" w:right="151"/>
      </w:pPr>
      <w:r>
        <w:t xml:space="preserve">59. Wasserberger KW*, Downs JL*, </w:t>
      </w:r>
      <w:r>
        <w:rPr>
          <w:b/>
        </w:rPr>
        <w:t>Oliver GD</w:t>
      </w:r>
      <w:r>
        <w:t xml:space="preserve"> (2020). Humeral Segment Energy and its Relationship to Clinical Glenohumeral Measures in Youth Baseball Pitchers. Southeast American College of Sports Medicine Annual Meeting. Jacksonville, Florida.</w:t>
      </w:r>
    </w:p>
    <w:p w14:paraId="1E132CA8" w14:textId="77777777" w:rsidR="00330069" w:rsidRDefault="00330069" w:rsidP="00E97A8D">
      <w:pPr>
        <w:ind w:left="355" w:right="151"/>
      </w:pPr>
    </w:p>
    <w:p w14:paraId="60A4F6E1" w14:textId="77777777" w:rsidR="00E97A8D" w:rsidRPr="00281B9C" w:rsidRDefault="00B371D3" w:rsidP="00281B9C">
      <w:pPr>
        <w:tabs>
          <w:tab w:val="left" w:pos="360"/>
        </w:tabs>
        <w:ind w:left="-15" w:right="151" w:firstLine="0"/>
      </w:pPr>
      <w:r>
        <w:t xml:space="preserve">58. Brittain A**, Gascon S*, </w:t>
      </w:r>
      <w:r>
        <w:rPr>
          <w:b/>
        </w:rPr>
        <w:t>Oliver GD</w:t>
      </w:r>
      <w:r>
        <w:t xml:space="preserve"> (2019). Phycological States, Injury, and Functional Movement within </w:t>
      </w:r>
      <w:r w:rsidR="00281B9C">
        <w:tab/>
      </w:r>
      <w:r>
        <w:t xml:space="preserve">Collegiate Students: A Relationship Analysis. </w:t>
      </w:r>
      <w:r>
        <w:rPr>
          <w:i/>
        </w:rPr>
        <w:t>This is Research Auburn University Student Symposium</w:t>
      </w:r>
    </w:p>
    <w:p w14:paraId="33A00B60" w14:textId="77777777" w:rsidR="00330069" w:rsidRDefault="00B371D3" w:rsidP="00E97A8D">
      <w:pPr>
        <w:ind w:right="152" w:hanging="10"/>
      </w:pPr>
      <w:r>
        <w:rPr>
          <w:i/>
        </w:rPr>
        <w:t xml:space="preserve"> </w:t>
      </w:r>
    </w:p>
    <w:p w14:paraId="1DE14276" w14:textId="77777777" w:rsidR="00E97A8D" w:rsidRPr="00E97A8D" w:rsidRDefault="00B371D3" w:rsidP="00905201">
      <w:pPr>
        <w:tabs>
          <w:tab w:val="left" w:pos="360"/>
        </w:tabs>
        <w:ind w:left="-15" w:right="151" w:firstLine="0"/>
      </w:pPr>
      <w:r>
        <w:t xml:space="preserve">57. Phan J**, Friesen K*, Downs J*, </w:t>
      </w:r>
      <w:r>
        <w:rPr>
          <w:b/>
        </w:rPr>
        <w:t>Oliver GD</w:t>
      </w:r>
      <w:r>
        <w:t xml:space="preserve"> (2019). Effects of Arm Length on Batted Ball Speed and </w:t>
      </w:r>
      <w:r w:rsidR="00905201">
        <w:tab/>
      </w:r>
      <w:r>
        <w:t xml:space="preserve">Distance. </w:t>
      </w:r>
      <w:r>
        <w:rPr>
          <w:i/>
        </w:rPr>
        <w:t>This is Research: Auburn University Student Symposium</w:t>
      </w:r>
    </w:p>
    <w:p w14:paraId="65BF6183" w14:textId="77777777" w:rsidR="00330069" w:rsidRDefault="00B371D3" w:rsidP="00E97A8D">
      <w:pPr>
        <w:ind w:right="152" w:hanging="10"/>
      </w:pPr>
      <w:r>
        <w:t xml:space="preserve"> </w:t>
      </w:r>
    </w:p>
    <w:p w14:paraId="7A0CC4B7" w14:textId="77777777" w:rsidR="00E97A8D" w:rsidRDefault="00B371D3" w:rsidP="00E97A8D">
      <w:pPr>
        <w:ind w:left="355" w:right="151"/>
      </w:pPr>
      <w:r>
        <w:t xml:space="preserve">56. Downs J*, Barfield J*, Verhage T**, Myrick M**, </w:t>
      </w:r>
      <w:r>
        <w:rPr>
          <w:b/>
        </w:rPr>
        <w:t>Oliver GD</w:t>
      </w:r>
      <w:r>
        <w:t xml:space="preserve"> (2019). Kinematic Changes in Baseball Pitching During Maturation in Adolescent Baseball Pitchers. Southeast American College of Sports Medicine Annual Meeting. Greenville, South Carolina.</w:t>
      </w:r>
    </w:p>
    <w:p w14:paraId="56E3906C" w14:textId="77777777" w:rsidR="00330069" w:rsidRDefault="00B371D3" w:rsidP="00E97A8D">
      <w:pPr>
        <w:ind w:left="355" w:right="151"/>
      </w:pPr>
      <w:r>
        <w:t xml:space="preserve"> </w:t>
      </w:r>
    </w:p>
    <w:p w14:paraId="73286775" w14:textId="77777777" w:rsidR="00E97A8D" w:rsidRDefault="00B371D3" w:rsidP="00E97A8D">
      <w:pPr>
        <w:ind w:left="355" w:right="151"/>
      </w:pPr>
      <w:r>
        <w:t xml:space="preserve">55. Giordano K*, Barfield J*, Wasserberger K*, </w:t>
      </w:r>
      <w:r>
        <w:rPr>
          <w:b/>
        </w:rPr>
        <w:t>Oliver GD</w:t>
      </w:r>
      <w:r>
        <w:t xml:space="preserve"> (2019). Kinematic Effects of a Resistance Tubing Training Device Intervention on Youth Baseball and Softball Swings. Southeast American College of Sports Medicine Annual Meeting. Greenville, South Carolina.</w:t>
      </w:r>
    </w:p>
    <w:p w14:paraId="7015E6BE" w14:textId="77777777" w:rsidR="00330069" w:rsidRDefault="00B371D3" w:rsidP="00E97A8D">
      <w:pPr>
        <w:ind w:left="355" w:right="151"/>
      </w:pPr>
      <w:r>
        <w:t xml:space="preserve"> </w:t>
      </w:r>
    </w:p>
    <w:p w14:paraId="1341EEF4" w14:textId="77777777" w:rsidR="00E97A8D" w:rsidRDefault="00B371D3" w:rsidP="00E97A8D">
      <w:pPr>
        <w:ind w:left="355" w:right="151"/>
      </w:pPr>
      <w:r>
        <w:t xml:space="preserve">54. Wasserberger K*, Barfield J*, Giordano K*, Young M**, </w:t>
      </w:r>
      <w:r>
        <w:rPr>
          <w:b/>
        </w:rPr>
        <w:t>Oliver GD</w:t>
      </w:r>
      <w:r>
        <w:t xml:space="preserve"> (2019). Acute Effects of Resistance Tubing Device on Hand Path in Youth Baseball and Softball Hitters. Southeast American College of Sports Medicine Annual Meeting. Greenville, South Carolina.</w:t>
      </w:r>
    </w:p>
    <w:p w14:paraId="6378B7B8" w14:textId="77777777" w:rsidR="00330069" w:rsidRDefault="00B371D3" w:rsidP="00E97A8D">
      <w:pPr>
        <w:ind w:left="355" w:right="151"/>
      </w:pPr>
      <w:r>
        <w:t xml:space="preserve"> </w:t>
      </w:r>
    </w:p>
    <w:p w14:paraId="292CE6B6" w14:textId="77777777" w:rsidR="00E97A8D" w:rsidRDefault="00B371D3" w:rsidP="00E97A8D">
      <w:pPr>
        <w:ind w:left="355" w:right="151"/>
        <w:rPr>
          <w:i/>
        </w:rPr>
      </w:pPr>
      <w:r>
        <w:t xml:space="preserve">53. Friesen K*, Barfield J*, Brittain A**, </w:t>
      </w:r>
      <w:r>
        <w:rPr>
          <w:b/>
        </w:rPr>
        <w:t>Oliver GD</w:t>
      </w:r>
      <w:r>
        <w:t xml:space="preserve"> (2019). A Regression Model Predicting Division I NCAA Softball Pitchers’ ERA Based on Upper Extremity Kinematics. Southeast American College of Sports Medicine Annual Meeting. Greenville, South Carolina. </w:t>
      </w:r>
      <w:r>
        <w:rPr>
          <w:i/>
        </w:rPr>
        <w:t>Podium</w:t>
      </w:r>
    </w:p>
    <w:p w14:paraId="3A9B97EE" w14:textId="77777777" w:rsidR="00330069" w:rsidRDefault="00B371D3" w:rsidP="00E97A8D">
      <w:pPr>
        <w:ind w:left="355" w:right="151"/>
      </w:pPr>
      <w:r>
        <w:t xml:space="preserve"> </w:t>
      </w:r>
    </w:p>
    <w:p w14:paraId="7E2047B2" w14:textId="77777777" w:rsidR="00E97A8D" w:rsidRDefault="00B371D3" w:rsidP="00E97A8D">
      <w:pPr>
        <w:ind w:left="355" w:right="151"/>
      </w:pPr>
      <w:r>
        <w:t xml:space="preserve">52. </w:t>
      </w:r>
      <w:r>
        <w:rPr>
          <w:b/>
        </w:rPr>
        <w:t>Oliver GD</w:t>
      </w:r>
      <w:r>
        <w:t>, Gilmer G**, Friesen K*, Plummer H, Anz A, Dugas J, Andrews J. (2018). Functional Characteristics of Softball Pitchers With and Without Pain. Annual Meeting of the International Shoulder Group. Rochester, Minnesota.</w:t>
      </w:r>
    </w:p>
    <w:p w14:paraId="376B6762" w14:textId="77777777" w:rsidR="00330069" w:rsidRDefault="00B371D3" w:rsidP="00E97A8D">
      <w:pPr>
        <w:ind w:left="355" w:right="151"/>
      </w:pPr>
      <w:r>
        <w:t xml:space="preserve"> </w:t>
      </w:r>
    </w:p>
    <w:p w14:paraId="2E69EDD9" w14:textId="77777777" w:rsidR="00E97A8D" w:rsidRDefault="00B371D3" w:rsidP="00E97A8D">
      <w:pPr>
        <w:ind w:left="355" w:right="151"/>
      </w:pPr>
      <w:r>
        <w:lastRenderedPageBreak/>
        <w:t xml:space="preserve">51. Gilmer G**, Roberts M, </w:t>
      </w:r>
      <w:r>
        <w:rPr>
          <w:b/>
        </w:rPr>
        <w:t>Oliver GD.</w:t>
      </w:r>
      <w:r>
        <w:t xml:space="preserve"> (2018). The Relationship Between Serum Relaxin Concentrations and Knee Kinematics During A Single Leg Squat. This is Research: Student Symposium, Auburn University, Auburn, AL.</w:t>
      </w:r>
    </w:p>
    <w:p w14:paraId="30D6701B" w14:textId="77777777" w:rsidR="00330069" w:rsidRDefault="00B371D3" w:rsidP="00E97A8D">
      <w:pPr>
        <w:ind w:left="355" w:right="151"/>
      </w:pPr>
      <w:r>
        <w:t xml:space="preserve"> </w:t>
      </w:r>
    </w:p>
    <w:p w14:paraId="2D978038" w14:textId="77777777" w:rsidR="00E97A8D" w:rsidRDefault="00B371D3" w:rsidP="00E97A8D">
      <w:pPr>
        <w:ind w:left="355" w:right="151"/>
        <w:rPr>
          <w:i/>
        </w:rPr>
      </w:pPr>
      <w:r>
        <w:t>50. Gilmer G*</w:t>
      </w:r>
      <w:r>
        <w:rPr>
          <w:b/>
        </w:rPr>
        <w:t>*</w:t>
      </w:r>
      <w:r>
        <w:t>, Gascon S</w:t>
      </w:r>
      <w:r>
        <w:rPr>
          <w:b/>
        </w:rPr>
        <w:t>*, Oliver GD</w:t>
      </w:r>
      <w:r>
        <w:t xml:space="preserve"> (2018). Effects of Lower Extremity Instability on Upper Extremity Throwing Kinematics. </w:t>
      </w:r>
      <w:r>
        <w:rPr>
          <w:i/>
        </w:rPr>
        <w:t>National Conference of Undergraduate Research, University of Memphis, Memphis, Tennessee.</w:t>
      </w:r>
    </w:p>
    <w:p w14:paraId="281EB7F7" w14:textId="77777777" w:rsidR="00330069" w:rsidRDefault="00B371D3" w:rsidP="00E97A8D">
      <w:pPr>
        <w:ind w:left="355" w:right="151"/>
      </w:pPr>
      <w:r>
        <w:t xml:space="preserve"> </w:t>
      </w:r>
    </w:p>
    <w:p w14:paraId="3D844D7B" w14:textId="77777777" w:rsidR="00E97A8D" w:rsidRDefault="00B371D3" w:rsidP="00E97A8D">
      <w:pPr>
        <w:ind w:left="355" w:right="151"/>
        <w:rPr>
          <w:i/>
        </w:rPr>
      </w:pPr>
      <w:r>
        <w:t>49. Gascon S</w:t>
      </w:r>
      <w:r>
        <w:rPr>
          <w:b/>
        </w:rPr>
        <w:t>*</w:t>
      </w:r>
      <w:r>
        <w:t>, Gilmer *G</w:t>
      </w:r>
      <w:r>
        <w:rPr>
          <w:b/>
        </w:rPr>
        <w:t>*</w:t>
      </w:r>
      <w:r>
        <w:t>, Hanks M</w:t>
      </w:r>
      <w:r>
        <w:rPr>
          <w:b/>
        </w:rPr>
        <w:t>*</w:t>
      </w:r>
      <w:r>
        <w:t>, Washington J</w:t>
      </w:r>
      <w:r>
        <w:rPr>
          <w:b/>
        </w:rPr>
        <w:t>*</w:t>
      </w:r>
      <w:r>
        <w:t xml:space="preserve">, </w:t>
      </w:r>
      <w:r>
        <w:rPr>
          <w:b/>
        </w:rPr>
        <w:t>Oliver GD</w:t>
      </w:r>
      <w:r>
        <w:t xml:space="preserve"> (2018). Biomechanical Influence of a Posture Compression Garment on Scapular Positioning. </w:t>
      </w:r>
      <w:r>
        <w:rPr>
          <w:i/>
        </w:rPr>
        <w:t>Southeast American College of Sports Medicine Annual Meeting. Chattanooga, Tennessee.</w:t>
      </w:r>
    </w:p>
    <w:p w14:paraId="179D3DDB" w14:textId="77777777" w:rsidR="00330069" w:rsidRDefault="00B371D3" w:rsidP="00E97A8D">
      <w:pPr>
        <w:ind w:left="355" w:right="151"/>
      </w:pPr>
      <w:r>
        <w:t xml:space="preserve"> </w:t>
      </w:r>
    </w:p>
    <w:p w14:paraId="065AA9B1" w14:textId="77777777" w:rsidR="00E97A8D" w:rsidRDefault="00B371D3" w:rsidP="00E97A8D">
      <w:pPr>
        <w:ind w:left="355" w:right="151"/>
      </w:pPr>
      <w:r>
        <w:t>48. Gilmer G*</w:t>
      </w:r>
      <w:r>
        <w:rPr>
          <w:b/>
        </w:rPr>
        <w:t>*</w:t>
      </w:r>
      <w:r>
        <w:t>, Washington J</w:t>
      </w:r>
      <w:r>
        <w:rPr>
          <w:b/>
        </w:rPr>
        <w:t>*</w:t>
      </w:r>
      <w:r>
        <w:t xml:space="preserve">, Plummer H, Dugas J, Andrews J, </w:t>
      </w:r>
      <w:r>
        <w:rPr>
          <w:b/>
        </w:rPr>
        <w:t>Oliver GD</w:t>
      </w:r>
      <w:r>
        <w:t xml:space="preserve"> (2017). Effects of Pain History on Pitching Mechanics in Collegiate Pitchers. </w:t>
      </w:r>
      <w:r>
        <w:rPr>
          <w:i/>
        </w:rPr>
        <w:t>Research Week: Student Symposium, Auburn University,</w:t>
      </w:r>
      <w:r>
        <w:t xml:space="preserve"> Auburn, Alabama.</w:t>
      </w:r>
    </w:p>
    <w:p w14:paraId="5F2CA871" w14:textId="77777777" w:rsidR="00330069" w:rsidRDefault="00B371D3" w:rsidP="00E97A8D">
      <w:pPr>
        <w:ind w:left="355" w:right="151"/>
      </w:pPr>
      <w:r>
        <w:t xml:space="preserve"> </w:t>
      </w:r>
    </w:p>
    <w:p w14:paraId="4F46D948" w14:textId="77777777" w:rsidR="00E97A8D" w:rsidRDefault="00B371D3" w:rsidP="00E97A8D">
      <w:pPr>
        <w:ind w:left="355" w:right="151"/>
      </w:pPr>
      <w:r>
        <w:t>47. Gilmer G*</w:t>
      </w:r>
      <w:r>
        <w:rPr>
          <w:b/>
        </w:rPr>
        <w:t>*</w:t>
      </w:r>
      <w:r>
        <w:t>, Gascon S</w:t>
      </w:r>
      <w:r>
        <w:rPr>
          <w:b/>
        </w:rPr>
        <w:t>*</w:t>
      </w:r>
      <w:r>
        <w:t xml:space="preserve">, </w:t>
      </w:r>
      <w:r>
        <w:rPr>
          <w:b/>
        </w:rPr>
        <w:t>Oliver GD</w:t>
      </w:r>
      <w:r>
        <w:t xml:space="preserve"> (2017). Effects of Lower Extremity Instability on Upper Extremity Throwing Kinematics. </w:t>
      </w:r>
      <w:r>
        <w:rPr>
          <w:i/>
        </w:rPr>
        <w:t>National Conference of Undergraduate Research,</w:t>
      </w:r>
      <w:r>
        <w:t xml:space="preserve"> </w:t>
      </w:r>
      <w:r>
        <w:rPr>
          <w:i/>
        </w:rPr>
        <w:t>University of Memphis,</w:t>
      </w:r>
      <w:r>
        <w:t xml:space="preserve"> Memphis, Tennessee.</w:t>
      </w:r>
    </w:p>
    <w:p w14:paraId="6C0A7E03" w14:textId="77777777" w:rsidR="00330069" w:rsidRDefault="00B371D3" w:rsidP="00E97A8D">
      <w:pPr>
        <w:ind w:left="355" w:right="151"/>
      </w:pPr>
      <w:r>
        <w:t xml:space="preserve"> </w:t>
      </w:r>
    </w:p>
    <w:p w14:paraId="699137A4" w14:textId="77777777" w:rsidR="00E97A8D" w:rsidRDefault="00B371D3" w:rsidP="00E97A8D">
      <w:pPr>
        <w:ind w:left="355" w:right="151"/>
        <w:rPr>
          <w:i/>
        </w:rPr>
      </w:pPr>
      <w:r>
        <w:t>46. Washington J</w:t>
      </w:r>
      <w:r>
        <w:rPr>
          <w:b/>
        </w:rPr>
        <w:t>*</w:t>
      </w:r>
      <w:r>
        <w:t>, Barfield J</w:t>
      </w:r>
      <w:r>
        <w:rPr>
          <w:b/>
        </w:rPr>
        <w:t>*</w:t>
      </w:r>
      <w:r>
        <w:t>, Gilmer G*</w:t>
      </w:r>
      <w:r>
        <w:rPr>
          <w:b/>
        </w:rPr>
        <w:t>*</w:t>
      </w:r>
      <w:r>
        <w:t>, Gascon S</w:t>
      </w:r>
      <w:r>
        <w:rPr>
          <w:b/>
        </w:rPr>
        <w:t>*</w:t>
      </w:r>
      <w:r>
        <w:t xml:space="preserve">, </w:t>
      </w:r>
      <w:r>
        <w:rPr>
          <w:b/>
        </w:rPr>
        <w:t>Oliver, GD</w:t>
      </w:r>
      <w:r>
        <w:t xml:space="preserve"> (2018). Differences in Segmental Speeds as a Function of Maturation in Youth Baseball Pitchers. </w:t>
      </w:r>
      <w:r>
        <w:rPr>
          <w:i/>
        </w:rPr>
        <w:t>Pediatric Research in Sports Medicine, Ft. Lauderdale, Florida.</w:t>
      </w:r>
    </w:p>
    <w:p w14:paraId="031086D8" w14:textId="77777777" w:rsidR="00330069" w:rsidRDefault="00B371D3" w:rsidP="00E97A8D">
      <w:pPr>
        <w:ind w:left="355" w:right="151"/>
      </w:pPr>
      <w:r>
        <w:t xml:space="preserve"> </w:t>
      </w:r>
    </w:p>
    <w:p w14:paraId="2C11AE0A" w14:textId="77777777" w:rsidR="00E97A8D" w:rsidRDefault="00B371D3" w:rsidP="00E97A8D">
      <w:pPr>
        <w:ind w:left="355" w:right="151"/>
        <w:rPr>
          <w:i/>
        </w:rPr>
      </w:pPr>
      <w:r>
        <w:t>45.</w:t>
      </w:r>
      <w:r>
        <w:rPr>
          <w:b/>
        </w:rPr>
        <w:t xml:space="preserve"> Oliver GD,</w:t>
      </w:r>
      <w:r>
        <w:t xml:space="preserve"> Saper M, Henning L</w:t>
      </w:r>
      <w:r>
        <w:rPr>
          <w:b/>
        </w:rPr>
        <w:t>*</w:t>
      </w:r>
      <w:r>
        <w:t>, Brambeck A</w:t>
      </w:r>
      <w:r>
        <w:rPr>
          <w:b/>
        </w:rPr>
        <w:t>*</w:t>
      </w:r>
      <w:r>
        <w:t>, Gilmer G*</w:t>
      </w:r>
      <w:r>
        <w:rPr>
          <w:b/>
        </w:rPr>
        <w:t>*</w:t>
      </w:r>
      <w:r>
        <w:t xml:space="preserve">, Andrews JR (2017). Effects of a Simulated Game on Upper Extremity Kinematics and Muscle Activation Among Various Pitch Types in Youth Baseball Pitchers. </w:t>
      </w:r>
      <w:r>
        <w:rPr>
          <w:i/>
        </w:rPr>
        <w:t>Pediatric Research in Sports Medicine</w:t>
      </w:r>
      <w:r>
        <w:t xml:space="preserve">, </w:t>
      </w:r>
      <w:r>
        <w:rPr>
          <w:i/>
        </w:rPr>
        <w:t>Dallas, Texas.</w:t>
      </w:r>
    </w:p>
    <w:p w14:paraId="3D4E777F" w14:textId="77777777" w:rsidR="00330069" w:rsidRDefault="00B371D3" w:rsidP="00E97A8D">
      <w:pPr>
        <w:ind w:left="355" w:right="151"/>
      </w:pPr>
      <w:r>
        <w:t xml:space="preserve"> </w:t>
      </w:r>
    </w:p>
    <w:p w14:paraId="064B2705" w14:textId="77777777" w:rsidR="00E97A8D" w:rsidRDefault="00B371D3" w:rsidP="00E97A8D">
      <w:pPr>
        <w:ind w:left="355" w:right="151"/>
        <w:rPr>
          <w:i/>
        </w:rPr>
      </w:pPr>
      <w:r>
        <w:t>44. Gilmer G*</w:t>
      </w:r>
      <w:r>
        <w:rPr>
          <w:b/>
        </w:rPr>
        <w:t>*</w:t>
      </w:r>
      <w:r>
        <w:t>, Gascon S</w:t>
      </w:r>
      <w:r>
        <w:rPr>
          <w:b/>
        </w:rPr>
        <w:t>*</w:t>
      </w:r>
      <w:r>
        <w:t xml:space="preserve">, </w:t>
      </w:r>
      <w:r>
        <w:rPr>
          <w:b/>
        </w:rPr>
        <w:t>Oliver GD</w:t>
      </w:r>
      <w:r>
        <w:t xml:space="preserve"> (2017). Effects of Lumbopelvic-Hip Complex Instability on Throwing Mechanics Amongst Female Handball Athlete. </w:t>
      </w:r>
      <w:r>
        <w:rPr>
          <w:i/>
        </w:rPr>
        <w:t>American Society of Biomechanics, University of Colorado, Boulder, Colorado.</w:t>
      </w:r>
    </w:p>
    <w:p w14:paraId="0C24A32A" w14:textId="77777777" w:rsidR="00330069" w:rsidRDefault="00B371D3" w:rsidP="00E97A8D">
      <w:pPr>
        <w:ind w:left="355" w:right="151"/>
      </w:pPr>
      <w:r>
        <w:rPr>
          <w:i/>
        </w:rPr>
        <w:t xml:space="preserve"> </w:t>
      </w:r>
    </w:p>
    <w:p w14:paraId="74944C82" w14:textId="77777777" w:rsidR="00E97A8D" w:rsidRDefault="00B371D3" w:rsidP="00E97A8D">
      <w:pPr>
        <w:spacing w:after="3" w:line="240" w:lineRule="auto"/>
        <w:ind w:left="355" w:right="282"/>
        <w:jc w:val="both"/>
      </w:pPr>
      <w:r>
        <w:t>43. Weimar W, Washington J</w:t>
      </w:r>
      <w:r>
        <w:rPr>
          <w:b/>
        </w:rPr>
        <w:t>*</w:t>
      </w:r>
      <w:r>
        <w:t>, Decouex B, Gascon S</w:t>
      </w:r>
      <w:r>
        <w:rPr>
          <w:b/>
        </w:rPr>
        <w:t>*</w:t>
      </w:r>
      <w:r>
        <w:t xml:space="preserve">, </w:t>
      </w:r>
      <w:r>
        <w:rPr>
          <w:b/>
        </w:rPr>
        <w:t>Oliver GD</w:t>
      </w:r>
      <w:r>
        <w:t xml:space="preserve"> (2017). Does the Fibonacci Sequence Predict the Velocities of Proximal to Distal Sequencing in the Overhand Throw? </w:t>
      </w:r>
      <w:r>
        <w:rPr>
          <w:i/>
        </w:rPr>
        <w:t xml:space="preserve">American Society of Biomechanics, </w:t>
      </w:r>
      <w:r>
        <w:t>University of Colorado, Boulder, Colorado.</w:t>
      </w:r>
    </w:p>
    <w:p w14:paraId="784817A7" w14:textId="77777777" w:rsidR="00330069" w:rsidRDefault="00B371D3" w:rsidP="00E97A8D">
      <w:pPr>
        <w:spacing w:after="3" w:line="240" w:lineRule="auto"/>
        <w:ind w:left="355" w:right="282"/>
        <w:jc w:val="both"/>
      </w:pPr>
      <w:r>
        <w:t xml:space="preserve"> </w:t>
      </w:r>
    </w:p>
    <w:p w14:paraId="00C04866" w14:textId="77777777" w:rsidR="00E97A8D" w:rsidRDefault="00B371D3" w:rsidP="00E97A8D">
      <w:pPr>
        <w:ind w:left="355" w:right="583"/>
      </w:pPr>
      <w:r>
        <w:t>42. Gilmer G*</w:t>
      </w:r>
      <w:r>
        <w:rPr>
          <w:b/>
        </w:rPr>
        <w:t>*</w:t>
      </w:r>
      <w:r>
        <w:t>, Gascon S</w:t>
      </w:r>
      <w:r>
        <w:rPr>
          <w:b/>
        </w:rPr>
        <w:t>*</w:t>
      </w:r>
      <w:r>
        <w:t xml:space="preserve">, </w:t>
      </w:r>
      <w:r>
        <w:rPr>
          <w:b/>
        </w:rPr>
        <w:t>Oliver GD</w:t>
      </w:r>
      <w:r>
        <w:t xml:space="preserve"> (2017). Effects of Lower Extremity Instability on Upper Extremity Throwing Kinematics. </w:t>
      </w:r>
      <w:r>
        <w:rPr>
          <w:i/>
        </w:rPr>
        <w:t>National Conference of Undergraduate Research,</w:t>
      </w:r>
      <w:r>
        <w:t xml:space="preserve"> </w:t>
      </w:r>
      <w:r>
        <w:rPr>
          <w:i/>
        </w:rPr>
        <w:t>University of Memphis,</w:t>
      </w:r>
      <w:r>
        <w:t xml:space="preserve"> Memphis, Tennessee.</w:t>
      </w:r>
    </w:p>
    <w:p w14:paraId="6BA625BA" w14:textId="77777777" w:rsidR="00330069" w:rsidRDefault="00B371D3" w:rsidP="00E97A8D">
      <w:pPr>
        <w:ind w:left="355" w:right="583"/>
      </w:pPr>
      <w:r>
        <w:t xml:space="preserve"> </w:t>
      </w:r>
    </w:p>
    <w:p w14:paraId="60024502" w14:textId="77777777" w:rsidR="00E97A8D" w:rsidRDefault="00B371D3" w:rsidP="00E97A8D">
      <w:pPr>
        <w:ind w:left="355" w:right="151"/>
      </w:pPr>
      <w:r>
        <w:t>41. Washington J</w:t>
      </w:r>
      <w:r>
        <w:rPr>
          <w:b/>
        </w:rPr>
        <w:t>*</w:t>
      </w:r>
      <w:r>
        <w:t>, Gascon S</w:t>
      </w:r>
      <w:r>
        <w:rPr>
          <w:b/>
        </w:rPr>
        <w:t>*</w:t>
      </w:r>
      <w:r>
        <w:t xml:space="preserve">, </w:t>
      </w:r>
      <w:r>
        <w:rPr>
          <w:b/>
        </w:rPr>
        <w:t>Oliver GD</w:t>
      </w:r>
      <w:r>
        <w:t xml:space="preserve"> (2017). Kinematics of Softball Hitting off a Tee Versus Front Toss. </w:t>
      </w:r>
      <w:r>
        <w:rPr>
          <w:i/>
        </w:rPr>
        <w:t xml:space="preserve">Southeast Chapter of American College of Sport Medicine, </w:t>
      </w:r>
      <w:r>
        <w:t xml:space="preserve">Greenville, SC. and Scapula Kinematics Among NCAA Division I Softball Athletes. </w:t>
      </w:r>
      <w:r>
        <w:rPr>
          <w:i/>
        </w:rPr>
        <w:t>American College of Sports Medicine, Thematic Poster Presentation</w:t>
      </w:r>
      <w:r>
        <w:t>, Greenville, South Carolina.</w:t>
      </w:r>
    </w:p>
    <w:p w14:paraId="521E4D72" w14:textId="77777777" w:rsidR="00330069" w:rsidRDefault="00B371D3" w:rsidP="00E97A8D">
      <w:pPr>
        <w:ind w:left="355" w:right="151"/>
      </w:pPr>
      <w:r>
        <w:rPr>
          <w:b/>
        </w:rPr>
        <w:t xml:space="preserve"> </w:t>
      </w:r>
    </w:p>
    <w:p w14:paraId="6F8DE195" w14:textId="77777777" w:rsidR="00E97A8D" w:rsidRDefault="00B371D3" w:rsidP="00E97A8D">
      <w:pPr>
        <w:ind w:left="355" w:right="151"/>
        <w:rPr>
          <w:i/>
        </w:rPr>
      </w:pPr>
      <w:r>
        <w:t>40. Gascon S</w:t>
      </w:r>
      <w:r>
        <w:rPr>
          <w:b/>
        </w:rPr>
        <w:t>*</w:t>
      </w:r>
      <w:r>
        <w:t>, Washington J</w:t>
      </w:r>
      <w:r>
        <w:rPr>
          <w:b/>
        </w:rPr>
        <w:t>*</w:t>
      </w:r>
      <w:r>
        <w:t>, Rhoads J</w:t>
      </w:r>
      <w:r>
        <w:rPr>
          <w:b/>
        </w:rPr>
        <w:t>*</w:t>
      </w:r>
      <w:r>
        <w:t xml:space="preserve">, Lohse K, </w:t>
      </w:r>
      <w:r>
        <w:rPr>
          <w:b/>
        </w:rPr>
        <w:t>Oliver GD</w:t>
      </w:r>
      <w:r>
        <w:t xml:space="preserve"> (2016).  Effects of Gluteal Fatigue on Shoulder and Scapula Kinematics Among NCAA Division I Softball Athletes.  </w:t>
      </w:r>
      <w:r>
        <w:rPr>
          <w:i/>
        </w:rPr>
        <w:t>American College of Sports Medicine, Thematic Poster Presentation, Boston, Massachusetts.</w:t>
      </w:r>
    </w:p>
    <w:p w14:paraId="311402CC" w14:textId="77777777" w:rsidR="00330069" w:rsidRDefault="00B371D3" w:rsidP="00E97A8D">
      <w:pPr>
        <w:ind w:left="355" w:right="151"/>
      </w:pPr>
      <w:r>
        <w:t xml:space="preserve"> </w:t>
      </w:r>
    </w:p>
    <w:p w14:paraId="67BC14B6" w14:textId="77777777" w:rsidR="00E97A8D" w:rsidRDefault="00B371D3" w:rsidP="00E97A8D">
      <w:pPr>
        <w:ind w:left="355" w:right="151"/>
        <w:rPr>
          <w:i/>
        </w:rPr>
      </w:pPr>
      <w:r>
        <w:lastRenderedPageBreak/>
        <w:t xml:space="preserve">39. </w:t>
      </w:r>
      <w:r>
        <w:rPr>
          <w:b/>
        </w:rPr>
        <w:t>Oliver GD</w:t>
      </w:r>
      <w:r>
        <w:t>, Gascon S</w:t>
      </w:r>
      <w:r>
        <w:rPr>
          <w:b/>
        </w:rPr>
        <w:t>*</w:t>
      </w:r>
      <w:r>
        <w:t>, Gilmer G*</w:t>
      </w:r>
      <w:r>
        <w:rPr>
          <w:b/>
        </w:rPr>
        <w:t>*</w:t>
      </w:r>
      <w:r>
        <w:t>, Washington J</w:t>
      </w:r>
      <w:r>
        <w:rPr>
          <w:b/>
        </w:rPr>
        <w:t>*</w:t>
      </w:r>
      <w:r>
        <w:t>, Plummer H (2016).  Implications of Gluteus Medius Fatigue on Overhead Throwing Kinematics</w:t>
      </w:r>
      <w:r>
        <w:rPr>
          <w:i/>
        </w:rPr>
        <w:t>. International Society of Biomechanics - International Shoulder Group, Winterthur, Switzerland.</w:t>
      </w:r>
    </w:p>
    <w:p w14:paraId="35738AB2" w14:textId="77777777" w:rsidR="00330069" w:rsidRDefault="00B371D3" w:rsidP="00E97A8D">
      <w:pPr>
        <w:ind w:left="355" w:right="151"/>
      </w:pPr>
      <w:r>
        <w:rPr>
          <w:b/>
        </w:rPr>
        <w:t xml:space="preserve"> </w:t>
      </w:r>
    </w:p>
    <w:p w14:paraId="2C9C9CD1" w14:textId="77777777" w:rsidR="00E97A8D" w:rsidRDefault="00B371D3" w:rsidP="00E97A8D">
      <w:pPr>
        <w:ind w:left="355" w:right="151"/>
        <w:rPr>
          <w:i/>
        </w:rPr>
      </w:pPr>
      <w:r>
        <w:t>38. Gascon S</w:t>
      </w:r>
      <w:r>
        <w:rPr>
          <w:b/>
        </w:rPr>
        <w:t>*</w:t>
      </w:r>
      <w:r>
        <w:t>, Holt T</w:t>
      </w:r>
      <w:r>
        <w:rPr>
          <w:b/>
        </w:rPr>
        <w:t>*</w:t>
      </w:r>
      <w:r>
        <w:t>, Henning L</w:t>
      </w:r>
      <w:r>
        <w:rPr>
          <w:b/>
        </w:rPr>
        <w:t>*</w:t>
      </w:r>
      <w:r>
        <w:t xml:space="preserve">, </w:t>
      </w:r>
      <w:r>
        <w:rPr>
          <w:b/>
        </w:rPr>
        <w:t>Oliver GD</w:t>
      </w:r>
      <w:r>
        <w:t xml:space="preserve"> (2015).  Quantitative Analysis of Hip Range of Motion Among Team Handball Athletes. </w:t>
      </w:r>
      <w:r>
        <w:rPr>
          <w:i/>
        </w:rPr>
        <w:t>Southeast Chapter of American College of Sports Medicine, Jacksonville, Florida.</w:t>
      </w:r>
    </w:p>
    <w:p w14:paraId="0F38C2B7" w14:textId="77777777" w:rsidR="00330069" w:rsidRDefault="00B371D3" w:rsidP="00E97A8D">
      <w:pPr>
        <w:ind w:left="355" w:right="151"/>
      </w:pPr>
      <w:r>
        <w:rPr>
          <w:b/>
        </w:rPr>
        <w:t xml:space="preserve"> </w:t>
      </w:r>
    </w:p>
    <w:p w14:paraId="0F929038" w14:textId="77777777" w:rsidR="00E97A8D" w:rsidRDefault="00B371D3" w:rsidP="00E97A8D">
      <w:pPr>
        <w:ind w:left="355" w:right="151"/>
        <w:rPr>
          <w:i/>
        </w:rPr>
      </w:pPr>
      <w:r>
        <w:t xml:space="preserve">37. Weimer W, </w:t>
      </w:r>
      <w:r>
        <w:rPr>
          <w:b/>
        </w:rPr>
        <w:t>Oliver GD</w:t>
      </w:r>
      <w:r>
        <w:t xml:space="preserve">, Patel J (2015). Implication of the Kinetic Chain on Overhand Throwing. </w:t>
      </w:r>
      <w:r>
        <w:rPr>
          <w:i/>
        </w:rPr>
        <w:t>Southeast American College of Sports Medicine. Jacksonville, Florida.</w:t>
      </w:r>
    </w:p>
    <w:p w14:paraId="04B36E7E" w14:textId="77777777" w:rsidR="00330069" w:rsidRDefault="00B371D3" w:rsidP="00E97A8D">
      <w:pPr>
        <w:ind w:left="355" w:right="151"/>
      </w:pPr>
      <w:r>
        <w:t xml:space="preserve"> </w:t>
      </w:r>
    </w:p>
    <w:p w14:paraId="72A28973" w14:textId="77777777" w:rsidR="00E97A8D" w:rsidRDefault="00B371D3" w:rsidP="00E97A8D">
      <w:pPr>
        <w:ind w:left="360" w:right="152" w:hanging="360"/>
        <w:rPr>
          <w:i/>
        </w:rPr>
      </w:pPr>
      <w:r>
        <w:t>36. Holt T</w:t>
      </w:r>
      <w:r>
        <w:rPr>
          <w:b/>
        </w:rPr>
        <w:t>*</w:t>
      </w:r>
      <w:r>
        <w:t xml:space="preserve">, </w:t>
      </w:r>
      <w:r>
        <w:rPr>
          <w:b/>
        </w:rPr>
        <w:t>Oliver GD</w:t>
      </w:r>
      <w:r>
        <w:t xml:space="preserve"> (2015). Core Muscle Activity During Rock Climbing Compared to Plank Exercises. </w:t>
      </w:r>
      <w:r>
        <w:rPr>
          <w:i/>
        </w:rPr>
        <w:t>Annual Meeting and World Congress on Exercise is Medicine of the American College of Sports Medicine, San Diego, California.</w:t>
      </w:r>
    </w:p>
    <w:p w14:paraId="607FEB06" w14:textId="77777777" w:rsidR="00330069" w:rsidRDefault="00B371D3" w:rsidP="00E97A8D">
      <w:pPr>
        <w:ind w:left="360" w:right="152" w:hanging="360"/>
      </w:pPr>
      <w:r>
        <w:t xml:space="preserve"> </w:t>
      </w:r>
    </w:p>
    <w:p w14:paraId="266834E6" w14:textId="77777777" w:rsidR="00E97A8D" w:rsidRDefault="00B371D3" w:rsidP="00E97A8D">
      <w:pPr>
        <w:ind w:left="355" w:right="151"/>
        <w:rPr>
          <w:i/>
        </w:rPr>
      </w:pPr>
      <w:r>
        <w:t>35. Gascon S</w:t>
      </w:r>
      <w:r>
        <w:rPr>
          <w:b/>
        </w:rPr>
        <w:t>*</w:t>
      </w:r>
      <w:r>
        <w:t xml:space="preserve">, </w:t>
      </w:r>
      <w:r>
        <w:rPr>
          <w:b/>
        </w:rPr>
        <w:t>Oliver GD</w:t>
      </w:r>
      <w:r>
        <w:t xml:space="preserve"> (2015). Quantitative Analysis of Hip Range of Motion Among Team Handball Athletes. </w:t>
      </w:r>
      <w:r>
        <w:rPr>
          <w:i/>
        </w:rPr>
        <w:t>Southeast American College of Sports Medicine. Jacksonville, Florida.</w:t>
      </w:r>
    </w:p>
    <w:p w14:paraId="06C22EBB" w14:textId="77777777" w:rsidR="00330069" w:rsidRDefault="00B371D3" w:rsidP="00E97A8D">
      <w:pPr>
        <w:ind w:left="355" w:right="151"/>
      </w:pPr>
      <w:r>
        <w:rPr>
          <w:b/>
          <w:sz w:val="24"/>
        </w:rPr>
        <w:t xml:space="preserve"> </w:t>
      </w:r>
    </w:p>
    <w:p w14:paraId="628760DF" w14:textId="77777777" w:rsidR="00E97A8D" w:rsidRDefault="00B371D3" w:rsidP="00E97A8D">
      <w:pPr>
        <w:ind w:left="355" w:right="151"/>
      </w:pPr>
      <w:r>
        <w:t>34. Holt T</w:t>
      </w:r>
      <w:r>
        <w:rPr>
          <w:b/>
        </w:rPr>
        <w:t>*</w:t>
      </w:r>
      <w:r>
        <w:t xml:space="preserve">, </w:t>
      </w:r>
      <w:r>
        <w:rPr>
          <w:b/>
        </w:rPr>
        <w:t>Oliver GD</w:t>
      </w:r>
      <w:r>
        <w:t xml:space="preserve"> (2015). Description of Muscle Activation in Reaching Tasks during Bouldering. Southeast American College of Sports Medicine. Jacksonville, Florida.</w:t>
      </w:r>
    </w:p>
    <w:p w14:paraId="7E9C39E7" w14:textId="77777777" w:rsidR="00330069" w:rsidRDefault="00B371D3" w:rsidP="00E97A8D">
      <w:pPr>
        <w:ind w:left="355" w:right="151"/>
      </w:pPr>
      <w:r>
        <w:t xml:space="preserve"> </w:t>
      </w:r>
    </w:p>
    <w:p w14:paraId="4A664C87" w14:textId="77777777" w:rsidR="00E97A8D" w:rsidRDefault="00B371D3" w:rsidP="00E97A8D">
      <w:pPr>
        <w:ind w:left="355" w:right="151"/>
        <w:rPr>
          <w:i/>
        </w:rPr>
      </w:pPr>
      <w:r>
        <w:t>33. Plummer H</w:t>
      </w:r>
      <w:r>
        <w:rPr>
          <w:b/>
        </w:rPr>
        <w:t>*</w:t>
      </w:r>
      <w:r>
        <w:t xml:space="preserve">, </w:t>
      </w:r>
      <w:r>
        <w:rPr>
          <w:b/>
        </w:rPr>
        <w:t>Oliver GD</w:t>
      </w:r>
      <w:r>
        <w:t xml:space="preserve"> (2014). Anterior Hip Capsule Strain in a Team Handball Player. </w:t>
      </w:r>
      <w:r>
        <w:rPr>
          <w:i/>
        </w:rPr>
        <w:t>World Federation of Athletic Training and Therapy. Dublin, Ireland.</w:t>
      </w:r>
    </w:p>
    <w:p w14:paraId="5192A963" w14:textId="77777777" w:rsidR="00330069" w:rsidRDefault="00B371D3" w:rsidP="00E97A8D">
      <w:pPr>
        <w:ind w:left="355" w:right="151"/>
      </w:pPr>
      <w:r>
        <w:t xml:space="preserve"> </w:t>
      </w:r>
    </w:p>
    <w:p w14:paraId="02792CB6" w14:textId="77777777" w:rsidR="00E97A8D" w:rsidRDefault="00B371D3" w:rsidP="00E97A8D">
      <w:pPr>
        <w:ind w:left="355" w:right="151"/>
        <w:rPr>
          <w:i/>
        </w:rPr>
      </w:pPr>
      <w:r>
        <w:t>32. Henning L</w:t>
      </w:r>
      <w:r>
        <w:rPr>
          <w:b/>
        </w:rPr>
        <w:t>*</w:t>
      </w:r>
      <w:r>
        <w:t xml:space="preserve">, </w:t>
      </w:r>
      <w:r>
        <w:rPr>
          <w:b/>
        </w:rPr>
        <w:t>Oliver GD</w:t>
      </w:r>
      <w:r>
        <w:t xml:space="preserve"> (2014). Gluteus Medius Relation to Scapula Stabilization in Baseball Pitching. </w:t>
      </w:r>
      <w:r>
        <w:rPr>
          <w:i/>
        </w:rPr>
        <w:t>World Federation of Athletic Training and Therapy. Dublin, Ireland.</w:t>
      </w:r>
    </w:p>
    <w:p w14:paraId="7DB4EB40" w14:textId="77777777" w:rsidR="00330069" w:rsidRDefault="00B371D3" w:rsidP="00E97A8D">
      <w:pPr>
        <w:ind w:left="355" w:right="151"/>
      </w:pPr>
      <w:r>
        <w:t xml:space="preserve"> </w:t>
      </w:r>
    </w:p>
    <w:p w14:paraId="20B1EBBE" w14:textId="77777777" w:rsidR="00E97A8D" w:rsidRDefault="00B371D3" w:rsidP="00E97A8D">
      <w:pPr>
        <w:ind w:left="355" w:right="151"/>
        <w:rPr>
          <w:i/>
        </w:rPr>
      </w:pPr>
      <w:r>
        <w:t>31. Holt T</w:t>
      </w:r>
      <w:r>
        <w:rPr>
          <w:b/>
        </w:rPr>
        <w:t>*</w:t>
      </w:r>
      <w:r>
        <w:t xml:space="preserve">, </w:t>
      </w:r>
      <w:r>
        <w:rPr>
          <w:b/>
        </w:rPr>
        <w:t>Oliver GD</w:t>
      </w:r>
      <w:r>
        <w:t xml:space="preserve"> (2014). Hip Passive Range of Motion in Youth Baseball Pitchers. </w:t>
      </w:r>
      <w:r>
        <w:rPr>
          <w:i/>
        </w:rPr>
        <w:t>World Federation of Athletic Training and Therapy. Dublin, Ireland.</w:t>
      </w:r>
    </w:p>
    <w:p w14:paraId="64AD9B62" w14:textId="77777777" w:rsidR="00330069" w:rsidRDefault="00B371D3" w:rsidP="00E97A8D">
      <w:pPr>
        <w:ind w:left="355" w:right="151"/>
      </w:pPr>
      <w:r>
        <w:t xml:space="preserve"> </w:t>
      </w:r>
    </w:p>
    <w:p w14:paraId="732EE3C1" w14:textId="77777777" w:rsidR="00E97A8D" w:rsidRDefault="00B371D3" w:rsidP="00E97A8D">
      <w:pPr>
        <w:ind w:left="355" w:right="151"/>
        <w:rPr>
          <w:i/>
        </w:rPr>
      </w:pPr>
      <w:r>
        <w:t xml:space="preserve">30. </w:t>
      </w:r>
      <w:r>
        <w:rPr>
          <w:b/>
        </w:rPr>
        <w:t>Oliver GD</w:t>
      </w:r>
      <w:r>
        <w:t xml:space="preserve">, Weimar W (2014).  Hip and Shoulder Range of Motion in Youth Baseball Pitchers. </w:t>
      </w:r>
      <w:r>
        <w:rPr>
          <w:i/>
        </w:rPr>
        <w:t>World Federation of Athletic Training and Therapy. Dublin, Ireland.</w:t>
      </w:r>
    </w:p>
    <w:p w14:paraId="68E44531" w14:textId="77777777" w:rsidR="00330069" w:rsidRDefault="00B371D3" w:rsidP="00E97A8D">
      <w:pPr>
        <w:ind w:left="355" w:right="151"/>
      </w:pPr>
      <w:r>
        <w:t xml:space="preserve"> </w:t>
      </w:r>
    </w:p>
    <w:p w14:paraId="183F602A" w14:textId="77777777" w:rsidR="00E97A8D" w:rsidRDefault="00B371D3" w:rsidP="00E97A8D">
      <w:pPr>
        <w:ind w:left="355" w:right="151"/>
        <w:rPr>
          <w:i/>
        </w:rPr>
      </w:pPr>
      <w:r>
        <w:t xml:space="preserve">29. </w:t>
      </w:r>
      <w:r>
        <w:rPr>
          <w:b/>
        </w:rPr>
        <w:t xml:space="preserve">Oliver GD </w:t>
      </w:r>
      <w:r>
        <w:t xml:space="preserve">(2014). Association of Hip ROM and Upper Extremity Kinetics in Youth Baseball Pitchers. </w:t>
      </w:r>
      <w:r>
        <w:rPr>
          <w:i/>
        </w:rPr>
        <w:t>IOC World Conference on Prevention of Injury and Illness in Sport. Monaco, France.</w:t>
      </w:r>
    </w:p>
    <w:p w14:paraId="5258EC4B" w14:textId="77777777" w:rsidR="00330069" w:rsidRDefault="00B371D3" w:rsidP="00E97A8D">
      <w:pPr>
        <w:ind w:left="355" w:right="151"/>
      </w:pPr>
      <w:r>
        <w:t xml:space="preserve"> </w:t>
      </w:r>
    </w:p>
    <w:p w14:paraId="386DEC90" w14:textId="77777777" w:rsidR="00E97A8D" w:rsidRDefault="00B371D3" w:rsidP="00E97A8D">
      <w:pPr>
        <w:ind w:left="355" w:right="151"/>
        <w:rPr>
          <w:i/>
        </w:rPr>
      </w:pPr>
      <w:r>
        <w:t>28. Johnson RH</w:t>
      </w:r>
      <w:r>
        <w:rPr>
          <w:b/>
        </w:rPr>
        <w:t>*</w:t>
      </w:r>
      <w:r>
        <w:t>, Plummer HA</w:t>
      </w:r>
      <w:r>
        <w:rPr>
          <w:b/>
        </w:rPr>
        <w:t>*</w:t>
      </w:r>
      <w:r>
        <w:t>, Holt T</w:t>
      </w:r>
      <w:r>
        <w:rPr>
          <w:b/>
        </w:rPr>
        <w:t>*</w:t>
      </w:r>
      <w:r>
        <w:t>, Henning L</w:t>
      </w:r>
      <w:r>
        <w:rPr>
          <w:b/>
        </w:rPr>
        <w:t>*</w:t>
      </w:r>
      <w:r>
        <w:t xml:space="preserve">, </w:t>
      </w:r>
      <w:r>
        <w:rPr>
          <w:b/>
        </w:rPr>
        <w:t>Oliver GD</w:t>
      </w:r>
      <w:r>
        <w:t xml:space="preserve"> (2014). Lumbopelvic Kinematics in Pitchers After a Simulated Game. </w:t>
      </w:r>
      <w:r>
        <w:rPr>
          <w:i/>
        </w:rPr>
        <w:t>Southeast American College of Sports Medicine. Greenville, South Carolina.</w:t>
      </w:r>
    </w:p>
    <w:p w14:paraId="6C1918B1" w14:textId="77777777" w:rsidR="00330069" w:rsidRDefault="00B371D3" w:rsidP="00E97A8D">
      <w:pPr>
        <w:ind w:left="355" w:right="151"/>
      </w:pPr>
      <w:r>
        <w:t xml:space="preserve"> </w:t>
      </w:r>
    </w:p>
    <w:p w14:paraId="19D529FA" w14:textId="77777777" w:rsidR="00E97A8D" w:rsidRDefault="00B371D3" w:rsidP="00E97A8D">
      <w:pPr>
        <w:ind w:left="355" w:right="151"/>
        <w:rPr>
          <w:i/>
        </w:rPr>
      </w:pPr>
      <w:r>
        <w:t>27. Holt T</w:t>
      </w:r>
      <w:r>
        <w:rPr>
          <w:b/>
        </w:rPr>
        <w:t>*</w:t>
      </w:r>
      <w:r>
        <w:t>, Plummer H</w:t>
      </w:r>
      <w:r>
        <w:rPr>
          <w:b/>
        </w:rPr>
        <w:t>*</w:t>
      </w:r>
      <w:r>
        <w:t>, Henning L</w:t>
      </w:r>
      <w:r>
        <w:rPr>
          <w:b/>
        </w:rPr>
        <w:t>*</w:t>
      </w:r>
      <w:r>
        <w:t xml:space="preserve">, </w:t>
      </w:r>
      <w:r>
        <w:rPr>
          <w:b/>
        </w:rPr>
        <w:t>Oliver GD</w:t>
      </w:r>
      <w:r>
        <w:t xml:space="preserve"> (2014). Effect of Hip-Drop Angle during Single Leg Squat on Pelvis-Trunk Differentiation in Baseball Pitchers. </w:t>
      </w:r>
      <w:r>
        <w:rPr>
          <w:i/>
        </w:rPr>
        <w:t>Southeast American College of Sports Medicine. Greenville, South Carolina.</w:t>
      </w:r>
    </w:p>
    <w:p w14:paraId="21B8100C" w14:textId="77777777" w:rsidR="00330069" w:rsidRDefault="00B371D3" w:rsidP="00E97A8D">
      <w:pPr>
        <w:ind w:left="355" w:right="151"/>
      </w:pPr>
      <w:r>
        <w:t xml:space="preserve"> </w:t>
      </w:r>
    </w:p>
    <w:p w14:paraId="2D4C66FD" w14:textId="77777777" w:rsidR="00E97A8D" w:rsidRDefault="00B371D3" w:rsidP="00E97A8D">
      <w:pPr>
        <w:ind w:left="355" w:right="151"/>
        <w:rPr>
          <w:i/>
        </w:rPr>
      </w:pPr>
      <w:r>
        <w:t>26. Henning L</w:t>
      </w:r>
      <w:r>
        <w:rPr>
          <w:b/>
        </w:rPr>
        <w:t>*</w:t>
      </w:r>
      <w:r>
        <w:t xml:space="preserve">, </w:t>
      </w:r>
      <w:r>
        <w:rPr>
          <w:b/>
        </w:rPr>
        <w:t>Oliver GD</w:t>
      </w:r>
      <w:r>
        <w:t>, Plummer HA</w:t>
      </w:r>
      <w:r>
        <w:rPr>
          <w:b/>
        </w:rPr>
        <w:t>*</w:t>
      </w:r>
      <w:r>
        <w:t xml:space="preserve"> (2014). Relationship of Knee Valgus Displacement and Pelvis and Trunk Kinematics During a Lacrosse Shot. </w:t>
      </w:r>
      <w:r>
        <w:rPr>
          <w:i/>
        </w:rPr>
        <w:t>Southeast American College of Sports Medicine. Greenville, South Carolina.</w:t>
      </w:r>
    </w:p>
    <w:p w14:paraId="6717CE73" w14:textId="77777777" w:rsidR="00330069" w:rsidRDefault="00B371D3" w:rsidP="00E97A8D">
      <w:pPr>
        <w:ind w:left="355" w:right="151"/>
      </w:pPr>
      <w:r>
        <w:t xml:space="preserve"> </w:t>
      </w:r>
    </w:p>
    <w:p w14:paraId="17580A1D" w14:textId="77777777" w:rsidR="00E97A8D" w:rsidRDefault="00B371D3" w:rsidP="00E97A8D">
      <w:pPr>
        <w:ind w:left="355" w:right="151"/>
        <w:rPr>
          <w:i/>
        </w:rPr>
      </w:pPr>
      <w:r>
        <w:t xml:space="preserve">25. </w:t>
      </w:r>
      <w:r>
        <w:rPr>
          <w:b/>
        </w:rPr>
        <w:t>Oliver GD</w:t>
      </w:r>
      <w:r>
        <w:t xml:space="preserve"> (2014). Lumbopelvic-hip Complex Focus for Efficient Youth Movement. </w:t>
      </w:r>
      <w:r>
        <w:rPr>
          <w:i/>
        </w:rPr>
        <w:t>Southern District AAHPERD/KAHPERD Convention. Lexington, Kentucky.</w:t>
      </w:r>
    </w:p>
    <w:p w14:paraId="2788C970" w14:textId="77777777" w:rsidR="00330069" w:rsidRDefault="00B371D3" w:rsidP="00E97A8D">
      <w:pPr>
        <w:ind w:left="355" w:right="151"/>
      </w:pPr>
      <w:r>
        <w:t xml:space="preserve"> </w:t>
      </w:r>
    </w:p>
    <w:p w14:paraId="45A48B6E" w14:textId="77777777" w:rsidR="00E97A8D" w:rsidRDefault="00B371D3" w:rsidP="00E97A8D">
      <w:pPr>
        <w:ind w:left="360" w:right="152" w:hanging="360"/>
        <w:rPr>
          <w:i/>
        </w:rPr>
      </w:pPr>
      <w:r>
        <w:t xml:space="preserve">24. </w:t>
      </w:r>
      <w:r>
        <w:rPr>
          <w:b/>
        </w:rPr>
        <w:t>Oliver GD</w:t>
      </w:r>
      <w:r>
        <w:t xml:space="preserve"> (2013).  Baseball Catching in Youth: Injury Predictors and Injury Prevention.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5485C836" w14:textId="77777777" w:rsidR="00330069" w:rsidRDefault="00B371D3" w:rsidP="00E97A8D">
      <w:pPr>
        <w:ind w:left="360" w:right="152" w:hanging="360"/>
      </w:pPr>
      <w:r>
        <w:t xml:space="preserve"> </w:t>
      </w:r>
    </w:p>
    <w:p w14:paraId="2B5EA3DF" w14:textId="77777777" w:rsidR="00E97A8D" w:rsidRDefault="00B371D3" w:rsidP="00E97A8D">
      <w:pPr>
        <w:ind w:left="355" w:right="731"/>
        <w:rPr>
          <w:i/>
        </w:rPr>
      </w:pPr>
      <w:r>
        <w:t xml:space="preserve">23. Weimer W, </w:t>
      </w:r>
      <w:r>
        <w:rPr>
          <w:b/>
        </w:rPr>
        <w:t>Oliver GD</w:t>
      </w:r>
      <w:r>
        <w:t xml:space="preserve">, Patel J (2013). Glenohumeral Joint Motion Involves the Total Body: Just Ask Dartfish. </w:t>
      </w:r>
      <w:r>
        <w:rPr>
          <w:i/>
        </w:rPr>
        <w:t>Southeast American College of Sports Medicine. Greenville, South Carolina.</w:t>
      </w:r>
    </w:p>
    <w:p w14:paraId="68C17D33" w14:textId="77777777" w:rsidR="00330069" w:rsidRDefault="00B371D3" w:rsidP="00E97A8D">
      <w:pPr>
        <w:ind w:left="355" w:right="731"/>
      </w:pPr>
      <w:r>
        <w:t xml:space="preserve"> </w:t>
      </w:r>
    </w:p>
    <w:p w14:paraId="61ECE98A" w14:textId="77777777" w:rsidR="00E97A8D" w:rsidRDefault="00B371D3" w:rsidP="00E97A8D">
      <w:pPr>
        <w:ind w:left="360" w:right="152" w:hanging="360"/>
        <w:rPr>
          <w:i/>
        </w:rPr>
      </w:pPr>
      <w:r>
        <w:t xml:space="preserve">22. Salinas R, Keeley DW, </w:t>
      </w:r>
      <w:r>
        <w:rPr>
          <w:b/>
        </w:rPr>
        <w:t>Oliver GD</w:t>
      </w:r>
      <w:r>
        <w:t xml:space="preserve"> (2013). Relationship Between Mass and Pitching Kinetics at the Shoulder in Youth Pitchers.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58C82F12" w14:textId="77777777" w:rsidR="00330069" w:rsidRDefault="00B371D3" w:rsidP="00E97A8D">
      <w:pPr>
        <w:ind w:left="360" w:right="152" w:hanging="360"/>
      </w:pPr>
      <w:r>
        <w:t xml:space="preserve"> </w:t>
      </w:r>
    </w:p>
    <w:p w14:paraId="12C29A83" w14:textId="77777777" w:rsidR="00E97A8D" w:rsidRDefault="00B371D3" w:rsidP="00E97A8D">
      <w:pPr>
        <w:ind w:left="355" w:right="151"/>
        <w:rPr>
          <w:i/>
        </w:rPr>
      </w:pPr>
      <w:r>
        <w:t xml:space="preserve">21. Keeley DW, </w:t>
      </w:r>
      <w:r>
        <w:rPr>
          <w:b/>
        </w:rPr>
        <w:t>Oliver GD</w:t>
      </w:r>
      <w:r>
        <w:t xml:space="preserve">, Torry M, Wicke J (2013). Validity of Pitch Velocity and Strike Percentage to Assess Fatigue in Young Baseball Pitchers.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4EAE4651" w14:textId="77777777" w:rsidR="00330069" w:rsidRDefault="00B371D3" w:rsidP="00E97A8D">
      <w:pPr>
        <w:ind w:left="355" w:right="151"/>
      </w:pPr>
      <w:r>
        <w:t xml:space="preserve"> </w:t>
      </w:r>
    </w:p>
    <w:p w14:paraId="0ECC6A25" w14:textId="77777777" w:rsidR="00E97A8D" w:rsidRDefault="00B371D3" w:rsidP="00E97A8D">
      <w:pPr>
        <w:ind w:left="360" w:right="152" w:hanging="360"/>
        <w:rPr>
          <w:i/>
        </w:rPr>
      </w:pPr>
      <w:r>
        <w:t>20. Holt TE</w:t>
      </w:r>
      <w:r>
        <w:rPr>
          <w:b/>
        </w:rPr>
        <w:t>*</w:t>
      </w:r>
      <w:r>
        <w:t>, Plummer HA</w:t>
      </w:r>
      <w:r>
        <w:rPr>
          <w:b/>
        </w:rPr>
        <w:t>*</w:t>
      </w:r>
      <w:r>
        <w:t xml:space="preserve">, </w:t>
      </w:r>
      <w:r>
        <w:rPr>
          <w:b/>
        </w:rPr>
        <w:t>Oliver GD</w:t>
      </w:r>
      <w:r>
        <w:t xml:space="preserve"> (2013). Effect of Fatigue on Elbow Kinetics in Youth Baseball Players.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5310C350" w14:textId="77777777" w:rsidR="00330069" w:rsidRDefault="00B371D3" w:rsidP="00E97A8D">
      <w:pPr>
        <w:ind w:left="360" w:right="152" w:hanging="360"/>
      </w:pPr>
      <w:r>
        <w:t xml:space="preserve"> </w:t>
      </w:r>
    </w:p>
    <w:p w14:paraId="4521C4E8" w14:textId="77777777" w:rsidR="00E97A8D" w:rsidRDefault="00B371D3" w:rsidP="00E97A8D">
      <w:pPr>
        <w:ind w:left="360" w:right="152" w:hanging="360"/>
        <w:rPr>
          <w:i/>
        </w:rPr>
      </w:pPr>
      <w:r>
        <w:t>19. Plummer HA</w:t>
      </w:r>
      <w:r>
        <w:rPr>
          <w:b/>
        </w:rPr>
        <w:t>*</w:t>
      </w:r>
      <w:r>
        <w:t xml:space="preserve">, </w:t>
      </w:r>
      <w:r>
        <w:rPr>
          <w:b/>
        </w:rPr>
        <w:t>Oliver GD</w:t>
      </w:r>
      <w:r>
        <w:t xml:space="preserve"> (2013). Effects of Shoulder Fatigue on Scapular Kinematics in Pitchers.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3B8BC0E3" w14:textId="77777777" w:rsidR="00330069" w:rsidRDefault="00B371D3" w:rsidP="00E97A8D">
      <w:pPr>
        <w:ind w:left="360" w:right="152" w:hanging="360"/>
      </w:pPr>
      <w:r>
        <w:t xml:space="preserve"> </w:t>
      </w:r>
    </w:p>
    <w:p w14:paraId="7B739EAD" w14:textId="77777777" w:rsidR="00E97A8D" w:rsidRDefault="00B371D3" w:rsidP="00E97A8D">
      <w:pPr>
        <w:ind w:left="355" w:right="151"/>
        <w:rPr>
          <w:i/>
        </w:rPr>
      </w:pPr>
      <w:r>
        <w:t>18. Holt T</w:t>
      </w:r>
      <w:r>
        <w:rPr>
          <w:b/>
        </w:rPr>
        <w:t>*</w:t>
      </w:r>
      <w:r>
        <w:t xml:space="preserve">, </w:t>
      </w:r>
      <w:r>
        <w:rPr>
          <w:b/>
        </w:rPr>
        <w:t>Oliver GD</w:t>
      </w:r>
      <w:r>
        <w:t xml:space="preserve"> (2013). Effects of Fatigue on Elbow Kinetics in Youth Baseball Pitchers. </w:t>
      </w:r>
      <w:r>
        <w:rPr>
          <w:i/>
        </w:rPr>
        <w:t>Graduate Scholars Forum Auburn University.</w:t>
      </w:r>
    </w:p>
    <w:p w14:paraId="1D9B475D" w14:textId="77777777" w:rsidR="00330069" w:rsidRDefault="00B371D3" w:rsidP="00E97A8D">
      <w:pPr>
        <w:ind w:left="355" w:right="151"/>
      </w:pPr>
      <w:r>
        <w:t xml:space="preserve"> </w:t>
      </w:r>
    </w:p>
    <w:p w14:paraId="690D7FA4" w14:textId="77777777" w:rsidR="00E97A8D" w:rsidRDefault="00B371D3" w:rsidP="00E97A8D">
      <w:pPr>
        <w:ind w:left="355" w:right="151"/>
        <w:rPr>
          <w:i/>
        </w:rPr>
      </w:pPr>
      <w:r>
        <w:t>17. Plummer HA</w:t>
      </w:r>
      <w:r>
        <w:rPr>
          <w:b/>
        </w:rPr>
        <w:t>*</w:t>
      </w:r>
      <w:r>
        <w:t xml:space="preserve">, </w:t>
      </w:r>
      <w:r>
        <w:rPr>
          <w:b/>
        </w:rPr>
        <w:t>Oliver GD</w:t>
      </w:r>
      <w:r>
        <w:t>, Holt T</w:t>
      </w:r>
      <w:r>
        <w:rPr>
          <w:b/>
        </w:rPr>
        <w:t>*</w:t>
      </w:r>
      <w:r>
        <w:t xml:space="preserve"> (2013). Effects of Shoulder Fatigue on Scapular Kinematics in Pitchers. </w:t>
      </w:r>
      <w:r>
        <w:rPr>
          <w:i/>
        </w:rPr>
        <w:t>Southeast American College of Sports Medicine. Greenville, South Carolina.</w:t>
      </w:r>
    </w:p>
    <w:p w14:paraId="45E6B402" w14:textId="77777777" w:rsidR="00330069" w:rsidRDefault="00B371D3" w:rsidP="00E97A8D">
      <w:pPr>
        <w:ind w:left="355" w:right="151"/>
      </w:pPr>
      <w:r>
        <w:t xml:space="preserve"> </w:t>
      </w:r>
    </w:p>
    <w:p w14:paraId="3E948D1D" w14:textId="77777777" w:rsidR="00E97A8D" w:rsidRPr="00E97A8D" w:rsidRDefault="00B371D3" w:rsidP="00E74503">
      <w:pPr>
        <w:tabs>
          <w:tab w:val="left" w:pos="360"/>
        </w:tabs>
        <w:ind w:left="-15" w:right="151" w:firstLine="0"/>
      </w:pPr>
      <w:r>
        <w:t>16. Taylor H</w:t>
      </w:r>
      <w:r>
        <w:rPr>
          <w:b/>
        </w:rPr>
        <w:t>*</w:t>
      </w:r>
      <w:r>
        <w:t xml:space="preserve">, </w:t>
      </w:r>
      <w:r>
        <w:rPr>
          <w:b/>
        </w:rPr>
        <w:t>Oliver GD</w:t>
      </w:r>
      <w:r>
        <w:t>, Plummer HA</w:t>
      </w:r>
      <w:r>
        <w:rPr>
          <w:b/>
        </w:rPr>
        <w:t>*</w:t>
      </w:r>
      <w:r>
        <w:t xml:space="preserve"> (2013). Effect of Fatigue on Elbow and Shoulder Kinematics in </w:t>
      </w:r>
      <w:r w:rsidR="00E74503">
        <w:tab/>
      </w:r>
      <w:r>
        <w:t xml:space="preserve">Youth Baseball Players. </w:t>
      </w:r>
      <w:r>
        <w:rPr>
          <w:i/>
        </w:rPr>
        <w:t>Southeast American College of Sports Medicine. Greenville, South Carolina</w:t>
      </w:r>
    </w:p>
    <w:p w14:paraId="63F669F3" w14:textId="77777777" w:rsidR="00330069" w:rsidRDefault="00B371D3" w:rsidP="00E97A8D">
      <w:pPr>
        <w:ind w:right="152" w:hanging="10"/>
      </w:pPr>
      <w:r>
        <w:rPr>
          <w:i/>
        </w:rPr>
        <w:t xml:space="preserve"> </w:t>
      </w:r>
    </w:p>
    <w:p w14:paraId="7F4B7600" w14:textId="77777777" w:rsidR="0045623D" w:rsidRDefault="00B371D3" w:rsidP="0045623D">
      <w:pPr>
        <w:ind w:left="360" w:right="152" w:hanging="360"/>
        <w:rPr>
          <w:i/>
        </w:rPr>
      </w:pPr>
      <w:r>
        <w:t xml:space="preserve">15. </w:t>
      </w:r>
      <w:r>
        <w:rPr>
          <w:b/>
        </w:rPr>
        <w:t>Oliver GD</w:t>
      </w:r>
      <w:r>
        <w:t xml:space="preserve"> (2013). Bilateral Unicameral Calcaneal Bone Cyst. </w:t>
      </w:r>
      <w:r>
        <w:rPr>
          <w:i/>
        </w:rPr>
        <w:t>Big Sky Sports Medicine and Athletic Training Conference. Big Sky, Montana.</w:t>
      </w:r>
    </w:p>
    <w:p w14:paraId="0CFADF54" w14:textId="77777777" w:rsidR="00330069" w:rsidRDefault="00B371D3" w:rsidP="0045623D">
      <w:pPr>
        <w:ind w:left="360" w:right="152" w:hanging="360"/>
      </w:pPr>
      <w:r>
        <w:t xml:space="preserve"> </w:t>
      </w:r>
    </w:p>
    <w:p w14:paraId="0F5660C7" w14:textId="77777777" w:rsidR="0045623D" w:rsidRDefault="00B371D3" w:rsidP="0045623D">
      <w:pPr>
        <w:ind w:left="355" w:right="151"/>
        <w:rPr>
          <w:i/>
        </w:rPr>
      </w:pPr>
      <w:r>
        <w:t xml:space="preserve">14. </w:t>
      </w:r>
      <w:r>
        <w:rPr>
          <w:b/>
        </w:rPr>
        <w:t>Oliver GD</w:t>
      </w:r>
      <w:r>
        <w:t>, Cohen JA</w:t>
      </w:r>
      <w:r>
        <w:rPr>
          <w:b/>
        </w:rPr>
        <w:t>*</w:t>
      </w:r>
      <w:r>
        <w:t>, Johnson R</w:t>
      </w:r>
      <w:r>
        <w:rPr>
          <w:b/>
        </w:rPr>
        <w:t>*</w:t>
      </w:r>
      <w:r>
        <w:t xml:space="preserve"> (2012). Relationship Between Gluteal Activity and Upper Extremity Kinematics and Kinetics in Softball Players. </w:t>
      </w:r>
      <w:r>
        <w:rPr>
          <w:i/>
        </w:rPr>
        <w:t>The IX Conference of the International Shoulder Group, Aberystwyth, Wales UK.</w:t>
      </w:r>
    </w:p>
    <w:p w14:paraId="7FCB5BCD" w14:textId="77777777" w:rsidR="00330069" w:rsidRDefault="00B371D3" w:rsidP="0045623D">
      <w:pPr>
        <w:ind w:left="355" w:right="151"/>
      </w:pPr>
      <w:r>
        <w:t xml:space="preserve"> </w:t>
      </w:r>
    </w:p>
    <w:p w14:paraId="378DB970" w14:textId="77777777" w:rsidR="0045623D" w:rsidRDefault="00B371D3" w:rsidP="0045623D">
      <w:pPr>
        <w:ind w:left="355" w:right="151"/>
        <w:rPr>
          <w:i/>
        </w:rPr>
      </w:pPr>
      <w:r>
        <w:t>13.</w:t>
      </w:r>
      <w:r>
        <w:rPr>
          <w:b/>
        </w:rPr>
        <w:t xml:space="preserve"> </w:t>
      </w:r>
      <w:r>
        <w:t>Wozobski E</w:t>
      </w:r>
      <w:r>
        <w:rPr>
          <w:b/>
        </w:rPr>
        <w:t>*</w:t>
      </w:r>
      <w:r>
        <w:t xml:space="preserve">, </w:t>
      </w:r>
      <w:r>
        <w:rPr>
          <w:b/>
        </w:rPr>
        <w:t>Oliver GD</w:t>
      </w:r>
      <w:r>
        <w:t xml:space="preserve">, Bonacci J, Summers M (2012). Abdominal Injury-Football. </w:t>
      </w:r>
      <w:r>
        <w:rPr>
          <w:i/>
        </w:rPr>
        <w:t>American College of Sports Medicine, San Francisco, California.</w:t>
      </w:r>
    </w:p>
    <w:p w14:paraId="530FE22A" w14:textId="77777777" w:rsidR="00330069" w:rsidRDefault="00B371D3" w:rsidP="0045623D">
      <w:pPr>
        <w:ind w:left="355" w:right="151"/>
      </w:pPr>
      <w:r>
        <w:t xml:space="preserve"> </w:t>
      </w:r>
    </w:p>
    <w:p w14:paraId="2364555A" w14:textId="77777777" w:rsidR="0045623D" w:rsidRDefault="00B371D3" w:rsidP="001B3607">
      <w:pPr>
        <w:tabs>
          <w:tab w:val="left" w:pos="360"/>
        </w:tabs>
        <w:ind w:left="10" w:right="152" w:hanging="10"/>
        <w:rPr>
          <w:i/>
        </w:rPr>
      </w:pPr>
      <w:r>
        <w:t>12. Suskind K</w:t>
      </w:r>
      <w:r>
        <w:rPr>
          <w:b/>
        </w:rPr>
        <w:t>*</w:t>
      </w:r>
      <w:r>
        <w:t xml:space="preserve">, </w:t>
      </w:r>
      <w:r>
        <w:rPr>
          <w:b/>
        </w:rPr>
        <w:t>Oliver GD</w:t>
      </w:r>
      <w:r>
        <w:t xml:space="preserve"> (2012). Lateral Ankle Injury-Baseball. </w:t>
      </w:r>
      <w:r>
        <w:rPr>
          <w:i/>
        </w:rPr>
        <w:t xml:space="preserve">American College of Sports Medicine, </w:t>
      </w:r>
      <w:r w:rsidR="001B3607">
        <w:rPr>
          <w:i/>
        </w:rPr>
        <w:tab/>
      </w:r>
      <w:r>
        <w:rPr>
          <w:i/>
        </w:rPr>
        <w:t>San Francisco, California.</w:t>
      </w:r>
    </w:p>
    <w:p w14:paraId="5B2B2D58" w14:textId="77777777" w:rsidR="00330069" w:rsidRDefault="00B371D3" w:rsidP="0045623D">
      <w:pPr>
        <w:ind w:left="10" w:right="152" w:hanging="10"/>
      </w:pPr>
      <w:r>
        <w:rPr>
          <w:i/>
        </w:rPr>
        <w:t xml:space="preserve"> </w:t>
      </w:r>
    </w:p>
    <w:p w14:paraId="22776608" w14:textId="77777777" w:rsidR="0045623D" w:rsidRDefault="00B371D3" w:rsidP="0045623D">
      <w:pPr>
        <w:ind w:left="360" w:right="152" w:hanging="360"/>
        <w:rPr>
          <w:i/>
        </w:rPr>
      </w:pPr>
      <w:r>
        <w:t>11. Hosokawa Y</w:t>
      </w:r>
      <w:r>
        <w:rPr>
          <w:b/>
        </w:rPr>
        <w:t>*</w:t>
      </w:r>
      <w:r>
        <w:t xml:space="preserve">, </w:t>
      </w:r>
      <w:r>
        <w:rPr>
          <w:b/>
        </w:rPr>
        <w:t>Oliver GD</w:t>
      </w:r>
      <w:r>
        <w:t xml:space="preserve"> (2012). Pubic Stress Fracture- Lacrosse. </w:t>
      </w:r>
      <w:r>
        <w:rPr>
          <w:i/>
        </w:rPr>
        <w:t>American College of Sports Medicine, San Francisco, California.</w:t>
      </w:r>
    </w:p>
    <w:p w14:paraId="59920B4F" w14:textId="77777777" w:rsidR="00330069" w:rsidRDefault="00B371D3" w:rsidP="0045623D">
      <w:pPr>
        <w:ind w:left="360" w:right="152" w:hanging="360"/>
      </w:pPr>
      <w:r>
        <w:t xml:space="preserve"> </w:t>
      </w:r>
    </w:p>
    <w:p w14:paraId="52C8BDB3" w14:textId="77777777" w:rsidR="0045623D" w:rsidRDefault="00B371D3" w:rsidP="0045623D">
      <w:pPr>
        <w:ind w:left="355" w:right="151"/>
        <w:rPr>
          <w:i/>
        </w:rPr>
      </w:pPr>
      <w:r>
        <w:t>10. Keeley DW</w:t>
      </w:r>
      <w:r>
        <w:rPr>
          <w:b/>
        </w:rPr>
        <w:t>*</w:t>
      </w:r>
      <w:r>
        <w:t xml:space="preserve">, </w:t>
      </w:r>
      <w:r>
        <w:rPr>
          <w:b/>
        </w:rPr>
        <w:t>Oliver GD</w:t>
      </w:r>
      <w:r>
        <w:t xml:space="preserve">, Dougherty CP, Torry M (2012). Changes in Long Head of the Biceps Tendon Size Following an Extended Pitching Performance. </w:t>
      </w:r>
      <w:r>
        <w:rPr>
          <w:i/>
        </w:rPr>
        <w:t>American College of Sports Medicine, San Francisco, California.</w:t>
      </w:r>
    </w:p>
    <w:p w14:paraId="7A225A5C" w14:textId="77777777" w:rsidR="00330069" w:rsidRDefault="00B371D3" w:rsidP="0045623D">
      <w:pPr>
        <w:ind w:left="355" w:right="151"/>
      </w:pPr>
      <w:r>
        <w:rPr>
          <w:i/>
        </w:rPr>
        <w:t xml:space="preserve"> </w:t>
      </w:r>
    </w:p>
    <w:p w14:paraId="12F16F90" w14:textId="77777777" w:rsidR="0045623D" w:rsidRDefault="00B371D3" w:rsidP="0045623D">
      <w:pPr>
        <w:ind w:left="355" w:right="151"/>
        <w:rPr>
          <w:i/>
        </w:rPr>
      </w:pPr>
      <w:r>
        <w:t>9. Whale C</w:t>
      </w:r>
      <w:r>
        <w:rPr>
          <w:b/>
        </w:rPr>
        <w:t>*</w:t>
      </w:r>
      <w:r>
        <w:t xml:space="preserve">, </w:t>
      </w:r>
      <w:r>
        <w:rPr>
          <w:b/>
        </w:rPr>
        <w:t>Oliver GD</w:t>
      </w:r>
      <w:r>
        <w:t xml:space="preserve">, Tripp PM (2012). Predicative Value of the Jump Task for Injury among Division I Female Soccer Athletes.  </w:t>
      </w:r>
      <w:r>
        <w:rPr>
          <w:i/>
        </w:rPr>
        <w:t>ACL Research Retreat VI, Greensboro, North Carolina.</w:t>
      </w:r>
    </w:p>
    <w:p w14:paraId="5351AFC4" w14:textId="77777777" w:rsidR="00330069" w:rsidRDefault="00B371D3" w:rsidP="0045623D">
      <w:pPr>
        <w:ind w:left="355" w:right="151"/>
      </w:pPr>
      <w:r>
        <w:t xml:space="preserve"> </w:t>
      </w:r>
    </w:p>
    <w:p w14:paraId="7FD0E4D7" w14:textId="77777777" w:rsidR="0045623D" w:rsidRDefault="00B371D3" w:rsidP="0045623D">
      <w:pPr>
        <w:ind w:left="355" w:right="151"/>
        <w:rPr>
          <w:i/>
        </w:rPr>
      </w:pPr>
      <w:r>
        <w:t>8. Dwelly PD</w:t>
      </w:r>
      <w:r>
        <w:rPr>
          <w:b/>
        </w:rPr>
        <w:t>*</w:t>
      </w:r>
      <w:r>
        <w:t>, Plummer HA</w:t>
      </w:r>
      <w:r>
        <w:rPr>
          <w:b/>
        </w:rPr>
        <w:t>*</w:t>
      </w:r>
      <w:r>
        <w:t xml:space="preserve">, </w:t>
      </w:r>
      <w:r>
        <w:rPr>
          <w:b/>
        </w:rPr>
        <w:t>Oliver GD</w:t>
      </w:r>
      <w:r>
        <w:t xml:space="preserve"> (2011). Quantitative Analysis of Throwing Kinematics of Skeletally Immature and Mature Catchers. </w:t>
      </w:r>
      <w:r>
        <w:rPr>
          <w:i/>
        </w:rPr>
        <w:t>International Society of Biomechanics XXIIIrd Congress, Brussels Belgium.</w:t>
      </w:r>
    </w:p>
    <w:p w14:paraId="0BE808DD" w14:textId="77777777" w:rsidR="00330069" w:rsidRDefault="00B371D3" w:rsidP="0045623D">
      <w:pPr>
        <w:ind w:left="355" w:right="151"/>
      </w:pPr>
      <w:r>
        <w:t xml:space="preserve"> </w:t>
      </w:r>
    </w:p>
    <w:p w14:paraId="5FA8CA65" w14:textId="77777777" w:rsidR="0045623D" w:rsidRDefault="00B371D3" w:rsidP="0045623D">
      <w:pPr>
        <w:ind w:left="355" w:right="151"/>
        <w:rPr>
          <w:i/>
        </w:rPr>
      </w:pPr>
      <w:r>
        <w:t>7. Plummer HA</w:t>
      </w:r>
      <w:r>
        <w:rPr>
          <w:b/>
        </w:rPr>
        <w:t>*</w:t>
      </w:r>
      <w:r>
        <w:t xml:space="preserve">, </w:t>
      </w:r>
      <w:r>
        <w:rPr>
          <w:b/>
        </w:rPr>
        <w:t>Oliver GD</w:t>
      </w:r>
      <w:r>
        <w:t>, Dwelly P</w:t>
      </w:r>
      <w:r>
        <w:rPr>
          <w:b/>
        </w:rPr>
        <w:t>*</w:t>
      </w:r>
      <w:r>
        <w:t xml:space="preserve"> (2011). Quantitative Analysis of Skeletally Immature and Mature Catchers’ Muscle Activation during Throwing. </w:t>
      </w:r>
      <w:r>
        <w:rPr>
          <w:i/>
        </w:rPr>
        <w:t>International Society of Biomechanics XXIIIrd Congress, Brussels Belgium.</w:t>
      </w:r>
    </w:p>
    <w:p w14:paraId="696962CD" w14:textId="77777777" w:rsidR="00330069" w:rsidRDefault="00B371D3" w:rsidP="0045623D">
      <w:pPr>
        <w:ind w:left="355" w:right="151"/>
      </w:pPr>
      <w:r>
        <w:rPr>
          <w:i/>
        </w:rPr>
        <w:t xml:space="preserve"> </w:t>
      </w:r>
    </w:p>
    <w:p w14:paraId="0B0031B6" w14:textId="77777777" w:rsidR="0045623D" w:rsidRDefault="00B371D3" w:rsidP="0045623D">
      <w:pPr>
        <w:ind w:left="355" w:right="151"/>
        <w:rPr>
          <w:i/>
        </w:rPr>
      </w:pPr>
      <w:r>
        <w:t>6. Dwelly P</w:t>
      </w:r>
      <w:r>
        <w:rPr>
          <w:b/>
        </w:rPr>
        <w:t>*</w:t>
      </w:r>
      <w:r>
        <w:t>, Abe M</w:t>
      </w:r>
      <w:r>
        <w:rPr>
          <w:b/>
        </w:rPr>
        <w:t>*</w:t>
      </w:r>
      <w:r>
        <w:t xml:space="preserve">, </w:t>
      </w:r>
      <w:r>
        <w:rPr>
          <w:b/>
        </w:rPr>
        <w:t>Oliver GD</w:t>
      </w:r>
      <w:r>
        <w:t xml:space="preserve"> (2011). Association between Hip and Shoulder Rotational Range of Motion in Collegiate Baseball Pitchers. </w:t>
      </w:r>
      <w:r>
        <w:rPr>
          <w:i/>
        </w:rPr>
        <w:t>World Federation of Athletic Training and Therapy World Congress, Banff, Canada.</w:t>
      </w:r>
    </w:p>
    <w:p w14:paraId="217FC16D" w14:textId="77777777" w:rsidR="00330069" w:rsidRDefault="00B371D3" w:rsidP="0045623D">
      <w:pPr>
        <w:ind w:left="355" w:right="151"/>
      </w:pPr>
      <w:r>
        <w:t xml:space="preserve"> </w:t>
      </w:r>
    </w:p>
    <w:p w14:paraId="3D2C2FD1" w14:textId="77777777" w:rsidR="0045623D" w:rsidRDefault="00B371D3" w:rsidP="0045623D">
      <w:pPr>
        <w:ind w:left="355" w:right="151"/>
        <w:rPr>
          <w:i/>
        </w:rPr>
      </w:pPr>
      <w:r>
        <w:t>5. Keeley DW</w:t>
      </w:r>
      <w:r>
        <w:rPr>
          <w:b/>
        </w:rPr>
        <w:t>*</w:t>
      </w:r>
      <w:r>
        <w:t xml:space="preserve">, </w:t>
      </w:r>
      <w:r>
        <w:rPr>
          <w:b/>
        </w:rPr>
        <w:t>Oliver GD</w:t>
      </w:r>
      <w:r>
        <w:t xml:space="preserve"> (2011) Probability of Shoulder Pain in High School Baseball Pitchers. </w:t>
      </w:r>
      <w:r>
        <w:rPr>
          <w:i/>
        </w:rPr>
        <w:t>American College of Sports Medicine Annual Meeting, Denver, Colorado.</w:t>
      </w:r>
    </w:p>
    <w:p w14:paraId="633327C3" w14:textId="77777777" w:rsidR="00330069" w:rsidRDefault="00B371D3" w:rsidP="0045623D">
      <w:pPr>
        <w:ind w:left="355" w:right="151"/>
      </w:pPr>
      <w:r>
        <w:t xml:space="preserve"> </w:t>
      </w:r>
    </w:p>
    <w:p w14:paraId="3C893E94" w14:textId="77777777" w:rsidR="0045623D" w:rsidRDefault="00B371D3" w:rsidP="0045623D">
      <w:pPr>
        <w:ind w:left="355" w:right="151"/>
        <w:rPr>
          <w:i/>
        </w:rPr>
      </w:pPr>
      <w:r>
        <w:t xml:space="preserve">4. </w:t>
      </w:r>
      <w:r>
        <w:rPr>
          <w:b/>
        </w:rPr>
        <w:t>Oliver GD</w:t>
      </w:r>
      <w:r>
        <w:t xml:space="preserve"> (2011). Mechanics, Pathomechanics, and Injury Prevention of Youth Baseball and Softball Pitchers. </w:t>
      </w:r>
      <w:r>
        <w:rPr>
          <w:i/>
        </w:rPr>
        <w:t>American College of Sports Medicine, Denver, Colorado.</w:t>
      </w:r>
    </w:p>
    <w:p w14:paraId="78328C54" w14:textId="77777777" w:rsidR="00330069" w:rsidRDefault="00B371D3" w:rsidP="0045623D">
      <w:pPr>
        <w:ind w:left="355" w:right="151"/>
      </w:pPr>
      <w:r>
        <w:t xml:space="preserve"> </w:t>
      </w:r>
    </w:p>
    <w:p w14:paraId="463E672E" w14:textId="77777777" w:rsidR="0045623D" w:rsidRDefault="00B371D3" w:rsidP="0045623D">
      <w:pPr>
        <w:ind w:left="355" w:right="151"/>
        <w:rPr>
          <w:i/>
        </w:rPr>
      </w:pPr>
      <w:r>
        <w:t xml:space="preserve">3. </w:t>
      </w:r>
      <w:r>
        <w:rPr>
          <w:b/>
        </w:rPr>
        <w:t>Oliver GD</w:t>
      </w:r>
      <w:r>
        <w:t xml:space="preserve"> (2010). Proper Mechanics and Injury Prevention of the Baseball Pitch. </w:t>
      </w:r>
      <w:r>
        <w:rPr>
          <w:i/>
        </w:rPr>
        <w:t>Central States American College of Sports Medicine, Lawrence, Kansas.</w:t>
      </w:r>
    </w:p>
    <w:p w14:paraId="63092281" w14:textId="77777777" w:rsidR="00330069" w:rsidRDefault="00B371D3" w:rsidP="0045623D">
      <w:pPr>
        <w:ind w:left="355" w:right="151"/>
      </w:pPr>
      <w:r>
        <w:t xml:space="preserve"> </w:t>
      </w:r>
    </w:p>
    <w:p w14:paraId="707DA40C" w14:textId="77777777" w:rsidR="0045623D" w:rsidRDefault="00B371D3" w:rsidP="0045623D">
      <w:pPr>
        <w:ind w:left="355" w:right="151"/>
        <w:rPr>
          <w:i/>
        </w:rPr>
      </w:pPr>
      <w:r>
        <w:t>2.</w:t>
      </w:r>
      <w:r>
        <w:rPr>
          <w:b/>
        </w:rPr>
        <w:t xml:space="preserve"> Oliver GD</w:t>
      </w:r>
      <w:r>
        <w:t xml:space="preserve"> (2010). The Baseball and Windmill Softball Pitch: Pitching Mechanics and Injury Prevention from the Lower Extremity to the Upper Extremity. </w:t>
      </w:r>
      <w:r>
        <w:rPr>
          <w:i/>
        </w:rPr>
        <w:t>National Athletic Trainers' Association Annual Meeting, Philadelphia, Pennsylvania.</w:t>
      </w:r>
    </w:p>
    <w:p w14:paraId="1F0B63DC" w14:textId="77777777" w:rsidR="00330069" w:rsidRDefault="00330069" w:rsidP="0045623D">
      <w:pPr>
        <w:ind w:left="355" w:right="151"/>
      </w:pPr>
    </w:p>
    <w:p w14:paraId="1302C05F" w14:textId="77777777" w:rsidR="0045623D" w:rsidRDefault="00B371D3" w:rsidP="0045623D">
      <w:pPr>
        <w:ind w:left="355" w:right="151"/>
        <w:rPr>
          <w:i/>
        </w:rPr>
      </w:pPr>
      <w:r>
        <w:rPr>
          <w:sz w:val="24"/>
        </w:rPr>
        <w:t>1.</w:t>
      </w:r>
      <w:r>
        <w:rPr>
          <w:b/>
          <w:sz w:val="24"/>
        </w:rPr>
        <w:t xml:space="preserve"> </w:t>
      </w:r>
      <w:r>
        <w:rPr>
          <w:b/>
        </w:rPr>
        <w:t>Oliver GD</w:t>
      </w:r>
      <w:r>
        <w:t xml:space="preserve"> (2008). Current Issues and Trends Concern the Athletic Hernia: Differential Diagnosis and Surgical Options of the Athletic Hernia. </w:t>
      </w:r>
      <w:r>
        <w:rPr>
          <w:i/>
        </w:rPr>
        <w:t>National Athletic Trainers’ Association 59</w:t>
      </w:r>
      <w:r>
        <w:rPr>
          <w:i/>
          <w:vertAlign w:val="superscript"/>
        </w:rPr>
        <w:t>th</w:t>
      </w:r>
      <w:r>
        <w:rPr>
          <w:i/>
        </w:rPr>
        <w:t xml:space="preserve"> Annual Meeting and Clinical Symposia; St. Louis, Missouri.</w:t>
      </w:r>
    </w:p>
    <w:p w14:paraId="6B9AC0FE" w14:textId="77777777" w:rsidR="00330069" w:rsidRDefault="00B371D3" w:rsidP="0045623D">
      <w:pPr>
        <w:ind w:left="355" w:right="151"/>
      </w:pPr>
      <w:r>
        <w:rPr>
          <w:b/>
          <w:sz w:val="28"/>
        </w:rPr>
        <w:t xml:space="preserve"> </w:t>
      </w:r>
    </w:p>
    <w:p w14:paraId="2AEAD13A" w14:textId="77777777" w:rsidR="00330069" w:rsidRDefault="00B371D3" w:rsidP="0069209D">
      <w:pPr>
        <w:pStyle w:val="Heading2"/>
      </w:pPr>
      <w:r>
        <w:t xml:space="preserve">Thematic Poster Presentations </w:t>
      </w:r>
    </w:p>
    <w:p w14:paraId="0D6968C7" w14:textId="77777777" w:rsidR="000B2C55" w:rsidRDefault="00B371D3" w:rsidP="000B2C55">
      <w:pPr>
        <w:spacing w:after="6" w:line="250" w:lineRule="auto"/>
        <w:ind w:left="-5" w:right="40" w:hanging="10"/>
        <w:rPr>
          <w:sz w:val="20"/>
        </w:rPr>
      </w:pPr>
      <w:r>
        <w:rPr>
          <w:b/>
          <w:sz w:val="20"/>
        </w:rPr>
        <w:t>*</w:t>
      </w:r>
      <w:r>
        <w:rPr>
          <w:sz w:val="20"/>
        </w:rPr>
        <w:t xml:space="preserve"> indicates a graduate student author under my supervision; **indicates an undergraduate student author under my supervision</w:t>
      </w:r>
    </w:p>
    <w:p w14:paraId="1FE55171" w14:textId="77777777" w:rsidR="00330069" w:rsidRDefault="00B371D3" w:rsidP="000B2C55">
      <w:pPr>
        <w:spacing w:after="6" w:line="250" w:lineRule="auto"/>
        <w:ind w:left="-5" w:right="40" w:hanging="10"/>
      </w:pPr>
      <w:r>
        <w:t xml:space="preserve"> </w:t>
      </w:r>
    </w:p>
    <w:p w14:paraId="3B7229E7" w14:textId="77777777" w:rsidR="000B2C55" w:rsidRDefault="00B371D3" w:rsidP="000B2C55">
      <w:pPr>
        <w:ind w:left="355" w:right="151"/>
      </w:pPr>
      <w:r>
        <w:t>16. Brittain A**, Barfield J*, Friesen K*, Oliver GD (2019). The Role of Single Leg Squats in Predicting Pain Among Youth Softball Players. Southeast American College of Sports Medicine Annual Meeting. Greenville, South Carolina.</w:t>
      </w:r>
    </w:p>
    <w:p w14:paraId="25BE5232" w14:textId="77777777" w:rsidR="00330069" w:rsidRDefault="00B371D3" w:rsidP="000B2C55">
      <w:pPr>
        <w:ind w:left="355" w:right="151"/>
      </w:pPr>
      <w:r>
        <w:t xml:space="preserve"> </w:t>
      </w:r>
    </w:p>
    <w:p w14:paraId="11640263" w14:textId="77777777" w:rsidR="000B2C55" w:rsidRDefault="00B371D3" w:rsidP="000B2C55">
      <w:pPr>
        <w:ind w:left="355" w:right="151"/>
      </w:pPr>
      <w:r>
        <w:t>15. Washington JK, Oliver GD (2019).  Electromyography Activation Patterns During the Softball Swing Among Collegiate Softball Players. Southeast American College of Sports Medicine Annual Meeting. Greenville, South Carolina.</w:t>
      </w:r>
    </w:p>
    <w:p w14:paraId="44BC489C" w14:textId="77777777" w:rsidR="00330069" w:rsidRDefault="00B371D3" w:rsidP="000B2C55">
      <w:pPr>
        <w:ind w:left="355" w:right="151"/>
      </w:pPr>
      <w:r>
        <w:t xml:space="preserve"> </w:t>
      </w:r>
    </w:p>
    <w:p w14:paraId="063A6ECE" w14:textId="77777777" w:rsidR="000B2C55" w:rsidRDefault="00B371D3" w:rsidP="000B2C55">
      <w:pPr>
        <w:spacing w:after="3" w:line="240" w:lineRule="auto"/>
        <w:ind w:left="355" w:right="71"/>
        <w:jc w:val="both"/>
        <w:rPr>
          <w:i/>
        </w:rPr>
      </w:pPr>
      <w:r>
        <w:t xml:space="preserve">14. </w:t>
      </w:r>
      <w:r>
        <w:rPr>
          <w:b/>
        </w:rPr>
        <w:t>Oliver GD</w:t>
      </w:r>
      <w:r>
        <w:t xml:space="preserve">, Gilmer GG**, Friesen KB*, Brittain AR**, Anz AW, Goodlett MD, Dugas JR, Andrews JR. (2018). Pitching Mechanics and Pain History in Collegiate Softball Pitchers. </w:t>
      </w:r>
      <w:r>
        <w:rPr>
          <w:i/>
        </w:rPr>
        <w:t>International Society of Biomechanics in Sport Conference. Auckland, New Zealand.</w:t>
      </w:r>
    </w:p>
    <w:p w14:paraId="0AB9780E" w14:textId="77777777" w:rsidR="00330069" w:rsidRDefault="00B371D3" w:rsidP="000B2C55">
      <w:pPr>
        <w:spacing w:after="3" w:line="240" w:lineRule="auto"/>
        <w:ind w:left="355" w:right="71"/>
        <w:jc w:val="both"/>
      </w:pPr>
      <w:r>
        <w:rPr>
          <w:i/>
        </w:rPr>
        <w:t xml:space="preserve"> </w:t>
      </w:r>
    </w:p>
    <w:p w14:paraId="083F72CD" w14:textId="77777777" w:rsidR="000B2C55" w:rsidRDefault="00B371D3" w:rsidP="000B2C55">
      <w:pPr>
        <w:ind w:left="355" w:right="151"/>
        <w:rPr>
          <w:i/>
        </w:rPr>
      </w:pPr>
      <w:r>
        <w:t xml:space="preserve">13. </w:t>
      </w:r>
      <w:r>
        <w:rPr>
          <w:b/>
        </w:rPr>
        <w:t>Oliver G</w:t>
      </w:r>
      <w:r>
        <w:t xml:space="preserve">, Gilmer G**, Barfield J*, Brittain A*. Trunk and Upper Extremity Kinematics of the Offside Forehand Polo Swing in Professional Polo Athletes. </w:t>
      </w:r>
      <w:r>
        <w:rPr>
          <w:i/>
        </w:rPr>
        <w:t>International Society of Biomechanics in Sport Conference. Auckland, New Zealand.</w:t>
      </w:r>
    </w:p>
    <w:p w14:paraId="0523E16B" w14:textId="77777777" w:rsidR="00330069" w:rsidRDefault="00B371D3" w:rsidP="000B2C55">
      <w:pPr>
        <w:ind w:left="355" w:right="151"/>
      </w:pPr>
      <w:r>
        <w:t xml:space="preserve"> </w:t>
      </w:r>
    </w:p>
    <w:p w14:paraId="4C8B6929" w14:textId="77777777" w:rsidR="000B2C55" w:rsidRDefault="00B371D3" w:rsidP="000B2C55">
      <w:pPr>
        <w:ind w:left="355" w:right="151"/>
        <w:rPr>
          <w:i/>
        </w:rPr>
      </w:pPr>
      <w:r>
        <w:t>12. Brittain A</w:t>
      </w:r>
      <w:r>
        <w:rPr>
          <w:b/>
        </w:rPr>
        <w:t>*</w:t>
      </w:r>
      <w:r>
        <w:t>, Gilmer G*</w:t>
      </w:r>
      <w:r>
        <w:rPr>
          <w:b/>
        </w:rPr>
        <w:t>*</w:t>
      </w:r>
      <w:r>
        <w:t>, Barfield J</w:t>
      </w:r>
      <w:r>
        <w:rPr>
          <w:b/>
        </w:rPr>
        <w:t>*</w:t>
      </w:r>
      <w:r>
        <w:t>, Washington J</w:t>
      </w:r>
      <w:r>
        <w:rPr>
          <w:b/>
        </w:rPr>
        <w:t>*</w:t>
      </w:r>
      <w:r>
        <w:t xml:space="preserve">, </w:t>
      </w:r>
      <w:r>
        <w:rPr>
          <w:b/>
        </w:rPr>
        <w:t>Oliver GD</w:t>
      </w:r>
      <w:r>
        <w:t xml:space="preserve"> (2018). Shoulder and Elbow Kinetics during Polo Offside Forehand Shots. </w:t>
      </w:r>
      <w:r>
        <w:rPr>
          <w:i/>
        </w:rPr>
        <w:t>Southeast American College of Sports Medicine Annual Meeting. Chattanooga, Tennessee.</w:t>
      </w:r>
    </w:p>
    <w:p w14:paraId="1B4E38F1" w14:textId="77777777" w:rsidR="00330069" w:rsidRDefault="00B371D3" w:rsidP="000B2C55">
      <w:pPr>
        <w:ind w:left="355" w:right="151"/>
      </w:pPr>
      <w:r>
        <w:t xml:space="preserve"> </w:t>
      </w:r>
    </w:p>
    <w:p w14:paraId="22EB305F" w14:textId="77777777" w:rsidR="000B2C55" w:rsidRDefault="00B371D3" w:rsidP="000B2C55">
      <w:pPr>
        <w:ind w:left="355" w:right="151"/>
        <w:rPr>
          <w:i/>
        </w:rPr>
      </w:pPr>
      <w:r>
        <w:t>11. Barfield J</w:t>
      </w:r>
      <w:r>
        <w:rPr>
          <w:b/>
        </w:rPr>
        <w:t>*</w:t>
      </w:r>
      <w:r>
        <w:t>, Washington J</w:t>
      </w:r>
      <w:r>
        <w:rPr>
          <w:b/>
        </w:rPr>
        <w:t>*</w:t>
      </w:r>
      <w:r>
        <w:t>, Hanks M</w:t>
      </w:r>
      <w:r>
        <w:rPr>
          <w:b/>
        </w:rPr>
        <w:t>*</w:t>
      </w:r>
      <w:r>
        <w:t>, Gascon S</w:t>
      </w:r>
      <w:r>
        <w:rPr>
          <w:b/>
        </w:rPr>
        <w:t>*</w:t>
      </w:r>
      <w:r>
        <w:t>, Gilmer G*</w:t>
      </w:r>
      <w:r>
        <w:rPr>
          <w:b/>
        </w:rPr>
        <w:t>*</w:t>
      </w:r>
      <w:r>
        <w:t>, Brittain A</w:t>
      </w:r>
      <w:r>
        <w:rPr>
          <w:b/>
        </w:rPr>
        <w:t>*</w:t>
      </w:r>
      <w:r>
        <w:t>, Williams P</w:t>
      </w:r>
      <w:r>
        <w:rPr>
          <w:b/>
        </w:rPr>
        <w:t>*</w:t>
      </w:r>
      <w:r>
        <w:t>, Friesen K</w:t>
      </w:r>
      <w:r>
        <w:rPr>
          <w:b/>
        </w:rPr>
        <w:t>*</w:t>
      </w:r>
      <w:r>
        <w:t xml:space="preserve">, </w:t>
      </w:r>
      <w:r>
        <w:rPr>
          <w:b/>
        </w:rPr>
        <w:t>Oliver GD</w:t>
      </w:r>
      <w:r>
        <w:t xml:space="preserve"> (2018). Baseball Pitcher’s Glove Arm Influence on Elbow and Shoulder Kinetics. </w:t>
      </w:r>
      <w:r>
        <w:rPr>
          <w:i/>
        </w:rPr>
        <w:t>Southeast American College of Sports Medicine Annual Meeting. Chattanooga, Tennessee.</w:t>
      </w:r>
    </w:p>
    <w:p w14:paraId="33AB768B" w14:textId="77777777" w:rsidR="00330069" w:rsidRDefault="00B371D3" w:rsidP="000B2C55">
      <w:pPr>
        <w:ind w:left="355" w:right="151"/>
      </w:pPr>
      <w:r>
        <w:t xml:space="preserve"> </w:t>
      </w:r>
    </w:p>
    <w:p w14:paraId="53EF77A7" w14:textId="77777777" w:rsidR="000B2C55" w:rsidRDefault="00B371D3" w:rsidP="000B2C55">
      <w:pPr>
        <w:spacing w:after="3" w:line="240" w:lineRule="auto"/>
        <w:ind w:left="355" w:right="177"/>
        <w:jc w:val="both"/>
        <w:rPr>
          <w:i/>
        </w:rPr>
      </w:pPr>
      <w:r>
        <w:t>10. Gilmer G*</w:t>
      </w:r>
      <w:r>
        <w:rPr>
          <w:b/>
        </w:rPr>
        <w:t>*</w:t>
      </w:r>
      <w:r>
        <w:t>, Washington J</w:t>
      </w:r>
      <w:r>
        <w:rPr>
          <w:b/>
        </w:rPr>
        <w:t>*</w:t>
      </w:r>
      <w:r>
        <w:t xml:space="preserve">, </w:t>
      </w:r>
      <w:r>
        <w:rPr>
          <w:b/>
        </w:rPr>
        <w:t>Oliver GD</w:t>
      </w:r>
      <w:r>
        <w:t xml:space="preserve"> (2018). Effects of Lumbopelvic-hip Complex Stability on Overhead Throwing Mechanics Amongst Collegiate Softball Athletes. </w:t>
      </w:r>
      <w:r>
        <w:rPr>
          <w:i/>
        </w:rPr>
        <w:t>Southeast American College of Sports Medicine Annual Meeting. Chattanooga, Tennessee.</w:t>
      </w:r>
    </w:p>
    <w:p w14:paraId="24CE349C" w14:textId="77777777" w:rsidR="00330069" w:rsidRDefault="00B371D3" w:rsidP="000B2C55">
      <w:pPr>
        <w:spacing w:after="3" w:line="240" w:lineRule="auto"/>
        <w:ind w:left="355" w:right="177"/>
        <w:jc w:val="both"/>
      </w:pPr>
      <w:r>
        <w:t xml:space="preserve"> </w:t>
      </w:r>
    </w:p>
    <w:p w14:paraId="15C51094" w14:textId="77777777" w:rsidR="000B2C55" w:rsidRDefault="00B371D3" w:rsidP="000B2C55">
      <w:pPr>
        <w:ind w:left="355" w:right="263"/>
        <w:rPr>
          <w:i/>
        </w:rPr>
      </w:pPr>
      <w:r>
        <w:t>9. Hanks MM</w:t>
      </w:r>
      <w:r>
        <w:rPr>
          <w:b/>
        </w:rPr>
        <w:t>*</w:t>
      </w:r>
      <w:r>
        <w:t>, Washington JK</w:t>
      </w:r>
      <w:r>
        <w:rPr>
          <w:b/>
        </w:rPr>
        <w:t>*</w:t>
      </w:r>
      <w:r>
        <w:t xml:space="preserve">, </w:t>
      </w:r>
      <w:r>
        <w:rPr>
          <w:b/>
        </w:rPr>
        <w:t>Oliver GD</w:t>
      </w:r>
      <w:r>
        <w:t xml:space="preserve"> (2017). Muscle Activation Patterns in Wheelchair Basketball Athletes with and without Disability: A Pilot Study. </w:t>
      </w:r>
      <w:r>
        <w:rPr>
          <w:i/>
        </w:rPr>
        <w:t>Southeast American College of Sports Medicine, Greenville, South Carolina.</w:t>
      </w:r>
    </w:p>
    <w:p w14:paraId="4419B151" w14:textId="77777777" w:rsidR="00330069" w:rsidRDefault="00B371D3" w:rsidP="000B2C55">
      <w:pPr>
        <w:ind w:left="355" w:right="263"/>
      </w:pPr>
      <w:r>
        <w:rPr>
          <w:i/>
        </w:rPr>
        <w:t xml:space="preserve"> </w:t>
      </w:r>
    </w:p>
    <w:p w14:paraId="28B44911" w14:textId="77777777" w:rsidR="000B2C55" w:rsidRDefault="00B371D3" w:rsidP="000B2C55">
      <w:pPr>
        <w:ind w:left="355" w:right="151"/>
        <w:rPr>
          <w:i/>
        </w:rPr>
      </w:pPr>
      <w:r>
        <w:t>8. Gascon SS</w:t>
      </w:r>
      <w:r>
        <w:rPr>
          <w:b/>
        </w:rPr>
        <w:t>*</w:t>
      </w:r>
      <w:r>
        <w:t>, Washington JK</w:t>
      </w:r>
      <w:r>
        <w:rPr>
          <w:b/>
        </w:rPr>
        <w:t>*</w:t>
      </w:r>
      <w:r>
        <w:t>, Rhoads JA</w:t>
      </w:r>
      <w:r>
        <w:rPr>
          <w:b/>
        </w:rPr>
        <w:t>*</w:t>
      </w:r>
      <w:r>
        <w:t xml:space="preserve">, Lohse KR </w:t>
      </w:r>
      <w:r>
        <w:rPr>
          <w:b/>
        </w:rPr>
        <w:t>Oliver GD</w:t>
      </w:r>
      <w:r>
        <w:t xml:space="preserve"> (2016). Effects of Gluteal Fatigue on Shoulder and Scapula Kinematics Among NCAA Division I Softball Athletes.</w:t>
      </w:r>
      <w:r>
        <w:rPr>
          <w:b/>
        </w:rPr>
        <w:t xml:space="preserve"> </w:t>
      </w:r>
      <w:r>
        <w:rPr>
          <w:i/>
        </w:rPr>
        <w:t>American College of Sports Medicine, Boston, Massachusetts.</w:t>
      </w:r>
    </w:p>
    <w:p w14:paraId="2763E672" w14:textId="77777777" w:rsidR="00330069" w:rsidRDefault="00B371D3" w:rsidP="000B2C55">
      <w:pPr>
        <w:ind w:left="355" w:right="151"/>
      </w:pPr>
      <w:r>
        <w:t xml:space="preserve"> </w:t>
      </w:r>
    </w:p>
    <w:p w14:paraId="3E8C7204" w14:textId="77777777" w:rsidR="000B2C55" w:rsidRDefault="00B371D3" w:rsidP="000B2C55">
      <w:pPr>
        <w:ind w:left="360" w:right="152" w:hanging="360"/>
        <w:rPr>
          <w:i/>
        </w:rPr>
      </w:pPr>
      <w:r>
        <w:t>7. Holt T</w:t>
      </w:r>
      <w:r>
        <w:rPr>
          <w:b/>
        </w:rPr>
        <w:t>*</w:t>
      </w:r>
      <w:r>
        <w:t xml:space="preserve">, </w:t>
      </w:r>
      <w:r>
        <w:rPr>
          <w:b/>
        </w:rPr>
        <w:t>Oliver GD</w:t>
      </w:r>
      <w:r>
        <w:t xml:space="preserve"> (2015). Core Muscle Activity during Rock Climbing Compared to Plank Exercises. </w:t>
      </w:r>
      <w:r>
        <w:rPr>
          <w:i/>
        </w:rPr>
        <w:t>Annual Meeting and World Congress on Exercise is Medicine of the American College of Sports Medicine, San Diego, California.</w:t>
      </w:r>
    </w:p>
    <w:p w14:paraId="2CFECBAF" w14:textId="77777777" w:rsidR="00330069" w:rsidRDefault="00B371D3" w:rsidP="000B2C55">
      <w:pPr>
        <w:ind w:left="360" w:right="152" w:hanging="360"/>
      </w:pPr>
      <w:r>
        <w:t xml:space="preserve"> </w:t>
      </w:r>
    </w:p>
    <w:p w14:paraId="45D8D64F" w14:textId="77777777" w:rsidR="00330069" w:rsidRDefault="00B371D3" w:rsidP="000B2C55">
      <w:pPr>
        <w:ind w:left="355" w:right="151"/>
      </w:pPr>
      <w:r>
        <w:t>6. Henning L</w:t>
      </w:r>
      <w:r>
        <w:rPr>
          <w:b/>
        </w:rPr>
        <w:t>*</w:t>
      </w:r>
      <w:r>
        <w:t xml:space="preserve">, </w:t>
      </w:r>
      <w:r>
        <w:rPr>
          <w:b/>
        </w:rPr>
        <w:t>Oliver GD</w:t>
      </w:r>
      <w:r>
        <w:t xml:space="preserve"> (2015). Influence of Kinetic Chain on Scapular Muscle Activation. </w:t>
      </w:r>
      <w:r>
        <w:rPr>
          <w:i/>
        </w:rPr>
        <w:t>Southeast American College of Sports Medicine. Jacksonville, Florida.</w:t>
      </w:r>
      <w:r>
        <w:t xml:space="preserve"> </w:t>
      </w:r>
    </w:p>
    <w:p w14:paraId="2AA27775" w14:textId="77777777" w:rsidR="000B2C55" w:rsidRDefault="00B371D3" w:rsidP="000B2C55">
      <w:pPr>
        <w:ind w:left="355" w:right="151"/>
        <w:rPr>
          <w:i/>
        </w:rPr>
      </w:pPr>
      <w:r>
        <w:t>5. Johnson R</w:t>
      </w:r>
      <w:r>
        <w:rPr>
          <w:b/>
        </w:rPr>
        <w:t>*</w:t>
      </w:r>
      <w:r>
        <w:t xml:space="preserve">, </w:t>
      </w:r>
      <w:r>
        <w:rPr>
          <w:b/>
        </w:rPr>
        <w:t>Oliver GD</w:t>
      </w:r>
      <w:r>
        <w:t xml:space="preserve"> (2014). Lumbopelvic Angular Kinematics in Youth Baseball Pitchers After a Simulated Game. </w:t>
      </w:r>
      <w:r>
        <w:rPr>
          <w:i/>
        </w:rPr>
        <w:t>IOC World Conference on Prevention of Injury and Illness in Sport. Monaco, France.</w:t>
      </w:r>
    </w:p>
    <w:p w14:paraId="35CD866A" w14:textId="77777777" w:rsidR="00330069" w:rsidRDefault="00B371D3" w:rsidP="000B2C55">
      <w:pPr>
        <w:ind w:left="355" w:right="151"/>
      </w:pPr>
      <w:r>
        <w:t xml:space="preserve"> </w:t>
      </w:r>
    </w:p>
    <w:p w14:paraId="28AA7237" w14:textId="77777777" w:rsidR="000B2C55" w:rsidRDefault="00B371D3" w:rsidP="000B2C55">
      <w:pPr>
        <w:ind w:left="360" w:right="152" w:hanging="360"/>
        <w:rPr>
          <w:i/>
        </w:rPr>
      </w:pPr>
      <w:r>
        <w:t>4. Abu Alim M</w:t>
      </w:r>
      <w:r>
        <w:rPr>
          <w:b/>
        </w:rPr>
        <w:t>*</w:t>
      </w:r>
      <w:r>
        <w:t xml:space="preserve">, Fox J, </w:t>
      </w:r>
      <w:r>
        <w:rPr>
          <w:b/>
        </w:rPr>
        <w:t>Oliver GD</w:t>
      </w:r>
      <w:r>
        <w:t>, Henning L</w:t>
      </w:r>
      <w:r>
        <w:rPr>
          <w:b/>
        </w:rPr>
        <w:t>*</w:t>
      </w:r>
      <w:r>
        <w:t>, Plummer H</w:t>
      </w:r>
      <w:r>
        <w:rPr>
          <w:b/>
        </w:rPr>
        <w:t>*</w:t>
      </w:r>
      <w:r>
        <w:t xml:space="preserve"> (2014). </w:t>
      </w:r>
      <w:r>
        <w:rPr>
          <w:i/>
        </w:rPr>
        <w:t>Southeast American College of Sports Medicine. Greenville, South Carolina.</w:t>
      </w:r>
    </w:p>
    <w:p w14:paraId="2DEC7C6D" w14:textId="77777777" w:rsidR="00330069" w:rsidRDefault="00B371D3" w:rsidP="000B2C55">
      <w:pPr>
        <w:ind w:left="360" w:right="152" w:hanging="360"/>
      </w:pPr>
      <w:r>
        <w:t xml:space="preserve"> </w:t>
      </w:r>
    </w:p>
    <w:p w14:paraId="646E3045" w14:textId="77777777" w:rsidR="000B2C55" w:rsidRDefault="00B371D3" w:rsidP="000B2C55">
      <w:pPr>
        <w:ind w:left="355" w:right="151"/>
        <w:rPr>
          <w:i/>
        </w:rPr>
      </w:pPr>
      <w:r>
        <w:t>3. Smith C*</w:t>
      </w:r>
      <w:r>
        <w:rPr>
          <w:b/>
        </w:rPr>
        <w:t>*</w:t>
      </w:r>
      <w:r>
        <w:t>, Holt T</w:t>
      </w:r>
      <w:r>
        <w:rPr>
          <w:b/>
        </w:rPr>
        <w:t>*</w:t>
      </w:r>
      <w:r>
        <w:t>, Plummer H</w:t>
      </w:r>
      <w:r>
        <w:rPr>
          <w:b/>
        </w:rPr>
        <w:t>*</w:t>
      </w:r>
      <w:r>
        <w:t>, Henning L</w:t>
      </w:r>
      <w:r>
        <w:rPr>
          <w:b/>
        </w:rPr>
        <w:t>*</w:t>
      </w:r>
      <w:r>
        <w:t xml:space="preserve">, </w:t>
      </w:r>
      <w:r>
        <w:rPr>
          <w:b/>
        </w:rPr>
        <w:t>Oliver GD</w:t>
      </w:r>
      <w:r>
        <w:t xml:space="preserve"> (2014). A Description of Upper Extremity Segmental Speeds in Youth Lacrosse Players: Overhead Shot. </w:t>
      </w:r>
      <w:r>
        <w:rPr>
          <w:i/>
        </w:rPr>
        <w:t>Southeast American College of Sports Medicine. Greenville, South Carolina.</w:t>
      </w:r>
    </w:p>
    <w:p w14:paraId="723EBCA0" w14:textId="77777777" w:rsidR="00330069" w:rsidRDefault="00B371D3" w:rsidP="000B2C55">
      <w:pPr>
        <w:ind w:left="355" w:right="151"/>
      </w:pPr>
      <w:r>
        <w:t xml:space="preserve"> </w:t>
      </w:r>
    </w:p>
    <w:p w14:paraId="6BD7461A" w14:textId="77777777" w:rsidR="000B2C55" w:rsidRDefault="00B371D3" w:rsidP="000B2C55">
      <w:pPr>
        <w:ind w:left="360" w:right="152" w:hanging="360"/>
        <w:rPr>
          <w:i/>
        </w:rPr>
      </w:pPr>
      <w:r>
        <w:t>2. Johnson RJ</w:t>
      </w:r>
      <w:r>
        <w:rPr>
          <w:b/>
        </w:rPr>
        <w:t>*</w:t>
      </w:r>
      <w:r>
        <w:t>, Henning L</w:t>
      </w:r>
      <w:r>
        <w:rPr>
          <w:b/>
        </w:rPr>
        <w:t>*</w:t>
      </w:r>
      <w:r>
        <w:t xml:space="preserve">, </w:t>
      </w:r>
      <w:r>
        <w:rPr>
          <w:b/>
        </w:rPr>
        <w:t>Oliver GD</w:t>
      </w:r>
      <w:r>
        <w:t xml:space="preserve">, Weimar W (2013). Effects of Fatigue on Kinematics of Hip and Pelvis in Softball Players.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3CA93693" w14:textId="77777777" w:rsidR="00330069" w:rsidRDefault="00B371D3" w:rsidP="000B2C55">
      <w:pPr>
        <w:ind w:left="360" w:right="152" w:hanging="360"/>
      </w:pPr>
      <w:r>
        <w:t xml:space="preserve"> </w:t>
      </w:r>
    </w:p>
    <w:p w14:paraId="429F8B3B" w14:textId="77777777" w:rsidR="000B2C55" w:rsidRDefault="00B371D3" w:rsidP="000B2C55">
      <w:pPr>
        <w:spacing w:after="51"/>
        <w:ind w:left="355" w:right="151"/>
        <w:rPr>
          <w:i/>
        </w:rPr>
      </w:pPr>
      <w:r>
        <w:t xml:space="preserve">1. Patel J, Jagodinsky A, </w:t>
      </w:r>
      <w:r>
        <w:rPr>
          <w:b/>
        </w:rPr>
        <w:t>Oliver GD</w:t>
      </w:r>
      <w:r>
        <w:t xml:space="preserve">, Weimar W (2013). Force Test of Internal Rotation during Various Isometric Transverse Pelvic Girdle Rotations.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7DAD2A80" w14:textId="77777777" w:rsidR="00330069" w:rsidRDefault="00B371D3" w:rsidP="000B2C55">
      <w:pPr>
        <w:spacing w:after="51"/>
        <w:ind w:left="355" w:right="151"/>
      </w:pPr>
      <w:r>
        <w:rPr>
          <w:b/>
          <w:sz w:val="28"/>
        </w:rPr>
        <w:t xml:space="preserve"> </w:t>
      </w:r>
    </w:p>
    <w:p w14:paraId="7744690E" w14:textId="77777777" w:rsidR="00330069" w:rsidRDefault="00B371D3" w:rsidP="00295ED5">
      <w:pPr>
        <w:pStyle w:val="Heading2"/>
      </w:pPr>
      <w:r>
        <w:t xml:space="preserve">Poster Presentations </w:t>
      </w:r>
    </w:p>
    <w:p w14:paraId="167F4855" w14:textId="77777777" w:rsidR="000B2C55" w:rsidRDefault="00B371D3" w:rsidP="000B2C55">
      <w:pPr>
        <w:spacing w:after="6" w:line="250" w:lineRule="auto"/>
        <w:ind w:left="-5" w:right="40" w:hanging="10"/>
        <w:rPr>
          <w:sz w:val="20"/>
        </w:rPr>
      </w:pPr>
      <w:r>
        <w:rPr>
          <w:b/>
          <w:sz w:val="20"/>
        </w:rPr>
        <w:t>*</w:t>
      </w:r>
      <w:r>
        <w:rPr>
          <w:sz w:val="20"/>
        </w:rPr>
        <w:t>indicates a graduate student author under my supervision; **indicates an undergraduate student author under my supervision</w:t>
      </w:r>
    </w:p>
    <w:p w14:paraId="2C069D4D" w14:textId="77777777" w:rsidR="00330069" w:rsidRDefault="00B371D3" w:rsidP="000B2C55">
      <w:pPr>
        <w:spacing w:after="6" w:line="250" w:lineRule="auto"/>
        <w:ind w:left="-5" w:right="40" w:hanging="10"/>
      </w:pPr>
      <w:r>
        <w:t xml:space="preserve"> </w:t>
      </w:r>
    </w:p>
    <w:p w14:paraId="14CD6433" w14:textId="77777777" w:rsidR="000B2C55" w:rsidRDefault="00B371D3" w:rsidP="000B2C55">
      <w:pPr>
        <w:ind w:left="355" w:right="151"/>
      </w:pPr>
      <w:r>
        <w:t xml:space="preserve">268. Bordelon NM*, Wasserberger KW*, Downs JL*, Friesen KB*, Washington JK, </w:t>
      </w:r>
      <w:r>
        <w:rPr>
          <w:b/>
        </w:rPr>
        <w:t>Oliver GD</w:t>
      </w:r>
      <w:r>
        <w:t xml:space="preserve"> (2020). The Relationship between Humeral Segment Energy and Hand Angular Velocity in Softball Hitting. American Society of Biomechanics Annual Meeting.</w:t>
      </w:r>
    </w:p>
    <w:p w14:paraId="2689A81C" w14:textId="77777777" w:rsidR="00330069" w:rsidRDefault="00B371D3" w:rsidP="000B2C55">
      <w:pPr>
        <w:ind w:left="355" w:right="151"/>
      </w:pPr>
      <w:r>
        <w:t xml:space="preserve"> </w:t>
      </w:r>
    </w:p>
    <w:p w14:paraId="0A02FAC4" w14:textId="77777777" w:rsidR="000B2C55" w:rsidRDefault="00B371D3" w:rsidP="000B2C55">
      <w:pPr>
        <w:ind w:left="355" w:right="151"/>
      </w:pPr>
      <w:r>
        <w:t xml:space="preserve">267. Giordano KA*, Chaput M, Anz AW, Andrews JR, </w:t>
      </w:r>
      <w:r>
        <w:rPr>
          <w:b/>
        </w:rPr>
        <w:t>Oliver GD</w:t>
      </w:r>
      <w:r>
        <w:t xml:space="preserve"> (2020). Knee Kinetics in Baseball Hitting and Their Implication for Return to Play After Anterior Cruciate Ligament Reconstruction. American Society of Biomechanics Annual Meeting.</w:t>
      </w:r>
    </w:p>
    <w:p w14:paraId="2F5AD459" w14:textId="77777777" w:rsidR="00330069" w:rsidRDefault="00B371D3" w:rsidP="000B2C55">
      <w:pPr>
        <w:ind w:left="355" w:right="151"/>
      </w:pPr>
      <w:r>
        <w:t xml:space="preserve"> </w:t>
      </w:r>
    </w:p>
    <w:p w14:paraId="4A911513" w14:textId="77777777" w:rsidR="000B2C55" w:rsidRDefault="00B371D3" w:rsidP="000B2C55">
      <w:pPr>
        <w:spacing w:after="3" w:line="240" w:lineRule="auto"/>
        <w:ind w:left="355" w:right="824"/>
        <w:jc w:val="both"/>
      </w:pPr>
      <w:r>
        <w:t xml:space="preserve">266. Barfield JW, Bordelon NM*, Wasserberger KW*, </w:t>
      </w:r>
      <w:r>
        <w:rPr>
          <w:b/>
        </w:rPr>
        <w:t xml:space="preserve">Oliver GD </w:t>
      </w:r>
      <w:r>
        <w:t>(2020). Bilateral Differences in Lumbopelvic-Hip Complex Kinematics during the Closed Kinetic Chain Upper Extremity Stability Test. American Society of Biomechanics Annual Meeting.</w:t>
      </w:r>
    </w:p>
    <w:p w14:paraId="3AE26354" w14:textId="77777777" w:rsidR="00330069" w:rsidRDefault="00B371D3" w:rsidP="000B2C55">
      <w:pPr>
        <w:spacing w:after="3" w:line="240" w:lineRule="auto"/>
        <w:ind w:left="355" w:right="824"/>
        <w:jc w:val="both"/>
      </w:pPr>
      <w:r>
        <w:t xml:space="preserve"> </w:t>
      </w:r>
    </w:p>
    <w:p w14:paraId="1A0956CC" w14:textId="77777777" w:rsidR="000B2C55" w:rsidRDefault="00B371D3" w:rsidP="000B2C55">
      <w:pPr>
        <w:ind w:left="355" w:right="151"/>
      </w:pPr>
      <w:r>
        <w:t xml:space="preserve">265. Wasserberger KW*, Giordano KA*, Downs JL*, </w:t>
      </w:r>
      <w:r>
        <w:rPr>
          <w:b/>
        </w:rPr>
        <w:t xml:space="preserve">Oliver GD </w:t>
      </w:r>
      <w:r>
        <w:t>(2020). Humeral Energy Transfer and Glenohumeral Rotation Strength in Adolescent Baseball Pitchers. American Society of Biomechanics Annual Meeting.</w:t>
      </w:r>
    </w:p>
    <w:p w14:paraId="73539C4F" w14:textId="77777777" w:rsidR="00330069" w:rsidRDefault="00B371D3" w:rsidP="000B2C55">
      <w:pPr>
        <w:ind w:left="355" w:right="151"/>
      </w:pPr>
      <w:r>
        <w:t xml:space="preserve"> </w:t>
      </w:r>
    </w:p>
    <w:p w14:paraId="69A0787C" w14:textId="77777777" w:rsidR="000B2C55" w:rsidRDefault="00B371D3" w:rsidP="000B2C55">
      <w:pPr>
        <w:ind w:left="355" w:right="151"/>
      </w:pPr>
      <w:r>
        <w:t xml:space="preserve">264. Downs JL*, Bordelon NM*, Friesen KB*, </w:t>
      </w:r>
      <w:r>
        <w:rPr>
          <w:b/>
        </w:rPr>
        <w:t xml:space="preserve">Oliver GD </w:t>
      </w:r>
      <w:r>
        <w:t>(2020). Hip Range of Motion and Isometric Strength Differences Between High and Low Batted Ball Velocity Hitters. American Society of Biomechanics Annual Meeting.</w:t>
      </w:r>
    </w:p>
    <w:p w14:paraId="4C3B1B91" w14:textId="77777777" w:rsidR="00330069" w:rsidRDefault="00B371D3" w:rsidP="000B2C55">
      <w:pPr>
        <w:ind w:left="355" w:right="151"/>
      </w:pPr>
      <w:r>
        <w:t xml:space="preserve"> </w:t>
      </w:r>
    </w:p>
    <w:p w14:paraId="129D6072" w14:textId="77777777" w:rsidR="000B2C55" w:rsidRDefault="00B371D3" w:rsidP="000B2C55">
      <w:pPr>
        <w:ind w:left="355" w:right="151"/>
      </w:pPr>
      <w:r>
        <w:t xml:space="preserve">263. Downs JL*, Friesen KB*, Wasserberger KW*, Giordano KA*, Brittain AR*, Bordelon NM*, </w:t>
      </w:r>
      <w:r>
        <w:rPr>
          <w:b/>
        </w:rPr>
        <w:t>Oliver GD</w:t>
      </w:r>
      <w:r>
        <w:t xml:space="preserve"> (2020). Association Between Pitching a Simulated Game and Pitching Performance in Youth Softball Pitchers. Southeast American College of Sports Medicine Annual Meeting. Jacksonville, Florida.</w:t>
      </w:r>
    </w:p>
    <w:p w14:paraId="3A89B5EE" w14:textId="77777777" w:rsidR="00330069" w:rsidRDefault="00B371D3" w:rsidP="000B2C55">
      <w:pPr>
        <w:ind w:left="355" w:right="151"/>
      </w:pPr>
      <w:r>
        <w:t xml:space="preserve"> </w:t>
      </w:r>
    </w:p>
    <w:p w14:paraId="50152DFF" w14:textId="77777777" w:rsidR="000B2C55" w:rsidRDefault="00B371D3" w:rsidP="000B2C55">
      <w:pPr>
        <w:ind w:left="355" w:right="151"/>
      </w:pPr>
      <w:r>
        <w:t xml:space="preserve">262. Kirkham CH**, Brittain AR*, Friesen KB*, Downs JL*, </w:t>
      </w:r>
      <w:r>
        <w:rPr>
          <w:b/>
        </w:rPr>
        <w:t>Oliver GD</w:t>
      </w:r>
      <w:r>
        <w:t xml:space="preserve"> (2020). Association Between Long Head Bicep Tendon and Shoulder Range of Motion and Isometric Strength. Southeast American College of Sports Medicine Annual Meeting. Jacksonville, Florida.</w:t>
      </w:r>
    </w:p>
    <w:p w14:paraId="579274DD" w14:textId="77777777" w:rsidR="00330069" w:rsidRDefault="00B371D3" w:rsidP="000B2C55">
      <w:pPr>
        <w:ind w:left="355" w:right="151"/>
      </w:pPr>
      <w:r>
        <w:t xml:space="preserve"> </w:t>
      </w:r>
    </w:p>
    <w:p w14:paraId="289A2B56" w14:textId="77777777" w:rsidR="000B2C55" w:rsidRDefault="00B371D3" w:rsidP="000B2C55">
      <w:pPr>
        <w:ind w:left="355" w:right="151"/>
      </w:pPr>
      <w:r>
        <w:t xml:space="preserve">261. Friesen KB*, Downs JL*, Wasserberger KW*, Giordano KA*, Bordelon NM*, Brittain AR*, </w:t>
      </w:r>
      <w:r>
        <w:rPr>
          <w:b/>
        </w:rPr>
        <w:t>Oliver GD</w:t>
      </w:r>
      <w:r>
        <w:t xml:space="preserve"> (2020). Body Mass Index Affects Kinematic and Kinetic Parameters during the Windmill Softball Pitch. Southeast American College of Sports Medicine Annual Meeting. Jacksonville, Florida.</w:t>
      </w:r>
    </w:p>
    <w:p w14:paraId="3D7D4F0B" w14:textId="77777777" w:rsidR="00330069" w:rsidRDefault="00B371D3" w:rsidP="000B2C55">
      <w:pPr>
        <w:ind w:left="355" w:right="151"/>
      </w:pPr>
      <w:r>
        <w:t xml:space="preserve"> </w:t>
      </w:r>
    </w:p>
    <w:p w14:paraId="0B4E39CF" w14:textId="77777777" w:rsidR="000B2C55" w:rsidRDefault="00B371D3" w:rsidP="000B2C55">
      <w:pPr>
        <w:ind w:left="355" w:right="151"/>
      </w:pPr>
      <w:r>
        <w:t>260. Gilmer G**, Roberts M, Oliver GD (2020). Evaluation of Serum Relaxin Concentrations and Knee Valgus After Anterior Cruciate Ligament Reconstruction. Pediatric Research in Sports Medicine. Glendale AZ.</w:t>
      </w:r>
    </w:p>
    <w:p w14:paraId="530C6163" w14:textId="77777777" w:rsidR="00330069" w:rsidRDefault="00B371D3" w:rsidP="000B2C55">
      <w:pPr>
        <w:ind w:left="355" w:right="151"/>
      </w:pPr>
      <w:r>
        <w:t xml:space="preserve"> </w:t>
      </w:r>
    </w:p>
    <w:p w14:paraId="1D00ECBB" w14:textId="77777777" w:rsidR="000B2C55" w:rsidRDefault="00B371D3" w:rsidP="000B2C55">
      <w:pPr>
        <w:ind w:left="355" w:right="151"/>
      </w:pPr>
      <w:r>
        <w:t xml:space="preserve">259. Brittain A**, </w:t>
      </w:r>
      <w:r>
        <w:rPr>
          <w:b/>
        </w:rPr>
        <w:t xml:space="preserve">Oliver GD </w:t>
      </w:r>
      <w:r>
        <w:t xml:space="preserve">(2019). A Quantitative Analysis of Sport Specialization Among Youth Baseball and Softball Athletes. </w:t>
      </w:r>
      <w:r>
        <w:rPr>
          <w:i/>
        </w:rPr>
        <w:t>National Strength and Conditioning Association National Meeting</w:t>
      </w:r>
      <w:r>
        <w:t>. Washington D.C.</w:t>
      </w:r>
    </w:p>
    <w:p w14:paraId="47868CA3" w14:textId="77777777" w:rsidR="00330069" w:rsidRDefault="00B371D3" w:rsidP="000B2C55">
      <w:pPr>
        <w:ind w:left="355" w:right="151"/>
      </w:pPr>
      <w:r>
        <w:t xml:space="preserve"> </w:t>
      </w:r>
    </w:p>
    <w:p w14:paraId="0FCE26BB" w14:textId="77777777" w:rsidR="007F5FC9" w:rsidRPr="00D743B3" w:rsidRDefault="00B371D3" w:rsidP="00D743B3">
      <w:pPr>
        <w:tabs>
          <w:tab w:val="left" w:pos="360"/>
        </w:tabs>
        <w:ind w:left="-15" w:right="151" w:firstLine="0"/>
      </w:pPr>
      <w:r>
        <w:t xml:space="preserve">258. Williams P*, Barfield J*, </w:t>
      </w:r>
      <w:r>
        <w:rPr>
          <w:b/>
        </w:rPr>
        <w:t xml:space="preserve">Oliver GD </w:t>
      </w:r>
      <w:r>
        <w:t>(2019).</w:t>
      </w:r>
      <w:r>
        <w:rPr>
          <w:b/>
        </w:rPr>
        <w:t xml:space="preserve"> </w:t>
      </w:r>
      <w:r>
        <w:t xml:space="preserve">Relationship of Lumbopelvic-hip Stability on Ball Speed in </w:t>
      </w:r>
      <w:r w:rsidR="00D743B3">
        <w:tab/>
      </w:r>
      <w:r>
        <w:t xml:space="preserve">Female Windmill Softball Pitchers. </w:t>
      </w:r>
      <w:r>
        <w:rPr>
          <w:i/>
        </w:rPr>
        <w:t>American College of Sports Medicine 66</w:t>
      </w:r>
      <w:r>
        <w:rPr>
          <w:i/>
          <w:vertAlign w:val="superscript"/>
        </w:rPr>
        <w:t>th</w:t>
      </w:r>
      <w:r>
        <w:rPr>
          <w:i/>
        </w:rPr>
        <w:t xml:space="preserve"> Annual Meeting. Orlando, </w:t>
      </w:r>
      <w:r w:rsidR="00D743B3">
        <w:rPr>
          <w:i/>
        </w:rPr>
        <w:tab/>
      </w:r>
      <w:r>
        <w:rPr>
          <w:i/>
        </w:rPr>
        <w:t>Florida</w:t>
      </w:r>
    </w:p>
    <w:p w14:paraId="72B07B6B" w14:textId="77777777" w:rsidR="00330069" w:rsidRDefault="00B371D3" w:rsidP="007F5FC9">
      <w:pPr>
        <w:ind w:right="152" w:hanging="10"/>
      </w:pPr>
      <w:r>
        <w:t xml:space="preserve"> </w:t>
      </w:r>
    </w:p>
    <w:p w14:paraId="777BAD81" w14:textId="77777777" w:rsidR="007F5FC9" w:rsidRDefault="00B371D3" w:rsidP="007F5FC9">
      <w:pPr>
        <w:ind w:left="355" w:right="151"/>
        <w:rPr>
          <w:i/>
        </w:rPr>
      </w:pPr>
      <w:r>
        <w:t xml:space="preserve">257. Wasserberger K*, Downs J*, Giordano K*, Brittain A**, </w:t>
      </w:r>
      <w:r>
        <w:rPr>
          <w:b/>
        </w:rPr>
        <w:t>Oliver GD</w:t>
      </w:r>
      <w:r>
        <w:t xml:space="preserve"> (2019). Associations Between Glenohumeral Rotation Strength and Select Kinetic Parameters During the Baseball Pitch in Adolescent Baseball Pitchers. </w:t>
      </w:r>
      <w:r>
        <w:rPr>
          <w:i/>
        </w:rPr>
        <w:t>International Society of Biomechanics in Sport. Oxford, Ohio.</w:t>
      </w:r>
    </w:p>
    <w:p w14:paraId="5EBC34F5" w14:textId="77777777" w:rsidR="00330069" w:rsidRDefault="00B371D3" w:rsidP="007F5FC9">
      <w:pPr>
        <w:ind w:left="355" w:right="151"/>
      </w:pPr>
      <w:r>
        <w:t xml:space="preserve"> </w:t>
      </w:r>
    </w:p>
    <w:p w14:paraId="75488806" w14:textId="77777777" w:rsidR="007F5FC9" w:rsidRDefault="00B371D3" w:rsidP="007F5FC9">
      <w:pPr>
        <w:ind w:left="355" w:right="151"/>
        <w:rPr>
          <w:i/>
        </w:rPr>
      </w:pPr>
      <w:r>
        <w:t xml:space="preserve">256. Wasserberger K*, Barfield J*, </w:t>
      </w:r>
      <w:r>
        <w:rPr>
          <w:b/>
        </w:rPr>
        <w:t>Oliver GD</w:t>
      </w:r>
      <w:r>
        <w:t xml:space="preserve"> (2019). The Association between Single-Leg Squat Performance and Stride Leg Kinematics in Adolescent Baseball Pitchers</w:t>
      </w:r>
      <w:r>
        <w:rPr>
          <w:i/>
        </w:rPr>
        <w:t>. International Society of Biomechanics Annual Meeting. Calgary Canada.</w:t>
      </w:r>
    </w:p>
    <w:p w14:paraId="7A973308" w14:textId="77777777" w:rsidR="00330069" w:rsidRDefault="00B371D3" w:rsidP="007F5FC9">
      <w:pPr>
        <w:ind w:left="355" w:right="151"/>
      </w:pPr>
      <w:r>
        <w:rPr>
          <w:i/>
        </w:rPr>
        <w:t xml:space="preserve"> </w:t>
      </w:r>
    </w:p>
    <w:p w14:paraId="158DA6A1" w14:textId="77777777" w:rsidR="007F5FC9" w:rsidRDefault="00B371D3" w:rsidP="007F5FC9">
      <w:pPr>
        <w:spacing w:after="3" w:line="240" w:lineRule="auto"/>
        <w:ind w:left="355" w:right="534"/>
        <w:jc w:val="both"/>
        <w:rPr>
          <w:i/>
        </w:rPr>
      </w:pPr>
      <w:r>
        <w:t xml:space="preserve">255. Friesen KB*, Barfield JW*, Giordano KA* </w:t>
      </w:r>
      <w:r>
        <w:rPr>
          <w:b/>
        </w:rPr>
        <w:t>Oliver GD</w:t>
      </w:r>
      <w:r>
        <w:t xml:space="preserve"> (2019). Kinematic Predictors of Upper Extremity Pain in National Collegiate Athletic Association Division I Softball Pitchers. </w:t>
      </w:r>
      <w:r>
        <w:rPr>
          <w:i/>
        </w:rPr>
        <w:t>International Society of Biomechanics Annual Meeting. Calgary Canada.</w:t>
      </w:r>
    </w:p>
    <w:p w14:paraId="763E378A" w14:textId="77777777" w:rsidR="00330069" w:rsidRDefault="00B371D3" w:rsidP="007F5FC9">
      <w:pPr>
        <w:spacing w:after="3" w:line="240" w:lineRule="auto"/>
        <w:ind w:left="355" w:right="534"/>
        <w:jc w:val="both"/>
      </w:pPr>
      <w:r>
        <w:t xml:space="preserve"> </w:t>
      </w:r>
    </w:p>
    <w:p w14:paraId="4BE5AD28" w14:textId="77777777" w:rsidR="007F5FC9" w:rsidRDefault="00B371D3" w:rsidP="007F5FC9">
      <w:pPr>
        <w:ind w:left="355" w:right="151"/>
        <w:rPr>
          <w:i/>
        </w:rPr>
      </w:pPr>
      <w:r>
        <w:t xml:space="preserve">254. Barfield J*, </w:t>
      </w:r>
      <w:r>
        <w:rPr>
          <w:b/>
        </w:rPr>
        <w:t>Oliver GD</w:t>
      </w:r>
      <w:r>
        <w:rPr>
          <w:vertAlign w:val="superscript"/>
        </w:rPr>
        <w:t xml:space="preserve"> </w:t>
      </w:r>
      <w:r>
        <w:t xml:space="preserve">(2019). Tuck Jump Assessment as an Indicator of Previous Upper Extremity Injury. </w:t>
      </w:r>
      <w:r>
        <w:rPr>
          <w:i/>
        </w:rPr>
        <w:t>6</w:t>
      </w:r>
      <w:r>
        <w:rPr>
          <w:i/>
          <w:vertAlign w:val="superscript"/>
        </w:rPr>
        <w:t>th</w:t>
      </w:r>
      <w:r>
        <w:rPr>
          <w:i/>
        </w:rPr>
        <w:t xml:space="preserve"> Annual Meeting of Pediatric Research in Sports Medicine, Atlanta Georgia.</w:t>
      </w:r>
    </w:p>
    <w:p w14:paraId="4530B378" w14:textId="77777777" w:rsidR="00330069" w:rsidRDefault="00B371D3" w:rsidP="007F5FC9">
      <w:pPr>
        <w:ind w:left="355" w:right="151"/>
      </w:pPr>
      <w:r>
        <w:t xml:space="preserve"> </w:t>
      </w:r>
    </w:p>
    <w:p w14:paraId="7861D78F" w14:textId="77777777" w:rsidR="007F5FC9" w:rsidRDefault="00B371D3" w:rsidP="007F5FC9">
      <w:pPr>
        <w:ind w:left="355" w:right="151"/>
        <w:rPr>
          <w:i/>
        </w:rPr>
      </w:pPr>
      <w:r>
        <w:t xml:space="preserve">153. Hoesley A**, Barfield J*, </w:t>
      </w:r>
      <w:r>
        <w:rPr>
          <w:b/>
        </w:rPr>
        <w:t>Oliver GD</w:t>
      </w:r>
      <w:r>
        <w:t xml:space="preserve"> (2019). Relationship of Glove Arm Elbow Flexion with Pitch Velocity in Youth Baseball Pitchers. </w:t>
      </w:r>
      <w:r>
        <w:rPr>
          <w:i/>
        </w:rPr>
        <w:t>This is Research: Auburn University Student Symposium.</w:t>
      </w:r>
    </w:p>
    <w:p w14:paraId="5C978867" w14:textId="77777777" w:rsidR="00330069" w:rsidRDefault="00B371D3" w:rsidP="007F5FC9">
      <w:pPr>
        <w:ind w:left="355" w:right="151"/>
      </w:pPr>
      <w:r>
        <w:t xml:space="preserve"> </w:t>
      </w:r>
    </w:p>
    <w:p w14:paraId="3C58B035" w14:textId="77777777" w:rsidR="007F5FC9" w:rsidRDefault="00B371D3" w:rsidP="007F5FC9">
      <w:pPr>
        <w:ind w:left="355" w:right="151"/>
        <w:rPr>
          <w:i/>
        </w:rPr>
      </w:pPr>
      <w:r>
        <w:t xml:space="preserve">152. Blackstock S**, Kirkham C**, Brittain A**, Gascon S*, </w:t>
      </w:r>
      <w:r>
        <w:rPr>
          <w:b/>
        </w:rPr>
        <w:t>Oliver GD</w:t>
      </w:r>
      <w:r>
        <w:t xml:space="preserve"> (2019) Determining Kinetic Chain Efficiency Among Female Handball Athletes. </w:t>
      </w:r>
      <w:r>
        <w:rPr>
          <w:i/>
        </w:rPr>
        <w:t>This is Research: Student Symposium, Auburn, AL.</w:t>
      </w:r>
    </w:p>
    <w:p w14:paraId="316CC476" w14:textId="77777777" w:rsidR="00330069" w:rsidRDefault="00B371D3" w:rsidP="007F5FC9">
      <w:pPr>
        <w:ind w:left="355" w:right="151"/>
      </w:pPr>
      <w:r>
        <w:t xml:space="preserve"> </w:t>
      </w:r>
    </w:p>
    <w:p w14:paraId="34B9A93A" w14:textId="77777777" w:rsidR="007F5FC9" w:rsidRDefault="00B371D3" w:rsidP="007F5FC9">
      <w:pPr>
        <w:spacing w:after="3" w:line="240" w:lineRule="auto"/>
        <w:ind w:left="355" w:right="177"/>
        <w:jc w:val="both"/>
        <w:rPr>
          <w:i/>
        </w:rPr>
      </w:pPr>
      <w:r>
        <w:t xml:space="preserve">151. Watterson M**, Barfield J*, Harbinger J**, Moultrie S**, George J**, </w:t>
      </w:r>
      <w:r>
        <w:rPr>
          <w:b/>
        </w:rPr>
        <w:t>Oliver GD</w:t>
      </w:r>
      <w:r>
        <w:t xml:space="preserve"> (2019). Relationship Among Stability Grouping Between Three Different Stability Test. </w:t>
      </w:r>
      <w:r>
        <w:rPr>
          <w:i/>
        </w:rPr>
        <w:t>Southeast American College of Sports Medicine Annual Meeting. Greenville, South Carolina.</w:t>
      </w:r>
    </w:p>
    <w:p w14:paraId="519DDF0D" w14:textId="77777777" w:rsidR="00330069" w:rsidRDefault="00B371D3" w:rsidP="007F5FC9">
      <w:pPr>
        <w:spacing w:after="3" w:line="240" w:lineRule="auto"/>
        <w:ind w:left="355" w:right="177"/>
        <w:jc w:val="both"/>
      </w:pPr>
      <w:r>
        <w:t xml:space="preserve"> </w:t>
      </w:r>
    </w:p>
    <w:p w14:paraId="3082CC6A" w14:textId="77777777" w:rsidR="007F5FC9" w:rsidRDefault="00B371D3" w:rsidP="007F5FC9">
      <w:pPr>
        <w:ind w:left="355" w:right="151"/>
        <w:rPr>
          <w:i/>
        </w:rPr>
      </w:pPr>
      <w:r>
        <w:t xml:space="preserve">150. Williams P*, Barfield J*, Downs J*, Wasserberger K*, Friesen K*, Brittain A**, </w:t>
      </w:r>
      <w:r>
        <w:rPr>
          <w:b/>
        </w:rPr>
        <w:t>Oliver GD</w:t>
      </w:r>
      <w:r>
        <w:t xml:space="preserve"> (2019). Relationship of LumbopelvicHip Stability on Ball Speed in Female Windmill Softball Players. </w:t>
      </w:r>
      <w:r>
        <w:rPr>
          <w:i/>
        </w:rPr>
        <w:t>Southeast American College of Sports Medicine Annual Meeting. Greenville, South Carolina.</w:t>
      </w:r>
    </w:p>
    <w:p w14:paraId="24E8DE6B" w14:textId="77777777" w:rsidR="00330069" w:rsidRDefault="00B371D3" w:rsidP="007F5FC9">
      <w:pPr>
        <w:ind w:left="355" w:right="151"/>
      </w:pPr>
      <w:r>
        <w:t xml:space="preserve"> </w:t>
      </w:r>
    </w:p>
    <w:p w14:paraId="14A97588" w14:textId="77777777" w:rsidR="007F5FC9" w:rsidRDefault="00B371D3" w:rsidP="007F5FC9">
      <w:pPr>
        <w:spacing w:after="3" w:line="240" w:lineRule="auto"/>
        <w:ind w:left="355" w:right="177"/>
        <w:jc w:val="both"/>
        <w:rPr>
          <w:i/>
        </w:rPr>
      </w:pPr>
      <w:r>
        <w:t xml:space="preserve">149. Gascon S*, Brittain A**, Washington J, Blackstock S**, </w:t>
      </w:r>
      <w:r>
        <w:rPr>
          <w:b/>
        </w:rPr>
        <w:t>Oliver GD</w:t>
      </w:r>
      <w:r>
        <w:t xml:space="preserve"> (2019). Influence of Posture-Cueing Garments on Scapular Positioning During a Softball Hitting Task. </w:t>
      </w:r>
      <w:r>
        <w:rPr>
          <w:i/>
        </w:rPr>
        <w:t>Southeast American College of Sports Medicine Annual Meeting. Greenville, South Carolina.</w:t>
      </w:r>
    </w:p>
    <w:p w14:paraId="440EA0E6" w14:textId="77777777" w:rsidR="00330069" w:rsidRDefault="00B371D3" w:rsidP="007F5FC9">
      <w:pPr>
        <w:spacing w:after="3" w:line="240" w:lineRule="auto"/>
        <w:ind w:left="355" w:right="177"/>
        <w:jc w:val="both"/>
      </w:pPr>
      <w:r>
        <w:t xml:space="preserve"> </w:t>
      </w:r>
    </w:p>
    <w:p w14:paraId="003F5DC4" w14:textId="77777777" w:rsidR="007F5FC9" w:rsidRDefault="00B371D3" w:rsidP="007F5FC9">
      <w:pPr>
        <w:ind w:left="355" w:right="151"/>
        <w:rPr>
          <w:i/>
        </w:rPr>
      </w:pPr>
      <w:r>
        <w:t xml:space="preserve">148. Barfield J*, </w:t>
      </w:r>
      <w:r>
        <w:rPr>
          <w:b/>
        </w:rPr>
        <w:t>Oliver GD</w:t>
      </w:r>
      <w:r>
        <w:t xml:space="preserve"> (2019).  An Active Glove Arm is Associated with Decreased Kinetics in the Windmill Softball Pitch. </w:t>
      </w:r>
      <w:r>
        <w:rPr>
          <w:i/>
        </w:rPr>
        <w:t>Southeast American College of Sports Medicine Annual Meeting. Greenville, South Carolina.</w:t>
      </w:r>
    </w:p>
    <w:p w14:paraId="19FCE340" w14:textId="77777777" w:rsidR="00330069" w:rsidRDefault="00B371D3" w:rsidP="007F5FC9">
      <w:pPr>
        <w:ind w:left="355" w:right="151"/>
      </w:pPr>
      <w:r>
        <w:t xml:space="preserve"> </w:t>
      </w:r>
    </w:p>
    <w:p w14:paraId="15A6C6D3" w14:textId="77777777" w:rsidR="007F5FC9" w:rsidRDefault="00B371D3" w:rsidP="007F5FC9">
      <w:pPr>
        <w:ind w:left="355" w:right="151"/>
        <w:rPr>
          <w:i/>
        </w:rPr>
      </w:pPr>
      <w:r>
        <w:t xml:space="preserve">147. Gilmer G**, Washington J*, Dugas J, Andrews J, </w:t>
      </w:r>
      <w:r>
        <w:rPr>
          <w:b/>
        </w:rPr>
        <w:t>Oliver GD.</w:t>
      </w:r>
      <w:r>
        <w:t xml:space="preserve"> (2018). The influences of lumbopelvic-hip complex instability in softball throwing mechanics. </w:t>
      </w:r>
      <w:r>
        <w:rPr>
          <w:i/>
        </w:rPr>
        <w:t>World Congress of Biomechanics. Dublin, Ireland.</w:t>
      </w:r>
    </w:p>
    <w:p w14:paraId="3A2653D1" w14:textId="77777777" w:rsidR="00330069" w:rsidRDefault="00B371D3" w:rsidP="007F5FC9">
      <w:pPr>
        <w:ind w:left="355" w:right="151"/>
      </w:pPr>
      <w:r>
        <w:t xml:space="preserve"> </w:t>
      </w:r>
    </w:p>
    <w:p w14:paraId="6B6A49AD" w14:textId="77777777" w:rsidR="007F5FC9" w:rsidRDefault="00B371D3" w:rsidP="007F5FC9">
      <w:pPr>
        <w:ind w:left="355" w:right="287"/>
        <w:rPr>
          <w:i/>
        </w:rPr>
      </w:pPr>
      <w:r>
        <w:t xml:space="preserve">146. Gilmer G**, </w:t>
      </w:r>
      <w:r>
        <w:rPr>
          <w:b/>
        </w:rPr>
        <w:t>Oliver GD.</w:t>
      </w:r>
      <w:r>
        <w:t xml:space="preserve"> (2018). The Risk for Anterior Cruciate Ligament Injury is Higher When Serum Relaxin Concentrations Peak. </w:t>
      </w:r>
      <w:r>
        <w:rPr>
          <w:i/>
        </w:rPr>
        <w:t>Southeastern Medical Scientist Symposium. Vanderbilt University. Nashville, TN.</w:t>
      </w:r>
    </w:p>
    <w:p w14:paraId="67997293" w14:textId="77777777" w:rsidR="00330069" w:rsidRDefault="00B371D3" w:rsidP="007F5FC9">
      <w:pPr>
        <w:ind w:left="355" w:right="287"/>
      </w:pPr>
      <w:r>
        <w:t xml:space="preserve"> </w:t>
      </w:r>
    </w:p>
    <w:p w14:paraId="04CD4DA5" w14:textId="77777777" w:rsidR="007F5FC9" w:rsidRDefault="00B371D3" w:rsidP="007F5FC9">
      <w:pPr>
        <w:ind w:left="355" w:right="151"/>
        <w:rPr>
          <w:i/>
        </w:rPr>
      </w:pPr>
      <w:r>
        <w:t xml:space="preserve">145. Friesen K*, Wasserberger K*, Downs J*, Washington J*, Williams T**, Oliver GD (2018). A Comparison of Total Body Resistance Exercises on Gluteus Medius Activation. </w:t>
      </w:r>
      <w:r>
        <w:rPr>
          <w:i/>
        </w:rPr>
        <w:t>American Society of Biomechanics Annual Meeting. Rochester, Minnesota.</w:t>
      </w:r>
    </w:p>
    <w:p w14:paraId="5328570E" w14:textId="77777777" w:rsidR="00330069" w:rsidRDefault="00B371D3" w:rsidP="007F5FC9">
      <w:pPr>
        <w:ind w:left="355" w:right="151"/>
      </w:pPr>
      <w:r>
        <w:rPr>
          <w:i/>
        </w:rPr>
        <w:t xml:space="preserve"> </w:t>
      </w:r>
    </w:p>
    <w:p w14:paraId="4DA0A30E" w14:textId="77777777" w:rsidR="007F5FC9" w:rsidRPr="00CF443B" w:rsidRDefault="00B371D3" w:rsidP="00CF443B">
      <w:pPr>
        <w:tabs>
          <w:tab w:val="left" w:pos="360"/>
        </w:tabs>
        <w:ind w:left="-15" w:right="151" w:firstLine="0"/>
      </w:pPr>
      <w:r>
        <w:t xml:space="preserve">144. Washington J*, Barfield J*, Gilmer G**, Gascon S*, </w:t>
      </w:r>
      <w:r>
        <w:rPr>
          <w:b/>
        </w:rPr>
        <w:t>Oliver GD</w:t>
      </w:r>
      <w:r>
        <w:t xml:space="preserve"> (2018). Differences in Segmental </w:t>
      </w:r>
      <w:r w:rsidR="00CF443B">
        <w:tab/>
      </w:r>
      <w:r>
        <w:t xml:space="preserve">Speeds as a Function of Maturation in Youth Baseball Pitchers. </w:t>
      </w:r>
      <w:r>
        <w:rPr>
          <w:i/>
        </w:rPr>
        <w:t xml:space="preserve">Pediatric Research in Sports Medicine, </w:t>
      </w:r>
      <w:r w:rsidR="00CF443B">
        <w:rPr>
          <w:i/>
        </w:rPr>
        <w:tab/>
      </w:r>
      <w:r>
        <w:rPr>
          <w:i/>
        </w:rPr>
        <w:t>Annual Meeting. Ft. Lauderdale, Florida</w:t>
      </w:r>
    </w:p>
    <w:p w14:paraId="269C2A4D" w14:textId="77777777" w:rsidR="00330069" w:rsidRDefault="00B371D3" w:rsidP="007F5FC9">
      <w:pPr>
        <w:ind w:right="152" w:hanging="10"/>
      </w:pPr>
      <w:r>
        <w:t xml:space="preserve"> </w:t>
      </w:r>
    </w:p>
    <w:p w14:paraId="500F9A1F" w14:textId="77777777" w:rsidR="007F5FC9" w:rsidRDefault="00B371D3" w:rsidP="007F5FC9">
      <w:pPr>
        <w:ind w:left="355" w:right="151"/>
        <w:rPr>
          <w:i/>
        </w:rPr>
      </w:pPr>
      <w:r>
        <w:t xml:space="preserve">143. Wasserberger K*, Downs J*, Williams T**, </w:t>
      </w:r>
      <w:r>
        <w:rPr>
          <w:b/>
        </w:rPr>
        <w:t xml:space="preserve">Oliver GD </w:t>
      </w:r>
      <w:r>
        <w:t xml:space="preserve">(2018). The Effects of Resistance Bands on Trapezius Activity During Full-Body Exercises. </w:t>
      </w:r>
      <w:r>
        <w:rPr>
          <w:i/>
        </w:rPr>
        <w:t>American Society of Biomechanics Annual Meeting. Rochester, Minnesota.</w:t>
      </w:r>
    </w:p>
    <w:p w14:paraId="0198826A" w14:textId="77777777" w:rsidR="00330069" w:rsidRDefault="00B371D3" w:rsidP="007F5FC9">
      <w:pPr>
        <w:ind w:left="355" w:right="151"/>
      </w:pPr>
      <w:r>
        <w:t xml:space="preserve"> </w:t>
      </w:r>
    </w:p>
    <w:p w14:paraId="52CFC63E" w14:textId="77777777" w:rsidR="007F5FC9" w:rsidRDefault="00B371D3" w:rsidP="007F5FC9">
      <w:pPr>
        <w:ind w:left="355" w:right="151"/>
        <w:rPr>
          <w:i/>
        </w:rPr>
      </w:pPr>
      <w:r>
        <w:t>142. Peart A</w:t>
      </w:r>
      <w:r>
        <w:rPr>
          <w:b/>
        </w:rPr>
        <w:t>*</w:t>
      </w:r>
      <w:r>
        <w:t>, Washington J</w:t>
      </w:r>
      <w:r>
        <w:rPr>
          <w:b/>
        </w:rPr>
        <w:t>*</w:t>
      </w:r>
      <w:r>
        <w:t xml:space="preserve">, Wadsworth D, </w:t>
      </w:r>
      <w:r>
        <w:rPr>
          <w:b/>
        </w:rPr>
        <w:t>Oliver GD</w:t>
      </w:r>
      <w:r>
        <w:t xml:space="preserve"> (2018). Body Composition Assessment in Female NCAA Division I Softball Players as a Function of Playing Position Across a Multiyear Timeframe. </w:t>
      </w:r>
      <w:r>
        <w:rPr>
          <w:i/>
        </w:rPr>
        <w:t>Southeast American College of Sports Medicine Annual Meeting. Chattanooga, Tennessee.</w:t>
      </w:r>
    </w:p>
    <w:p w14:paraId="07F51909" w14:textId="77777777" w:rsidR="00330069" w:rsidRDefault="00B371D3" w:rsidP="007F5FC9">
      <w:pPr>
        <w:ind w:left="355" w:right="151"/>
      </w:pPr>
      <w:r>
        <w:t xml:space="preserve"> </w:t>
      </w:r>
    </w:p>
    <w:p w14:paraId="60CE2B69" w14:textId="77777777" w:rsidR="00330069" w:rsidRDefault="00B371D3" w:rsidP="007F5FC9">
      <w:pPr>
        <w:ind w:left="355" w:right="151"/>
      </w:pPr>
      <w:r>
        <w:t>141. Williams P</w:t>
      </w:r>
      <w:r>
        <w:rPr>
          <w:b/>
        </w:rPr>
        <w:t>*</w:t>
      </w:r>
      <w:r>
        <w:t>, Washington J</w:t>
      </w:r>
      <w:r>
        <w:rPr>
          <w:b/>
        </w:rPr>
        <w:t>*</w:t>
      </w:r>
      <w:r>
        <w:t>, Hanks M</w:t>
      </w:r>
      <w:r>
        <w:rPr>
          <w:b/>
        </w:rPr>
        <w:t>*</w:t>
      </w:r>
      <w:r>
        <w:t>, Barfield J</w:t>
      </w:r>
      <w:r>
        <w:rPr>
          <w:b/>
        </w:rPr>
        <w:t>*</w:t>
      </w:r>
      <w:r>
        <w:t>, Gilmer G*</w:t>
      </w:r>
      <w:r>
        <w:rPr>
          <w:b/>
        </w:rPr>
        <w:t>*</w:t>
      </w:r>
      <w:r>
        <w:t>, Gascon S</w:t>
      </w:r>
      <w:r>
        <w:rPr>
          <w:b/>
        </w:rPr>
        <w:t>*</w:t>
      </w:r>
      <w:r>
        <w:t>, Friesen K</w:t>
      </w:r>
      <w:r>
        <w:rPr>
          <w:b/>
        </w:rPr>
        <w:t>*</w:t>
      </w:r>
      <w:r>
        <w:t xml:space="preserve">, </w:t>
      </w:r>
      <w:r>
        <w:rPr>
          <w:b/>
        </w:rPr>
        <w:t>Oliver GD</w:t>
      </w:r>
      <w:r>
        <w:t xml:space="preserve"> (2018).  Examination of Proximal and Distal Muscle Activation: An EMG Study. </w:t>
      </w:r>
      <w:r>
        <w:rPr>
          <w:i/>
        </w:rPr>
        <w:t>Southeast American College of Sports Medicine Annual Meeting. Chattanooga, Tennessee.</w:t>
      </w:r>
      <w:r>
        <w:t xml:space="preserve"> </w:t>
      </w:r>
    </w:p>
    <w:p w14:paraId="60643D60" w14:textId="77777777" w:rsidR="008A4F96" w:rsidRDefault="008A4F96" w:rsidP="007F5FC9">
      <w:pPr>
        <w:ind w:left="355" w:right="151"/>
      </w:pPr>
    </w:p>
    <w:p w14:paraId="00936ABD" w14:textId="77777777" w:rsidR="00200711" w:rsidRDefault="00B371D3" w:rsidP="00200711">
      <w:pPr>
        <w:ind w:left="355" w:right="151"/>
        <w:rPr>
          <w:i/>
        </w:rPr>
      </w:pPr>
      <w:r>
        <w:t>140. Hanks M</w:t>
      </w:r>
      <w:r>
        <w:rPr>
          <w:b/>
        </w:rPr>
        <w:t>*</w:t>
      </w:r>
      <w:r>
        <w:t>, Brewer L, Gilmer G*</w:t>
      </w:r>
      <w:r>
        <w:rPr>
          <w:b/>
        </w:rPr>
        <w:t>*</w:t>
      </w:r>
      <w:r>
        <w:t>, Washington J</w:t>
      </w:r>
      <w:r>
        <w:rPr>
          <w:b/>
        </w:rPr>
        <w:t>*</w:t>
      </w:r>
      <w:r>
        <w:t>, Barfield J</w:t>
      </w:r>
      <w:r>
        <w:rPr>
          <w:b/>
        </w:rPr>
        <w:t>*</w:t>
      </w:r>
      <w:r>
        <w:t>, Friesen K</w:t>
      </w:r>
      <w:r>
        <w:rPr>
          <w:b/>
        </w:rPr>
        <w:t>*</w:t>
      </w:r>
      <w:r>
        <w:t xml:space="preserve">, </w:t>
      </w:r>
      <w:r>
        <w:rPr>
          <w:b/>
        </w:rPr>
        <w:t>Oliver GD</w:t>
      </w:r>
      <w:r>
        <w:t xml:space="preserve"> (2018). The Influence of Self-Selected Protective Equipment on Kinematics in Youth Lacrosse Players. </w:t>
      </w:r>
      <w:r>
        <w:rPr>
          <w:i/>
        </w:rPr>
        <w:t>Southeast American College of Sports Medicine Annual Meeting. Chattanooga, Tennessee.</w:t>
      </w:r>
    </w:p>
    <w:p w14:paraId="3272867D" w14:textId="77777777" w:rsidR="00330069" w:rsidRDefault="00B371D3" w:rsidP="00200711">
      <w:pPr>
        <w:ind w:left="355" w:right="151"/>
      </w:pPr>
      <w:r>
        <w:rPr>
          <w:sz w:val="21"/>
        </w:rPr>
        <w:t xml:space="preserve"> </w:t>
      </w:r>
    </w:p>
    <w:p w14:paraId="6E9E3B3B" w14:textId="77777777" w:rsidR="00200711" w:rsidRDefault="00B371D3" w:rsidP="00200711">
      <w:pPr>
        <w:spacing w:after="3" w:line="240" w:lineRule="auto"/>
        <w:ind w:left="355" w:right="432"/>
        <w:jc w:val="both"/>
        <w:rPr>
          <w:i/>
        </w:rPr>
      </w:pPr>
      <w:r>
        <w:t>139. Downs J</w:t>
      </w:r>
      <w:r>
        <w:rPr>
          <w:b/>
        </w:rPr>
        <w:t>*</w:t>
      </w:r>
      <w:r>
        <w:t>, Friesen K</w:t>
      </w:r>
      <w:r>
        <w:rPr>
          <w:b/>
        </w:rPr>
        <w:t>*</w:t>
      </w:r>
      <w:r>
        <w:t>, Washington J</w:t>
      </w:r>
      <w:r>
        <w:rPr>
          <w:b/>
        </w:rPr>
        <w:t>*</w:t>
      </w:r>
      <w:r>
        <w:t>, Gilmer G*</w:t>
      </w:r>
      <w:r>
        <w:rPr>
          <w:b/>
        </w:rPr>
        <w:t>*</w:t>
      </w:r>
      <w:r>
        <w:t xml:space="preserve">, </w:t>
      </w:r>
      <w:r>
        <w:rPr>
          <w:b/>
        </w:rPr>
        <w:t>Oliver GD</w:t>
      </w:r>
      <w:r>
        <w:t xml:space="preserve"> (2018).  Correlation of Pelvis Kinematics to Ground Reaction Force in Softball Hitting: A Pilot Study.</w:t>
      </w:r>
      <w:r>
        <w:rPr>
          <w:b/>
        </w:rPr>
        <w:t xml:space="preserve"> </w:t>
      </w:r>
      <w:r>
        <w:rPr>
          <w:i/>
        </w:rPr>
        <w:t>Southeast American College of Sports Medicine Annual Meeting. Chattanooga, Tennessee.</w:t>
      </w:r>
    </w:p>
    <w:p w14:paraId="47533943" w14:textId="77777777" w:rsidR="00330069" w:rsidRDefault="00B371D3" w:rsidP="00200711">
      <w:pPr>
        <w:spacing w:after="3" w:line="240" w:lineRule="auto"/>
        <w:ind w:left="355" w:right="432"/>
        <w:jc w:val="both"/>
      </w:pPr>
      <w:r>
        <w:rPr>
          <w:i/>
        </w:rPr>
        <w:t xml:space="preserve"> </w:t>
      </w:r>
    </w:p>
    <w:p w14:paraId="5EC89415" w14:textId="77777777" w:rsidR="00200711" w:rsidRDefault="00B371D3" w:rsidP="00200711">
      <w:pPr>
        <w:ind w:left="355" w:right="151"/>
      </w:pPr>
      <w:r>
        <w:t xml:space="preserve">138. Barfield J, </w:t>
      </w:r>
      <w:r>
        <w:rPr>
          <w:b/>
        </w:rPr>
        <w:t>Oliver G</w:t>
      </w:r>
      <w:r>
        <w:t xml:space="preserve"> (2018). Pitcher’s Nightmare Swing Trainer’s Effect on Baseball Swing Kinematics. This is Research: Student Symposium, Auburn, AL.</w:t>
      </w:r>
    </w:p>
    <w:p w14:paraId="4FE5D42D" w14:textId="77777777" w:rsidR="00330069" w:rsidRDefault="00B371D3" w:rsidP="00200711">
      <w:pPr>
        <w:ind w:left="355" w:right="151"/>
      </w:pPr>
      <w:r>
        <w:t xml:space="preserve"> </w:t>
      </w:r>
    </w:p>
    <w:p w14:paraId="3F09A76D" w14:textId="77777777" w:rsidR="00200711" w:rsidRDefault="00B371D3" w:rsidP="00200711">
      <w:pPr>
        <w:ind w:left="355" w:right="151"/>
        <w:rPr>
          <w:i/>
        </w:rPr>
      </w:pPr>
      <w:r>
        <w:t>137. Gilmer G*</w:t>
      </w:r>
      <w:r>
        <w:rPr>
          <w:b/>
        </w:rPr>
        <w:t>*</w:t>
      </w:r>
      <w:r>
        <w:t>, Washington J</w:t>
      </w:r>
      <w:r>
        <w:rPr>
          <w:b/>
        </w:rPr>
        <w:t>*</w:t>
      </w:r>
      <w:r>
        <w:t xml:space="preserve">, </w:t>
      </w:r>
      <w:r>
        <w:rPr>
          <w:b/>
        </w:rPr>
        <w:t>Oliver GD</w:t>
      </w:r>
      <w:r>
        <w:t xml:space="preserve"> (2017). How Does Lumbopelvic-hip Complex Instability Affect Segmental Sequencing Amongst Collegiate Softball Athletes? </w:t>
      </w:r>
      <w:r>
        <w:rPr>
          <w:i/>
        </w:rPr>
        <w:t>Southeastern Medical Scientist Symposium, Emory University. Atlanta, Georgia.</w:t>
      </w:r>
    </w:p>
    <w:p w14:paraId="7068DBB5" w14:textId="77777777" w:rsidR="00330069" w:rsidRDefault="00B371D3" w:rsidP="00200711">
      <w:pPr>
        <w:ind w:left="355" w:right="151"/>
      </w:pPr>
      <w:r>
        <w:rPr>
          <w:i/>
        </w:rPr>
        <w:t xml:space="preserve"> </w:t>
      </w:r>
    </w:p>
    <w:p w14:paraId="01C1AA2A" w14:textId="77777777" w:rsidR="00330069" w:rsidRDefault="00B371D3" w:rsidP="00200711">
      <w:pPr>
        <w:spacing w:after="3" w:line="240" w:lineRule="auto"/>
        <w:ind w:left="355" w:right="583"/>
        <w:jc w:val="both"/>
      </w:pPr>
      <w:r>
        <w:t>136. Gilmer G*</w:t>
      </w:r>
      <w:r>
        <w:rPr>
          <w:b/>
        </w:rPr>
        <w:t>*</w:t>
      </w:r>
      <w:r>
        <w:t>, Gascon S</w:t>
      </w:r>
      <w:r>
        <w:rPr>
          <w:b/>
        </w:rPr>
        <w:t>*</w:t>
      </w:r>
      <w:r>
        <w:t>, Washington J</w:t>
      </w:r>
      <w:r>
        <w:rPr>
          <w:b/>
        </w:rPr>
        <w:t>*</w:t>
      </w:r>
      <w:r>
        <w:t>, Aucoin G</w:t>
      </w:r>
      <w:r>
        <w:rPr>
          <w:b/>
        </w:rPr>
        <w:t>*</w:t>
      </w:r>
      <w:r>
        <w:t>, Cummins I*</w:t>
      </w:r>
      <w:r>
        <w:rPr>
          <w:b/>
        </w:rPr>
        <w:t>*</w:t>
      </w:r>
      <w:r>
        <w:t>, Sulser T*</w:t>
      </w:r>
      <w:r>
        <w:rPr>
          <w:b/>
        </w:rPr>
        <w:t>*</w:t>
      </w:r>
      <w:r>
        <w:t xml:space="preserve">, </w:t>
      </w:r>
      <w:r>
        <w:rPr>
          <w:b/>
        </w:rPr>
        <w:t>Oliver GD</w:t>
      </w:r>
      <w:r>
        <w:t xml:space="preserve"> (2017). Influence of Postural Compression Garment on Scapular Muscle Activation. </w:t>
      </w:r>
      <w:r>
        <w:rPr>
          <w:i/>
        </w:rPr>
        <w:t>Research Week: Student Symposium, Auburn University, Auburn, Alabama.</w:t>
      </w:r>
      <w:r>
        <w:t xml:space="preserve"> </w:t>
      </w:r>
    </w:p>
    <w:p w14:paraId="7DA9C706" w14:textId="77777777" w:rsidR="00C421E6" w:rsidRDefault="00C421E6" w:rsidP="00200711">
      <w:pPr>
        <w:spacing w:after="3" w:line="240" w:lineRule="auto"/>
        <w:ind w:left="355" w:right="583"/>
        <w:jc w:val="both"/>
      </w:pPr>
    </w:p>
    <w:p w14:paraId="7545331B" w14:textId="77777777" w:rsidR="00200711" w:rsidRDefault="00B371D3" w:rsidP="00200711">
      <w:pPr>
        <w:ind w:left="355" w:right="151"/>
      </w:pPr>
      <w:r>
        <w:t>135. Clardy K*</w:t>
      </w:r>
      <w:r>
        <w:rPr>
          <w:b/>
        </w:rPr>
        <w:t>*</w:t>
      </w:r>
      <w:r>
        <w:t>, Gascon S</w:t>
      </w:r>
      <w:r>
        <w:rPr>
          <w:b/>
        </w:rPr>
        <w:t>*</w:t>
      </w:r>
      <w:r>
        <w:t>, Gilmer G*</w:t>
      </w:r>
      <w:r>
        <w:rPr>
          <w:b/>
        </w:rPr>
        <w:t>*</w:t>
      </w:r>
      <w:r>
        <w:t>, Washington J</w:t>
      </w:r>
      <w:r>
        <w:rPr>
          <w:b/>
        </w:rPr>
        <w:t>*</w:t>
      </w:r>
      <w:r>
        <w:t xml:space="preserve">, </w:t>
      </w:r>
      <w:r>
        <w:rPr>
          <w:b/>
        </w:rPr>
        <w:t>Oliver GD</w:t>
      </w:r>
      <w:r>
        <w:t xml:space="preserve"> (2017). Kinematics of Youth Baseball Pitching and Football Passing. </w:t>
      </w:r>
      <w:r>
        <w:rPr>
          <w:i/>
        </w:rPr>
        <w:t>Research Week: Student Symposium, Auburn University, Auburn, Alabama</w:t>
      </w:r>
      <w:r>
        <w:t>.</w:t>
      </w:r>
    </w:p>
    <w:p w14:paraId="7AC68260" w14:textId="77777777" w:rsidR="00330069" w:rsidRDefault="00B371D3" w:rsidP="00200711">
      <w:pPr>
        <w:ind w:left="355" w:right="151"/>
      </w:pPr>
      <w:r>
        <w:t xml:space="preserve"> </w:t>
      </w:r>
    </w:p>
    <w:p w14:paraId="2C84888C" w14:textId="77777777" w:rsidR="00200711" w:rsidRDefault="00B371D3" w:rsidP="00200711">
      <w:pPr>
        <w:ind w:left="355" w:right="151"/>
        <w:rPr>
          <w:i/>
        </w:rPr>
      </w:pPr>
      <w:r>
        <w:t>134. Gilmer G*</w:t>
      </w:r>
      <w:r>
        <w:rPr>
          <w:b/>
        </w:rPr>
        <w:t>*</w:t>
      </w:r>
      <w:r>
        <w:t>, Gascon S</w:t>
      </w:r>
      <w:r>
        <w:rPr>
          <w:b/>
        </w:rPr>
        <w:t>*</w:t>
      </w:r>
      <w:r>
        <w:t xml:space="preserve">, </w:t>
      </w:r>
      <w:r>
        <w:rPr>
          <w:b/>
        </w:rPr>
        <w:t>Oliver GD</w:t>
      </w:r>
      <w:r>
        <w:t xml:space="preserve"> (2017). Effects of Lumbopelvic-hip Complex Instability on Throwing Mechanics Amongst Female Handball Athletes. </w:t>
      </w:r>
      <w:r>
        <w:rPr>
          <w:i/>
        </w:rPr>
        <w:t>American Society of Biomechanics, Boulder, Colorado.</w:t>
      </w:r>
    </w:p>
    <w:p w14:paraId="73773D72" w14:textId="77777777" w:rsidR="00330069" w:rsidRDefault="00B371D3" w:rsidP="00200711">
      <w:pPr>
        <w:ind w:left="355" w:right="151"/>
      </w:pPr>
      <w:r>
        <w:t xml:space="preserve"> </w:t>
      </w:r>
    </w:p>
    <w:p w14:paraId="407D2F68" w14:textId="77777777" w:rsidR="00200711" w:rsidRDefault="00B371D3" w:rsidP="00200711">
      <w:pPr>
        <w:ind w:left="355" w:right="151"/>
        <w:rPr>
          <w:i/>
        </w:rPr>
      </w:pPr>
      <w:r>
        <w:t>133. Gilmer G*</w:t>
      </w:r>
      <w:r>
        <w:rPr>
          <w:b/>
        </w:rPr>
        <w:t>*</w:t>
      </w:r>
      <w:r>
        <w:t>, Gascon S</w:t>
      </w:r>
      <w:r>
        <w:rPr>
          <w:b/>
        </w:rPr>
        <w:t>*</w:t>
      </w:r>
      <w:r>
        <w:t xml:space="preserve">, </w:t>
      </w:r>
      <w:r>
        <w:rPr>
          <w:b/>
        </w:rPr>
        <w:t>Oliver GD</w:t>
      </w:r>
      <w:r>
        <w:t xml:space="preserve"> (2017). The Biomechanical Effects of Lower Extremity Instability on Segmental Sequencing Amongst Female Handball Athletes. </w:t>
      </w:r>
      <w:r>
        <w:rPr>
          <w:i/>
        </w:rPr>
        <w:t>American Physician Scientist Association, Chicago, Illinois.</w:t>
      </w:r>
    </w:p>
    <w:p w14:paraId="1D907F53" w14:textId="77777777" w:rsidR="00330069" w:rsidRDefault="00B371D3" w:rsidP="00200711">
      <w:pPr>
        <w:ind w:left="355" w:right="151"/>
      </w:pPr>
      <w:r>
        <w:t xml:space="preserve"> </w:t>
      </w:r>
    </w:p>
    <w:p w14:paraId="4B716520" w14:textId="77777777" w:rsidR="00200711" w:rsidRDefault="00B371D3" w:rsidP="00200711">
      <w:pPr>
        <w:ind w:left="355" w:right="151"/>
        <w:rPr>
          <w:i/>
        </w:rPr>
      </w:pPr>
      <w:r>
        <w:t>132. Gilmer G*</w:t>
      </w:r>
      <w:r>
        <w:rPr>
          <w:b/>
        </w:rPr>
        <w:t>*</w:t>
      </w:r>
      <w:r>
        <w:t>, Gascon S</w:t>
      </w:r>
      <w:r>
        <w:rPr>
          <w:b/>
        </w:rPr>
        <w:t>*</w:t>
      </w:r>
      <w:r>
        <w:t xml:space="preserve">, </w:t>
      </w:r>
      <w:r>
        <w:rPr>
          <w:b/>
        </w:rPr>
        <w:t>Oliver GD</w:t>
      </w:r>
      <w:r>
        <w:t xml:space="preserve"> (2017). Segmental Sequencing Among Female Handball Athletes. Southeast Chapter of </w:t>
      </w:r>
      <w:r>
        <w:rPr>
          <w:i/>
        </w:rPr>
        <w:t>American College of Sport Medicine, Greenville, South Carolina.</w:t>
      </w:r>
    </w:p>
    <w:p w14:paraId="58414B86" w14:textId="77777777" w:rsidR="00330069" w:rsidRDefault="00B371D3" w:rsidP="00200711">
      <w:pPr>
        <w:ind w:left="355" w:right="151"/>
      </w:pPr>
      <w:r>
        <w:t xml:space="preserve"> </w:t>
      </w:r>
    </w:p>
    <w:p w14:paraId="5BFB37C8" w14:textId="77777777" w:rsidR="00200711" w:rsidRDefault="00B371D3" w:rsidP="00200711">
      <w:pPr>
        <w:ind w:left="355" w:right="151"/>
        <w:rPr>
          <w:i/>
        </w:rPr>
      </w:pPr>
      <w:r>
        <w:t>131. Gilmer G*</w:t>
      </w:r>
      <w:r>
        <w:rPr>
          <w:b/>
        </w:rPr>
        <w:t>*</w:t>
      </w:r>
      <w:r>
        <w:t>, Gascon S</w:t>
      </w:r>
      <w:r>
        <w:rPr>
          <w:b/>
        </w:rPr>
        <w:t>*</w:t>
      </w:r>
      <w:r>
        <w:t xml:space="preserve">, Lohse K, </w:t>
      </w:r>
      <w:r>
        <w:rPr>
          <w:b/>
        </w:rPr>
        <w:t>Oliver GD</w:t>
      </w:r>
      <w:r>
        <w:t xml:space="preserve"> (2016).  Relationship Between Knee Valgus and Shoulder Kinematics Amongst Female Handball Athletes. </w:t>
      </w:r>
      <w:r>
        <w:rPr>
          <w:i/>
        </w:rPr>
        <w:t>Southeastern Medical Scientist Symposium, UAB, Birmingham, Alabama.</w:t>
      </w:r>
    </w:p>
    <w:p w14:paraId="4F97E745" w14:textId="77777777" w:rsidR="00330069" w:rsidRDefault="00B371D3" w:rsidP="00200711">
      <w:pPr>
        <w:ind w:left="355" w:right="151"/>
      </w:pPr>
      <w:r>
        <w:t xml:space="preserve"> </w:t>
      </w:r>
    </w:p>
    <w:p w14:paraId="11902653" w14:textId="77777777" w:rsidR="00200711" w:rsidRDefault="00B371D3" w:rsidP="00200711">
      <w:pPr>
        <w:ind w:left="355" w:right="151"/>
        <w:rPr>
          <w:i/>
        </w:rPr>
      </w:pPr>
      <w:r>
        <w:t>130. Brambeck A</w:t>
      </w:r>
      <w:r>
        <w:rPr>
          <w:b/>
        </w:rPr>
        <w:t>*</w:t>
      </w:r>
      <w:r>
        <w:t xml:space="preserve">, </w:t>
      </w:r>
      <w:r>
        <w:rPr>
          <w:b/>
        </w:rPr>
        <w:t>Oliver GD</w:t>
      </w:r>
      <w:r>
        <w:t>, Gascon S</w:t>
      </w:r>
      <w:r>
        <w:rPr>
          <w:b/>
        </w:rPr>
        <w:t>*</w:t>
      </w:r>
      <w:r>
        <w:t>, Gilmer G*</w:t>
      </w:r>
      <w:r>
        <w:rPr>
          <w:b/>
        </w:rPr>
        <w:t>*</w:t>
      </w:r>
      <w:r>
        <w:t xml:space="preserve">, Flesig G, Dugas J (2017). Kinematics of Softball Pitching: Healthy versus those with Low Back Pain. </w:t>
      </w:r>
      <w:r>
        <w:rPr>
          <w:i/>
        </w:rPr>
        <w:t>Southeast Chapter of American College of Sport Medicine, Greenville, South Carolina.</w:t>
      </w:r>
    </w:p>
    <w:p w14:paraId="621AF2FA" w14:textId="77777777" w:rsidR="00330069" w:rsidRDefault="00B371D3" w:rsidP="00200711">
      <w:pPr>
        <w:ind w:left="355" w:right="151"/>
      </w:pPr>
      <w:r>
        <w:rPr>
          <w:i/>
        </w:rPr>
        <w:t xml:space="preserve"> </w:t>
      </w:r>
    </w:p>
    <w:p w14:paraId="3EE83CD5" w14:textId="77777777" w:rsidR="00200711" w:rsidRDefault="00B371D3" w:rsidP="00200711">
      <w:pPr>
        <w:ind w:left="355" w:right="151"/>
        <w:rPr>
          <w:i/>
        </w:rPr>
      </w:pPr>
      <w:r>
        <w:t>129. Gascon S</w:t>
      </w:r>
      <w:r>
        <w:rPr>
          <w:b/>
        </w:rPr>
        <w:t>*</w:t>
      </w:r>
      <w:r>
        <w:t>, Gilmer G*</w:t>
      </w:r>
      <w:r>
        <w:rPr>
          <w:b/>
        </w:rPr>
        <w:t>*</w:t>
      </w:r>
      <w:r>
        <w:t xml:space="preserve">, </w:t>
      </w:r>
      <w:r>
        <w:rPr>
          <w:b/>
        </w:rPr>
        <w:t>Oliver GD</w:t>
      </w:r>
      <w:r>
        <w:t xml:space="preserve"> (2017).  Segmental Sequencing Among Female Handball Athletes. </w:t>
      </w:r>
      <w:r>
        <w:rPr>
          <w:i/>
        </w:rPr>
        <w:t>Southeast American College of Sports Medicine, Greenville, South Carolina.</w:t>
      </w:r>
    </w:p>
    <w:p w14:paraId="6E729350" w14:textId="77777777" w:rsidR="00330069" w:rsidRDefault="00B371D3" w:rsidP="00200711">
      <w:pPr>
        <w:ind w:left="355" w:right="151"/>
      </w:pPr>
      <w:r>
        <w:t xml:space="preserve"> </w:t>
      </w:r>
    </w:p>
    <w:p w14:paraId="3C8A5F65" w14:textId="77777777" w:rsidR="00200711" w:rsidRDefault="00B371D3" w:rsidP="00200711">
      <w:pPr>
        <w:ind w:left="355" w:right="151"/>
        <w:rPr>
          <w:i/>
        </w:rPr>
      </w:pPr>
      <w:r>
        <w:t>128. Barfield J</w:t>
      </w:r>
      <w:r>
        <w:rPr>
          <w:b/>
        </w:rPr>
        <w:t>*</w:t>
      </w:r>
      <w:r>
        <w:t>, Gascon S</w:t>
      </w:r>
      <w:r>
        <w:rPr>
          <w:b/>
        </w:rPr>
        <w:t>*</w:t>
      </w:r>
      <w:r>
        <w:t>, Gilmer G*</w:t>
      </w:r>
      <w:r>
        <w:rPr>
          <w:b/>
        </w:rPr>
        <w:t>*</w:t>
      </w:r>
      <w:r>
        <w:t xml:space="preserve">, </w:t>
      </w:r>
      <w:r>
        <w:rPr>
          <w:b/>
        </w:rPr>
        <w:t>Oliver GD</w:t>
      </w:r>
      <w:r>
        <w:t xml:space="preserve"> (2017). Segmental Sequencing Among Youth Baseball Pitchers: A Longitudinal Pilot Study. </w:t>
      </w:r>
      <w:r>
        <w:rPr>
          <w:i/>
        </w:rPr>
        <w:t>Southeast Chapter of American College of Sport Medicine, Greenville, South Carolina.</w:t>
      </w:r>
    </w:p>
    <w:p w14:paraId="237A7EEF" w14:textId="77777777" w:rsidR="00330069" w:rsidRDefault="00B371D3" w:rsidP="00200711">
      <w:pPr>
        <w:ind w:left="355" w:right="151"/>
      </w:pPr>
      <w:r>
        <w:rPr>
          <w:i/>
        </w:rPr>
        <w:t xml:space="preserve"> </w:t>
      </w:r>
    </w:p>
    <w:p w14:paraId="2D64571D" w14:textId="77777777" w:rsidR="00200711" w:rsidRDefault="00B371D3" w:rsidP="00200711">
      <w:pPr>
        <w:ind w:left="355" w:right="151"/>
        <w:rPr>
          <w:i/>
        </w:rPr>
      </w:pPr>
      <w:r>
        <w:t>127. Henning L</w:t>
      </w:r>
      <w:r>
        <w:rPr>
          <w:b/>
        </w:rPr>
        <w:t>*</w:t>
      </w:r>
      <w:r>
        <w:t>, Washington J</w:t>
      </w:r>
      <w:r>
        <w:rPr>
          <w:b/>
        </w:rPr>
        <w:t>*</w:t>
      </w:r>
      <w:r>
        <w:t>, Hanks M</w:t>
      </w:r>
      <w:r>
        <w:rPr>
          <w:b/>
        </w:rPr>
        <w:t>*</w:t>
      </w:r>
      <w:r>
        <w:t>, Gilmer G*</w:t>
      </w:r>
      <w:r>
        <w:rPr>
          <w:b/>
        </w:rPr>
        <w:t>*</w:t>
      </w:r>
      <w:r>
        <w:t>, Brambeck A</w:t>
      </w:r>
      <w:r>
        <w:rPr>
          <w:b/>
        </w:rPr>
        <w:t>*</w:t>
      </w:r>
      <w:r>
        <w:t>, Gascon S</w:t>
      </w:r>
      <w:r>
        <w:rPr>
          <w:b/>
        </w:rPr>
        <w:t>*</w:t>
      </w:r>
      <w:r>
        <w:t>, Barfield J</w:t>
      </w:r>
      <w:r>
        <w:rPr>
          <w:b/>
        </w:rPr>
        <w:t>*</w:t>
      </w:r>
      <w:r>
        <w:t>, Holt T</w:t>
      </w:r>
      <w:r>
        <w:rPr>
          <w:b/>
        </w:rPr>
        <w:t>*</w:t>
      </w:r>
      <w:r>
        <w:t xml:space="preserve">, </w:t>
      </w:r>
      <w:r>
        <w:rPr>
          <w:b/>
        </w:rPr>
        <w:t xml:space="preserve">Oliver GD </w:t>
      </w:r>
      <w:r>
        <w:t xml:space="preserve">(2017). </w:t>
      </w:r>
      <w:r w:rsidR="00F20BC7">
        <w:t>Single Leg</w:t>
      </w:r>
      <w:r>
        <w:t xml:space="preserve"> Squat Trunk Kinematics in Individuals with and without Scapular Dyskinesis. </w:t>
      </w:r>
      <w:r>
        <w:rPr>
          <w:i/>
        </w:rPr>
        <w:t>Southeast Chapter of American College of Sport Medicine, Greenville, South Carolina.</w:t>
      </w:r>
    </w:p>
    <w:p w14:paraId="7D6EC787" w14:textId="77777777" w:rsidR="00330069" w:rsidRDefault="00B371D3" w:rsidP="00200711">
      <w:pPr>
        <w:ind w:left="355" w:right="151"/>
      </w:pPr>
      <w:r>
        <w:t xml:space="preserve"> </w:t>
      </w:r>
    </w:p>
    <w:p w14:paraId="1DE977A3" w14:textId="77777777" w:rsidR="00200711" w:rsidRDefault="00405E1A" w:rsidP="00200711">
      <w:pPr>
        <w:ind w:left="355" w:right="151"/>
        <w:rPr>
          <w:i/>
        </w:rPr>
      </w:pPr>
      <w:r>
        <w:t xml:space="preserve">126. </w:t>
      </w:r>
      <w:r w:rsidR="00B371D3">
        <w:t>Clardy K*</w:t>
      </w:r>
      <w:r w:rsidR="00B371D3">
        <w:rPr>
          <w:b/>
        </w:rPr>
        <w:t>*</w:t>
      </w:r>
      <w:r w:rsidR="00B371D3">
        <w:t>, Gascon S</w:t>
      </w:r>
      <w:r w:rsidR="00B371D3">
        <w:rPr>
          <w:b/>
        </w:rPr>
        <w:t>*</w:t>
      </w:r>
      <w:r w:rsidR="00B371D3">
        <w:t>, Gilmer G*</w:t>
      </w:r>
      <w:r w:rsidR="00B371D3">
        <w:rPr>
          <w:b/>
        </w:rPr>
        <w:t>*</w:t>
      </w:r>
      <w:r w:rsidR="00B371D3">
        <w:t xml:space="preserve">, </w:t>
      </w:r>
      <w:r w:rsidR="00B371D3">
        <w:rPr>
          <w:b/>
        </w:rPr>
        <w:t>Oliver GD</w:t>
      </w:r>
      <w:r w:rsidR="00B371D3">
        <w:t xml:space="preserve"> (2017). Kinematics of Youth Baseball Pitching and Football Passing. </w:t>
      </w:r>
      <w:r w:rsidR="00B371D3">
        <w:rPr>
          <w:i/>
        </w:rPr>
        <w:t>Southeast Chapter of American College of Sport Medicine,</w:t>
      </w:r>
      <w:r w:rsidR="00B371D3">
        <w:t xml:space="preserve"> </w:t>
      </w:r>
      <w:r w:rsidR="00B371D3">
        <w:rPr>
          <w:i/>
        </w:rPr>
        <w:t>Greenville, South Carolina.</w:t>
      </w:r>
    </w:p>
    <w:p w14:paraId="209F69C8" w14:textId="77777777" w:rsidR="00330069" w:rsidRDefault="00B371D3" w:rsidP="00200711">
      <w:pPr>
        <w:ind w:left="355" w:right="151"/>
      </w:pPr>
      <w:r>
        <w:t xml:space="preserve"> </w:t>
      </w:r>
    </w:p>
    <w:p w14:paraId="1EA9CEA9" w14:textId="77777777" w:rsidR="00200711" w:rsidRDefault="00B371D3" w:rsidP="00200711">
      <w:pPr>
        <w:ind w:left="355" w:right="151"/>
        <w:rPr>
          <w:i/>
        </w:rPr>
      </w:pPr>
      <w:r>
        <w:t>125. Washington JK</w:t>
      </w:r>
      <w:r>
        <w:rPr>
          <w:b/>
        </w:rPr>
        <w:t>*</w:t>
      </w:r>
      <w:r>
        <w:t>, Gascon SS</w:t>
      </w:r>
      <w:r>
        <w:rPr>
          <w:b/>
        </w:rPr>
        <w:t>*</w:t>
      </w:r>
      <w:r>
        <w:t xml:space="preserve">, </w:t>
      </w:r>
      <w:r>
        <w:rPr>
          <w:b/>
        </w:rPr>
        <w:t>Oliver GD</w:t>
      </w:r>
      <w:r>
        <w:t xml:space="preserve"> (2017). Kinematics of Softball Hitting: Off a Tee Versus Front Toss. </w:t>
      </w:r>
      <w:r>
        <w:rPr>
          <w:i/>
        </w:rPr>
        <w:t>American College of Sports Medicine, Denver, Colorado.</w:t>
      </w:r>
    </w:p>
    <w:p w14:paraId="7369FB4A" w14:textId="77777777" w:rsidR="00330069" w:rsidRDefault="00B371D3" w:rsidP="00200711">
      <w:pPr>
        <w:ind w:left="355" w:right="151"/>
      </w:pPr>
      <w:r>
        <w:t xml:space="preserve"> </w:t>
      </w:r>
    </w:p>
    <w:p w14:paraId="43DA342D" w14:textId="77777777" w:rsidR="00200711" w:rsidRDefault="00B371D3" w:rsidP="00200711">
      <w:pPr>
        <w:ind w:left="355" w:right="151"/>
        <w:rPr>
          <w:i/>
        </w:rPr>
      </w:pPr>
      <w:r>
        <w:t>124. Washington JK</w:t>
      </w:r>
      <w:r>
        <w:rPr>
          <w:b/>
        </w:rPr>
        <w:t>*</w:t>
      </w:r>
      <w:r>
        <w:t>, Gascon SS</w:t>
      </w:r>
      <w:r>
        <w:rPr>
          <w:b/>
        </w:rPr>
        <w:t>*</w:t>
      </w:r>
      <w:r>
        <w:t xml:space="preserve">, </w:t>
      </w:r>
      <w:r>
        <w:rPr>
          <w:b/>
        </w:rPr>
        <w:t>Oliver GD</w:t>
      </w:r>
      <w:r>
        <w:t xml:space="preserve"> (2017). Kinematics of Softball Hitting: Off of a Tee Versus Front Toss. </w:t>
      </w:r>
      <w:r>
        <w:rPr>
          <w:i/>
        </w:rPr>
        <w:t>Southeast American College Sports Medicine, Greenville, South Carolina.</w:t>
      </w:r>
    </w:p>
    <w:p w14:paraId="25108A93" w14:textId="77777777" w:rsidR="00330069" w:rsidRDefault="00B371D3" w:rsidP="00200711">
      <w:pPr>
        <w:ind w:left="355" w:right="151"/>
      </w:pPr>
      <w:r>
        <w:t xml:space="preserve"> </w:t>
      </w:r>
    </w:p>
    <w:p w14:paraId="06A0F648" w14:textId="77777777" w:rsidR="00200711" w:rsidRDefault="00B371D3" w:rsidP="00200711">
      <w:pPr>
        <w:spacing w:after="3" w:line="240" w:lineRule="auto"/>
        <w:ind w:left="355" w:right="634"/>
        <w:jc w:val="both"/>
        <w:rPr>
          <w:i/>
        </w:rPr>
      </w:pPr>
      <w:r>
        <w:t>123. Gilmer G*</w:t>
      </w:r>
      <w:r>
        <w:rPr>
          <w:b/>
        </w:rPr>
        <w:t>*</w:t>
      </w:r>
      <w:r>
        <w:t>, Gascon S</w:t>
      </w:r>
      <w:r>
        <w:rPr>
          <w:b/>
        </w:rPr>
        <w:t>*</w:t>
      </w:r>
      <w:r>
        <w:t>, Washington J</w:t>
      </w:r>
      <w:r>
        <w:rPr>
          <w:b/>
        </w:rPr>
        <w:t>*</w:t>
      </w:r>
      <w:r>
        <w:t>, Aucoin G</w:t>
      </w:r>
      <w:r>
        <w:rPr>
          <w:b/>
        </w:rPr>
        <w:t>*</w:t>
      </w:r>
      <w:r>
        <w:t>, Cummins I*</w:t>
      </w:r>
      <w:r>
        <w:rPr>
          <w:b/>
        </w:rPr>
        <w:t>*</w:t>
      </w:r>
      <w:r>
        <w:t>, Sulser T*</w:t>
      </w:r>
      <w:r>
        <w:rPr>
          <w:b/>
        </w:rPr>
        <w:t>*</w:t>
      </w:r>
      <w:r>
        <w:t xml:space="preserve">, </w:t>
      </w:r>
      <w:r>
        <w:rPr>
          <w:b/>
        </w:rPr>
        <w:t>Oliver GD</w:t>
      </w:r>
      <w:r>
        <w:t xml:space="preserve"> (2017). Influence of Postural Compression Garment on Scapular Muscle Activation. </w:t>
      </w:r>
      <w:r>
        <w:rPr>
          <w:i/>
        </w:rPr>
        <w:t>Research Week: Auburn University Student Symposium, Auburn, Alabama.</w:t>
      </w:r>
    </w:p>
    <w:p w14:paraId="6814E991" w14:textId="77777777" w:rsidR="00330069" w:rsidRDefault="00B371D3" w:rsidP="00200711">
      <w:pPr>
        <w:spacing w:after="3" w:line="240" w:lineRule="auto"/>
        <w:ind w:left="355" w:right="634"/>
        <w:jc w:val="both"/>
      </w:pPr>
      <w:r>
        <w:t xml:space="preserve"> </w:t>
      </w:r>
    </w:p>
    <w:p w14:paraId="05514F79" w14:textId="77777777" w:rsidR="00200711" w:rsidRDefault="00B371D3" w:rsidP="00200711">
      <w:pPr>
        <w:ind w:left="355" w:right="151"/>
        <w:rPr>
          <w:i/>
        </w:rPr>
      </w:pPr>
      <w:r>
        <w:t>122. Brambeck AL</w:t>
      </w:r>
      <w:r>
        <w:rPr>
          <w:b/>
        </w:rPr>
        <w:t>*</w:t>
      </w:r>
      <w:r>
        <w:t>, Washington JK</w:t>
      </w:r>
      <w:r>
        <w:rPr>
          <w:b/>
        </w:rPr>
        <w:t>*</w:t>
      </w:r>
      <w:r>
        <w:t xml:space="preserve">, </w:t>
      </w:r>
      <w:r>
        <w:rPr>
          <w:b/>
        </w:rPr>
        <w:t>Oliver GD</w:t>
      </w:r>
      <w:r>
        <w:t xml:space="preserve"> (2016). Differences in Kinematic Sequencing of Overhand Throwing Between Youth Pitchers, Catchers, and Position Players. </w:t>
      </w:r>
      <w:r>
        <w:rPr>
          <w:i/>
        </w:rPr>
        <w:t>American College of Sports Medicine, Boston, Massachusetts.</w:t>
      </w:r>
    </w:p>
    <w:p w14:paraId="1B6288BC" w14:textId="77777777" w:rsidR="00330069" w:rsidRDefault="00B371D3" w:rsidP="00200711">
      <w:pPr>
        <w:ind w:left="355" w:right="151"/>
      </w:pPr>
      <w:r>
        <w:rPr>
          <w:b/>
        </w:rPr>
        <w:t xml:space="preserve"> </w:t>
      </w:r>
    </w:p>
    <w:p w14:paraId="2E245B7B" w14:textId="77777777" w:rsidR="00200711" w:rsidRDefault="00B371D3" w:rsidP="00200711">
      <w:pPr>
        <w:spacing w:after="3" w:line="240" w:lineRule="auto"/>
        <w:ind w:left="355" w:right="177"/>
        <w:jc w:val="both"/>
        <w:rPr>
          <w:i/>
        </w:rPr>
      </w:pPr>
      <w:r>
        <w:t>121. Washington JK</w:t>
      </w:r>
      <w:r>
        <w:rPr>
          <w:b/>
        </w:rPr>
        <w:t>*</w:t>
      </w:r>
      <w:r>
        <w:t>, Gascon S</w:t>
      </w:r>
      <w:r>
        <w:rPr>
          <w:b/>
        </w:rPr>
        <w:t>*</w:t>
      </w:r>
      <w:r>
        <w:t xml:space="preserve">, Plummer HA, </w:t>
      </w:r>
      <w:r>
        <w:rPr>
          <w:b/>
        </w:rPr>
        <w:t>Oliver GD</w:t>
      </w:r>
      <w:r>
        <w:t xml:space="preserve"> (2016). </w:t>
      </w:r>
      <w:r w:rsidR="00513EF8">
        <w:t>Electromyography</w:t>
      </w:r>
      <w:r>
        <w:t xml:space="preserve"> Comparison of Gluteus Medius and Trapezius Activity Between Kinetic Chain and Resistance Band Exercises. </w:t>
      </w:r>
      <w:r>
        <w:rPr>
          <w:i/>
        </w:rPr>
        <w:t>American Society of Biomechanics, Raleigh, North Carolina.</w:t>
      </w:r>
    </w:p>
    <w:p w14:paraId="43D64697" w14:textId="77777777" w:rsidR="00330069" w:rsidRDefault="00B371D3" w:rsidP="00200711">
      <w:pPr>
        <w:spacing w:after="3" w:line="240" w:lineRule="auto"/>
        <w:ind w:left="355" w:right="177"/>
        <w:jc w:val="both"/>
      </w:pPr>
      <w:r>
        <w:t xml:space="preserve"> </w:t>
      </w:r>
    </w:p>
    <w:p w14:paraId="0E5EDE95" w14:textId="77777777" w:rsidR="00200711" w:rsidRDefault="00B371D3" w:rsidP="00200711">
      <w:pPr>
        <w:ind w:left="355" w:right="151"/>
        <w:rPr>
          <w:i/>
        </w:rPr>
      </w:pPr>
      <w:r>
        <w:t>120. Gascon S</w:t>
      </w:r>
      <w:r>
        <w:rPr>
          <w:b/>
        </w:rPr>
        <w:t>*</w:t>
      </w:r>
      <w:r>
        <w:t>, Rhoads JA</w:t>
      </w:r>
      <w:r>
        <w:rPr>
          <w:b/>
        </w:rPr>
        <w:t>*</w:t>
      </w:r>
      <w:r>
        <w:t xml:space="preserve">, Lohse KR, </w:t>
      </w:r>
      <w:r>
        <w:rPr>
          <w:b/>
        </w:rPr>
        <w:t>Oliver GD</w:t>
      </w:r>
      <w:r>
        <w:t xml:space="preserve"> (2016).  Effects of Gluteal Fatigue on Pelvic and Torso Control Among NCAA Division I Softball Athletes. </w:t>
      </w:r>
      <w:r>
        <w:rPr>
          <w:i/>
        </w:rPr>
        <w:t>Southeast American College of Sports Medicine,</w:t>
      </w:r>
      <w:r>
        <w:t xml:space="preserve"> </w:t>
      </w:r>
      <w:r>
        <w:rPr>
          <w:i/>
        </w:rPr>
        <w:t>Greenville, South Carolina.</w:t>
      </w:r>
    </w:p>
    <w:p w14:paraId="688DB7CB" w14:textId="77777777" w:rsidR="00330069" w:rsidRDefault="00B371D3" w:rsidP="00200711">
      <w:pPr>
        <w:ind w:left="355" w:right="151"/>
      </w:pPr>
      <w:r>
        <w:rPr>
          <w:b/>
        </w:rPr>
        <w:t xml:space="preserve"> </w:t>
      </w:r>
    </w:p>
    <w:p w14:paraId="1FD0D365" w14:textId="77777777" w:rsidR="00200711" w:rsidRDefault="00B371D3" w:rsidP="00200711">
      <w:pPr>
        <w:ind w:left="355"/>
        <w:rPr>
          <w:i/>
        </w:rPr>
      </w:pPr>
      <w:r>
        <w:t>119. Gascon S</w:t>
      </w:r>
      <w:r>
        <w:rPr>
          <w:b/>
        </w:rPr>
        <w:t>*</w:t>
      </w:r>
      <w:r>
        <w:t>, Gilmer G*</w:t>
      </w:r>
      <w:r>
        <w:rPr>
          <w:b/>
        </w:rPr>
        <w:t>*</w:t>
      </w:r>
      <w:r>
        <w:t xml:space="preserve">, </w:t>
      </w:r>
      <w:r>
        <w:rPr>
          <w:b/>
        </w:rPr>
        <w:t>Oliver GD</w:t>
      </w:r>
      <w:r>
        <w:t xml:space="preserve"> (2016). Segmental Sequencing Among Female Handball Athletes. </w:t>
      </w:r>
      <w:r>
        <w:rPr>
          <w:i/>
        </w:rPr>
        <w:t>Research Week: Faculty Symposium, Auburn University, Auburn, Alabama.</w:t>
      </w:r>
    </w:p>
    <w:p w14:paraId="294A8BB4" w14:textId="77777777" w:rsidR="00330069" w:rsidRDefault="00B371D3" w:rsidP="00200711">
      <w:pPr>
        <w:ind w:left="355"/>
      </w:pPr>
      <w:r>
        <w:rPr>
          <w:b/>
        </w:rPr>
        <w:t xml:space="preserve"> </w:t>
      </w:r>
    </w:p>
    <w:p w14:paraId="2BDE5335" w14:textId="77777777" w:rsidR="00200711" w:rsidRDefault="00B371D3" w:rsidP="00200711">
      <w:pPr>
        <w:ind w:left="355" w:right="151"/>
        <w:rPr>
          <w:i/>
        </w:rPr>
      </w:pPr>
      <w:r>
        <w:t>118. Gascon S</w:t>
      </w:r>
      <w:r>
        <w:rPr>
          <w:b/>
        </w:rPr>
        <w:t>*</w:t>
      </w:r>
      <w:r>
        <w:t>, Gilmer G*</w:t>
      </w:r>
      <w:r>
        <w:rPr>
          <w:b/>
        </w:rPr>
        <w:t>*</w:t>
      </w:r>
      <w:r>
        <w:t xml:space="preserve">, </w:t>
      </w:r>
      <w:r>
        <w:rPr>
          <w:b/>
        </w:rPr>
        <w:t>Oliver GD</w:t>
      </w:r>
      <w:r>
        <w:t xml:space="preserve"> (2016). Effects of Fatigue on Throwing Kinematics Among NCAA Division I Softball Athletes.  </w:t>
      </w:r>
      <w:r>
        <w:rPr>
          <w:i/>
        </w:rPr>
        <w:t>Research Week: Student Symposium, Auburn University, Auburn, Alabama.</w:t>
      </w:r>
    </w:p>
    <w:p w14:paraId="0B2AD16E" w14:textId="77777777" w:rsidR="00330069" w:rsidRDefault="00B371D3" w:rsidP="00200711">
      <w:pPr>
        <w:ind w:left="355" w:right="151"/>
      </w:pPr>
      <w:r>
        <w:t xml:space="preserve"> </w:t>
      </w:r>
    </w:p>
    <w:p w14:paraId="04B10CC8" w14:textId="77777777" w:rsidR="00200711" w:rsidRDefault="00B371D3" w:rsidP="00200711">
      <w:pPr>
        <w:ind w:left="355" w:right="151"/>
        <w:rPr>
          <w:i/>
        </w:rPr>
      </w:pPr>
      <w:r>
        <w:t>117. Washington JK</w:t>
      </w:r>
      <w:r>
        <w:rPr>
          <w:b/>
        </w:rPr>
        <w:t>*</w:t>
      </w:r>
      <w:r>
        <w:t>, Clardy K*</w:t>
      </w:r>
      <w:r>
        <w:rPr>
          <w:b/>
        </w:rPr>
        <w:t>*</w:t>
      </w:r>
      <w:r>
        <w:t xml:space="preserve">, Plummer HA, </w:t>
      </w:r>
      <w:r>
        <w:rPr>
          <w:b/>
        </w:rPr>
        <w:t>Oliver GD</w:t>
      </w:r>
      <w:r>
        <w:t xml:space="preserve"> (2016). Kinematics of the Fastball and Change-Up in Youth Pitchers. </w:t>
      </w:r>
      <w:r>
        <w:rPr>
          <w:i/>
        </w:rPr>
        <w:t>Southeast American College of Sports Medicine, Greenville, South Carolina.</w:t>
      </w:r>
    </w:p>
    <w:p w14:paraId="17440164" w14:textId="77777777" w:rsidR="00330069" w:rsidRDefault="00B371D3" w:rsidP="00200711">
      <w:pPr>
        <w:ind w:left="355" w:right="151"/>
      </w:pPr>
      <w:r>
        <w:t xml:space="preserve"> </w:t>
      </w:r>
    </w:p>
    <w:p w14:paraId="26F61DAA" w14:textId="77777777" w:rsidR="00200711" w:rsidRDefault="00B371D3" w:rsidP="00200711">
      <w:pPr>
        <w:ind w:left="355" w:right="151"/>
        <w:rPr>
          <w:i/>
        </w:rPr>
      </w:pPr>
      <w:r>
        <w:t>116. Gilmer G*</w:t>
      </w:r>
      <w:r>
        <w:rPr>
          <w:b/>
        </w:rPr>
        <w:t>*</w:t>
      </w:r>
      <w:r>
        <w:t>, Gascon S</w:t>
      </w:r>
      <w:r>
        <w:rPr>
          <w:b/>
        </w:rPr>
        <w:t>*</w:t>
      </w:r>
      <w:r>
        <w:t xml:space="preserve">, Lohse K, </w:t>
      </w:r>
      <w:r>
        <w:rPr>
          <w:b/>
        </w:rPr>
        <w:t>Oliver GD</w:t>
      </w:r>
      <w:r>
        <w:t xml:space="preserve"> (2016).  Relationship Between Knee Valgus and Shoulder Kinematics Amongst Female Handball Athletes. </w:t>
      </w:r>
      <w:r>
        <w:rPr>
          <w:i/>
        </w:rPr>
        <w:t>Southeastern Medical Scientist Symposium</w:t>
      </w:r>
      <w:r>
        <w:t xml:space="preserve">, </w:t>
      </w:r>
      <w:r>
        <w:rPr>
          <w:i/>
        </w:rPr>
        <w:t>UAB</w:t>
      </w:r>
      <w:r>
        <w:t xml:space="preserve">, </w:t>
      </w:r>
      <w:r>
        <w:rPr>
          <w:i/>
        </w:rPr>
        <w:t>Birmingham, Alabama.</w:t>
      </w:r>
    </w:p>
    <w:p w14:paraId="4ADCCF69" w14:textId="77777777" w:rsidR="00330069" w:rsidRDefault="00B371D3" w:rsidP="00200711">
      <w:pPr>
        <w:ind w:left="355" w:right="151"/>
      </w:pPr>
      <w:r>
        <w:rPr>
          <w:sz w:val="16"/>
        </w:rPr>
        <w:t xml:space="preserve"> </w:t>
      </w:r>
    </w:p>
    <w:p w14:paraId="140DC205" w14:textId="77777777" w:rsidR="00200711" w:rsidRDefault="00B371D3" w:rsidP="00200711">
      <w:pPr>
        <w:ind w:left="355" w:right="151"/>
        <w:rPr>
          <w:i/>
        </w:rPr>
      </w:pPr>
      <w:r>
        <w:t>115. Abu-Alim M</w:t>
      </w:r>
      <w:r>
        <w:rPr>
          <w:b/>
        </w:rPr>
        <w:t>*</w:t>
      </w:r>
      <w:r>
        <w:t xml:space="preserve">, </w:t>
      </w:r>
      <w:r>
        <w:rPr>
          <w:b/>
        </w:rPr>
        <w:t>Oliver GD</w:t>
      </w:r>
      <w:r>
        <w:t xml:space="preserve"> (2015). Correlations Between Pitchers’ Stride Length and Y Balance Scores. </w:t>
      </w:r>
      <w:r>
        <w:rPr>
          <w:i/>
        </w:rPr>
        <w:t>Southeastern American College of Sports Medicine. Jacksonville, Florida.</w:t>
      </w:r>
    </w:p>
    <w:p w14:paraId="6ED8E93E" w14:textId="77777777" w:rsidR="00330069" w:rsidRDefault="00B371D3" w:rsidP="00200711">
      <w:pPr>
        <w:ind w:left="355" w:right="151"/>
      </w:pPr>
      <w:r>
        <w:rPr>
          <w:b/>
        </w:rPr>
        <w:t xml:space="preserve"> </w:t>
      </w:r>
    </w:p>
    <w:p w14:paraId="1278EEE8" w14:textId="77777777" w:rsidR="00200711" w:rsidRDefault="00B371D3" w:rsidP="00200711">
      <w:pPr>
        <w:ind w:left="355" w:right="151"/>
        <w:rPr>
          <w:i/>
        </w:rPr>
      </w:pPr>
      <w:r>
        <w:t>114. Plummer H</w:t>
      </w:r>
      <w:r>
        <w:rPr>
          <w:b/>
        </w:rPr>
        <w:t>*</w:t>
      </w:r>
      <w:r>
        <w:t>, Haynie L</w:t>
      </w:r>
      <w:r>
        <w:rPr>
          <w:b/>
        </w:rPr>
        <w:t>*</w:t>
      </w:r>
      <w:r>
        <w:t>, Henning L</w:t>
      </w:r>
      <w:r>
        <w:rPr>
          <w:b/>
        </w:rPr>
        <w:t>*</w:t>
      </w:r>
      <w:r>
        <w:t>, Abu-Alim M</w:t>
      </w:r>
      <w:r>
        <w:rPr>
          <w:b/>
        </w:rPr>
        <w:t>*</w:t>
      </w:r>
      <w:r>
        <w:t xml:space="preserve">, </w:t>
      </w:r>
      <w:r>
        <w:rPr>
          <w:b/>
        </w:rPr>
        <w:t>Oliver GD</w:t>
      </w:r>
      <w:r>
        <w:t xml:space="preserve"> (2015). Selected Kinetics of the Set Shot and Jump Shot in Team Handball. </w:t>
      </w:r>
      <w:r>
        <w:rPr>
          <w:i/>
        </w:rPr>
        <w:t>Southeastern American College of Sports Medicine. Jacksonville, Florida.</w:t>
      </w:r>
    </w:p>
    <w:p w14:paraId="4471E5AA" w14:textId="77777777" w:rsidR="00330069" w:rsidRDefault="00B371D3" w:rsidP="00200711">
      <w:pPr>
        <w:ind w:left="355" w:right="151"/>
      </w:pPr>
      <w:r>
        <w:rPr>
          <w:i/>
        </w:rPr>
        <w:t xml:space="preserve"> </w:t>
      </w:r>
    </w:p>
    <w:p w14:paraId="60848B1D" w14:textId="77777777" w:rsidR="00200711" w:rsidRDefault="00B371D3" w:rsidP="00200711">
      <w:pPr>
        <w:ind w:left="355" w:right="151"/>
        <w:rPr>
          <w:i/>
        </w:rPr>
      </w:pPr>
      <w:r>
        <w:t>113. Washington JK</w:t>
      </w:r>
      <w:r>
        <w:rPr>
          <w:b/>
        </w:rPr>
        <w:t>*</w:t>
      </w:r>
      <w:r>
        <w:t>, Plummer HA</w:t>
      </w:r>
      <w:r>
        <w:rPr>
          <w:b/>
        </w:rPr>
        <w:t>*</w:t>
      </w:r>
      <w:r>
        <w:t xml:space="preserve">, </w:t>
      </w:r>
      <w:r>
        <w:rPr>
          <w:b/>
        </w:rPr>
        <w:t>Oliver GD</w:t>
      </w:r>
      <w:r>
        <w:t xml:space="preserve"> (2015). Kinetics of Youth Baseball Pitchers and Catchers. </w:t>
      </w:r>
      <w:r>
        <w:rPr>
          <w:i/>
        </w:rPr>
        <w:t>American Society of Biomechanics, Columbus, Ohio.</w:t>
      </w:r>
    </w:p>
    <w:p w14:paraId="57D9C800" w14:textId="77777777" w:rsidR="00330069" w:rsidRDefault="00B371D3" w:rsidP="00200711">
      <w:pPr>
        <w:ind w:left="355" w:right="151"/>
      </w:pPr>
      <w:r>
        <w:t xml:space="preserve"> </w:t>
      </w:r>
    </w:p>
    <w:p w14:paraId="58DA9A7D" w14:textId="77777777" w:rsidR="00200711" w:rsidRDefault="00B371D3" w:rsidP="00200711">
      <w:pPr>
        <w:ind w:left="355" w:right="151"/>
        <w:rPr>
          <w:i/>
        </w:rPr>
      </w:pPr>
      <w:r>
        <w:t>112. Clardy K*</w:t>
      </w:r>
      <w:r>
        <w:rPr>
          <w:b/>
        </w:rPr>
        <w:t>*</w:t>
      </w:r>
      <w:r>
        <w:t>, Washington JK</w:t>
      </w:r>
      <w:r>
        <w:rPr>
          <w:b/>
        </w:rPr>
        <w:t>*</w:t>
      </w:r>
      <w:r>
        <w:t>, Haynie EJ*</w:t>
      </w:r>
      <w:r>
        <w:rPr>
          <w:b/>
        </w:rPr>
        <w:t>*</w:t>
      </w:r>
      <w:r>
        <w:t>, Plummer HA</w:t>
      </w:r>
      <w:r>
        <w:rPr>
          <w:b/>
        </w:rPr>
        <w:t>*</w:t>
      </w:r>
      <w:r>
        <w:t>, Henning L</w:t>
      </w:r>
      <w:r>
        <w:rPr>
          <w:b/>
        </w:rPr>
        <w:t>*</w:t>
      </w:r>
      <w:r>
        <w:t xml:space="preserve">, </w:t>
      </w:r>
      <w:r>
        <w:rPr>
          <w:b/>
        </w:rPr>
        <w:t>Oliver GD</w:t>
      </w:r>
      <w:r>
        <w:t xml:space="preserve"> (2015). Gluteal Activity during the Overhead Lacrosse Shot. </w:t>
      </w:r>
      <w:r>
        <w:rPr>
          <w:i/>
        </w:rPr>
        <w:t>Southeast American College of Sports Medicine, Jacksonville, Florida.</w:t>
      </w:r>
    </w:p>
    <w:p w14:paraId="55659C3A" w14:textId="77777777" w:rsidR="00330069" w:rsidRDefault="00B371D3" w:rsidP="00200711">
      <w:pPr>
        <w:ind w:left="355" w:right="151"/>
      </w:pPr>
      <w:r>
        <w:t xml:space="preserve"> </w:t>
      </w:r>
    </w:p>
    <w:p w14:paraId="36274FB6" w14:textId="77777777" w:rsidR="00200711" w:rsidRDefault="00B371D3" w:rsidP="00200711">
      <w:pPr>
        <w:ind w:left="360" w:right="151" w:hanging="270"/>
        <w:rPr>
          <w:i/>
        </w:rPr>
      </w:pPr>
      <w:r>
        <w:t>111. Washington JK</w:t>
      </w:r>
      <w:r>
        <w:rPr>
          <w:b/>
        </w:rPr>
        <w:t>*</w:t>
      </w:r>
      <w:r>
        <w:t>, Gascon SS</w:t>
      </w:r>
      <w:r>
        <w:rPr>
          <w:b/>
        </w:rPr>
        <w:t>*</w:t>
      </w:r>
      <w:r>
        <w:t xml:space="preserve">, </w:t>
      </w:r>
      <w:r>
        <w:rPr>
          <w:b/>
        </w:rPr>
        <w:t>Oliver GD</w:t>
      </w:r>
      <w:r>
        <w:t xml:space="preserve"> (2015). Kinetics of Youth Baseball Pitchers and Catchers. </w:t>
      </w:r>
      <w:r>
        <w:rPr>
          <w:i/>
        </w:rPr>
        <w:t>Research Week: Student Symposium, Auburn University, Auburn, Alabama.</w:t>
      </w:r>
    </w:p>
    <w:p w14:paraId="1D29CF83" w14:textId="77777777" w:rsidR="00330069" w:rsidRDefault="00B371D3" w:rsidP="00200711">
      <w:pPr>
        <w:ind w:left="360" w:right="151" w:hanging="270"/>
      </w:pPr>
      <w:r>
        <w:t xml:space="preserve"> </w:t>
      </w:r>
    </w:p>
    <w:p w14:paraId="680A989F" w14:textId="77777777" w:rsidR="00200711" w:rsidRDefault="00B371D3" w:rsidP="00200711">
      <w:pPr>
        <w:ind w:left="360" w:right="151" w:hanging="270"/>
        <w:rPr>
          <w:i/>
        </w:rPr>
      </w:pPr>
      <w:r>
        <w:t>110. Plummer H</w:t>
      </w:r>
      <w:r>
        <w:rPr>
          <w:b/>
        </w:rPr>
        <w:t>*</w:t>
      </w:r>
      <w:r>
        <w:t xml:space="preserve">, </w:t>
      </w:r>
      <w:r>
        <w:rPr>
          <w:b/>
        </w:rPr>
        <w:t>Oliver GD</w:t>
      </w:r>
      <w:r>
        <w:t xml:space="preserve"> (2014). Pelvic and Trunk Differentiation in Softball Pitchers.</w:t>
      </w:r>
      <w:r>
        <w:rPr>
          <w:i/>
        </w:rPr>
        <w:t xml:space="preserve"> 7</w:t>
      </w:r>
      <w:r>
        <w:rPr>
          <w:i/>
          <w:vertAlign w:val="superscript"/>
        </w:rPr>
        <w:t>th</w:t>
      </w:r>
      <w:r>
        <w:rPr>
          <w:i/>
        </w:rPr>
        <w:t xml:space="preserve"> World Congress of Biomechanics, Boston Massachusetts.</w:t>
      </w:r>
    </w:p>
    <w:p w14:paraId="798E0943" w14:textId="77777777" w:rsidR="00330069" w:rsidRDefault="00B371D3" w:rsidP="00200711">
      <w:pPr>
        <w:ind w:left="360" w:right="151" w:hanging="270"/>
      </w:pPr>
      <w:r>
        <w:t xml:space="preserve"> </w:t>
      </w:r>
    </w:p>
    <w:p w14:paraId="5906590F" w14:textId="77777777" w:rsidR="00200711" w:rsidRDefault="00B371D3" w:rsidP="00200711">
      <w:pPr>
        <w:ind w:left="360" w:right="151" w:hanging="270"/>
        <w:rPr>
          <w:i/>
        </w:rPr>
      </w:pPr>
      <w:r>
        <w:t>109. Holt T</w:t>
      </w:r>
      <w:r>
        <w:rPr>
          <w:b/>
        </w:rPr>
        <w:t>*</w:t>
      </w:r>
      <w:r>
        <w:t xml:space="preserve">, </w:t>
      </w:r>
      <w:r>
        <w:rPr>
          <w:b/>
        </w:rPr>
        <w:t>Oliver GD</w:t>
      </w:r>
      <w:r>
        <w:t>, Smith C*</w:t>
      </w:r>
      <w:r>
        <w:rPr>
          <w:b/>
        </w:rPr>
        <w:t>*</w:t>
      </w:r>
      <w:r>
        <w:t>, Buchanan T*</w:t>
      </w:r>
      <w:r>
        <w:rPr>
          <w:b/>
        </w:rPr>
        <w:t>*</w:t>
      </w:r>
      <w:r>
        <w:t xml:space="preserve"> (2014). Pelvis-trunk Separation in Youth Baseball Pitchers. </w:t>
      </w:r>
      <w:r>
        <w:rPr>
          <w:i/>
        </w:rPr>
        <w:t>7</w:t>
      </w:r>
      <w:r>
        <w:rPr>
          <w:i/>
          <w:vertAlign w:val="superscript"/>
        </w:rPr>
        <w:t>th</w:t>
      </w:r>
      <w:r>
        <w:rPr>
          <w:i/>
        </w:rPr>
        <w:t xml:space="preserve"> World Congress of Biomechanics, Boston Massachusetts.</w:t>
      </w:r>
    </w:p>
    <w:p w14:paraId="639368E4" w14:textId="77777777" w:rsidR="00330069" w:rsidRDefault="00B371D3" w:rsidP="00200711">
      <w:pPr>
        <w:ind w:left="360" w:right="151" w:hanging="270"/>
      </w:pPr>
      <w:r>
        <w:t xml:space="preserve"> </w:t>
      </w:r>
    </w:p>
    <w:p w14:paraId="292BE7DE" w14:textId="77777777" w:rsidR="00200711" w:rsidRDefault="00B371D3" w:rsidP="00200711">
      <w:pPr>
        <w:ind w:left="345" w:right="152" w:hanging="270"/>
        <w:rPr>
          <w:i/>
        </w:rPr>
      </w:pPr>
      <w:r>
        <w:t>108. Holt T</w:t>
      </w:r>
      <w:r>
        <w:rPr>
          <w:b/>
        </w:rPr>
        <w:t>*</w:t>
      </w:r>
      <w:r>
        <w:t>, Plummer H</w:t>
      </w:r>
      <w:r>
        <w:rPr>
          <w:b/>
        </w:rPr>
        <w:t>*</w:t>
      </w:r>
      <w:r>
        <w:t>, Henning L</w:t>
      </w:r>
      <w:r>
        <w:rPr>
          <w:b/>
        </w:rPr>
        <w:t>*</w:t>
      </w:r>
      <w:r>
        <w:t xml:space="preserve">, </w:t>
      </w:r>
      <w:r>
        <w:rPr>
          <w:b/>
        </w:rPr>
        <w:t>Oliver GD</w:t>
      </w:r>
      <w:r>
        <w:t xml:space="preserve"> (2014). Torso Separation as Youth Baseball Pitchers Approach Pitch Count Limits. </w:t>
      </w:r>
      <w:r>
        <w:rPr>
          <w:i/>
        </w:rPr>
        <w:t>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146AFEDA" w14:textId="77777777" w:rsidR="00330069" w:rsidRDefault="00B371D3" w:rsidP="00200711">
      <w:pPr>
        <w:ind w:left="345" w:right="152" w:hanging="270"/>
      </w:pPr>
      <w:r>
        <w:t xml:space="preserve"> </w:t>
      </w:r>
    </w:p>
    <w:p w14:paraId="67BFA472" w14:textId="77777777" w:rsidR="00200711" w:rsidRDefault="00B371D3" w:rsidP="00200711">
      <w:pPr>
        <w:ind w:left="360" w:right="151" w:hanging="270"/>
        <w:rPr>
          <w:i/>
        </w:rPr>
      </w:pPr>
      <w:r>
        <w:t>107. Smith C*</w:t>
      </w:r>
      <w:r>
        <w:rPr>
          <w:b/>
        </w:rPr>
        <w:t>*</w:t>
      </w:r>
      <w:r>
        <w:t>, Holt T</w:t>
      </w:r>
      <w:r>
        <w:rPr>
          <w:b/>
        </w:rPr>
        <w:t>*</w:t>
      </w:r>
      <w:r>
        <w:t>, Plummer H</w:t>
      </w:r>
      <w:r>
        <w:rPr>
          <w:b/>
        </w:rPr>
        <w:t>*</w:t>
      </w:r>
      <w:r>
        <w:t>, Henning L</w:t>
      </w:r>
      <w:r>
        <w:rPr>
          <w:b/>
        </w:rPr>
        <w:t>*</w:t>
      </w:r>
      <w:r>
        <w:t xml:space="preserve">, </w:t>
      </w:r>
      <w:r>
        <w:rPr>
          <w:b/>
        </w:rPr>
        <w:t>Oliver GD</w:t>
      </w:r>
      <w:r>
        <w:t xml:space="preserve"> (2014). A Description of Upper Extremity Segmental Speeds in Youth Lacrosse Players</w:t>
      </w:r>
      <w:r>
        <w:rPr>
          <w:i/>
        </w:rPr>
        <w:t>. 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3E148C8B" w14:textId="77777777" w:rsidR="00330069" w:rsidRDefault="00B371D3" w:rsidP="00200711">
      <w:pPr>
        <w:ind w:left="360" w:right="151" w:hanging="270"/>
      </w:pPr>
      <w:r>
        <w:t xml:space="preserve"> </w:t>
      </w:r>
    </w:p>
    <w:p w14:paraId="35609640" w14:textId="77777777" w:rsidR="00200711" w:rsidRDefault="00B371D3" w:rsidP="00200711">
      <w:pPr>
        <w:ind w:left="360" w:right="151" w:hanging="270"/>
        <w:rPr>
          <w:i/>
        </w:rPr>
      </w:pPr>
      <w:r>
        <w:t>106. Henning L</w:t>
      </w:r>
      <w:r>
        <w:rPr>
          <w:b/>
        </w:rPr>
        <w:t>*</w:t>
      </w:r>
      <w:r>
        <w:t>, Holt T</w:t>
      </w:r>
      <w:r>
        <w:rPr>
          <w:b/>
        </w:rPr>
        <w:t>*</w:t>
      </w:r>
      <w:r>
        <w:t>, Plummer H</w:t>
      </w:r>
      <w:r>
        <w:rPr>
          <w:b/>
        </w:rPr>
        <w:t>*</w:t>
      </w:r>
      <w:r>
        <w:t xml:space="preserve">, </w:t>
      </w:r>
      <w:r>
        <w:rPr>
          <w:b/>
        </w:rPr>
        <w:t>Oliver GD</w:t>
      </w:r>
      <w:r>
        <w:t xml:space="preserve"> (2014). Relationship Between Knee Kinematics and Elbow Kinetics during a Lacrosse Shot. </w:t>
      </w:r>
      <w:r>
        <w:rPr>
          <w:i/>
        </w:rPr>
        <w:t>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5570E25A" w14:textId="77777777" w:rsidR="00330069" w:rsidRDefault="00B371D3" w:rsidP="00200711">
      <w:pPr>
        <w:ind w:left="360" w:right="151" w:hanging="270"/>
      </w:pPr>
      <w:r>
        <w:t xml:space="preserve"> </w:t>
      </w:r>
    </w:p>
    <w:p w14:paraId="66A86D03" w14:textId="77777777" w:rsidR="00200711" w:rsidRDefault="00B371D3" w:rsidP="00200711">
      <w:pPr>
        <w:ind w:left="360" w:right="151" w:hanging="270"/>
        <w:rPr>
          <w:i/>
        </w:rPr>
      </w:pPr>
      <w:r>
        <w:t>105. Johnson R</w:t>
      </w:r>
      <w:r>
        <w:rPr>
          <w:b/>
        </w:rPr>
        <w:t>*</w:t>
      </w:r>
      <w:r>
        <w:t xml:space="preserve">, </w:t>
      </w:r>
      <w:r>
        <w:rPr>
          <w:b/>
        </w:rPr>
        <w:t>Oliver GD</w:t>
      </w:r>
      <w:r>
        <w:t xml:space="preserve"> (2014). Lumbopelvic Angular Kinematics in Youth Baseball Pitchers After a Simulated Game: A Comparison of Evaluation Methods. </w:t>
      </w:r>
      <w:r>
        <w:rPr>
          <w:i/>
        </w:rPr>
        <w:t>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666AEF85" w14:textId="77777777" w:rsidR="00330069" w:rsidRDefault="00B371D3" w:rsidP="00200711">
      <w:pPr>
        <w:ind w:left="360" w:right="151" w:hanging="270"/>
      </w:pPr>
      <w:r>
        <w:t xml:space="preserve"> </w:t>
      </w:r>
    </w:p>
    <w:p w14:paraId="2F739C95" w14:textId="77777777" w:rsidR="00200711" w:rsidRDefault="00B371D3" w:rsidP="00200711">
      <w:pPr>
        <w:spacing w:after="3" w:line="240" w:lineRule="auto"/>
        <w:ind w:left="360" w:right="177" w:hanging="270"/>
        <w:jc w:val="both"/>
        <w:rPr>
          <w:i/>
        </w:rPr>
      </w:pPr>
      <w:r>
        <w:t>104. Plummer H</w:t>
      </w:r>
      <w:r>
        <w:rPr>
          <w:b/>
        </w:rPr>
        <w:t>*</w:t>
      </w:r>
      <w:r>
        <w:t xml:space="preserve">, </w:t>
      </w:r>
      <w:r>
        <w:rPr>
          <w:b/>
        </w:rPr>
        <w:t>Oliver GD</w:t>
      </w:r>
      <w:r>
        <w:t>, Henning L</w:t>
      </w:r>
      <w:r>
        <w:rPr>
          <w:b/>
        </w:rPr>
        <w:t>*</w:t>
      </w:r>
      <w:r>
        <w:t>, Holt T</w:t>
      </w:r>
      <w:r>
        <w:rPr>
          <w:b/>
        </w:rPr>
        <w:t>*</w:t>
      </w:r>
      <w:r>
        <w:t xml:space="preserve"> (2014). Selected Kinetics during the Curveball and Drop Ball Pitches in Softball Pitchers. </w:t>
      </w:r>
      <w:r>
        <w:rPr>
          <w:i/>
        </w:rPr>
        <w:t>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014ABCC0" w14:textId="77777777" w:rsidR="00330069" w:rsidRDefault="00B371D3" w:rsidP="00200711">
      <w:pPr>
        <w:spacing w:after="3" w:line="240" w:lineRule="auto"/>
        <w:ind w:left="360" w:right="177" w:hanging="270"/>
        <w:jc w:val="both"/>
      </w:pPr>
      <w:r>
        <w:t xml:space="preserve"> </w:t>
      </w:r>
    </w:p>
    <w:p w14:paraId="2B37C334" w14:textId="77777777" w:rsidR="00200711" w:rsidRDefault="00B371D3" w:rsidP="00200711">
      <w:pPr>
        <w:ind w:left="360" w:right="151" w:hanging="270"/>
        <w:rPr>
          <w:i/>
        </w:rPr>
      </w:pPr>
      <w:r>
        <w:t xml:space="preserve">103. </w:t>
      </w:r>
      <w:r>
        <w:rPr>
          <w:b/>
        </w:rPr>
        <w:t>Oliver GD</w:t>
      </w:r>
      <w:r>
        <w:t>, Plummer H</w:t>
      </w:r>
      <w:r>
        <w:rPr>
          <w:b/>
        </w:rPr>
        <w:t>*</w:t>
      </w:r>
      <w:r>
        <w:t>, Haynie L</w:t>
      </w:r>
      <w:r>
        <w:rPr>
          <w:b/>
        </w:rPr>
        <w:t>*</w:t>
      </w:r>
      <w:r>
        <w:t>, Henning L</w:t>
      </w:r>
      <w:r>
        <w:rPr>
          <w:b/>
        </w:rPr>
        <w:t>*</w:t>
      </w:r>
      <w:r>
        <w:t xml:space="preserve"> (2014). Relationship of Single Leg Squat Kinematics on Upper Extremity Kinetics in Baseball Pitchers. </w:t>
      </w:r>
      <w:r>
        <w:rPr>
          <w:i/>
        </w:rPr>
        <w:t>61</w:t>
      </w:r>
      <w:r>
        <w:rPr>
          <w:i/>
          <w:vertAlign w:val="superscript"/>
        </w:rPr>
        <w:t>st</w:t>
      </w:r>
      <w:r>
        <w:rPr>
          <w:i/>
        </w:rPr>
        <w:t xml:space="preserve"> Annual Meeting and 5</w:t>
      </w:r>
      <w:r>
        <w:rPr>
          <w:i/>
          <w:vertAlign w:val="superscript"/>
        </w:rPr>
        <w:t>th</w:t>
      </w:r>
      <w:r>
        <w:rPr>
          <w:i/>
        </w:rPr>
        <w:t xml:space="preserve"> World Congress on Exercise is Medicine of the American College of Sports Medicine, Orlando Florida.</w:t>
      </w:r>
    </w:p>
    <w:p w14:paraId="1548773D" w14:textId="77777777" w:rsidR="00330069" w:rsidRDefault="00B371D3" w:rsidP="00200711">
      <w:pPr>
        <w:ind w:left="360" w:right="151" w:hanging="270"/>
      </w:pPr>
      <w:r>
        <w:t xml:space="preserve"> </w:t>
      </w:r>
    </w:p>
    <w:p w14:paraId="181319DF" w14:textId="77777777" w:rsidR="00200711" w:rsidRDefault="00B371D3" w:rsidP="00200711">
      <w:pPr>
        <w:ind w:left="360" w:right="151" w:hanging="270"/>
        <w:rPr>
          <w:i/>
        </w:rPr>
      </w:pPr>
      <w:r>
        <w:t xml:space="preserve">102. Kliszczewicz B, Quindry J, Blessing D, </w:t>
      </w:r>
      <w:r>
        <w:rPr>
          <w:b/>
        </w:rPr>
        <w:t>Oliver GD</w:t>
      </w:r>
      <w:r>
        <w:t xml:space="preserve">, Esco M, Taylor K (2014). The Oxidative Stress Response of Cross Fit </w:t>
      </w:r>
      <w:r w:rsidR="00405E1A">
        <w:t>versus</w:t>
      </w:r>
      <w:r>
        <w:t xml:space="preserve"> Traditional Treadmill Running. </w:t>
      </w:r>
      <w:r>
        <w:rPr>
          <w:i/>
        </w:rPr>
        <w:t>Southeast American College of Sports Medicine. Greenville, South Carolina.</w:t>
      </w:r>
    </w:p>
    <w:p w14:paraId="2FD42C68" w14:textId="77777777" w:rsidR="00330069" w:rsidRDefault="00B371D3" w:rsidP="00200711">
      <w:pPr>
        <w:ind w:left="360" w:right="151" w:hanging="270"/>
      </w:pPr>
      <w:r>
        <w:t xml:space="preserve"> </w:t>
      </w:r>
    </w:p>
    <w:p w14:paraId="79B8704D" w14:textId="77777777" w:rsidR="00200711" w:rsidRDefault="00B371D3" w:rsidP="00200711">
      <w:pPr>
        <w:ind w:left="360" w:right="151" w:hanging="270"/>
        <w:rPr>
          <w:i/>
        </w:rPr>
      </w:pPr>
      <w:r>
        <w:t>101. Plummer HA</w:t>
      </w:r>
      <w:r>
        <w:rPr>
          <w:b/>
        </w:rPr>
        <w:t>*</w:t>
      </w:r>
      <w:r>
        <w:t xml:space="preserve">, </w:t>
      </w:r>
      <w:r>
        <w:rPr>
          <w:b/>
        </w:rPr>
        <w:t>Oliver GD</w:t>
      </w:r>
      <w:r>
        <w:t>, Henning LE</w:t>
      </w:r>
      <w:r>
        <w:rPr>
          <w:b/>
        </w:rPr>
        <w:t>*</w:t>
      </w:r>
      <w:r>
        <w:t>, Haynie EJ*</w:t>
      </w:r>
      <w:r>
        <w:rPr>
          <w:b/>
        </w:rPr>
        <w:t>*</w:t>
      </w:r>
      <w:r>
        <w:t xml:space="preserve"> (2014). Relationship of Single Leg Squat Kinematics and Humeral Elevation in Pitchers. </w:t>
      </w:r>
      <w:r>
        <w:rPr>
          <w:i/>
        </w:rPr>
        <w:t>Southeast American College of Sports Medicine. Greenville, South Carolina.</w:t>
      </w:r>
    </w:p>
    <w:p w14:paraId="33B92C5A" w14:textId="77777777" w:rsidR="00330069" w:rsidRDefault="00B371D3" w:rsidP="00200711">
      <w:pPr>
        <w:ind w:left="360" w:right="151" w:hanging="270"/>
      </w:pPr>
      <w:r>
        <w:t xml:space="preserve"> </w:t>
      </w:r>
    </w:p>
    <w:p w14:paraId="61E749FE" w14:textId="77777777" w:rsidR="00200711" w:rsidRDefault="00B371D3" w:rsidP="00200711">
      <w:pPr>
        <w:ind w:left="360" w:right="151" w:hanging="270"/>
        <w:rPr>
          <w:i/>
        </w:rPr>
      </w:pPr>
      <w:r>
        <w:t>100. Plummer HA</w:t>
      </w:r>
      <w:r>
        <w:rPr>
          <w:b/>
        </w:rPr>
        <w:t>*</w:t>
      </w:r>
      <w:r>
        <w:t xml:space="preserve">, </w:t>
      </w:r>
      <w:r>
        <w:rPr>
          <w:b/>
        </w:rPr>
        <w:t>Oliver GD</w:t>
      </w:r>
      <w:r>
        <w:t xml:space="preserve"> (2013). Influence of humeral elevation on shoulder kinetics in catchers throwing from their knees. </w:t>
      </w:r>
      <w:r>
        <w:rPr>
          <w:i/>
        </w:rPr>
        <w:t>XXIV Congress of the International Society of Biomechanics, Natal Brazil.</w:t>
      </w:r>
    </w:p>
    <w:p w14:paraId="010E7230" w14:textId="77777777" w:rsidR="00330069" w:rsidRDefault="00B371D3" w:rsidP="00200711">
      <w:pPr>
        <w:ind w:left="360" w:right="151" w:hanging="270"/>
      </w:pPr>
      <w:r>
        <w:t xml:space="preserve"> </w:t>
      </w:r>
    </w:p>
    <w:p w14:paraId="223F57E8" w14:textId="77777777" w:rsidR="00200711" w:rsidRDefault="00B371D3" w:rsidP="00200711">
      <w:pPr>
        <w:ind w:left="360" w:right="151" w:hanging="270"/>
        <w:rPr>
          <w:i/>
        </w:rPr>
      </w:pPr>
      <w:r>
        <w:t xml:space="preserve">99. </w:t>
      </w:r>
      <w:r>
        <w:rPr>
          <w:b/>
        </w:rPr>
        <w:t>Oliver GD</w:t>
      </w:r>
      <w:r>
        <w:t xml:space="preserve"> (2013). Relationship Between Ground Reaction Forces, Pelvic Control and Upper Extremity Kinetics during throwing: Pre-and Post-Fatigue. </w:t>
      </w:r>
      <w:r>
        <w:rPr>
          <w:i/>
        </w:rPr>
        <w:t>XXIV Congress of the International Society of Biomechanics, Natal Brazil.</w:t>
      </w:r>
    </w:p>
    <w:p w14:paraId="731C2929" w14:textId="77777777" w:rsidR="00330069" w:rsidRDefault="00B371D3" w:rsidP="00200711">
      <w:pPr>
        <w:ind w:left="360" w:right="151" w:hanging="270"/>
      </w:pPr>
      <w:r>
        <w:rPr>
          <w:i/>
        </w:rPr>
        <w:t xml:space="preserve"> </w:t>
      </w:r>
    </w:p>
    <w:p w14:paraId="1A63F2FC" w14:textId="77777777" w:rsidR="00200711" w:rsidRDefault="00B371D3" w:rsidP="00200711">
      <w:pPr>
        <w:ind w:left="360" w:right="151" w:hanging="270"/>
        <w:rPr>
          <w:i/>
        </w:rPr>
      </w:pPr>
      <w:r>
        <w:t>98. Plummer HA</w:t>
      </w:r>
      <w:r>
        <w:rPr>
          <w:b/>
        </w:rPr>
        <w:t>*</w:t>
      </w:r>
      <w:r>
        <w:t xml:space="preserve">, </w:t>
      </w:r>
      <w:r>
        <w:rPr>
          <w:b/>
        </w:rPr>
        <w:t>Oliver GD</w:t>
      </w:r>
      <w:r>
        <w:t xml:space="preserve"> (2013). Influence of Shoulder Rotation on Shoulder Kinetics in Catchers Throwing from the Knees. </w:t>
      </w:r>
      <w:r>
        <w:rPr>
          <w:i/>
        </w:rPr>
        <w:t>Annual Meeting of the American Society of Biomechanics, Omaha Nebraska.</w:t>
      </w:r>
    </w:p>
    <w:p w14:paraId="076D6AC4" w14:textId="77777777" w:rsidR="00330069" w:rsidRDefault="00B371D3" w:rsidP="00200711">
      <w:pPr>
        <w:ind w:left="360" w:right="151" w:hanging="270"/>
      </w:pPr>
      <w:r>
        <w:t xml:space="preserve"> </w:t>
      </w:r>
    </w:p>
    <w:p w14:paraId="0BA5A40B" w14:textId="77777777" w:rsidR="00200711" w:rsidRPr="000105F4" w:rsidRDefault="00B371D3" w:rsidP="000105F4">
      <w:pPr>
        <w:ind w:left="90" w:right="151" w:firstLine="0"/>
      </w:pPr>
      <w:r>
        <w:t xml:space="preserve">97. Patel J, Jagodinsky A, </w:t>
      </w:r>
      <w:r>
        <w:rPr>
          <w:b/>
        </w:rPr>
        <w:t>Oliver GD</w:t>
      </w:r>
      <w:r>
        <w:t xml:space="preserve">, Weimar W (2013). Role of Pelvic Girdle Position in Force Development and Electromyography in the Latissimus Dorsi. </w:t>
      </w:r>
      <w:r>
        <w:rPr>
          <w:i/>
        </w:rPr>
        <w:t>Annual Meeting of the American Society of Biomechanics, Omaha Nebraska.</w:t>
      </w:r>
    </w:p>
    <w:p w14:paraId="6C92EE5E" w14:textId="77777777" w:rsidR="00330069" w:rsidRDefault="00B371D3" w:rsidP="00200711">
      <w:pPr>
        <w:ind w:right="152" w:hanging="10"/>
      </w:pPr>
      <w:r>
        <w:t xml:space="preserve"> </w:t>
      </w:r>
    </w:p>
    <w:p w14:paraId="5BCF8B13" w14:textId="77777777" w:rsidR="00200711" w:rsidRDefault="00B371D3" w:rsidP="00200711">
      <w:pPr>
        <w:spacing w:after="1" w:line="241" w:lineRule="auto"/>
        <w:ind w:left="355" w:right="432" w:hanging="280"/>
        <w:jc w:val="both"/>
        <w:rPr>
          <w:i/>
        </w:rPr>
      </w:pPr>
      <w:r>
        <w:t xml:space="preserve">96. </w:t>
      </w:r>
      <w:r>
        <w:rPr>
          <w:b/>
        </w:rPr>
        <w:t>Oliver GD</w:t>
      </w:r>
      <w:r>
        <w:t xml:space="preserve">, Stone AJ, Weimar WH (2013). Effects of Shoulder Fatigue on Ground Reaction Forces in Softball Players.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44174CB7" w14:textId="77777777" w:rsidR="00330069" w:rsidRDefault="00B371D3" w:rsidP="00200711">
      <w:pPr>
        <w:spacing w:after="1" w:line="241" w:lineRule="auto"/>
        <w:ind w:left="355" w:right="432" w:hanging="280"/>
        <w:jc w:val="both"/>
      </w:pPr>
      <w:r>
        <w:t xml:space="preserve"> </w:t>
      </w:r>
    </w:p>
    <w:p w14:paraId="4CE6E923" w14:textId="77777777" w:rsidR="00200711" w:rsidRDefault="00B371D3" w:rsidP="00200711">
      <w:pPr>
        <w:ind w:left="345" w:right="152" w:hanging="270"/>
        <w:rPr>
          <w:i/>
        </w:rPr>
      </w:pPr>
      <w:r>
        <w:t xml:space="preserve">95. Fox JS, Rehm JM, Romer BH, Patel JH, </w:t>
      </w:r>
      <w:r>
        <w:rPr>
          <w:b/>
        </w:rPr>
        <w:t>Oliver GD</w:t>
      </w:r>
      <w:r>
        <w:t xml:space="preserve">, Weimar WH (2013). A Comparison of Impulse from Four Loading Configurations.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518AC9B1" w14:textId="77777777" w:rsidR="00330069" w:rsidRDefault="00B371D3" w:rsidP="00200711">
      <w:pPr>
        <w:ind w:left="345" w:right="152" w:hanging="270"/>
      </w:pPr>
      <w:r>
        <w:rPr>
          <w:i/>
        </w:rPr>
        <w:t xml:space="preserve"> </w:t>
      </w:r>
    </w:p>
    <w:p w14:paraId="54686D4E" w14:textId="77777777" w:rsidR="00200711" w:rsidRDefault="00B371D3" w:rsidP="00200711">
      <w:pPr>
        <w:spacing w:after="1" w:line="241" w:lineRule="auto"/>
        <w:ind w:left="355" w:right="432" w:hanging="280"/>
        <w:jc w:val="both"/>
        <w:rPr>
          <w:i/>
        </w:rPr>
      </w:pPr>
      <w:r>
        <w:t>94. Cohen JA</w:t>
      </w:r>
      <w:r>
        <w:rPr>
          <w:b/>
        </w:rPr>
        <w:t>*</w:t>
      </w:r>
      <w:r>
        <w:t>, Sherrill J*</w:t>
      </w:r>
      <w:r>
        <w:rPr>
          <w:b/>
        </w:rPr>
        <w:t>*</w:t>
      </w:r>
      <w:r>
        <w:t xml:space="preserve">, </w:t>
      </w:r>
      <w:r>
        <w:rPr>
          <w:b/>
        </w:rPr>
        <w:t>Oliver GD</w:t>
      </w:r>
      <w:r>
        <w:t xml:space="preserve"> (2013). Effects of Fatigue on Pelvic and Scapula Stabilizers in Overhead Throwing.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453639A7" w14:textId="77777777" w:rsidR="00330069" w:rsidRDefault="00B371D3" w:rsidP="00200711">
      <w:pPr>
        <w:spacing w:after="1" w:line="241" w:lineRule="auto"/>
        <w:ind w:left="355" w:right="432" w:hanging="280"/>
        <w:jc w:val="both"/>
      </w:pPr>
      <w:r>
        <w:t xml:space="preserve"> </w:t>
      </w:r>
    </w:p>
    <w:p w14:paraId="4C4EA039" w14:textId="77777777" w:rsidR="00200711" w:rsidRDefault="00B371D3" w:rsidP="00200711">
      <w:pPr>
        <w:ind w:left="360" w:right="151" w:hanging="270"/>
        <w:rPr>
          <w:i/>
        </w:rPr>
      </w:pPr>
      <w:r>
        <w:t>93. Hosokawa Y</w:t>
      </w:r>
      <w:r>
        <w:rPr>
          <w:b/>
        </w:rPr>
        <w:t>*</w:t>
      </w:r>
      <w:r>
        <w:t xml:space="preserve">, </w:t>
      </w:r>
      <w:r>
        <w:rPr>
          <w:b/>
        </w:rPr>
        <w:t>Oliver GD</w:t>
      </w:r>
      <w:r>
        <w:t xml:space="preserve">, Dittmore S, DeWitt T (2013). Availability of Designated Health Care Providers and Emergency Action Plans in Arkansas High School Athletics. </w:t>
      </w:r>
      <w:r>
        <w:rPr>
          <w:i/>
        </w:rPr>
        <w:t>National Athletic Trainers’ Association Annual Meeting and Clinical Symposium, Las Vegas, Nevada.</w:t>
      </w:r>
    </w:p>
    <w:p w14:paraId="7F657B67" w14:textId="77777777" w:rsidR="00330069" w:rsidRDefault="00B371D3" w:rsidP="00200711">
      <w:pPr>
        <w:ind w:left="360" w:right="151" w:hanging="270"/>
      </w:pPr>
      <w:r>
        <w:t xml:space="preserve"> </w:t>
      </w:r>
    </w:p>
    <w:p w14:paraId="733C104E" w14:textId="77777777" w:rsidR="00200711" w:rsidRDefault="00B371D3" w:rsidP="00200711">
      <w:pPr>
        <w:ind w:left="345" w:right="152" w:hanging="270"/>
        <w:rPr>
          <w:i/>
        </w:rPr>
      </w:pPr>
      <w:r>
        <w:t xml:space="preserve">92. </w:t>
      </w:r>
      <w:r>
        <w:rPr>
          <w:b/>
        </w:rPr>
        <w:t>Oliver GD</w:t>
      </w:r>
      <w:r>
        <w:t>, Dougherty E*</w:t>
      </w:r>
      <w:r>
        <w:rPr>
          <w:b/>
        </w:rPr>
        <w:t>*</w:t>
      </w:r>
      <w:r>
        <w:t xml:space="preserve"> (2013).  Landing Mechanics in Female Basketball and Soccer Athletes. </w:t>
      </w:r>
      <w:r>
        <w:rPr>
          <w:i/>
        </w:rPr>
        <w:t>60</w:t>
      </w:r>
      <w:r>
        <w:rPr>
          <w:i/>
          <w:vertAlign w:val="superscript"/>
        </w:rPr>
        <w:t>th</w:t>
      </w:r>
      <w:r>
        <w:rPr>
          <w:i/>
        </w:rPr>
        <w:t xml:space="preserve"> Annual Meeting and 4</w:t>
      </w:r>
      <w:r>
        <w:rPr>
          <w:i/>
          <w:vertAlign w:val="superscript"/>
        </w:rPr>
        <w:t>th</w:t>
      </w:r>
      <w:r>
        <w:rPr>
          <w:i/>
        </w:rPr>
        <w:t xml:space="preserve"> World Congress on Exercise is Medicine of the American College of Sports Medicine, Indianapolis Indiana.</w:t>
      </w:r>
    </w:p>
    <w:p w14:paraId="624A8422" w14:textId="77777777" w:rsidR="00330069" w:rsidRDefault="00B371D3" w:rsidP="00200711">
      <w:pPr>
        <w:ind w:left="345" w:right="152" w:hanging="270"/>
      </w:pPr>
      <w:r>
        <w:t xml:space="preserve"> </w:t>
      </w:r>
    </w:p>
    <w:p w14:paraId="5FBBF9AC" w14:textId="77777777" w:rsidR="00200711" w:rsidRDefault="00B371D3" w:rsidP="00200711">
      <w:pPr>
        <w:ind w:left="360" w:right="151" w:hanging="270"/>
        <w:rPr>
          <w:i/>
        </w:rPr>
      </w:pPr>
      <w:r>
        <w:t>89. Taylor S*</w:t>
      </w:r>
      <w:r>
        <w:rPr>
          <w:b/>
        </w:rPr>
        <w:t>*</w:t>
      </w:r>
      <w:r>
        <w:t xml:space="preserve">, </w:t>
      </w:r>
      <w:r>
        <w:rPr>
          <w:b/>
        </w:rPr>
        <w:t>Oliver GD</w:t>
      </w:r>
      <w:r>
        <w:t>, Plummer HA</w:t>
      </w:r>
      <w:r>
        <w:rPr>
          <w:b/>
        </w:rPr>
        <w:t>*</w:t>
      </w:r>
      <w:r>
        <w:t>, Holt T</w:t>
      </w:r>
      <w:r>
        <w:rPr>
          <w:b/>
        </w:rPr>
        <w:t>*</w:t>
      </w:r>
      <w:r>
        <w:t xml:space="preserve"> (2013). A Description of Segmental Speeds in the Upper Extremity in Youth Pitching: Fastball and Curveball. </w:t>
      </w:r>
      <w:r>
        <w:rPr>
          <w:i/>
        </w:rPr>
        <w:t>Southeast American College of Sports Medicine. Greenville, South Carolina.</w:t>
      </w:r>
    </w:p>
    <w:p w14:paraId="496615D9" w14:textId="77777777" w:rsidR="00330069" w:rsidRDefault="00B371D3" w:rsidP="00200711">
      <w:pPr>
        <w:ind w:left="360" w:right="151" w:hanging="270"/>
      </w:pPr>
      <w:r>
        <w:rPr>
          <w:i/>
        </w:rPr>
        <w:t xml:space="preserve"> </w:t>
      </w:r>
    </w:p>
    <w:p w14:paraId="6C6101EB" w14:textId="77777777" w:rsidR="00200711" w:rsidRDefault="00B371D3" w:rsidP="00200711">
      <w:pPr>
        <w:ind w:left="360" w:hanging="270"/>
        <w:rPr>
          <w:i/>
        </w:rPr>
      </w:pPr>
      <w:r>
        <w:t>88.  Parker J</w:t>
      </w:r>
      <w:r>
        <w:rPr>
          <w:b/>
        </w:rPr>
        <w:t>*</w:t>
      </w:r>
      <w:r>
        <w:t>, Cohen JA</w:t>
      </w:r>
      <w:r>
        <w:rPr>
          <w:b/>
        </w:rPr>
        <w:t>*</w:t>
      </w:r>
      <w:r>
        <w:t xml:space="preserve">, </w:t>
      </w:r>
      <w:r>
        <w:rPr>
          <w:b/>
        </w:rPr>
        <w:t>Oliver GD</w:t>
      </w:r>
      <w:r>
        <w:t xml:space="preserve"> (2012). Quantitative Analysis of the Slide Step Delivery in Adolescent Baseball Pitchers. </w:t>
      </w:r>
      <w:r>
        <w:rPr>
          <w:i/>
        </w:rPr>
        <w:t>The XXVIII International Conference on Biomechanics in Sports, Melbourne Australia.</w:t>
      </w:r>
    </w:p>
    <w:p w14:paraId="60937746" w14:textId="77777777" w:rsidR="00330069" w:rsidRDefault="00B371D3" w:rsidP="00200711">
      <w:pPr>
        <w:ind w:left="360" w:hanging="270"/>
      </w:pPr>
      <w:r>
        <w:t xml:space="preserve"> </w:t>
      </w:r>
    </w:p>
    <w:p w14:paraId="1453AFA5" w14:textId="77777777" w:rsidR="00200711" w:rsidRDefault="00B371D3" w:rsidP="00200711">
      <w:pPr>
        <w:ind w:left="360" w:right="151" w:hanging="270"/>
        <w:rPr>
          <w:i/>
        </w:rPr>
      </w:pPr>
      <w:r>
        <w:t xml:space="preserve">87. </w:t>
      </w:r>
      <w:r>
        <w:rPr>
          <w:b/>
        </w:rPr>
        <w:t>Oliver GD</w:t>
      </w:r>
      <w:r>
        <w:t>, Johnson R</w:t>
      </w:r>
      <w:r>
        <w:rPr>
          <w:b/>
        </w:rPr>
        <w:t>*</w:t>
      </w:r>
      <w:r>
        <w:t xml:space="preserve"> (2012). Quantitative Analysis of Throwing Mechanics in Softball Positional Players. </w:t>
      </w:r>
      <w:r>
        <w:rPr>
          <w:i/>
        </w:rPr>
        <w:t>The XXX International Conference on Biomechanics in Sports Conference, Melbourne Australia.</w:t>
      </w:r>
    </w:p>
    <w:p w14:paraId="6986000A" w14:textId="77777777" w:rsidR="00330069" w:rsidRDefault="00B371D3" w:rsidP="00200711">
      <w:pPr>
        <w:ind w:left="360" w:right="151" w:hanging="270"/>
      </w:pPr>
      <w:r>
        <w:t xml:space="preserve"> </w:t>
      </w:r>
    </w:p>
    <w:p w14:paraId="54BC7B30" w14:textId="77777777" w:rsidR="00200711" w:rsidRDefault="00B371D3" w:rsidP="00200711">
      <w:pPr>
        <w:ind w:left="360" w:right="151" w:hanging="270"/>
        <w:rPr>
          <w:i/>
        </w:rPr>
      </w:pPr>
      <w:r>
        <w:t>86. Sola M</w:t>
      </w:r>
      <w:r>
        <w:rPr>
          <w:b/>
        </w:rPr>
        <w:t>*</w:t>
      </w:r>
      <w:r>
        <w:t xml:space="preserve">, </w:t>
      </w:r>
      <w:r>
        <w:rPr>
          <w:b/>
        </w:rPr>
        <w:t>Oliver GD</w:t>
      </w:r>
      <w:r>
        <w:t xml:space="preserve">, Huddleston S* (2012). Quantitative Examination of Pelvic and Scapular Stabilizing Muscle Activation during Shoulder Rehabilitation. </w:t>
      </w:r>
      <w:r>
        <w:rPr>
          <w:i/>
        </w:rPr>
        <w:t>American College of Sports Medicine, San Francisco, California.</w:t>
      </w:r>
    </w:p>
    <w:p w14:paraId="5DCECE6E" w14:textId="77777777" w:rsidR="00330069" w:rsidRDefault="00B371D3" w:rsidP="00200711">
      <w:pPr>
        <w:ind w:left="360" w:right="151" w:hanging="270"/>
      </w:pPr>
      <w:r>
        <w:t xml:space="preserve"> </w:t>
      </w:r>
    </w:p>
    <w:p w14:paraId="61D244AD" w14:textId="77777777" w:rsidR="00200711" w:rsidRDefault="00B371D3" w:rsidP="00200711">
      <w:pPr>
        <w:ind w:left="360" w:right="151" w:hanging="270"/>
        <w:rPr>
          <w:i/>
        </w:rPr>
      </w:pPr>
      <w:r>
        <w:t>85. Plummer HA</w:t>
      </w:r>
      <w:r>
        <w:rPr>
          <w:b/>
        </w:rPr>
        <w:t>*</w:t>
      </w:r>
      <w:r>
        <w:t xml:space="preserve">, </w:t>
      </w:r>
      <w:r>
        <w:rPr>
          <w:b/>
        </w:rPr>
        <w:t>Oliver GD</w:t>
      </w:r>
      <w:r>
        <w:t>, Romasco A</w:t>
      </w:r>
      <w:r>
        <w:rPr>
          <w:b/>
        </w:rPr>
        <w:t>*</w:t>
      </w:r>
      <w:r>
        <w:t>, Holt T</w:t>
      </w:r>
      <w:r>
        <w:rPr>
          <w:b/>
        </w:rPr>
        <w:t>*</w:t>
      </w:r>
      <w:r>
        <w:t xml:space="preserve"> (2012). Difference in Muscle Activations Following Drop Landing Biofeedback Intervention. </w:t>
      </w:r>
      <w:r>
        <w:rPr>
          <w:i/>
        </w:rPr>
        <w:t>American College of Sports Medicine, San Francisco, California.</w:t>
      </w:r>
    </w:p>
    <w:p w14:paraId="5AA17E35" w14:textId="77777777" w:rsidR="00330069" w:rsidRDefault="00B371D3" w:rsidP="00200711">
      <w:pPr>
        <w:ind w:left="360" w:right="151" w:hanging="270"/>
      </w:pPr>
      <w:r>
        <w:t xml:space="preserve"> </w:t>
      </w:r>
    </w:p>
    <w:p w14:paraId="00739D89" w14:textId="77777777" w:rsidR="00200711" w:rsidRDefault="00B371D3" w:rsidP="00200711">
      <w:pPr>
        <w:ind w:left="360" w:right="151" w:hanging="270"/>
        <w:rPr>
          <w:i/>
        </w:rPr>
      </w:pPr>
      <w:r>
        <w:t>84. Romasco A*</w:t>
      </w:r>
      <w:r>
        <w:rPr>
          <w:b/>
        </w:rPr>
        <w:t>*</w:t>
      </w:r>
      <w:r>
        <w:t>, MacDonald K*</w:t>
      </w:r>
      <w:r>
        <w:rPr>
          <w:b/>
        </w:rPr>
        <w:t>*</w:t>
      </w:r>
      <w:r>
        <w:t>, Cohen JA*</w:t>
      </w:r>
      <w:r>
        <w:rPr>
          <w:b/>
        </w:rPr>
        <w:t>*</w:t>
      </w:r>
      <w:r>
        <w:t xml:space="preserve">, </w:t>
      </w:r>
      <w:r>
        <w:rPr>
          <w:b/>
        </w:rPr>
        <w:t>Oliver GD</w:t>
      </w:r>
      <w:r>
        <w:t xml:space="preserve"> (2012). Hip Abduction Strength and its Relationship with Landing Mechanics. </w:t>
      </w:r>
      <w:r>
        <w:rPr>
          <w:i/>
        </w:rPr>
        <w:t>American College of Sports Medicine, San Francisco, California.</w:t>
      </w:r>
    </w:p>
    <w:p w14:paraId="6E6F41EC" w14:textId="77777777" w:rsidR="00330069" w:rsidRDefault="00B371D3" w:rsidP="00200711">
      <w:pPr>
        <w:ind w:left="360" w:right="151" w:hanging="270"/>
      </w:pPr>
      <w:r>
        <w:rPr>
          <w:b/>
        </w:rPr>
        <w:t xml:space="preserve"> </w:t>
      </w:r>
    </w:p>
    <w:p w14:paraId="3D40DA92" w14:textId="77777777" w:rsidR="00200711" w:rsidRDefault="00B371D3" w:rsidP="00200711">
      <w:pPr>
        <w:ind w:left="360" w:right="151" w:hanging="270"/>
        <w:rPr>
          <w:i/>
        </w:rPr>
      </w:pPr>
      <w:r>
        <w:t xml:space="preserve">83. </w:t>
      </w:r>
      <w:r>
        <w:rPr>
          <w:b/>
        </w:rPr>
        <w:t>Oliver GD</w:t>
      </w:r>
      <w:r>
        <w:t>, Plummer HA</w:t>
      </w:r>
      <w:r>
        <w:rPr>
          <w:b/>
        </w:rPr>
        <w:t>*</w:t>
      </w:r>
      <w:r>
        <w:t>, Dwelly P</w:t>
      </w:r>
      <w:r>
        <w:rPr>
          <w:b/>
        </w:rPr>
        <w:t>*</w:t>
      </w:r>
      <w:r>
        <w:t xml:space="preserve"> (2011). Relationship Between Torso Rotation and Gluteal Muscle Group Activation in Baseball and Softball Catchers: Skeletally Immature and Mature. </w:t>
      </w:r>
      <w:r>
        <w:rPr>
          <w:i/>
        </w:rPr>
        <w:t>American Society of Biomechanics Annual Conference, Long Beach, California.</w:t>
      </w:r>
    </w:p>
    <w:p w14:paraId="7C0DDE57" w14:textId="77777777" w:rsidR="00330069" w:rsidRDefault="00B371D3" w:rsidP="00200711">
      <w:pPr>
        <w:ind w:left="360" w:right="151" w:hanging="270"/>
      </w:pPr>
      <w:r>
        <w:t xml:space="preserve"> </w:t>
      </w:r>
    </w:p>
    <w:p w14:paraId="3B179E80" w14:textId="77777777" w:rsidR="00200711" w:rsidRDefault="00B371D3" w:rsidP="00200711">
      <w:pPr>
        <w:ind w:left="360" w:right="151" w:hanging="270"/>
        <w:rPr>
          <w:i/>
        </w:rPr>
      </w:pPr>
      <w:r>
        <w:t>82. Plummer HA</w:t>
      </w:r>
      <w:r>
        <w:rPr>
          <w:b/>
        </w:rPr>
        <w:t>*</w:t>
      </w:r>
      <w:r>
        <w:t xml:space="preserve">, </w:t>
      </w:r>
      <w:r>
        <w:rPr>
          <w:b/>
        </w:rPr>
        <w:t>Oliver GD</w:t>
      </w:r>
      <w:r>
        <w:t xml:space="preserve"> (2011). Quantitative Description of Throwing from the Knees in Baseball and Softball Catchers. </w:t>
      </w:r>
      <w:r>
        <w:rPr>
          <w:i/>
        </w:rPr>
        <w:t>American Society of Biomechanics Annual Conference, Long Beach, California.</w:t>
      </w:r>
    </w:p>
    <w:p w14:paraId="142867C0" w14:textId="77777777" w:rsidR="00330069" w:rsidRDefault="00B371D3" w:rsidP="00200711">
      <w:pPr>
        <w:ind w:left="360" w:right="151" w:hanging="270"/>
      </w:pPr>
      <w:r>
        <w:t xml:space="preserve"> </w:t>
      </w:r>
    </w:p>
    <w:p w14:paraId="6D20DCA8" w14:textId="77777777" w:rsidR="00200711" w:rsidRDefault="00B371D3" w:rsidP="00200711">
      <w:pPr>
        <w:ind w:left="360" w:right="151" w:hanging="270"/>
        <w:rPr>
          <w:i/>
        </w:rPr>
      </w:pPr>
      <w:r>
        <w:t xml:space="preserve">81. </w:t>
      </w:r>
      <w:r>
        <w:rPr>
          <w:b/>
        </w:rPr>
        <w:t>Oliver GD</w:t>
      </w:r>
      <w:r>
        <w:t>, Plummer HA</w:t>
      </w:r>
      <w:r>
        <w:rPr>
          <w:b/>
        </w:rPr>
        <w:t>*</w:t>
      </w:r>
      <w:r>
        <w:t>, Dwelly P</w:t>
      </w:r>
      <w:r>
        <w:rPr>
          <w:b/>
        </w:rPr>
        <w:t>*</w:t>
      </w:r>
      <w:r>
        <w:t xml:space="preserve"> (2011). Relationship between Torso Rotation and Gluteal Muscle Group Activation in Baseball and Softball Catchers. </w:t>
      </w:r>
      <w:r>
        <w:rPr>
          <w:i/>
        </w:rPr>
        <w:t>International Society of Biomechanics XXIIIrd Congress, Brussels Belgium.</w:t>
      </w:r>
    </w:p>
    <w:p w14:paraId="20BE03CE" w14:textId="77777777" w:rsidR="00330069" w:rsidRDefault="00B371D3" w:rsidP="00200711">
      <w:pPr>
        <w:ind w:left="360" w:right="151" w:hanging="270"/>
      </w:pPr>
      <w:r>
        <w:rPr>
          <w:i/>
        </w:rPr>
        <w:t xml:space="preserve"> </w:t>
      </w:r>
    </w:p>
    <w:p w14:paraId="34A4C988" w14:textId="77777777" w:rsidR="00200711" w:rsidRDefault="00B371D3" w:rsidP="00200711">
      <w:pPr>
        <w:ind w:left="345" w:right="152" w:hanging="270"/>
        <w:rPr>
          <w:i/>
        </w:rPr>
      </w:pPr>
      <w:r>
        <w:t xml:space="preserve">80. </w:t>
      </w:r>
      <w:r>
        <w:rPr>
          <w:b/>
        </w:rPr>
        <w:t>Oliver GD</w:t>
      </w:r>
      <w:r>
        <w:t xml:space="preserve"> (2011). Calcaneal Bone Cyst in Active Adult Female: A Case Study. </w:t>
      </w:r>
      <w:r>
        <w:rPr>
          <w:i/>
        </w:rPr>
        <w:t>World Federation of Athletic Training and Therapy World Congress, Banff, Canada.</w:t>
      </w:r>
    </w:p>
    <w:p w14:paraId="30D43C20" w14:textId="77777777" w:rsidR="00330069" w:rsidRDefault="00B371D3" w:rsidP="00200711">
      <w:pPr>
        <w:ind w:left="345" w:right="152" w:hanging="270"/>
      </w:pPr>
      <w:r>
        <w:t xml:space="preserve"> </w:t>
      </w:r>
    </w:p>
    <w:p w14:paraId="591369AC" w14:textId="77777777" w:rsidR="00200711" w:rsidRDefault="00B371D3" w:rsidP="00200711">
      <w:pPr>
        <w:ind w:left="360" w:right="151" w:hanging="270"/>
        <w:rPr>
          <w:i/>
        </w:rPr>
      </w:pPr>
      <w:r>
        <w:t>79. Roling K</w:t>
      </w:r>
      <w:r>
        <w:rPr>
          <w:b/>
        </w:rPr>
        <w:t>*</w:t>
      </w:r>
      <w:r>
        <w:t xml:space="preserve">, </w:t>
      </w:r>
      <w:r>
        <w:rPr>
          <w:b/>
        </w:rPr>
        <w:t>Oliver GD</w:t>
      </w:r>
      <w:r>
        <w:t xml:space="preserve">, Dittmore S, Moiseichik M (2011). Gluteus Medius to Adductor Muscle Activation Ratio: Effects on Dynamic Knee Valgus. </w:t>
      </w:r>
      <w:r>
        <w:rPr>
          <w:i/>
        </w:rPr>
        <w:t>World Federation of Athletic Training and Therapy World Congress, Banff, Canada.</w:t>
      </w:r>
    </w:p>
    <w:p w14:paraId="58C9C15A" w14:textId="77777777" w:rsidR="00330069" w:rsidRDefault="00B371D3" w:rsidP="00200711">
      <w:pPr>
        <w:ind w:left="360" w:right="151" w:hanging="270"/>
      </w:pPr>
      <w:r>
        <w:t xml:space="preserve"> </w:t>
      </w:r>
    </w:p>
    <w:p w14:paraId="4F0B79AE" w14:textId="77777777" w:rsidR="00200711" w:rsidRDefault="00B371D3" w:rsidP="00200711">
      <w:pPr>
        <w:ind w:left="360" w:right="151" w:hanging="270"/>
        <w:rPr>
          <w:i/>
        </w:rPr>
      </w:pPr>
      <w:r>
        <w:t>78. Bonacci J, Kurani A</w:t>
      </w:r>
      <w:r>
        <w:rPr>
          <w:b/>
        </w:rPr>
        <w:t>*</w:t>
      </w:r>
      <w:r>
        <w:t xml:space="preserve">, </w:t>
      </w:r>
      <w:r>
        <w:rPr>
          <w:b/>
        </w:rPr>
        <w:t>Oliver GD</w:t>
      </w:r>
      <w:r>
        <w:t xml:space="preserve"> (2011).  An Investigation in Comparing Stable and Unstable Rescuer Positions of Spine Boarding Extraction Protocols of Undocumented Injury Scenarios in a Gymnastics Pit. </w:t>
      </w:r>
      <w:r>
        <w:rPr>
          <w:i/>
        </w:rPr>
        <w:t>World Federation of Athletic Training and Therapy World Congress, Banff, Canada.</w:t>
      </w:r>
    </w:p>
    <w:p w14:paraId="0647D5D7" w14:textId="77777777" w:rsidR="00330069" w:rsidRDefault="00B371D3" w:rsidP="00200711">
      <w:pPr>
        <w:ind w:left="360" w:right="151" w:hanging="270"/>
      </w:pPr>
      <w:r>
        <w:t xml:space="preserve"> </w:t>
      </w:r>
    </w:p>
    <w:p w14:paraId="0CE3537A" w14:textId="77777777" w:rsidR="00200711" w:rsidRDefault="00B371D3" w:rsidP="00200711">
      <w:pPr>
        <w:ind w:left="360" w:right="151" w:hanging="270"/>
        <w:rPr>
          <w:i/>
        </w:rPr>
      </w:pPr>
      <w:r>
        <w:t>77. Pettaway A</w:t>
      </w:r>
      <w:r>
        <w:rPr>
          <w:b/>
        </w:rPr>
        <w:t>*</w:t>
      </w:r>
      <w:r>
        <w:t>, Dwelly P</w:t>
      </w:r>
      <w:r>
        <w:rPr>
          <w:b/>
        </w:rPr>
        <w:t>*</w:t>
      </w:r>
      <w:r>
        <w:t>, Romasco A</w:t>
      </w:r>
      <w:r>
        <w:rPr>
          <w:b/>
        </w:rPr>
        <w:t>*</w:t>
      </w:r>
      <w:r>
        <w:t xml:space="preserve">, Bonacci J, </w:t>
      </w:r>
      <w:r>
        <w:rPr>
          <w:b/>
        </w:rPr>
        <w:t>Oliver GD</w:t>
      </w:r>
      <w:r>
        <w:t xml:space="preserve"> (2011).</w:t>
      </w:r>
      <w:r>
        <w:rPr>
          <w:b/>
        </w:rPr>
        <w:t xml:space="preserve"> </w:t>
      </w:r>
      <w:r>
        <w:t xml:space="preserve"> Effects of the Combination of Ultrasound and Transcutaneous Electrical Muscle Stimulation on Hamstring Range of Motion. </w:t>
      </w:r>
      <w:r>
        <w:rPr>
          <w:i/>
        </w:rPr>
        <w:t>World Federation of Athletic Training and Therapy World Congress, Banff, Canada.</w:t>
      </w:r>
    </w:p>
    <w:p w14:paraId="080635E8" w14:textId="77777777" w:rsidR="00330069" w:rsidRDefault="00B371D3" w:rsidP="00200711">
      <w:pPr>
        <w:ind w:left="360" w:right="151" w:hanging="270"/>
      </w:pPr>
      <w:r>
        <w:t xml:space="preserve"> </w:t>
      </w:r>
    </w:p>
    <w:p w14:paraId="714EBCCD" w14:textId="77777777" w:rsidR="00200711" w:rsidRDefault="00B371D3" w:rsidP="00200711">
      <w:pPr>
        <w:ind w:left="360" w:right="151" w:hanging="270"/>
        <w:rPr>
          <w:i/>
        </w:rPr>
      </w:pPr>
      <w:r>
        <w:t>76. Black D*</w:t>
      </w:r>
      <w:r>
        <w:rPr>
          <w:b/>
        </w:rPr>
        <w:t>*</w:t>
      </w:r>
      <w:r>
        <w:t>, Stone AJ</w:t>
      </w:r>
      <w:r>
        <w:rPr>
          <w:b/>
        </w:rPr>
        <w:t>*</w:t>
      </w:r>
      <w:r>
        <w:t>, Evanson K</w:t>
      </w:r>
      <w:r>
        <w:rPr>
          <w:b/>
        </w:rPr>
        <w:t>*</w:t>
      </w:r>
      <w:r>
        <w:t xml:space="preserve">, </w:t>
      </w:r>
      <w:r>
        <w:rPr>
          <w:b/>
        </w:rPr>
        <w:t xml:space="preserve">Oliver GD </w:t>
      </w:r>
      <w:r>
        <w:t xml:space="preserve">(2011). Effects of Different Foot Conditions on sEMG of the Lower Leg during a Back Squat. </w:t>
      </w:r>
      <w:r>
        <w:rPr>
          <w:i/>
        </w:rPr>
        <w:t>American College of Sports Medicine Annual Meeting, Denver, Colorado.</w:t>
      </w:r>
    </w:p>
    <w:p w14:paraId="74ADF529" w14:textId="77777777" w:rsidR="00330069" w:rsidRDefault="00B371D3" w:rsidP="00200711">
      <w:pPr>
        <w:ind w:left="360" w:right="151" w:hanging="270"/>
      </w:pPr>
      <w:r>
        <w:t xml:space="preserve"> </w:t>
      </w:r>
    </w:p>
    <w:p w14:paraId="50A32D4A" w14:textId="77777777" w:rsidR="00200711" w:rsidRDefault="00B371D3" w:rsidP="00200711">
      <w:pPr>
        <w:ind w:left="360" w:right="151" w:hanging="270"/>
        <w:rPr>
          <w:i/>
        </w:rPr>
      </w:pPr>
      <w:r>
        <w:t>75. Plummer H</w:t>
      </w:r>
      <w:r>
        <w:rPr>
          <w:b/>
        </w:rPr>
        <w:t>*</w:t>
      </w:r>
      <w:r>
        <w:t xml:space="preserve">, </w:t>
      </w:r>
      <w:r>
        <w:rPr>
          <w:b/>
        </w:rPr>
        <w:t xml:space="preserve">Oliver GD </w:t>
      </w:r>
      <w:r>
        <w:t xml:space="preserve">(2011). Kinematics of Baseball and Softball Catchers Throwing Down to Second Base. </w:t>
      </w:r>
      <w:r>
        <w:rPr>
          <w:i/>
        </w:rPr>
        <w:t>American College of Sports Medicine Annual Meeting, Denver, Colorado.</w:t>
      </w:r>
    </w:p>
    <w:p w14:paraId="1F0D526A" w14:textId="77777777" w:rsidR="00330069" w:rsidRDefault="00B371D3" w:rsidP="00200711">
      <w:pPr>
        <w:ind w:left="360" w:right="151" w:hanging="270"/>
      </w:pPr>
      <w:r>
        <w:t xml:space="preserve"> </w:t>
      </w:r>
    </w:p>
    <w:p w14:paraId="5D1F80E0" w14:textId="77777777" w:rsidR="00200711" w:rsidRDefault="00B371D3" w:rsidP="00200711">
      <w:pPr>
        <w:ind w:left="345" w:right="152" w:hanging="270"/>
        <w:rPr>
          <w:i/>
        </w:rPr>
      </w:pPr>
      <w:r>
        <w:t xml:space="preserve">74. William AJ, Adams-Blair HR, </w:t>
      </w:r>
      <w:r>
        <w:rPr>
          <w:b/>
        </w:rPr>
        <w:t>Oliver GD</w:t>
      </w:r>
      <w:r>
        <w:t xml:space="preserve"> (2011). When in Doubt Tell the Truth: Lying in Sports. </w:t>
      </w:r>
      <w:r>
        <w:rPr>
          <w:i/>
        </w:rPr>
        <w:t>American Alliance of Health, Physical Education, Recreation, and Dance Annual Meeting, San Diego, California.</w:t>
      </w:r>
    </w:p>
    <w:p w14:paraId="1C9FFF72" w14:textId="77777777" w:rsidR="00330069" w:rsidRDefault="00B371D3" w:rsidP="00200711">
      <w:pPr>
        <w:ind w:left="345" w:right="152" w:hanging="270"/>
      </w:pPr>
      <w:r>
        <w:t xml:space="preserve"> </w:t>
      </w:r>
    </w:p>
    <w:p w14:paraId="41178BBC" w14:textId="77777777" w:rsidR="00200711" w:rsidRDefault="00B371D3" w:rsidP="00200711">
      <w:pPr>
        <w:ind w:left="360" w:right="151" w:hanging="270"/>
        <w:rPr>
          <w:i/>
        </w:rPr>
      </w:pPr>
      <w:r>
        <w:t>73. Plummer H</w:t>
      </w:r>
      <w:r>
        <w:rPr>
          <w:b/>
        </w:rPr>
        <w:t>*</w:t>
      </w:r>
      <w:r>
        <w:t xml:space="preserve">, </w:t>
      </w:r>
      <w:r>
        <w:rPr>
          <w:b/>
        </w:rPr>
        <w:t>Oliver GD</w:t>
      </w:r>
      <w:r>
        <w:t xml:space="preserve"> (2011). Quantitative Description of Muscle Activation in Catchers. </w:t>
      </w:r>
      <w:r>
        <w:rPr>
          <w:i/>
        </w:rPr>
        <w:t>South Central American Society of Biomechanics Annual Meeting, Dallas, Texas.</w:t>
      </w:r>
    </w:p>
    <w:p w14:paraId="3F588489" w14:textId="77777777" w:rsidR="00330069" w:rsidRDefault="00B371D3" w:rsidP="00200711">
      <w:pPr>
        <w:ind w:left="360" w:right="151" w:hanging="270"/>
      </w:pPr>
      <w:r>
        <w:t xml:space="preserve"> </w:t>
      </w:r>
    </w:p>
    <w:p w14:paraId="41E1626C" w14:textId="77777777" w:rsidR="00200711" w:rsidRDefault="00B371D3" w:rsidP="00200711">
      <w:pPr>
        <w:ind w:left="345" w:right="152" w:hanging="270"/>
        <w:rPr>
          <w:i/>
        </w:rPr>
      </w:pPr>
      <w:r>
        <w:t xml:space="preserve">72.  Adams-Blair HR, </w:t>
      </w:r>
      <w:r>
        <w:rPr>
          <w:b/>
        </w:rPr>
        <w:t>Oliver GD</w:t>
      </w:r>
      <w:r>
        <w:t xml:space="preserve"> (2011). When in Doubt Tell the Truth: Lying in Sports. </w:t>
      </w:r>
      <w:r>
        <w:rPr>
          <w:i/>
        </w:rPr>
        <w:t>American Alliance of Health, Physical Education, Recreation, and Dance Annual Meeting, San Diego, California.</w:t>
      </w:r>
    </w:p>
    <w:p w14:paraId="7E899D3A" w14:textId="77777777" w:rsidR="00330069" w:rsidRDefault="00B371D3" w:rsidP="00200711">
      <w:pPr>
        <w:ind w:left="345" w:right="152" w:hanging="270"/>
      </w:pPr>
      <w:r>
        <w:t xml:space="preserve"> </w:t>
      </w:r>
    </w:p>
    <w:p w14:paraId="0061ABAA" w14:textId="77777777" w:rsidR="00200711" w:rsidRDefault="00B371D3" w:rsidP="00200711">
      <w:pPr>
        <w:ind w:left="360" w:right="151" w:hanging="270"/>
        <w:rPr>
          <w:i/>
        </w:rPr>
      </w:pPr>
      <w:r>
        <w:t xml:space="preserve">71.  Adams-Blair HR, </w:t>
      </w:r>
      <w:r>
        <w:rPr>
          <w:b/>
        </w:rPr>
        <w:t>Oliver GD</w:t>
      </w:r>
      <w:r>
        <w:t xml:space="preserve"> (2011). Physical Activity Integrating into the Classroom: Movement in the Regular Classroom. </w:t>
      </w:r>
      <w:r>
        <w:rPr>
          <w:i/>
        </w:rPr>
        <w:t>International Health and Wellness Conference, San Francisco, California.</w:t>
      </w:r>
    </w:p>
    <w:p w14:paraId="3E035A52" w14:textId="77777777" w:rsidR="00330069" w:rsidRDefault="00B371D3" w:rsidP="00200711">
      <w:pPr>
        <w:ind w:left="360" w:right="151" w:hanging="270"/>
      </w:pPr>
      <w:r>
        <w:t xml:space="preserve"> </w:t>
      </w:r>
    </w:p>
    <w:p w14:paraId="21ACD329" w14:textId="77777777" w:rsidR="00200711" w:rsidRDefault="00B371D3" w:rsidP="00200711">
      <w:pPr>
        <w:spacing w:after="3" w:line="240" w:lineRule="auto"/>
        <w:ind w:left="360" w:right="177" w:hanging="270"/>
        <w:jc w:val="both"/>
        <w:rPr>
          <w:i/>
        </w:rPr>
      </w:pPr>
      <w:r>
        <w:t>70. Keeley DW</w:t>
      </w:r>
      <w:r>
        <w:rPr>
          <w:b/>
        </w:rPr>
        <w:t>*</w:t>
      </w:r>
      <w:r>
        <w:t xml:space="preserve">, </w:t>
      </w:r>
      <w:r>
        <w:rPr>
          <w:b/>
        </w:rPr>
        <w:t>Oliver GD</w:t>
      </w:r>
      <w:r>
        <w:t xml:space="preserve">, Hackett T, Torry M (2010). A Model Predicting Anterior Shear Stress in the Shoulder during the Slide Step Delivery in High School Baseball Pitchers. </w:t>
      </w:r>
      <w:r>
        <w:rPr>
          <w:i/>
        </w:rPr>
        <w:t>American Society of Biomechanics Annual Conference in Providence, Rhode Island.</w:t>
      </w:r>
    </w:p>
    <w:p w14:paraId="7E2D85D0" w14:textId="77777777" w:rsidR="00330069" w:rsidRDefault="00B371D3" w:rsidP="00200711">
      <w:pPr>
        <w:spacing w:after="3" w:line="240" w:lineRule="auto"/>
        <w:ind w:left="360" w:right="177" w:hanging="270"/>
        <w:jc w:val="both"/>
      </w:pPr>
      <w:r>
        <w:t xml:space="preserve"> </w:t>
      </w:r>
    </w:p>
    <w:p w14:paraId="33736610" w14:textId="77777777" w:rsidR="00200711" w:rsidRDefault="00B371D3" w:rsidP="00200711">
      <w:pPr>
        <w:ind w:left="360" w:right="151" w:hanging="270"/>
        <w:rPr>
          <w:i/>
        </w:rPr>
      </w:pPr>
      <w:r>
        <w:t>69. Plummer H</w:t>
      </w:r>
      <w:r>
        <w:rPr>
          <w:b/>
        </w:rPr>
        <w:t>*</w:t>
      </w:r>
      <w:r>
        <w:t>, Keeley DW</w:t>
      </w:r>
      <w:r>
        <w:rPr>
          <w:b/>
        </w:rPr>
        <w:t>*</w:t>
      </w:r>
      <w:r>
        <w:t xml:space="preserve">, </w:t>
      </w:r>
      <w:r>
        <w:rPr>
          <w:b/>
        </w:rPr>
        <w:t xml:space="preserve">Oliver GD </w:t>
      </w:r>
      <w:r>
        <w:t xml:space="preserve">(2010). Windmill Pitching Kinetics: Injury Implications for High School Pitchers. </w:t>
      </w:r>
      <w:r>
        <w:rPr>
          <w:i/>
        </w:rPr>
        <w:t>American Society of Biomechanics Annual Conference in Providence, Rhode Island.</w:t>
      </w:r>
    </w:p>
    <w:p w14:paraId="6D1F440F" w14:textId="77777777" w:rsidR="00330069" w:rsidRDefault="00B371D3" w:rsidP="00200711">
      <w:pPr>
        <w:ind w:left="360" w:right="151" w:hanging="270"/>
      </w:pPr>
      <w:r>
        <w:t xml:space="preserve"> </w:t>
      </w:r>
    </w:p>
    <w:p w14:paraId="6382E1E4" w14:textId="77777777" w:rsidR="00200711" w:rsidRDefault="00B371D3" w:rsidP="00200711">
      <w:pPr>
        <w:ind w:left="360" w:right="151" w:hanging="270"/>
        <w:rPr>
          <w:i/>
        </w:rPr>
      </w:pPr>
      <w:r>
        <w:t xml:space="preserve">68. </w:t>
      </w:r>
      <w:r>
        <w:rPr>
          <w:b/>
        </w:rPr>
        <w:t>Oliver GD</w:t>
      </w:r>
      <w:r>
        <w:t>, Stone AJ</w:t>
      </w:r>
      <w:r>
        <w:rPr>
          <w:b/>
        </w:rPr>
        <w:t>*</w:t>
      </w:r>
      <w:r>
        <w:t>, Plummer H</w:t>
      </w:r>
      <w:r>
        <w:rPr>
          <w:b/>
        </w:rPr>
        <w:t>*</w:t>
      </w:r>
      <w:r>
        <w:t>, Keeley DW</w:t>
      </w:r>
      <w:r>
        <w:rPr>
          <w:b/>
        </w:rPr>
        <w:t>*</w:t>
      </w:r>
      <w:r>
        <w:t xml:space="preserve"> (2010). Quantitative Examination of Core Muscle Activation during Isometric Exercises. </w:t>
      </w:r>
      <w:r>
        <w:rPr>
          <w:i/>
        </w:rPr>
        <w:t>American Society of Biomechanics Annual Conference in Providence, Rhode Island.</w:t>
      </w:r>
    </w:p>
    <w:p w14:paraId="2F20DE24" w14:textId="77777777" w:rsidR="00330069" w:rsidRDefault="00B371D3" w:rsidP="00200711">
      <w:pPr>
        <w:ind w:left="360" w:right="151" w:hanging="270"/>
      </w:pPr>
      <w:r>
        <w:t xml:space="preserve"> </w:t>
      </w:r>
    </w:p>
    <w:p w14:paraId="1AF6DDA7" w14:textId="77777777" w:rsidR="00200711" w:rsidRDefault="00B371D3" w:rsidP="00200711">
      <w:pPr>
        <w:ind w:left="345" w:right="152" w:hanging="270"/>
        <w:rPr>
          <w:i/>
        </w:rPr>
      </w:pPr>
      <w:r>
        <w:t xml:space="preserve">67. </w:t>
      </w:r>
      <w:r>
        <w:rPr>
          <w:b/>
        </w:rPr>
        <w:t>Oliver GD</w:t>
      </w:r>
      <w:r>
        <w:t>, Booker JM*</w:t>
      </w:r>
      <w:r>
        <w:rPr>
          <w:b/>
        </w:rPr>
        <w:t>*</w:t>
      </w:r>
      <w:r>
        <w:t>, Stone AJ</w:t>
      </w:r>
      <w:r>
        <w:rPr>
          <w:b/>
        </w:rPr>
        <w:t>*</w:t>
      </w:r>
      <w:r>
        <w:t>, Plummer HP</w:t>
      </w:r>
      <w:r>
        <w:rPr>
          <w:b/>
        </w:rPr>
        <w:t>*</w:t>
      </w:r>
      <w:r>
        <w:t xml:space="preserve"> (2010). Drop Landings in Military Boots. </w:t>
      </w:r>
      <w:r>
        <w:rPr>
          <w:i/>
        </w:rPr>
        <w:t>American Society of Biomechanics Annual Conference in Providence, Rhode Island.</w:t>
      </w:r>
    </w:p>
    <w:p w14:paraId="0BA20997" w14:textId="77777777" w:rsidR="00330069" w:rsidRDefault="00B371D3" w:rsidP="00200711">
      <w:pPr>
        <w:ind w:left="345" w:right="152" w:hanging="270"/>
      </w:pPr>
      <w:r>
        <w:t xml:space="preserve"> </w:t>
      </w:r>
    </w:p>
    <w:p w14:paraId="6256A8FD" w14:textId="77777777" w:rsidR="00200711" w:rsidRDefault="00B371D3" w:rsidP="00200711">
      <w:pPr>
        <w:ind w:left="360" w:right="151" w:hanging="270"/>
        <w:rPr>
          <w:i/>
        </w:rPr>
      </w:pPr>
      <w:r>
        <w:t xml:space="preserve">66. </w:t>
      </w:r>
      <w:r>
        <w:rPr>
          <w:b/>
        </w:rPr>
        <w:t>Oliver GD</w:t>
      </w:r>
      <w:r>
        <w:t>, Aldrich T</w:t>
      </w:r>
      <w:r>
        <w:rPr>
          <w:b/>
        </w:rPr>
        <w:t>*</w:t>
      </w:r>
      <w:r>
        <w:t xml:space="preserve">, Moiseichik M (2010). Quantitative Analysis of sEMG of the Upper Extremity Musculature while Cutting Common Paddle Sport Entanglement Materials Using Two Different Tools. </w:t>
      </w:r>
      <w:r>
        <w:rPr>
          <w:i/>
        </w:rPr>
        <w:t>American Society of Biomechanics Annual Conference in Providence, Rhode Island.</w:t>
      </w:r>
    </w:p>
    <w:p w14:paraId="319DE886" w14:textId="77777777" w:rsidR="00330069" w:rsidRDefault="00B371D3" w:rsidP="00200711">
      <w:pPr>
        <w:ind w:left="360" w:right="151" w:hanging="270"/>
      </w:pPr>
      <w:r>
        <w:t xml:space="preserve"> </w:t>
      </w:r>
    </w:p>
    <w:p w14:paraId="11EE24C4" w14:textId="77777777" w:rsidR="00200711" w:rsidRDefault="00B371D3" w:rsidP="00200711">
      <w:pPr>
        <w:spacing w:after="3" w:line="240" w:lineRule="auto"/>
        <w:ind w:left="360" w:right="334" w:hanging="270"/>
        <w:jc w:val="both"/>
        <w:rPr>
          <w:i/>
        </w:rPr>
      </w:pPr>
      <w:r>
        <w:t>65. Keeley DW</w:t>
      </w:r>
      <w:r>
        <w:rPr>
          <w:b/>
        </w:rPr>
        <w:t>*</w:t>
      </w:r>
      <w:r>
        <w:t>, Barber K*</w:t>
      </w:r>
      <w:r>
        <w:rPr>
          <w:b/>
        </w:rPr>
        <w:t>*</w:t>
      </w:r>
      <w:r>
        <w:t xml:space="preserve">, </w:t>
      </w:r>
      <w:r>
        <w:rPr>
          <w:b/>
        </w:rPr>
        <w:t>Oliver GD</w:t>
      </w:r>
      <w:r>
        <w:t xml:space="preserve"> (2010). Kinematic Comparison of Pelvis Kinematics during the Baseball Pitch: Fatigued and Non-Fatigued Conditions. </w:t>
      </w:r>
      <w:r>
        <w:rPr>
          <w:i/>
        </w:rPr>
        <w:t>The XXVIII International Conference on Biomechanics in Sports Conference. Marquette, Michigan.</w:t>
      </w:r>
    </w:p>
    <w:p w14:paraId="78051CA3" w14:textId="77777777" w:rsidR="00330069" w:rsidRDefault="00B371D3" w:rsidP="00200711">
      <w:pPr>
        <w:spacing w:after="3" w:line="240" w:lineRule="auto"/>
        <w:ind w:left="360" w:right="334" w:hanging="270"/>
        <w:jc w:val="both"/>
      </w:pPr>
      <w:r>
        <w:rPr>
          <w:i/>
        </w:rPr>
        <w:t xml:space="preserve"> </w:t>
      </w:r>
    </w:p>
    <w:p w14:paraId="77288436" w14:textId="77777777" w:rsidR="00200711" w:rsidRPr="005D4569" w:rsidRDefault="00B371D3" w:rsidP="005D4569">
      <w:pPr>
        <w:ind w:left="90" w:right="151" w:firstLine="0"/>
      </w:pPr>
      <w:r>
        <w:t xml:space="preserve">64. </w:t>
      </w:r>
      <w:r>
        <w:rPr>
          <w:b/>
        </w:rPr>
        <w:t>Oliver GD</w:t>
      </w:r>
      <w:r>
        <w:t>, Abe M</w:t>
      </w:r>
      <w:r>
        <w:rPr>
          <w:b/>
        </w:rPr>
        <w:t>*</w:t>
      </w:r>
      <w:r>
        <w:t>, Keeley DW</w:t>
      </w:r>
      <w:r>
        <w:rPr>
          <w:b/>
        </w:rPr>
        <w:t>*</w:t>
      </w:r>
      <w:r>
        <w:t xml:space="preserve"> (2010). Quantitative Analysis of Core Musculature during Two Types of Baseball Pitches: Fastball and Change-up. </w:t>
      </w:r>
      <w:r>
        <w:rPr>
          <w:i/>
        </w:rPr>
        <w:t>The XXVIII International Conference on Biomechanics in Sports Conference. Marquette, Michigan.</w:t>
      </w:r>
      <w:r>
        <w:t xml:space="preserve"> </w:t>
      </w:r>
      <w:r>
        <w:rPr>
          <w:i/>
        </w:rPr>
        <w:t>New Investigator Award Finalist</w:t>
      </w:r>
    </w:p>
    <w:p w14:paraId="6864F424" w14:textId="77777777" w:rsidR="00330069" w:rsidRDefault="00B371D3" w:rsidP="00200711">
      <w:pPr>
        <w:ind w:right="152" w:hanging="10"/>
      </w:pPr>
      <w:r>
        <w:t xml:space="preserve"> </w:t>
      </w:r>
    </w:p>
    <w:p w14:paraId="03F6F1E8" w14:textId="77777777" w:rsidR="00200711" w:rsidRDefault="00B371D3" w:rsidP="00200711">
      <w:pPr>
        <w:ind w:left="360" w:right="151" w:hanging="270"/>
        <w:rPr>
          <w:i/>
        </w:rPr>
      </w:pPr>
      <w:r>
        <w:t xml:space="preserve">63.  </w:t>
      </w:r>
      <w:r>
        <w:rPr>
          <w:b/>
        </w:rPr>
        <w:t>Oliver GD</w:t>
      </w:r>
      <w:r>
        <w:t>, Plummer H</w:t>
      </w:r>
      <w:r>
        <w:rPr>
          <w:b/>
        </w:rPr>
        <w:t>*</w:t>
      </w:r>
      <w:r>
        <w:t xml:space="preserve"> (2010). Descriptive Analysis of sEMG during the Windmill Softball Pitch: Pre-fatigue and Fatigued. </w:t>
      </w:r>
      <w:r>
        <w:rPr>
          <w:i/>
        </w:rPr>
        <w:t>The XXVIII International Conference on Biomechanics in Sports Conference. Marquette, Michigan.</w:t>
      </w:r>
    </w:p>
    <w:p w14:paraId="33AB092E" w14:textId="77777777" w:rsidR="00330069" w:rsidRDefault="00B371D3" w:rsidP="00200711">
      <w:pPr>
        <w:ind w:left="360" w:right="151" w:hanging="270"/>
      </w:pPr>
      <w:r>
        <w:t xml:space="preserve"> </w:t>
      </w:r>
    </w:p>
    <w:p w14:paraId="438BF085" w14:textId="77777777" w:rsidR="00200711" w:rsidRDefault="00B371D3" w:rsidP="00200711">
      <w:pPr>
        <w:ind w:left="360" w:right="151" w:hanging="270"/>
        <w:rPr>
          <w:i/>
        </w:rPr>
      </w:pPr>
      <w:r>
        <w:t xml:space="preserve">62. </w:t>
      </w:r>
      <w:r>
        <w:rPr>
          <w:b/>
        </w:rPr>
        <w:t>Oliver GD</w:t>
      </w:r>
      <w:r>
        <w:t>, Plummer H</w:t>
      </w:r>
      <w:r>
        <w:rPr>
          <w:b/>
        </w:rPr>
        <w:t>*</w:t>
      </w:r>
      <w:r>
        <w:t xml:space="preserve"> (2010). Ground Reaction Forces, Kinematics, and Muscle Activations during the Softball Pitch. </w:t>
      </w:r>
      <w:r>
        <w:rPr>
          <w:i/>
        </w:rPr>
        <w:t>The XXVIII International Conference on Biomechanics in Sports Conference. Marquette, Michigan.</w:t>
      </w:r>
    </w:p>
    <w:p w14:paraId="6A96EABE" w14:textId="77777777" w:rsidR="00330069" w:rsidRDefault="00B371D3" w:rsidP="00200711">
      <w:pPr>
        <w:ind w:left="360" w:right="151" w:hanging="270"/>
      </w:pPr>
      <w:r>
        <w:t xml:space="preserve"> </w:t>
      </w:r>
    </w:p>
    <w:p w14:paraId="3AB85F5A" w14:textId="77777777" w:rsidR="00200711" w:rsidRDefault="00B371D3" w:rsidP="00200711">
      <w:pPr>
        <w:ind w:left="360" w:right="151" w:hanging="270"/>
        <w:rPr>
          <w:i/>
        </w:rPr>
      </w:pPr>
      <w:r>
        <w:t xml:space="preserve">61. </w:t>
      </w:r>
      <w:r>
        <w:rPr>
          <w:b/>
        </w:rPr>
        <w:t>Oliver GD</w:t>
      </w:r>
      <w:r>
        <w:t>, Plummer H</w:t>
      </w:r>
      <w:r>
        <w:rPr>
          <w:b/>
        </w:rPr>
        <w:t>*</w:t>
      </w:r>
      <w:r>
        <w:t xml:space="preserve"> (2010). Quantifying sEMG in Pre-fatigue and Fatigue States during the Fastball Baseball Pitch. </w:t>
      </w:r>
      <w:r>
        <w:rPr>
          <w:i/>
        </w:rPr>
        <w:t>The XXVIII International Conference on Biomechanics in Sports Conference. Marquette, Michigan.</w:t>
      </w:r>
    </w:p>
    <w:p w14:paraId="4E2EE1DA" w14:textId="77777777" w:rsidR="00330069" w:rsidRDefault="00B371D3" w:rsidP="00200711">
      <w:pPr>
        <w:ind w:left="360" w:right="151" w:hanging="270"/>
      </w:pPr>
      <w:r>
        <w:t xml:space="preserve"> </w:t>
      </w:r>
    </w:p>
    <w:p w14:paraId="779B4015" w14:textId="77777777" w:rsidR="00200711" w:rsidRDefault="00B371D3" w:rsidP="00200711">
      <w:pPr>
        <w:ind w:left="360" w:right="151" w:hanging="270"/>
        <w:rPr>
          <w:i/>
        </w:rPr>
      </w:pPr>
      <w:r>
        <w:t>60.</w:t>
      </w:r>
      <w:r>
        <w:rPr>
          <w:b/>
        </w:rPr>
        <w:t xml:space="preserve"> </w:t>
      </w:r>
      <w:r>
        <w:t>O'Brein JE</w:t>
      </w:r>
      <w:r>
        <w:rPr>
          <w:b/>
        </w:rPr>
        <w:t>*</w:t>
      </w:r>
      <w:r>
        <w:t>, Dwelley P</w:t>
      </w:r>
      <w:r>
        <w:rPr>
          <w:b/>
        </w:rPr>
        <w:t>*</w:t>
      </w:r>
      <w:r>
        <w:t xml:space="preserve">, </w:t>
      </w:r>
      <w:r>
        <w:rPr>
          <w:b/>
        </w:rPr>
        <w:t>Oliver GD</w:t>
      </w:r>
      <w:r>
        <w:t xml:space="preserve"> (2010). Lack of Relationship Between Shoulder and Hip Range of Motion Changes in Division-I Baseball Pitchers. </w:t>
      </w:r>
      <w:r>
        <w:rPr>
          <w:i/>
        </w:rPr>
        <w:t>National Athletic Trainers' Association Annual Meeting, Philadelphia, Pennsylvania.</w:t>
      </w:r>
    </w:p>
    <w:p w14:paraId="19F6684E" w14:textId="77777777" w:rsidR="00330069" w:rsidRDefault="00B371D3" w:rsidP="00200711">
      <w:pPr>
        <w:ind w:left="360" w:right="151" w:hanging="270"/>
      </w:pPr>
      <w:r>
        <w:rPr>
          <w:i/>
        </w:rPr>
        <w:t xml:space="preserve"> </w:t>
      </w:r>
    </w:p>
    <w:p w14:paraId="1D0C49C9" w14:textId="77777777" w:rsidR="00200711" w:rsidRDefault="00B371D3" w:rsidP="00200711">
      <w:pPr>
        <w:ind w:left="360" w:right="151" w:hanging="270"/>
        <w:rPr>
          <w:i/>
        </w:rPr>
      </w:pPr>
      <w:r>
        <w:t>59.</w:t>
      </w:r>
      <w:r>
        <w:rPr>
          <w:b/>
        </w:rPr>
        <w:t xml:space="preserve"> </w:t>
      </w:r>
      <w:r>
        <w:t>Keeley DW</w:t>
      </w:r>
      <w:r>
        <w:rPr>
          <w:b/>
        </w:rPr>
        <w:t>*</w:t>
      </w:r>
      <w:r>
        <w:t xml:space="preserve">, </w:t>
      </w:r>
      <w:r>
        <w:rPr>
          <w:b/>
        </w:rPr>
        <w:t>Oliver GD</w:t>
      </w:r>
      <w:r>
        <w:t xml:space="preserve"> (2010). Kinematic Comparison of Two Delivery Styles in High School Baseball Pitchers. </w:t>
      </w:r>
      <w:r>
        <w:rPr>
          <w:i/>
        </w:rPr>
        <w:t>American College of Sports Medicine Annual Meeting, Baltimore, Massachusetts.</w:t>
      </w:r>
    </w:p>
    <w:p w14:paraId="7B776880" w14:textId="77777777" w:rsidR="00330069" w:rsidRDefault="00B371D3" w:rsidP="00200711">
      <w:pPr>
        <w:ind w:left="360" w:right="151" w:hanging="270"/>
      </w:pPr>
      <w:r>
        <w:t xml:space="preserve"> </w:t>
      </w:r>
    </w:p>
    <w:p w14:paraId="2EF0F774" w14:textId="77777777" w:rsidR="00200711" w:rsidRDefault="00B371D3" w:rsidP="00200711">
      <w:pPr>
        <w:ind w:left="360" w:right="151" w:hanging="270"/>
        <w:rPr>
          <w:i/>
        </w:rPr>
      </w:pPr>
      <w:r>
        <w:t>58. Plummer H</w:t>
      </w:r>
      <w:r>
        <w:rPr>
          <w:b/>
        </w:rPr>
        <w:t>*</w:t>
      </w:r>
      <w:r>
        <w:t xml:space="preserve">, </w:t>
      </w:r>
      <w:r>
        <w:rPr>
          <w:b/>
        </w:rPr>
        <w:t>Oliver GD</w:t>
      </w:r>
      <w:r>
        <w:t>, Keeley D</w:t>
      </w:r>
      <w:r>
        <w:rPr>
          <w:b/>
        </w:rPr>
        <w:t>*</w:t>
      </w:r>
      <w:r>
        <w:t xml:space="preserve"> (2010). Comparison of Shoulder Kinetics Across Two Delivery Styles in High School Baseball Pitchers. </w:t>
      </w:r>
      <w:r>
        <w:rPr>
          <w:i/>
        </w:rPr>
        <w:t>American College of Sports Medicine Annual Meeting, Baltimore, Massachusetts.</w:t>
      </w:r>
    </w:p>
    <w:p w14:paraId="6D51E7D7" w14:textId="77777777" w:rsidR="00330069" w:rsidRDefault="00B371D3" w:rsidP="00200711">
      <w:pPr>
        <w:ind w:left="360" w:right="151" w:hanging="270"/>
      </w:pPr>
      <w:r>
        <w:t xml:space="preserve"> </w:t>
      </w:r>
    </w:p>
    <w:p w14:paraId="7A3826FA" w14:textId="77777777" w:rsidR="00200711" w:rsidRDefault="00B371D3" w:rsidP="00200711">
      <w:pPr>
        <w:ind w:left="360" w:right="151" w:hanging="270"/>
        <w:rPr>
          <w:i/>
        </w:rPr>
      </w:pPr>
      <w:r>
        <w:t>57.</w:t>
      </w:r>
      <w:r>
        <w:rPr>
          <w:b/>
        </w:rPr>
        <w:t xml:space="preserve"> </w:t>
      </w:r>
      <w:r>
        <w:t>Aldrich T</w:t>
      </w:r>
      <w:r>
        <w:rPr>
          <w:b/>
        </w:rPr>
        <w:t>*</w:t>
      </w:r>
      <w:r>
        <w:t xml:space="preserve">, Moiseichik M, </w:t>
      </w:r>
      <w:r>
        <w:rPr>
          <w:b/>
        </w:rPr>
        <w:t>Oliver GD</w:t>
      </w:r>
      <w:r>
        <w:t xml:space="preserve"> (2010). Paddlesport Entanglement Safety Tools: Effectiveness and Efficiency in Knives and Shears.</w:t>
      </w:r>
      <w:r>
        <w:rPr>
          <w:i/>
        </w:rPr>
        <w:t xml:space="preserve"> National Conference on Outdoor Leadership, Estes Park, Colorado.</w:t>
      </w:r>
    </w:p>
    <w:p w14:paraId="573C3908" w14:textId="77777777" w:rsidR="00330069" w:rsidRDefault="00B371D3" w:rsidP="00200711">
      <w:pPr>
        <w:ind w:left="360" w:right="151" w:hanging="270"/>
      </w:pPr>
      <w:r>
        <w:t xml:space="preserve"> </w:t>
      </w:r>
    </w:p>
    <w:p w14:paraId="3C64DD9E" w14:textId="77777777" w:rsidR="00200711" w:rsidRDefault="00B371D3" w:rsidP="00200711">
      <w:pPr>
        <w:ind w:left="360" w:right="151" w:hanging="270"/>
        <w:rPr>
          <w:i/>
        </w:rPr>
      </w:pPr>
      <w:r>
        <w:t>56.</w:t>
      </w:r>
      <w:r>
        <w:rPr>
          <w:b/>
        </w:rPr>
        <w:t xml:space="preserve"> </w:t>
      </w:r>
      <w:r>
        <w:t>Plummer H</w:t>
      </w:r>
      <w:r>
        <w:rPr>
          <w:b/>
        </w:rPr>
        <w:t>*</w:t>
      </w:r>
      <w:r>
        <w:t xml:space="preserve">, </w:t>
      </w:r>
      <w:r>
        <w:rPr>
          <w:b/>
        </w:rPr>
        <w:t>Oliver GD</w:t>
      </w:r>
      <w:r>
        <w:t>, Keeley D</w:t>
      </w:r>
      <w:r>
        <w:rPr>
          <w:b/>
        </w:rPr>
        <w:t>*</w:t>
      </w:r>
      <w:r>
        <w:t xml:space="preserve"> (2010). Quantitative sEMG Description of Upper Extremity Muscle Activation during Baseball Pitching: Pre Fatigue &amp; Fatigue. </w:t>
      </w:r>
      <w:r>
        <w:rPr>
          <w:i/>
        </w:rPr>
        <w:t>South Central American Society of Biomechanics, Texas Woman's University, Denton, Texas.</w:t>
      </w:r>
    </w:p>
    <w:p w14:paraId="0496DDF4" w14:textId="77777777" w:rsidR="00330069" w:rsidRDefault="00B371D3" w:rsidP="00200711">
      <w:pPr>
        <w:ind w:left="360" w:right="151" w:hanging="270"/>
      </w:pPr>
      <w:r>
        <w:t xml:space="preserve"> </w:t>
      </w:r>
    </w:p>
    <w:p w14:paraId="2ACD8E2B" w14:textId="77777777" w:rsidR="00200711" w:rsidRDefault="00B371D3" w:rsidP="00200711">
      <w:pPr>
        <w:ind w:left="360" w:hanging="270"/>
        <w:rPr>
          <w:i/>
        </w:rPr>
      </w:pPr>
      <w:r>
        <w:t>55.</w:t>
      </w:r>
      <w:r>
        <w:rPr>
          <w:b/>
        </w:rPr>
        <w:t xml:space="preserve"> </w:t>
      </w:r>
      <w:r>
        <w:t>Keeley D</w:t>
      </w:r>
      <w:r>
        <w:rPr>
          <w:b/>
        </w:rPr>
        <w:t>*</w:t>
      </w:r>
      <w:r>
        <w:t xml:space="preserve">, </w:t>
      </w:r>
      <w:r>
        <w:rPr>
          <w:b/>
        </w:rPr>
        <w:t>Oliver GD</w:t>
      </w:r>
      <w:r>
        <w:t xml:space="preserve"> (2010). Model Predicting Shoulder Compressive Force during Baseball Pitching. </w:t>
      </w:r>
      <w:r>
        <w:rPr>
          <w:i/>
        </w:rPr>
        <w:t>South Central American Society of Biomechanics, Texas Woman's University, Denton, Texas.</w:t>
      </w:r>
    </w:p>
    <w:p w14:paraId="2AD3C7C3" w14:textId="77777777" w:rsidR="00330069" w:rsidRDefault="00B371D3" w:rsidP="00200711">
      <w:pPr>
        <w:ind w:left="360" w:hanging="270"/>
      </w:pPr>
      <w:r>
        <w:t xml:space="preserve"> </w:t>
      </w:r>
    </w:p>
    <w:p w14:paraId="19A349E7" w14:textId="77777777" w:rsidR="00200711" w:rsidRDefault="00B371D3" w:rsidP="00200711">
      <w:pPr>
        <w:ind w:left="360" w:right="151" w:hanging="270"/>
        <w:rPr>
          <w:i/>
        </w:rPr>
      </w:pPr>
      <w:r>
        <w:t>54.</w:t>
      </w:r>
      <w:r>
        <w:rPr>
          <w:b/>
        </w:rPr>
        <w:t xml:space="preserve"> </w:t>
      </w:r>
      <w:r>
        <w:t>Bishop KA</w:t>
      </w:r>
      <w:r>
        <w:rPr>
          <w:b/>
        </w:rPr>
        <w:t>*</w:t>
      </w:r>
      <w:r>
        <w:t xml:space="preserve">, </w:t>
      </w:r>
      <w:r>
        <w:rPr>
          <w:b/>
        </w:rPr>
        <w:t>Oliver GD</w:t>
      </w:r>
      <w:r>
        <w:t xml:space="preserve">, Keeley DW </w:t>
      </w:r>
      <w:r>
        <w:rPr>
          <w:b/>
        </w:rPr>
        <w:t>*</w:t>
      </w:r>
      <w:r>
        <w:t xml:space="preserve"> (2009). The Effects of a Basketball Season on the Kinetics of Functional Movement in NCAA Division I Basketball Athletes. </w:t>
      </w:r>
      <w:r>
        <w:rPr>
          <w:i/>
        </w:rPr>
        <w:t>4th Annual RAZOR Fitness Sports Medicine Symposium, Fayetteville, Arkansas.</w:t>
      </w:r>
    </w:p>
    <w:p w14:paraId="2856D007" w14:textId="77777777" w:rsidR="00330069" w:rsidRDefault="00B371D3" w:rsidP="00200711">
      <w:pPr>
        <w:ind w:left="360" w:right="151" w:hanging="270"/>
      </w:pPr>
      <w:r>
        <w:t xml:space="preserve"> </w:t>
      </w:r>
    </w:p>
    <w:p w14:paraId="25775D5C" w14:textId="77777777" w:rsidR="00200711" w:rsidRDefault="00B371D3" w:rsidP="00200711">
      <w:pPr>
        <w:ind w:left="360" w:right="151" w:hanging="270"/>
        <w:rPr>
          <w:i/>
        </w:rPr>
      </w:pPr>
      <w:r>
        <w:t>53.</w:t>
      </w:r>
      <w:r>
        <w:rPr>
          <w:b/>
        </w:rPr>
        <w:t xml:space="preserve"> </w:t>
      </w:r>
      <w:r>
        <w:t>Rabe SB</w:t>
      </w:r>
      <w:r>
        <w:rPr>
          <w:b/>
        </w:rPr>
        <w:t>*</w:t>
      </w:r>
      <w:r>
        <w:t xml:space="preserve">, </w:t>
      </w:r>
      <w:r>
        <w:rPr>
          <w:b/>
        </w:rPr>
        <w:t>Oliver GD</w:t>
      </w:r>
      <w:r>
        <w:t xml:space="preserve"> (2009). Clavicle Fracture in a Collegiate Football Player: A Case Report of Rapid Return to Play. </w:t>
      </w:r>
      <w:r>
        <w:rPr>
          <w:i/>
        </w:rPr>
        <w:t>4th Annual RAZOR Fitness Sports Medicine Symposium, Fayetteville, Arkansas.</w:t>
      </w:r>
    </w:p>
    <w:p w14:paraId="6F454A77" w14:textId="77777777" w:rsidR="00330069" w:rsidRDefault="00B371D3" w:rsidP="00200711">
      <w:pPr>
        <w:ind w:left="360" w:right="151" w:hanging="270"/>
      </w:pPr>
      <w:r>
        <w:t xml:space="preserve"> </w:t>
      </w:r>
    </w:p>
    <w:p w14:paraId="5046B256" w14:textId="77777777" w:rsidR="00200711" w:rsidRDefault="00B371D3" w:rsidP="00200711">
      <w:pPr>
        <w:ind w:left="360" w:right="151" w:hanging="270"/>
        <w:rPr>
          <w:i/>
        </w:rPr>
      </w:pPr>
      <w:r>
        <w:t>52. Hall J</w:t>
      </w:r>
      <w:r>
        <w:rPr>
          <w:b/>
        </w:rPr>
        <w:t>*</w:t>
      </w:r>
      <w:r>
        <w:t xml:space="preserve">, </w:t>
      </w:r>
      <w:r>
        <w:rPr>
          <w:b/>
        </w:rPr>
        <w:t>Oliver GD</w:t>
      </w:r>
      <w:r>
        <w:t>, Stone AJ</w:t>
      </w:r>
      <w:r>
        <w:rPr>
          <w:b/>
        </w:rPr>
        <w:t>*</w:t>
      </w:r>
      <w:r>
        <w:t xml:space="preserve"> (2009). The Effects of Different Shoulder Stretching Protocols on Range of Motion. </w:t>
      </w:r>
      <w:r>
        <w:rPr>
          <w:i/>
        </w:rPr>
        <w:t>4th Annual RAZOR Fitness Sports Medicine Symposium, Fayetteville, Arkansas.</w:t>
      </w:r>
    </w:p>
    <w:p w14:paraId="433477DE" w14:textId="77777777" w:rsidR="00330069" w:rsidRDefault="00B371D3" w:rsidP="00200711">
      <w:pPr>
        <w:ind w:left="360" w:right="151" w:hanging="270"/>
      </w:pPr>
      <w:r>
        <w:t xml:space="preserve"> </w:t>
      </w:r>
    </w:p>
    <w:p w14:paraId="4EE74555" w14:textId="77777777" w:rsidR="00200711" w:rsidRDefault="00B371D3" w:rsidP="00200711">
      <w:pPr>
        <w:ind w:left="360" w:right="151" w:hanging="270"/>
        <w:rPr>
          <w:i/>
        </w:rPr>
      </w:pPr>
      <w:r>
        <w:t>51.</w:t>
      </w:r>
      <w:r>
        <w:rPr>
          <w:b/>
        </w:rPr>
        <w:t xml:space="preserve"> </w:t>
      </w:r>
      <w:r>
        <w:t>Plummer HA</w:t>
      </w:r>
      <w:r>
        <w:rPr>
          <w:b/>
        </w:rPr>
        <w:t>*</w:t>
      </w:r>
      <w:r>
        <w:t xml:space="preserve">, </w:t>
      </w:r>
      <w:r>
        <w:rPr>
          <w:b/>
        </w:rPr>
        <w:t>Oliver GD</w:t>
      </w:r>
      <w:r>
        <w:t>, Keeley DW</w:t>
      </w:r>
      <w:r>
        <w:rPr>
          <w:b/>
        </w:rPr>
        <w:t>*</w:t>
      </w:r>
      <w:r>
        <w:t xml:space="preserve"> (2009). Kinematic Comparison of Pre-pubescent &amp; Post-pubescent Softball Catchers. </w:t>
      </w:r>
      <w:r>
        <w:rPr>
          <w:i/>
        </w:rPr>
        <w:t>4th Annual RAZOR Fitness Sports Medicine Symposium, Fayetteville, Arkansas.</w:t>
      </w:r>
    </w:p>
    <w:p w14:paraId="195BA4E0" w14:textId="77777777" w:rsidR="00330069" w:rsidRDefault="00B371D3" w:rsidP="00200711">
      <w:pPr>
        <w:ind w:left="360" w:right="151" w:hanging="270"/>
      </w:pPr>
      <w:r>
        <w:t xml:space="preserve"> </w:t>
      </w:r>
    </w:p>
    <w:p w14:paraId="6BD0D46D" w14:textId="77777777" w:rsidR="00200711" w:rsidRDefault="00B371D3" w:rsidP="00200711">
      <w:pPr>
        <w:ind w:left="360" w:right="151" w:hanging="270"/>
        <w:rPr>
          <w:i/>
        </w:rPr>
      </w:pPr>
      <w:r>
        <w:t>50.</w:t>
      </w:r>
      <w:r>
        <w:rPr>
          <w:b/>
        </w:rPr>
        <w:t xml:space="preserve"> </w:t>
      </w:r>
      <w:r>
        <w:t>Booker JM*</w:t>
      </w:r>
      <w:r>
        <w:rPr>
          <w:b/>
        </w:rPr>
        <w:t>*</w:t>
      </w:r>
      <w:r>
        <w:t xml:space="preserve">, </w:t>
      </w:r>
      <w:r>
        <w:rPr>
          <w:b/>
        </w:rPr>
        <w:t>Oliver GD</w:t>
      </w:r>
      <w:r>
        <w:t>, Stone AJ</w:t>
      </w:r>
      <w:r>
        <w:rPr>
          <w:b/>
        </w:rPr>
        <w:t>*</w:t>
      </w:r>
      <w:r>
        <w:t>, Keeley DW</w:t>
      </w:r>
      <w:r>
        <w:rPr>
          <w:b/>
        </w:rPr>
        <w:t>*</w:t>
      </w:r>
      <w:r>
        <w:t xml:space="preserve"> (2009). A Kinematic and EMG Analysis of Drop Landing in Military Boots.  </w:t>
      </w:r>
      <w:r>
        <w:rPr>
          <w:i/>
        </w:rPr>
        <w:t>4th Annual RAZOR Fitness Sports Medicine Symposium, Fayetteville, Arkansas.</w:t>
      </w:r>
    </w:p>
    <w:p w14:paraId="45725C7F" w14:textId="77777777" w:rsidR="00330069" w:rsidRDefault="00B371D3" w:rsidP="00200711">
      <w:pPr>
        <w:ind w:left="360" w:right="151" w:hanging="270"/>
      </w:pPr>
      <w:r>
        <w:t xml:space="preserve"> </w:t>
      </w:r>
    </w:p>
    <w:p w14:paraId="4F535A90" w14:textId="77777777" w:rsidR="00200711" w:rsidRDefault="00B371D3" w:rsidP="00200711">
      <w:pPr>
        <w:ind w:left="360" w:right="151" w:hanging="270"/>
        <w:rPr>
          <w:i/>
        </w:rPr>
      </w:pPr>
      <w:r>
        <w:t>49.</w:t>
      </w:r>
      <w:r>
        <w:rPr>
          <w:b/>
        </w:rPr>
        <w:t xml:space="preserve"> </w:t>
      </w:r>
      <w:r>
        <w:t>Barber KB*</w:t>
      </w:r>
      <w:r>
        <w:rPr>
          <w:b/>
        </w:rPr>
        <w:t>*</w:t>
      </w:r>
      <w:r>
        <w:t>, Keeley DW</w:t>
      </w:r>
      <w:r>
        <w:rPr>
          <w:b/>
        </w:rPr>
        <w:t>*</w:t>
      </w:r>
      <w:r>
        <w:t xml:space="preserve">, </w:t>
      </w:r>
      <w:r>
        <w:rPr>
          <w:b/>
        </w:rPr>
        <w:t xml:space="preserve">Oliver GD </w:t>
      </w:r>
      <w:r>
        <w:t xml:space="preserve">(2009). Fatigue of the Gluteus Maximus and Gluteus Medius in Relation to Pelvic Kinematics in Baseball and Softball Pitching. </w:t>
      </w:r>
      <w:r>
        <w:rPr>
          <w:i/>
        </w:rPr>
        <w:t>4th Annual RAZOR Fitness Sports Medicine Symposium, Fayetteville, Arkansas.</w:t>
      </w:r>
    </w:p>
    <w:p w14:paraId="4BC62BC4" w14:textId="77777777" w:rsidR="00330069" w:rsidRDefault="00B371D3" w:rsidP="00200711">
      <w:pPr>
        <w:ind w:left="360" w:right="151" w:hanging="270"/>
      </w:pPr>
      <w:r>
        <w:t xml:space="preserve"> </w:t>
      </w:r>
    </w:p>
    <w:p w14:paraId="0C89D5CC" w14:textId="77777777" w:rsidR="00200711" w:rsidRDefault="00B371D3" w:rsidP="00200711">
      <w:pPr>
        <w:ind w:left="360" w:right="151" w:hanging="270"/>
        <w:rPr>
          <w:i/>
        </w:rPr>
      </w:pPr>
      <w:r>
        <w:t>48.</w:t>
      </w:r>
      <w:r>
        <w:rPr>
          <w:b/>
        </w:rPr>
        <w:t xml:space="preserve"> </w:t>
      </w:r>
      <w:r>
        <w:t>Keeley D</w:t>
      </w:r>
      <w:r>
        <w:rPr>
          <w:b/>
        </w:rPr>
        <w:t>*</w:t>
      </w:r>
      <w:r>
        <w:t xml:space="preserve">, </w:t>
      </w:r>
      <w:r>
        <w:rPr>
          <w:b/>
        </w:rPr>
        <w:t>Oliver GD</w:t>
      </w:r>
      <w:r>
        <w:t xml:space="preserve"> (2009). Predicting Lower Extremity Strength Deficits in College Students Using Common Field Power Tests. </w:t>
      </w:r>
      <w:r>
        <w:rPr>
          <w:i/>
        </w:rPr>
        <w:t>Central States Chapter of the American College of Sports Medicine: Columbia, Missouri.</w:t>
      </w:r>
    </w:p>
    <w:p w14:paraId="1EDBB38D" w14:textId="77777777" w:rsidR="00330069" w:rsidRDefault="00B371D3" w:rsidP="00200711">
      <w:pPr>
        <w:ind w:left="360" w:right="151" w:hanging="270"/>
      </w:pPr>
      <w:r>
        <w:t xml:space="preserve"> </w:t>
      </w:r>
    </w:p>
    <w:p w14:paraId="6D83E3CA" w14:textId="77777777" w:rsidR="00200711" w:rsidRDefault="00B371D3" w:rsidP="00200711">
      <w:pPr>
        <w:ind w:left="345" w:right="152" w:hanging="270"/>
        <w:rPr>
          <w:i/>
        </w:rPr>
      </w:pPr>
      <w:r>
        <w:t>47.</w:t>
      </w:r>
      <w:r>
        <w:rPr>
          <w:b/>
        </w:rPr>
        <w:t xml:space="preserve"> </w:t>
      </w:r>
      <w:r>
        <w:t xml:space="preserve">Perkey D, </w:t>
      </w:r>
      <w:r>
        <w:rPr>
          <w:b/>
        </w:rPr>
        <w:t>Oliver GD</w:t>
      </w:r>
      <w:r>
        <w:t xml:space="preserve"> (2009). Anatomical and Biomechanical Considerations for the Overhead Throwing Athlete. </w:t>
      </w:r>
      <w:r>
        <w:rPr>
          <w:i/>
        </w:rPr>
        <w:t>Arkansas Alliance of Health Physical Education, Recreation and Dance Annual Meetings. Eureka Springs, Arkansas.</w:t>
      </w:r>
    </w:p>
    <w:p w14:paraId="77C6A5BB" w14:textId="77777777" w:rsidR="00330069" w:rsidRDefault="00B371D3" w:rsidP="00200711">
      <w:pPr>
        <w:ind w:left="345" w:right="152" w:hanging="270"/>
      </w:pPr>
      <w:r>
        <w:t xml:space="preserve"> </w:t>
      </w:r>
    </w:p>
    <w:p w14:paraId="1AD0DFC3" w14:textId="77777777" w:rsidR="00200711" w:rsidRDefault="00B371D3" w:rsidP="00200711">
      <w:pPr>
        <w:ind w:left="345" w:right="152" w:hanging="270"/>
        <w:rPr>
          <w:i/>
        </w:rPr>
      </w:pPr>
      <w:r>
        <w:t>46.</w:t>
      </w:r>
      <w:r>
        <w:rPr>
          <w:b/>
        </w:rPr>
        <w:t xml:space="preserve"> Oliver GD</w:t>
      </w:r>
      <w:r>
        <w:t xml:space="preserve">, Perkey D (2009). Biomechanics of the Windmill Softball Pitch. </w:t>
      </w:r>
      <w:r>
        <w:rPr>
          <w:i/>
        </w:rPr>
        <w:t>Arkansas Alliance of Health Physical Education, Recreation and Dance Annual Meetings. Eureka Springs, Arkansas.</w:t>
      </w:r>
    </w:p>
    <w:p w14:paraId="5A24F3CF" w14:textId="77777777" w:rsidR="00330069" w:rsidRDefault="00B371D3" w:rsidP="00200711">
      <w:pPr>
        <w:ind w:left="345" w:right="152" w:hanging="270"/>
      </w:pPr>
      <w:r>
        <w:t xml:space="preserve"> </w:t>
      </w:r>
    </w:p>
    <w:p w14:paraId="56AA4056" w14:textId="77777777" w:rsidR="00200711" w:rsidRDefault="00B371D3" w:rsidP="00200711">
      <w:pPr>
        <w:ind w:left="360" w:right="151" w:hanging="270"/>
        <w:rPr>
          <w:i/>
        </w:rPr>
      </w:pPr>
      <w:r>
        <w:t>45.</w:t>
      </w:r>
      <w:r>
        <w:rPr>
          <w:b/>
        </w:rPr>
        <w:t xml:space="preserve"> </w:t>
      </w:r>
      <w:r>
        <w:t xml:space="preserve">Adams-Blair HR, </w:t>
      </w:r>
      <w:r>
        <w:rPr>
          <w:b/>
        </w:rPr>
        <w:t>Oliver GD</w:t>
      </w:r>
      <w:r>
        <w:t xml:space="preserve"> (2009). Implementation of a Core Stability Program in Physical Education Classes of Elementary School Children. </w:t>
      </w:r>
      <w:r>
        <w:rPr>
          <w:i/>
        </w:rPr>
        <w:t>Physical Education Teacher Education Conference. Myrtle Beach South Carolina.</w:t>
      </w:r>
    </w:p>
    <w:p w14:paraId="5C7311E9" w14:textId="77777777" w:rsidR="00330069" w:rsidRDefault="00B371D3" w:rsidP="00200711">
      <w:pPr>
        <w:ind w:left="360" w:right="151" w:hanging="270"/>
      </w:pPr>
      <w:r>
        <w:rPr>
          <w:i/>
        </w:rPr>
        <w:t xml:space="preserve"> </w:t>
      </w:r>
    </w:p>
    <w:p w14:paraId="4582FC59" w14:textId="77777777" w:rsidR="00200711" w:rsidRDefault="00B371D3" w:rsidP="00200711">
      <w:pPr>
        <w:ind w:left="360" w:right="151" w:hanging="270"/>
        <w:rPr>
          <w:i/>
        </w:rPr>
      </w:pPr>
      <w:r>
        <w:t>44.</w:t>
      </w:r>
      <w:r>
        <w:rPr>
          <w:b/>
        </w:rPr>
        <w:t xml:space="preserve"> </w:t>
      </w:r>
      <w:r>
        <w:t>Keeley DW</w:t>
      </w:r>
      <w:r>
        <w:rPr>
          <w:b/>
        </w:rPr>
        <w:t>*</w:t>
      </w:r>
      <w:r>
        <w:t xml:space="preserve">, </w:t>
      </w:r>
      <w:r>
        <w:rPr>
          <w:b/>
        </w:rPr>
        <w:t>Oliver GD</w:t>
      </w:r>
      <w:r>
        <w:t>, Dwelly P</w:t>
      </w:r>
      <w:r>
        <w:rPr>
          <w:b/>
        </w:rPr>
        <w:t>*</w:t>
      </w:r>
      <w:r>
        <w:t>, Hoffman H</w:t>
      </w:r>
      <w:r>
        <w:rPr>
          <w:b/>
        </w:rPr>
        <w:t>*</w:t>
      </w:r>
      <w:r>
        <w:t xml:space="preserve">, Dougherty CP (2009). Relationships Between Hip and Shoulder Rotation during Baseball Pitching. </w:t>
      </w:r>
      <w:r>
        <w:rPr>
          <w:i/>
        </w:rPr>
        <w:t>XXVII International Society of Biomechanics in Sports Conference. Limerick, Ireland.</w:t>
      </w:r>
    </w:p>
    <w:p w14:paraId="4D17C0F7" w14:textId="77777777" w:rsidR="00330069" w:rsidRDefault="00B371D3" w:rsidP="00200711">
      <w:pPr>
        <w:ind w:left="360" w:right="151" w:hanging="270"/>
      </w:pPr>
      <w:r>
        <w:t xml:space="preserve"> </w:t>
      </w:r>
    </w:p>
    <w:p w14:paraId="2352AD62" w14:textId="77777777" w:rsidR="00200711" w:rsidRDefault="00B371D3" w:rsidP="00200711">
      <w:pPr>
        <w:spacing w:after="3" w:line="240" w:lineRule="auto"/>
        <w:ind w:left="360" w:right="453" w:hanging="270"/>
        <w:jc w:val="both"/>
        <w:rPr>
          <w:i/>
        </w:rPr>
      </w:pPr>
      <w:r>
        <w:t>43.</w:t>
      </w:r>
      <w:r>
        <w:rPr>
          <w:b/>
        </w:rPr>
        <w:t xml:space="preserve"> </w:t>
      </w:r>
      <w:r>
        <w:t>Hoffman H*</w:t>
      </w:r>
      <w:r>
        <w:rPr>
          <w:b/>
        </w:rPr>
        <w:t>*</w:t>
      </w:r>
      <w:r>
        <w:t xml:space="preserve">, </w:t>
      </w:r>
      <w:r>
        <w:rPr>
          <w:b/>
        </w:rPr>
        <w:t>Oliver GD</w:t>
      </w:r>
      <w:r>
        <w:t>,</w:t>
      </w:r>
      <w:r>
        <w:rPr>
          <w:b/>
        </w:rPr>
        <w:t xml:space="preserve"> </w:t>
      </w:r>
      <w:r>
        <w:t>Keeley DW</w:t>
      </w:r>
      <w:r>
        <w:rPr>
          <w:b/>
        </w:rPr>
        <w:t>*</w:t>
      </w:r>
      <w:r>
        <w:t>, Barber K*</w:t>
      </w:r>
      <w:r>
        <w:rPr>
          <w:b/>
        </w:rPr>
        <w:t>*</w:t>
      </w:r>
      <w:r>
        <w:t>, Dwelly P</w:t>
      </w:r>
      <w:r>
        <w:rPr>
          <w:b/>
        </w:rPr>
        <w:t>*</w:t>
      </w:r>
      <w:r>
        <w:t xml:space="preserve"> (2009). The Relationship Between Gluteal Activity and Pelvic Kinematics during the Windmill Softball Pitch. </w:t>
      </w:r>
      <w:r>
        <w:rPr>
          <w:i/>
        </w:rPr>
        <w:t>XXVII International Society of Biomechanics in Sports Conference. Limerick, Ireland.</w:t>
      </w:r>
    </w:p>
    <w:p w14:paraId="35D2406D" w14:textId="77777777" w:rsidR="00330069" w:rsidRDefault="00B371D3" w:rsidP="00200711">
      <w:pPr>
        <w:spacing w:after="3" w:line="240" w:lineRule="auto"/>
        <w:ind w:left="360" w:right="453" w:hanging="270"/>
        <w:jc w:val="both"/>
      </w:pPr>
      <w:r>
        <w:t xml:space="preserve"> </w:t>
      </w:r>
    </w:p>
    <w:p w14:paraId="5DFE556F" w14:textId="77777777" w:rsidR="00200711" w:rsidRDefault="00B371D3" w:rsidP="00200711">
      <w:pPr>
        <w:ind w:left="360" w:right="151" w:hanging="270"/>
        <w:rPr>
          <w:i/>
        </w:rPr>
      </w:pPr>
      <w:r>
        <w:t>42.</w:t>
      </w:r>
      <w:r>
        <w:rPr>
          <w:b/>
        </w:rPr>
        <w:t xml:space="preserve"> </w:t>
      </w:r>
      <w:r>
        <w:t>Keeley DW</w:t>
      </w:r>
      <w:r>
        <w:rPr>
          <w:b/>
        </w:rPr>
        <w:t>*</w:t>
      </w:r>
      <w:r>
        <w:t xml:space="preserve">, </w:t>
      </w:r>
      <w:r>
        <w:rPr>
          <w:b/>
        </w:rPr>
        <w:t>Oliver GD</w:t>
      </w:r>
      <w:r>
        <w:t>, Dwelly P</w:t>
      </w:r>
      <w:r>
        <w:rPr>
          <w:b/>
        </w:rPr>
        <w:t>*</w:t>
      </w:r>
      <w:r>
        <w:t>, Hoffman H*</w:t>
      </w:r>
      <w:r>
        <w:rPr>
          <w:b/>
        </w:rPr>
        <w:t>*</w:t>
      </w:r>
      <w:r>
        <w:t xml:space="preserve"> (2009). A Kinematic Description of the Post Pubescent Windmill Softball Pitching Motion. </w:t>
      </w:r>
      <w:r>
        <w:rPr>
          <w:i/>
        </w:rPr>
        <w:t>XXVII International Society of Biomechanics in Sports Conference. Limerick, Ireland.</w:t>
      </w:r>
    </w:p>
    <w:p w14:paraId="01207A3D" w14:textId="77777777" w:rsidR="00330069" w:rsidRDefault="00B371D3" w:rsidP="00200711">
      <w:pPr>
        <w:ind w:left="360" w:right="151" w:hanging="270"/>
      </w:pPr>
      <w:r>
        <w:t xml:space="preserve"> </w:t>
      </w:r>
    </w:p>
    <w:p w14:paraId="55FE33C0" w14:textId="77777777" w:rsidR="00200711" w:rsidRDefault="00B371D3" w:rsidP="00200711">
      <w:pPr>
        <w:ind w:left="360" w:right="151" w:hanging="270"/>
        <w:rPr>
          <w:i/>
        </w:rPr>
      </w:pPr>
      <w:r>
        <w:t>41.</w:t>
      </w:r>
      <w:r>
        <w:rPr>
          <w:b/>
        </w:rPr>
        <w:t xml:space="preserve"> </w:t>
      </w:r>
      <w:r>
        <w:t>Keeley DW</w:t>
      </w:r>
      <w:r>
        <w:rPr>
          <w:b/>
        </w:rPr>
        <w:t>*</w:t>
      </w:r>
      <w:r>
        <w:t xml:space="preserve">, </w:t>
      </w:r>
      <w:r>
        <w:rPr>
          <w:b/>
        </w:rPr>
        <w:t>Oliver GD</w:t>
      </w:r>
      <w:r>
        <w:t>, Dwelly P</w:t>
      </w:r>
      <w:r>
        <w:rPr>
          <w:b/>
        </w:rPr>
        <w:t>*</w:t>
      </w:r>
      <w:r>
        <w:t>, Hoffman H*</w:t>
      </w:r>
      <w:r>
        <w:rPr>
          <w:b/>
        </w:rPr>
        <w:t>*</w:t>
      </w:r>
      <w:r>
        <w:t xml:space="preserve"> (2009). A Kinematic Comparison of the Youth Pitching Motion Across Prepubescent and Pubescent Pitchers. </w:t>
      </w:r>
      <w:r>
        <w:rPr>
          <w:i/>
        </w:rPr>
        <w:t>XXVII International Society of Biomechanics in Sports Conference. Limerick, Ireland.</w:t>
      </w:r>
    </w:p>
    <w:p w14:paraId="1414326F" w14:textId="77777777" w:rsidR="00330069" w:rsidRDefault="00B371D3" w:rsidP="00200711">
      <w:pPr>
        <w:ind w:left="360" w:right="151" w:hanging="270"/>
      </w:pPr>
      <w:r>
        <w:t xml:space="preserve"> </w:t>
      </w:r>
    </w:p>
    <w:p w14:paraId="65DF778E" w14:textId="77777777" w:rsidR="00200711" w:rsidRDefault="00B371D3" w:rsidP="00200711">
      <w:pPr>
        <w:ind w:left="360" w:right="151" w:hanging="270"/>
        <w:rPr>
          <w:i/>
        </w:rPr>
      </w:pPr>
      <w:r>
        <w:t>40.</w:t>
      </w:r>
      <w:r>
        <w:rPr>
          <w:b/>
        </w:rPr>
        <w:t xml:space="preserve"> </w:t>
      </w:r>
      <w:r>
        <w:t>Dwelly P</w:t>
      </w:r>
      <w:r>
        <w:rPr>
          <w:b/>
        </w:rPr>
        <w:t>*</w:t>
      </w:r>
      <w:r>
        <w:t xml:space="preserve">, </w:t>
      </w:r>
      <w:r>
        <w:rPr>
          <w:b/>
        </w:rPr>
        <w:t>Oliver GD</w:t>
      </w:r>
      <w:r>
        <w:t>, Adams-Blair HR, Keeley DW</w:t>
      </w:r>
      <w:r>
        <w:rPr>
          <w:b/>
        </w:rPr>
        <w:t>*</w:t>
      </w:r>
      <w:r>
        <w:t>, Hoffman H</w:t>
      </w:r>
      <w:r>
        <w:rPr>
          <w:b/>
        </w:rPr>
        <w:t>*</w:t>
      </w:r>
      <w:r>
        <w:t xml:space="preserve"> (2009). Improved Muscle Activation in Performing a Functional Lunge Compared to the Traditional Squat. </w:t>
      </w:r>
      <w:r>
        <w:rPr>
          <w:i/>
        </w:rPr>
        <w:t>XXVII International Society of Biomechanics in Sports Conference. Limerick, Ireland.</w:t>
      </w:r>
    </w:p>
    <w:p w14:paraId="48FA7B5F" w14:textId="77777777" w:rsidR="00330069" w:rsidRDefault="00B371D3" w:rsidP="00200711">
      <w:pPr>
        <w:ind w:left="360" w:right="151" w:hanging="270"/>
      </w:pPr>
      <w:r>
        <w:t xml:space="preserve"> </w:t>
      </w:r>
    </w:p>
    <w:p w14:paraId="4C5BBDDC" w14:textId="77777777" w:rsidR="00200711" w:rsidRDefault="00B371D3" w:rsidP="00200711">
      <w:pPr>
        <w:ind w:left="360" w:right="151" w:hanging="270"/>
        <w:rPr>
          <w:i/>
        </w:rPr>
      </w:pPr>
      <w:r>
        <w:t>39.</w:t>
      </w:r>
      <w:r>
        <w:rPr>
          <w:b/>
        </w:rPr>
        <w:t xml:space="preserve"> Oliver GD</w:t>
      </w:r>
      <w:r>
        <w:t>, Dwelly P</w:t>
      </w:r>
      <w:r>
        <w:rPr>
          <w:b/>
        </w:rPr>
        <w:t>*</w:t>
      </w:r>
      <w:r>
        <w:t>, Keeley DW</w:t>
      </w:r>
      <w:r>
        <w:rPr>
          <w:b/>
        </w:rPr>
        <w:t>*</w:t>
      </w:r>
      <w:r>
        <w:t>, Hoffman H*</w:t>
      </w:r>
      <w:r>
        <w:rPr>
          <w:b/>
        </w:rPr>
        <w:t>*</w:t>
      </w:r>
      <w:r>
        <w:t xml:space="preserve"> (2009). Upper Extremity and Core Muscle Firing Patterns during the Windmill Softball Pitch. </w:t>
      </w:r>
      <w:r>
        <w:rPr>
          <w:i/>
        </w:rPr>
        <w:t>XXVII International Society of Biomechanics in Sports Conference. Limerick, Ireland.</w:t>
      </w:r>
    </w:p>
    <w:p w14:paraId="768F6C4C" w14:textId="77777777" w:rsidR="00330069" w:rsidRDefault="00B371D3" w:rsidP="00200711">
      <w:pPr>
        <w:ind w:left="360" w:right="151" w:hanging="270"/>
      </w:pPr>
      <w:r>
        <w:t xml:space="preserve"> </w:t>
      </w:r>
    </w:p>
    <w:p w14:paraId="773A9578" w14:textId="77777777" w:rsidR="00200711" w:rsidRDefault="00B371D3" w:rsidP="00200711">
      <w:pPr>
        <w:spacing w:after="3" w:line="240" w:lineRule="auto"/>
        <w:ind w:left="360" w:right="590" w:hanging="270"/>
        <w:jc w:val="both"/>
        <w:rPr>
          <w:i/>
        </w:rPr>
      </w:pPr>
      <w:r>
        <w:t>37.</w:t>
      </w:r>
      <w:r>
        <w:rPr>
          <w:b/>
        </w:rPr>
        <w:t xml:space="preserve"> Oliver GD</w:t>
      </w:r>
      <w:r>
        <w:t>, Dwelly P</w:t>
      </w:r>
      <w:r>
        <w:rPr>
          <w:b/>
        </w:rPr>
        <w:t>*</w:t>
      </w:r>
      <w:r>
        <w:t>, Keeley DW</w:t>
      </w:r>
      <w:r>
        <w:rPr>
          <w:b/>
        </w:rPr>
        <w:t>*</w:t>
      </w:r>
      <w:r>
        <w:t>, Hoffman H*</w:t>
      </w:r>
      <w:r>
        <w:rPr>
          <w:b/>
        </w:rPr>
        <w:t>*</w:t>
      </w:r>
      <w:r>
        <w:t xml:space="preserve"> (2009) Examination of Gluteal Muscle Firing and Kinetics of the Lower Extremity during the Windmill Softball Pitch. </w:t>
      </w:r>
      <w:r>
        <w:rPr>
          <w:i/>
        </w:rPr>
        <w:t>XXVII International Society of Biomechanics in Sports Conference. Limerick, Ireland.</w:t>
      </w:r>
    </w:p>
    <w:p w14:paraId="1D851229" w14:textId="77777777" w:rsidR="00330069" w:rsidRDefault="00B371D3" w:rsidP="00200711">
      <w:pPr>
        <w:spacing w:after="3" w:line="240" w:lineRule="auto"/>
        <w:ind w:left="360" w:right="590" w:hanging="270"/>
        <w:jc w:val="both"/>
      </w:pPr>
      <w:r>
        <w:rPr>
          <w:b/>
        </w:rPr>
        <w:t xml:space="preserve"> </w:t>
      </w:r>
    </w:p>
    <w:p w14:paraId="15166239" w14:textId="77777777" w:rsidR="00200711" w:rsidRDefault="00B371D3" w:rsidP="00200711">
      <w:pPr>
        <w:ind w:left="85" w:right="152" w:hanging="10"/>
        <w:rPr>
          <w:i/>
        </w:rPr>
      </w:pPr>
      <w:r>
        <w:t>36.</w:t>
      </w:r>
      <w:r>
        <w:rPr>
          <w:b/>
        </w:rPr>
        <w:t xml:space="preserve"> Oliver GD </w:t>
      </w:r>
      <w:r>
        <w:t xml:space="preserve">(2009). Athletic Pubalgia. </w:t>
      </w:r>
      <w:r>
        <w:rPr>
          <w:i/>
        </w:rPr>
        <w:t>Southwest Athletic Trainers' Association Annual Meeting. Arlington, Texas.</w:t>
      </w:r>
    </w:p>
    <w:p w14:paraId="16C2E872" w14:textId="77777777" w:rsidR="00330069" w:rsidRDefault="00B371D3" w:rsidP="00200711">
      <w:pPr>
        <w:ind w:left="85" w:right="152" w:hanging="10"/>
      </w:pPr>
      <w:r>
        <w:t xml:space="preserve"> </w:t>
      </w:r>
    </w:p>
    <w:p w14:paraId="4E5C18AF" w14:textId="77777777" w:rsidR="00200711" w:rsidRDefault="00B371D3" w:rsidP="00200711">
      <w:pPr>
        <w:ind w:left="360" w:hanging="270"/>
        <w:rPr>
          <w:i/>
        </w:rPr>
      </w:pPr>
      <w:r>
        <w:t>35.</w:t>
      </w:r>
      <w:r>
        <w:rPr>
          <w:b/>
        </w:rPr>
        <w:t xml:space="preserve"> </w:t>
      </w:r>
      <w:r>
        <w:t>Helmer RA</w:t>
      </w:r>
      <w:r>
        <w:rPr>
          <w:b/>
        </w:rPr>
        <w:t>*</w:t>
      </w:r>
      <w:r>
        <w:t>, Dwelly P</w:t>
      </w:r>
      <w:r>
        <w:rPr>
          <w:b/>
        </w:rPr>
        <w:t>*</w:t>
      </w:r>
      <w:r>
        <w:t xml:space="preserve">, </w:t>
      </w:r>
      <w:r>
        <w:rPr>
          <w:b/>
        </w:rPr>
        <w:t>Oliver GD</w:t>
      </w:r>
      <w:r>
        <w:t xml:space="preserve"> (2009). Analysis of Navicular Drop in Moderately Active College Students. </w:t>
      </w:r>
      <w:r>
        <w:rPr>
          <w:i/>
        </w:rPr>
        <w:t>World Federation of Athletic Training and Therapy. San Antonio, Texas.</w:t>
      </w:r>
    </w:p>
    <w:p w14:paraId="3E2BBF0D" w14:textId="77777777" w:rsidR="00330069" w:rsidRDefault="00B371D3" w:rsidP="00200711">
      <w:pPr>
        <w:ind w:left="360" w:hanging="270"/>
      </w:pPr>
      <w:r>
        <w:t xml:space="preserve"> </w:t>
      </w:r>
    </w:p>
    <w:p w14:paraId="2F4D2885" w14:textId="77777777" w:rsidR="00200711" w:rsidRDefault="00B371D3" w:rsidP="00200711">
      <w:pPr>
        <w:ind w:left="360" w:right="151" w:hanging="270"/>
        <w:rPr>
          <w:i/>
        </w:rPr>
      </w:pPr>
      <w:r>
        <w:t>34.</w:t>
      </w:r>
      <w:r>
        <w:rPr>
          <w:b/>
        </w:rPr>
        <w:t xml:space="preserve"> </w:t>
      </w:r>
      <w:r>
        <w:t>Keeley DW</w:t>
      </w:r>
      <w:r>
        <w:rPr>
          <w:b/>
        </w:rPr>
        <w:t>*</w:t>
      </w:r>
      <w:r>
        <w:t xml:space="preserve">, </w:t>
      </w:r>
      <w:r>
        <w:rPr>
          <w:b/>
        </w:rPr>
        <w:t>Oliver GD</w:t>
      </w:r>
      <w:r>
        <w:t>,</w:t>
      </w:r>
      <w:r>
        <w:rPr>
          <w:b/>
        </w:rPr>
        <w:t xml:space="preserve"> </w:t>
      </w:r>
      <w:r>
        <w:t xml:space="preserve">Wicke J (2009). The Kinematics of Arm Decelerations as They Relate to Overuse Injury in Youth Pitchers of Various Ages. </w:t>
      </w:r>
      <w:r>
        <w:rPr>
          <w:i/>
        </w:rPr>
        <w:t>World Federation of Athletic Training and Therapy. San Antonio, Texas.</w:t>
      </w:r>
    </w:p>
    <w:p w14:paraId="3E184524" w14:textId="77777777" w:rsidR="00330069" w:rsidRDefault="00B371D3" w:rsidP="00200711">
      <w:pPr>
        <w:ind w:left="360" w:right="151" w:hanging="270"/>
      </w:pPr>
      <w:r>
        <w:t xml:space="preserve"> </w:t>
      </w:r>
    </w:p>
    <w:p w14:paraId="44215337" w14:textId="77777777" w:rsidR="00200711" w:rsidRDefault="00B371D3" w:rsidP="00200711">
      <w:pPr>
        <w:ind w:left="360" w:right="151" w:hanging="270"/>
        <w:rPr>
          <w:i/>
        </w:rPr>
      </w:pPr>
      <w:r>
        <w:t>33.</w:t>
      </w:r>
      <w:r>
        <w:rPr>
          <w:b/>
        </w:rPr>
        <w:t xml:space="preserve"> </w:t>
      </w:r>
      <w:r>
        <w:t>Dwelly P</w:t>
      </w:r>
      <w:r>
        <w:rPr>
          <w:b/>
        </w:rPr>
        <w:t>*</w:t>
      </w:r>
      <w:r>
        <w:t xml:space="preserve">, </w:t>
      </w:r>
      <w:r>
        <w:rPr>
          <w:b/>
        </w:rPr>
        <w:t>Oliver GD</w:t>
      </w:r>
      <w:r>
        <w:t xml:space="preserve">, Kwon Y-H (2009). Kinematic Motion of the Windmill Softball Pitch in Prepubescent and Pubescent Females. </w:t>
      </w:r>
      <w:r>
        <w:rPr>
          <w:i/>
        </w:rPr>
        <w:t>World Federation of Athletic Training and Therapy. San Antonio, Texas.</w:t>
      </w:r>
    </w:p>
    <w:p w14:paraId="4D82365A" w14:textId="77777777" w:rsidR="00330069" w:rsidRDefault="00B371D3" w:rsidP="00200711">
      <w:pPr>
        <w:ind w:left="360" w:right="151" w:hanging="270"/>
      </w:pPr>
      <w:r>
        <w:rPr>
          <w:b/>
          <w:i/>
        </w:rPr>
        <w:t xml:space="preserve"> </w:t>
      </w:r>
    </w:p>
    <w:p w14:paraId="176BFE94" w14:textId="77777777" w:rsidR="00200711" w:rsidRDefault="00B371D3" w:rsidP="00200711">
      <w:pPr>
        <w:ind w:left="360" w:right="151" w:hanging="270"/>
        <w:rPr>
          <w:i/>
        </w:rPr>
      </w:pPr>
      <w:r>
        <w:t>32.</w:t>
      </w:r>
      <w:r>
        <w:rPr>
          <w:b/>
        </w:rPr>
        <w:t xml:space="preserve"> </w:t>
      </w:r>
      <w:r>
        <w:t>Keeley DW</w:t>
      </w:r>
      <w:r>
        <w:rPr>
          <w:b/>
        </w:rPr>
        <w:t>*</w:t>
      </w:r>
      <w:r>
        <w:t xml:space="preserve">, </w:t>
      </w:r>
      <w:r>
        <w:rPr>
          <w:b/>
        </w:rPr>
        <w:t xml:space="preserve">Oliver GD </w:t>
      </w:r>
      <w:r>
        <w:t>(2009). Kinematic Differences in Youth Baseball Pitchers: An Investigation into the Cocking and Acceleration Phases</w:t>
      </w:r>
      <w:r>
        <w:rPr>
          <w:i/>
        </w:rPr>
        <w:t>. American College of Sports Medicine, Seattle, Washington.</w:t>
      </w:r>
    </w:p>
    <w:p w14:paraId="25122C1D" w14:textId="77777777" w:rsidR="00330069" w:rsidRDefault="00B371D3" w:rsidP="00200711">
      <w:pPr>
        <w:ind w:left="360" w:right="151" w:hanging="270"/>
      </w:pPr>
      <w:r>
        <w:t xml:space="preserve"> </w:t>
      </w:r>
    </w:p>
    <w:p w14:paraId="45331ECA" w14:textId="77777777" w:rsidR="00200711" w:rsidRDefault="00B371D3" w:rsidP="00200711">
      <w:pPr>
        <w:ind w:left="360" w:right="151" w:hanging="270"/>
        <w:rPr>
          <w:i/>
        </w:rPr>
      </w:pPr>
      <w:r>
        <w:t>31.</w:t>
      </w:r>
      <w:r>
        <w:rPr>
          <w:b/>
        </w:rPr>
        <w:t xml:space="preserve"> </w:t>
      </w:r>
      <w:r>
        <w:t>Dwelly P</w:t>
      </w:r>
      <w:r>
        <w:rPr>
          <w:b/>
        </w:rPr>
        <w:t>*</w:t>
      </w:r>
      <w:r>
        <w:t xml:space="preserve">, </w:t>
      </w:r>
      <w:r>
        <w:rPr>
          <w:b/>
        </w:rPr>
        <w:t>Oliver GD</w:t>
      </w:r>
      <w:r>
        <w:t xml:space="preserve">, Adams-Blair HR (2009). Improved Muscle Activation in Performing a Functional Lunge Versus a Traditional Squat. </w:t>
      </w:r>
      <w:r>
        <w:rPr>
          <w:i/>
        </w:rPr>
        <w:t>American College of Sports Medicine, Seattle, Washington.</w:t>
      </w:r>
    </w:p>
    <w:p w14:paraId="55310572" w14:textId="77777777" w:rsidR="00330069" w:rsidRDefault="00B371D3" w:rsidP="00200711">
      <w:pPr>
        <w:ind w:left="360" w:right="151" w:hanging="270"/>
      </w:pPr>
      <w:r>
        <w:t xml:space="preserve"> </w:t>
      </w:r>
    </w:p>
    <w:p w14:paraId="54AACCFD" w14:textId="77777777" w:rsidR="00200711" w:rsidRDefault="00B371D3" w:rsidP="00200711">
      <w:pPr>
        <w:ind w:left="360" w:right="151" w:hanging="270"/>
        <w:rPr>
          <w:i/>
        </w:rPr>
      </w:pPr>
      <w:r>
        <w:t>30.</w:t>
      </w:r>
      <w:r>
        <w:rPr>
          <w:b/>
        </w:rPr>
        <w:t xml:space="preserve"> Oliver GD</w:t>
      </w:r>
      <w:r>
        <w:t>,</w:t>
      </w:r>
      <w:r>
        <w:rPr>
          <w:b/>
        </w:rPr>
        <w:t xml:space="preserve"> </w:t>
      </w:r>
      <w:r>
        <w:t xml:space="preserve">Dougherty CP (2009). Muscle Activation of the Contralateral Leg During an Acute Achilles Tendon Rupture. </w:t>
      </w:r>
      <w:r>
        <w:rPr>
          <w:i/>
        </w:rPr>
        <w:t>American College of Sports Medicine. Seattle Washington.</w:t>
      </w:r>
    </w:p>
    <w:p w14:paraId="3786F94D" w14:textId="77777777" w:rsidR="00330069" w:rsidRDefault="00B371D3" w:rsidP="00200711">
      <w:pPr>
        <w:ind w:left="360" w:right="151" w:hanging="270"/>
      </w:pPr>
      <w:r>
        <w:t xml:space="preserve"> </w:t>
      </w:r>
    </w:p>
    <w:p w14:paraId="5016CE52" w14:textId="77777777" w:rsidR="00200711" w:rsidRDefault="00B371D3" w:rsidP="00200711">
      <w:pPr>
        <w:ind w:left="360" w:right="151" w:hanging="270"/>
        <w:rPr>
          <w:i/>
        </w:rPr>
      </w:pPr>
      <w:r>
        <w:t>29.</w:t>
      </w:r>
      <w:r>
        <w:rPr>
          <w:b/>
        </w:rPr>
        <w:t xml:space="preserve"> </w:t>
      </w:r>
      <w:r>
        <w:t>Esslinger FT</w:t>
      </w:r>
      <w:r>
        <w:rPr>
          <w:b/>
        </w:rPr>
        <w:t>*</w:t>
      </w:r>
      <w:r>
        <w:t>, Esslinger KA</w:t>
      </w:r>
      <w:r>
        <w:rPr>
          <w:b/>
        </w:rPr>
        <w:t>*</w:t>
      </w:r>
      <w:r>
        <w:t>, Dwelly PM</w:t>
      </w:r>
      <w:r>
        <w:rPr>
          <w:b/>
        </w:rPr>
        <w:t>*</w:t>
      </w:r>
      <w:r>
        <w:t xml:space="preserve">, </w:t>
      </w:r>
      <w:r>
        <w:rPr>
          <w:b/>
        </w:rPr>
        <w:t xml:space="preserve">Oliver GD </w:t>
      </w:r>
      <w:r>
        <w:t xml:space="preserve">(2009). Identifying a Need for Functional Movement Analysis in Recreationally Active College Students: A Pilot Study. </w:t>
      </w:r>
      <w:r>
        <w:rPr>
          <w:i/>
        </w:rPr>
        <w:t>American Alliance for Health, Physical Education, Recreation and Dance, Tampa Florida.</w:t>
      </w:r>
    </w:p>
    <w:p w14:paraId="15F60758" w14:textId="77777777" w:rsidR="00330069" w:rsidRDefault="00B371D3" w:rsidP="00200711">
      <w:pPr>
        <w:ind w:left="360" w:right="151" w:hanging="270"/>
      </w:pPr>
      <w:r>
        <w:t xml:space="preserve"> </w:t>
      </w:r>
    </w:p>
    <w:p w14:paraId="1A846F7F" w14:textId="77777777" w:rsidR="00200711" w:rsidRDefault="00B371D3" w:rsidP="00200711">
      <w:pPr>
        <w:ind w:left="345" w:right="152" w:hanging="270"/>
        <w:rPr>
          <w:i/>
        </w:rPr>
      </w:pPr>
      <w:r>
        <w:t>28.</w:t>
      </w:r>
      <w:r>
        <w:rPr>
          <w:b/>
        </w:rPr>
        <w:t xml:space="preserve"> Oliver GD</w:t>
      </w:r>
      <w:r>
        <w:t xml:space="preserve">, Adams-Blair H (2009).  Core Stability in School Aged Children. </w:t>
      </w:r>
      <w:r>
        <w:rPr>
          <w:i/>
        </w:rPr>
        <w:t>American Alliance for Health, Physical Education, Recreation and Dance, Tampa Florida.</w:t>
      </w:r>
    </w:p>
    <w:p w14:paraId="65B61B46" w14:textId="77777777" w:rsidR="00330069" w:rsidRDefault="00B371D3" w:rsidP="00200711">
      <w:pPr>
        <w:ind w:left="345" w:right="152" w:hanging="270"/>
      </w:pPr>
      <w:r>
        <w:t xml:space="preserve"> </w:t>
      </w:r>
    </w:p>
    <w:p w14:paraId="164138DB" w14:textId="77777777" w:rsidR="00200711" w:rsidRDefault="00B371D3" w:rsidP="00200711">
      <w:pPr>
        <w:ind w:left="360" w:right="151" w:hanging="270"/>
        <w:rPr>
          <w:i/>
        </w:rPr>
      </w:pPr>
      <w:r>
        <w:t>27.</w:t>
      </w:r>
      <w:r>
        <w:rPr>
          <w:b/>
        </w:rPr>
        <w:t xml:space="preserve"> Oliver GD</w:t>
      </w:r>
      <w:r>
        <w:t>,</w:t>
      </w:r>
      <w:r>
        <w:rPr>
          <w:b/>
        </w:rPr>
        <w:t xml:space="preserve"> </w:t>
      </w:r>
      <w:r>
        <w:t xml:space="preserve">Adams-Blair H (2009). Athletic Injury Prevention through Core Strengthening in Females. </w:t>
      </w:r>
      <w:r>
        <w:rPr>
          <w:i/>
        </w:rPr>
        <w:t>American Alliance for Health, Physical Education, Recreation and Dance, Tampa Florida.</w:t>
      </w:r>
    </w:p>
    <w:p w14:paraId="5F2ED6AA" w14:textId="77777777" w:rsidR="00330069" w:rsidRDefault="00B371D3" w:rsidP="00200711">
      <w:pPr>
        <w:ind w:left="360" w:right="151" w:hanging="270"/>
      </w:pPr>
      <w:r>
        <w:t xml:space="preserve"> </w:t>
      </w:r>
    </w:p>
    <w:p w14:paraId="22EE1EF0" w14:textId="77777777" w:rsidR="00200711" w:rsidRDefault="00B371D3" w:rsidP="00200711">
      <w:pPr>
        <w:ind w:left="360" w:right="690" w:hanging="270"/>
        <w:rPr>
          <w:i/>
        </w:rPr>
      </w:pPr>
      <w:r>
        <w:t>26.</w:t>
      </w:r>
      <w:r>
        <w:rPr>
          <w:b/>
        </w:rPr>
        <w:t xml:space="preserve"> </w:t>
      </w:r>
      <w:r>
        <w:t>Hoffman HJ*</w:t>
      </w:r>
      <w:r>
        <w:rPr>
          <w:b/>
        </w:rPr>
        <w:t>*</w:t>
      </w:r>
      <w:r>
        <w:t>, Dwelly PM</w:t>
      </w:r>
      <w:r>
        <w:rPr>
          <w:b/>
        </w:rPr>
        <w:t>*</w:t>
      </w:r>
      <w:r>
        <w:t>, Barber KB*</w:t>
      </w:r>
      <w:r>
        <w:rPr>
          <w:b/>
        </w:rPr>
        <w:t>*</w:t>
      </w:r>
      <w:r>
        <w:t>, Keeley DW</w:t>
      </w:r>
      <w:r>
        <w:rPr>
          <w:b/>
        </w:rPr>
        <w:t>*</w:t>
      </w:r>
      <w:r>
        <w:t xml:space="preserve">, </w:t>
      </w:r>
      <w:r>
        <w:rPr>
          <w:b/>
        </w:rPr>
        <w:t>Oliver GD</w:t>
      </w:r>
      <w:r>
        <w:t xml:space="preserve"> (2009). The Relationship Between Pelvic Kinematics and Gluteal Activity. </w:t>
      </w:r>
      <w:r>
        <w:rPr>
          <w:i/>
        </w:rPr>
        <w:t>3rd Annual RAZOR Fitness Sports Medicine Symposium, Fayetteville, Arkansas.</w:t>
      </w:r>
    </w:p>
    <w:p w14:paraId="2425953C" w14:textId="77777777" w:rsidR="00330069" w:rsidRDefault="00B371D3" w:rsidP="00200711">
      <w:pPr>
        <w:ind w:left="360" w:right="690" w:hanging="270"/>
      </w:pPr>
      <w:r>
        <w:t xml:space="preserve"> </w:t>
      </w:r>
    </w:p>
    <w:p w14:paraId="50DAF38A" w14:textId="77777777" w:rsidR="00200711" w:rsidRDefault="00B371D3" w:rsidP="00200711">
      <w:pPr>
        <w:ind w:left="345" w:right="152" w:hanging="270"/>
        <w:rPr>
          <w:i/>
        </w:rPr>
      </w:pPr>
      <w:r>
        <w:t>25.</w:t>
      </w:r>
      <w:r>
        <w:rPr>
          <w:b/>
        </w:rPr>
        <w:t xml:space="preserve"> </w:t>
      </w:r>
      <w:r>
        <w:t>Rabe SB</w:t>
      </w:r>
      <w:r>
        <w:rPr>
          <w:b/>
        </w:rPr>
        <w:t>*</w:t>
      </w:r>
      <w:r>
        <w:t xml:space="preserve">, </w:t>
      </w:r>
      <w:r>
        <w:rPr>
          <w:b/>
        </w:rPr>
        <w:t>Oliver GD</w:t>
      </w:r>
      <w:r>
        <w:t>, Stone AJ</w:t>
      </w:r>
      <w:r>
        <w:rPr>
          <w:b/>
        </w:rPr>
        <w:t>*</w:t>
      </w:r>
      <w:r>
        <w:t xml:space="preserve"> (2009). Athletic Pubalgia. </w:t>
      </w:r>
      <w:r>
        <w:rPr>
          <w:i/>
        </w:rPr>
        <w:t>3rd Annual RAZOR Fitness Sports Medicine Symposium, Fayetteville, Arkansas.</w:t>
      </w:r>
    </w:p>
    <w:p w14:paraId="7ABDDFAD" w14:textId="77777777" w:rsidR="00330069" w:rsidRDefault="00B371D3" w:rsidP="00200711">
      <w:pPr>
        <w:ind w:left="345" w:right="152" w:hanging="270"/>
      </w:pPr>
      <w:r>
        <w:t xml:space="preserve"> </w:t>
      </w:r>
    </w:p>
    <w:p w14:paraId="613AFB4A" w14:textId="77777777" w:rsidR="00200711" w:rsidRDefault="00B371D3" w:rsidP="007F5BA0">
      <w:pPr>
        <w:tabs>
          <w:tab w:val="left" w:pos="360"/>
        </w:tabs>
        <w:ind w:left="90" w:right="151" w:firstLine="0"/>
        <w:rPr>
          <w:i/>
        </w:rPr>
      </w:pPr>
      <w:r>
        <w:t>24.</w:t>
      </w:r>
      <w:r>
        <w:rPr>
          <w:b/>
        </w:rPr>
        <w:t xml:space="preserve"> Oliver GD </w:t>
      </w:r>
      <w:r>
        <w:t xml:space="preserve">(2009). Injury Prevention and Performance Enhancement. </w:t>
      </w:r>
      <w:r>
        <w:rPr>
          <w:i/>
        </w:rPr>
        <w:t xml:space="preserve">NWA Dance Collation, </w:t>
      </w:r>
      <w:r w:rsidR="007F5BA0">
        <w:rPr>
          <w:i/>
        </w:rPr>
        <w:tab/>
      </w:r>
      <w:r>
        <w:rPr>
          <w:i/>
        </w:rPr>
        <w:t>Fayetteville, Arkansas.</w:t>
      </w:r>
    </w:p>
    <w:p w14:paraId="2EC72112" w14:textId="77777777" w:rsidR="00330069" w:rsidRDefault="00B371D3" w:rsidP="00200711">
      <w:pPr>
        <w:ind w:left="90" w:right="151" w:firstLine="0"/>
      </w:pPr>
      <w:r>
        <w:t xml:space="preserve"> </w:t>
      </w:r>
    </w:p>
    <w:p w14:paraId="284C8B8E" w14:textId="77777777" w:rsidR="00200711" w:rsidRDefault="00B371D3" w:rsidP="00200711">
      <w:pPr>
        <w:ind w:left="360" w:right="151" w:hanging="270"/>
        <w:rPr>
          <w:i/>
        </w:rPr>
      </w:pPr>
      <w:r>
        <w:t>23.</w:t>
      </w:r>
      <w:r>
        <w:rPr>
          <w:b/>
        </w:rPr>
        <w:t xml:space="preserve"> </w:t>
      </w:r>
      <w:r>
        <w:t xml:space="preserve">Perkey D, </w:t>
      </w:r>
      <w:r>
        <w:rPr>
          <w:b/>
        </w:rPr>
        <w:t>Oliver GD</w:t>
      </w:r>
      <w:r>
        <w:t xml:space="preserve"> (2008). Communicating in Different Languages: How to Bridge the Communication Gap between Coaches and Athletic Trainers. </w:t>
      </w:r>
      <w:r>
        <w:rPr>
          <w:i/>
        </w:rPr>
        <w:t>Arkansas Alliance for Health, Physical Education, Recreation and Dance. Little Rock, Arkansas.</w:t>
      </w:r>
    </w:p>
    <w:p w14:paraId="1B927C2A" w14:textId="77777777" w:rsidR="00330069" w:rsidRDefault="00B371D3" w:rsidP="00200711">
      <w:pPr>
        <w:ind w:left="360" w:right="151" w:hanging="270"/>
      </w:pPr>
      <w:r>
        <w:t xml:space="preserve"> </w:t>
      </w:r>
    </w:p>
    <w:p w14:paraId="5DB205DD" w14:textId="77777777" w:rsidR="00200711" w:rsidRDefault="00B371D3" w:rsidP="00200711">
      <w:pPr>
        <w:ind w:left="345" w:right="152" w:hanging="270"/>
        <w:rPr>
          <w:i/>
        </w:rPr>
      </w:pPr>
      <w:r>
        <w:t>22.</w:t>
      </w:r>
      <w:r>
        <w:rPr>
          <w:b/>
        </w:rPr>
        <w:t xml:space="preserve"> Oliver GD</w:t>
      </w:r>
      <w:r>
        <w:t>,</w:t>
      </w:r>
      <w:r>
        <w:rPr>
          <w:b/>
        </w:rPr>
        <w:t xml:space="preserve"> </w:t>
      </w:r>
      <w:r>
        <w:t xml:space="preserve">Perkey D (2008). The Athletic Hernia. </w:t>
      </w:r>
      <w:r>
        <w:rPr>
          <w:i/>
        </w:rPr>
        <w:t>Arkansas Alliance for Health, Physical Education, Recreation and Dance. Little Rock, Arkansas.</w:t>
      </w:r>
    </w:p>
    <w:p w14:paraId="1197C861" w14:textId="77777777" w:rsidR="00330069" w:rsidRDefault="00B371D3" w:rsidP="00200711">
      <w:pPr>
        <w:ind w:left="345" w:right="152" w:hanging="270"/>
      </w:pPr>
      <w:r>
        <w:t xml:space="preserve"> </w:t>
      </w:r>
    </w:p>
    <w:p w14:paraId="06EEE398" w14:textId="77777777" w:rsidR="00200711" w:rsidRDefault="00B371D3" w:rsidP="00200711">
      <w:pPr>
        <w:ind w:left="360" w:right="151" w:hanging="270"/>
        <w:rPr>
          <w:i/>
        </w:rPr>
      </w:pPr>
      <w:r>
        <w:t>21.</w:t>
      </w:r>
      <w:r>
        <w:rPr>
          <w:b/>
        </w:rPr>
        <w:t xml:space="preserve"> </w:t>
      </w:r>
      <w:r>
        <w:t>Keeley DW</w:t>
      </w:r>
      <w:r>
        <w:rPr>
          <w:b/>
        </w:rPr>
        <w:t>*</w:t>
      </w:r>
      <w:r>
        <w:t xml:space="preserve">, </w:t>
      </w:r>
      <w:r>
        <w:rPr>
          <w:b/>
        </w:rPr>
        <w:t>Oliver GD</w:t>
      </w:r>
      <w:r>
        <w:t xml:space="preserve">, Wicke J (2008). Stride Phase Kinematics in Youth Baseball Pitchers and Their Relation to Overuse Injuries. </w:t>
      </w:r>
      <w:r>
        <w:rPr>
          <w:i/>
        </w:rPr>
        <w:t>Central States Chapter of the American College of Sports Medicine: Kansas City, Kansas.</w:t>
      </w:r>
    </w:p>
    <w:p w14:paraId="159DF418" w14:textId="77777777" w:rsidR="00330069" w:rsidRDefault="00B371D3" w:rsidP="00200711">
      <w:pPr>
        <w:ind w:left="360" w:right="151" w:hanging="270"/>
      </w:pPr>
      <w:r>
        <w:t xml:space="preserve"> </w:t>
      </w:r>
    </w:p>
    <w:p w14:paraId="67AA0732" w14:textId="77777777" w:rsidR="00200711" w:rsidRPr="00200711" w:rsidRDefault="00B371D3" w:rsidP="00200711">
      <w:pPr>
        <w:ind w:left="85" w:right="152" w:hanging="10"/>
      </w:pPr>
      <w:r>
        <w:t>20.</w:t>
      </w:r>
      <w:r>
        <w:rPr>
          <w:b/>
        </w:rPr>
        <w:t xml:space="preserve"> Oliver GD</w:t>
      </w:r>
      <w:r>
        <w:t xml:space="preserve"> (2008). Be Strong to Live Strong. </w:t>
      </w:r>
      <w:r>
        <w:rPr>
          <w:i/>
        </w:rPr>
        <w:t>Strengthening Our Community by Strengthening our Workforce Skills: Jones Center for Families, Springdale, Arkansas. (Keynote Speaker)</w:t>
      </w:r>
    </w:p>
    <w:p w14:paraId="00E2F823" w14:textId="77777777" w:rsidR="00330069" w:rsidRDefault="00B371D3" w:rsidP="00200711">
      <w:pPr>
        <w:ind w:right="152" w:hanging="10"/>
      </w:pPr>
      <w:r>
        <w:t xml:space="preserve"> </w:t>
      </w:r>
    </w:p>
    <w:p w14:paraId="1E560A91" w14:textId="77777777" w:rsidR="00200711" w:rsidRDefault="00B371D3" w:rsidP="00200711">
      <w:pPr>
        <w:ind w:left="85" w:right="152" w:hanging="10"/>
        <w:rPr>
          <w:i/>
        </w:rPr>
      </w:pPr>
      <w:r>
        <w:t>19.</w:t>
      </w:r>
      <w:r>
        <w:rPr>
          <w:b/>
        </w:rPr>
        <w:t xml:space="preserve"> Oliver GD</w:t>
      </w:r>
      <w:r>
        <w:t xml:space="preserve">, Kern J (2008). Small Group Activities. </w:t>
      </w:r>
      <w:r>
        <w:rPr>
          <w:i/>
        </w:rPr>
        <w:t>University of Arkansas Teaching Camp; Pettie Jean Mountain, Arkansas.</w:t>
      </w:r>
    </w:p>
    <w:p w14:paraId="65E02AD3" w14:textId="77777777" w:rsidR="00330069" w:rsidRDefault="00B371D3" w:rsidP="00200711">
      <w:pPr>
        <w:ind w:left="85" w:right="152" w:hanging="10"/>
      </w:pPr>
      <w:r>
        <w:t xml:space="preserve"> </w:t>
      </w:r>
    </w:p>
    <w:p w14:paraId="63D7D74D" w14:textId="77777777" w:rsidR="004D5DFB" w:rsidRDefault="00B371D3" w:rsidP="004D5DFB">
      <w:pPr>
        <w:ind w:left="360" w:right="151" w:hanging="270"/>
        <w:rPr>
          <w:i/>
        </w:rPr>
      </w:pPr>
      <w:r>
        <w:t>18.</w:t>
      </w:r>
      <w:r>
        <w:rPr>
          <w:b/>
        </w:rPr>
        <w:t xml:space="preserve"> Oliver GD</w:t>
      </w:r>
      <w:r>
        <w:t xml:space="preserve">, Adams-Blair HR (2008). Core Stability: Playing a Major Role in Athletic Injury Prevention. </w:t>
      </w:r>
      <w:r>
        <w:rPr>
          <w:i/>
        </w:rPr>
        <w:t>National Coaching Educators’ Conference; The Canyons, Utah.</w:t>
      </w:r>
    </w:p>
    <w:p w14:paraId="6A6B83AE" w14:textId="77777777" w:rsidR="00330069" w:rsidRDefault="00B371D3" w:rsidP="004D5DFB">
      <w:pPr>
        <w:ind w:left="360" w:right="151" w:hanging="270"/>
      </w:pPr>
      <w:r>
        <w:t xml:space="preserve"> </w:t>
      </w:r>
    </w:p>
    <w:p w14:paraId="39A79AD4" w14:textId="77777777" w:rsidR="004D5DFB" w:rsidRDefault="00B371D3" w:rsidP="004D5DFB">
      <w:pPr>
        <w:ind w:left="345" w:right="152" w:hanging="270"/>
        <w:rPr>
          <w:i/>
        </w:rPr>
      </w:pPr>
      <w:r>
        <w:t xml:space="preserve">17. DiBrezzo R, Fort IL, </w:t>
      </w:r>
      <w:r>
        <w:rPr>
          <w:b/>
        </w:rPr>
        <w:t>Oliver GD</w:t>
      </w:r>
      <w:r>
        <w:t xml:space="preserve">, Adams-Blair HR (2008). Bone Health and Exercise in Active Females. </w:t>
      </w:r>
      <w:r>
        <w:rPr>
          <w:i/>
        </w:rPr>
        <w:t>American Alliance for Health, Physical Education, Recreation and Dance National Convention and Exposition; Fort Worth, Texas.</w:t>
      </w:r>
    </w:p>
    <w:p w14:paraId="6DEB9114" w14:textId="77777777" w:rsidR="00330069" w:rsidRDefault="00B371D3" w:rsidP="004D5DFB">
      <w:pPr>
        <w:ind w:left="345" w:right="152" w:hanging="270"/>
      </w:pPr>
      <w:r>
        <w:t xml:space="preserve"> </w:t>
      </w:r>
    </w:p>
    <w:p w14:paraId="012992D9" w14:textId="77777777" w:rsidR="004D5DFB" w:rsidRDefault="00B371D3" w:rsidP="005034BF">
      <w:pPr>
        <w:tabs>
          <w:tab w:val="left" w:pos="360"/>
        </w:tabs>
        <w:ind w:left="85" w:right="152" w:hanging="10"/>
        <w:rPr>
          <w:i/>
        </w:rPr>
      </w:pPr>
      <w:r>
        <w:t xml:space="preserve">16. </w:t>
      </w:r>
      <w:r>
        <w:rPr>
          <w:b/>
        </w:rPr>
        <w:t>Oliver GD</w:t>
      </w:r>
      <w:r>
        <w:t xml:space="preserve"> (2008). The RAZOR Curl. </w:t>
      </w:r>
      <w:r>
        <w:rPr>
          <w:i/>
        </w:rPr>
        <w:t xml:space="preserve">RAZOR Fitness Sports Medicine Symposium, Fayetteville, </w:t>
      </w:r>
      <w:r w:rsidR="005034BF">
        <w:rPr>
          <w:i/>
        </w:rPr>
        <w:tab/>
      </w:r>
      <w:r>
        <w:rPr>
          <w:i/>
        </w:rPr>
        <w:t>Arkansas.</w:t>
      </w:r>
    </w:p>
    <w:p w14:paraId="32F33592" w14:textId="77777777" w:rsidR="00330069" w:rsidRDefault="00330069" w:rsidP="004D5DFB">
      <w:pPr>
        <w:ind w:left="85" w:right="152" w:hanging="10"/>
      </w:pPr>
    </w:p>
    <w:p w14:paraId="375AF85C" w14:textId="77777777" w:rsidR="004D5DFB" w:rsidRDefault="00B371D3" w:rsidP="004D5DFB">
      <w:pPr>
        <w:ind w:left="345" w:right="152" w:hanging="270"/>
        <w:rPr>
          <w:i/>
        </w:rPr>
      </w:pPr>
      <w:r>
        <w:t xml:space="preserve">15. </w:t>
      </w:r>
      <w:r>
        <w:rPr>
          <w:b/>
        </w:rPr>
        <w:t xml:space="preserve">Oliver GD </w:t>
      </w:r>
      <w:r>
        <w:t xml:space="preserve">(2007). Core Strengthening: Playing a Major Role in Prevention of Athletic Injury. </w:t>
      </w:r>
      <w:r>
        <w:rPr>
          <w:i/>
        </w:rPr>
        <w:t>Arkansas Alliance of Health Physical Education, Recreation and Dance Annual Meetings. Eureka Springs, Arkansas.</w:t>
      </w:r>
    </w:p>
    <w:p w14:paraId="37F6A9FE" w14:textId="77777777" w:rsidR="00330069" w:rsidRDefault="00B371D3" w:rsidP="004D5DFB">
      <w:pPr>
        <w:ind w:left="345" w:right="152" w:hanging="270"/>
      </w:pPr>
      <w:r>
        <w:t xml:space="preserve"> </w:t>
      </w:r>
    </w:p>
    <w:p w14:paraId="0CE438DD" w14:textId="77777777" w:rsidR="004D5DFB" w:rsidRDefault="00B371D3" w:rsidP="004D5DFB">
      <w:pPr>
        <w:spacing w:after="1" w:line="241" w:lineRule="auto"/>
        <w:ind w:left="355" w:right="282" w:hanging="280"/>
        <w:jc w:val="both"/>
        <w:rPr>
          <w:i/>
        </w:rPr>
      </w:pPr>
      <w:r>
        <w:t xml:space="preserve">14. </w:t>
      </w:r>
      <w:r>
        <w:rPr>
          <w:b/>
        </w:rPr>
        <w:t>Oliver GD</w:t>
      </w:r>
      <w:r>
        <w:t xml:space="preserve">, Adams-Blair HR (2007). Integration of Physical Activity into the Daily Classroom Setting for Elementary Children. </w:t>
      </w:r>
      <w:r>
        <w:rPr>
          <w:i/>
        </w:rPr>
        <w:t>American Academy of Pediatrics National Conference &amp; Exhibition; San Francisco, California. Abstract Oded Bar-Or Award Recipient</w:t>
      </w:r>
    </w:p>
    <w:p w14:paraId="2A66239E" w14:textId="77777777" w:rsidR="00330069" w:rsidRDefault="00B371D3" w:rsidP="004D5DFB">
      <w:pPr>
        <w:spacing w:after="1" w:line="241" w:lineRule="auto"/>
        <w:ind w:left="355" w:right="282" w:hanging="280"/>
        <w:jc w:val="both"/>
      </w:pPr>
      <w:r>
        <w:t xml:space="preserve"> </w:t>
      </w:r>
    </w:p>
    <w:p w14:paraId="2B713A1E" w14:textId="77777777" w:rsidR="004D5DFB" w:rsidRDefault="00B371D3" w:rsidP="004D5DFB">
      <w:pPr>
        <w:ind w:left="360" w:right="151" w:hanging="270"/>
        <w:rPr>
          <w:i/>
        </w:rPr>
      </w:pPr>
      <w:r>
        <w:t xml:space="preserve">13. </w:t>
      </w:r>
      <w:r>
        <w:rPr>
          <w:b/>
        </w:rPr>
        <w:t>Oliver GD</w:t>
      </w:r>
      <w:r>
        <w:t xml:space="preserve">, Adams-Blair HR (2007). Implementation of Effective Core Stability Activities for Elementary Children. </w:t>
      </w:r>
      <w:r>
        <w:rPr>
          <w:i/>
        </w:rPr>
        <w:t>American Academy of Pediatrics National Conference &amp; Exhibition; San Francisco, California.</w:t>
      </w:r>
    </w:p>
    <w:p w14:paraId="31CF62F2" w14:textId="77777777" w:rsidR="00330069" w:rsidRDefault="00B371D3" w:rsidP="004D5DFB">
      <w:pPr>
        <w:ind w:left="360" w:right="151" w:hanging="270"/>
      </w:pPr>
      <w:r>
        <w:t xml:space="preserve"> </w:t>
      </w:r>
    </w:p>
    <w:p w14:paraId="7C13B3C7" w14:textId="77777777" w:rsidR="004D5DFB" w:rsidRDefault="00B371D3" w:rsidP="00DA2DF5">
      <w:pPr>
        <w:tabs>
          <w:tab w:val="left" w:pos="360"/>
        </w:tabs>
        <w:ind w:left="85" w:right="152" w:hanging="10"/>
        <w:rPr>
          <w:i/>
        </w:rPr>
      </w:pPr>
      <w:r>
        <w:t xml:space="preserve">12. </w:t>
      </w:r>
      <w:r>
        <w:rPr>
          <w:b/>
        </w:rPr>
        <w:t xml:space="preserve">Oliver GD </w:t>
      </w:r>
      <w:r>
        <w:t xml:space="preserve">(2007). Biomechanics of Throwing. </w:t>
      </w:r>
      <w:r>
        <w:rPr>
          <w:i/>
        </w:rPr>
        <w:t xml:space="preserve">RAZOR Fitness Sports Medicine Symposium; </w:t>
      </w:r>
      <w:r w:rsidR="00DA2DF5">
        <w:rPr>
          <w:i/>
        </w:rPr>
        <w:tab/>
      </w:r>
      <w:r>
        <w:rPr>
          <w:i/>
        </w:rPr>
        <w:t>Fayetteville, Arkansas.</w:t>
      </w:r>
    </w:p>
    <w:p w14:paraId="1AE4DFA4" w14:textId="77777777" w:rsidR="00330069" w:rsidRDefault="00B371D3" w:rsidP="004D5DFB">
      <w:pPr>
        <w:ind w:left="85" w:right="152" w:hanging="10"/>
      </w:pPr>
      <w:r>
        <w:t xml:space="preserve"> </w:t>
      </w:r>
    </w:p>
    <w:p w14:paraId="59646447" w14:textId="77777777" w:rsidR="004D5DFB" w:rsidRDefault="00B371D3" w:rsidP="004D5DFB">
      <w:pPr>
        <w:ind w:left="360" w:right="151" w:hanging="270"/>
        <w:rPr>
          <w:i/>
        </w:rPr>
      </w:pPr>
      <w:r>
        <w:t xml:space="preserve">11. </w:t>
      </w:r>
      <w:r>
        <w:rPr>
          <w:b/>
        </w:rPr>
        <w:t>Oliver GD</w:t>
      </w:r>
      <w:r>
        <w:t xml:space="preserve">, Adams-Blair HR (2007). The Importance of Sports Participation in the Lives of Young Females. </w:t>
      </w:r>
      <w:r>
        <w:rPr>
          <w:i/>
        </w:rPr>
        <w:t>Girls &amp; Women Rock: Celebrating35 Years of Sport &amp; Title IX Symposium; Cleveland, Ohio.</w:t>
      </w:r>
    </w:p>
    <w:p w14:paraId="7B67DF7E" w14:textId="77777777" w:rsidR="00330069" w:rsidRDefault="00B371D3" w:rsidP="004D5DFB">
      <w:pPr>
        <w:ind w:left="360" w:right="151" w:hanging="270"/>
      </w:pPr>
      <w:r>
        <w:t xml:space="preserve"> </w:t>
      </w:r>
    </w:p>
    <w:p w14:paraId="5AF5CD99" w14:textId="77777777" w:rsidR="004D5DFB" w:rsidRDefault="00B371D3" w:rsidP="004D5DFB">
      <w:pPr>
        <w:ind w:left="345" w:right="152" w:hanging="270"/>
        <w:rPr>
          <w:i/>
        </w:rPr>
      </w:pPr>
      <w:r>
        <w:t xml:space="preserve">10. DiBrezzo R, Fort IL, </w:t>
      </w:r>
      <w:r>
        <w:rPr>
          <w:b/>
        </w:rPr>
        <w:t>Oliver GD</w:t>
      </w:r>
      <w:r>
        <w:t xml:space="preserve"> (2007). Coming Full Circle: Athletics Playing with Academia. </w:t>
      </w:r>
      <w:r>
        <w:rPr>
          <w:i/>
        </w:rPr>
        <w:t>American Alliance for Health, Physical Education, Recreation and Dance National Convention and Exposition; Baltimore, Maryland.</w:t>
      </w:r>
    </w:p>
    <w:p w14:paraId="22DD44EB" w14:textId="77777777" w:rsidR="00330069" w:rsidRDefault="00B371D3" w:rsidP="004D5DFB">
      <w:pPr>
        <w:ind w:left="345" w:right="152" w:hanging="270"/>
      </w:pPr>
      <w:r>
        <w:t xml:space="preserve"> </w:t>
      </w:r>
    </w:p>
    <w:p w14:paraId="1DA9B926" w14:textId="77777777" w:rsidR="00330069" w:rsidRDefault="00B371D3" w:rsidP="004D5DFB">
      <w:pPr>
        <w:ind w:left="345" w:right="152" w:hanging="270"/>
      </w:pPr>
      <w:r>
        <w:t xml:space="preserve">9. </w:t>
      </w:r>
      <w:r>
        <w:rPr>
          <w:b/>
        </w:rPr>
        <w:t xml:space="preserve">Oliver GD </w:t>
      </w:r>
      <w:r>
        <w:t xml:space="preserve">(2006). Surface Anatomy of the Upper Extremity. </w:t>
      </w:r>
      <w:r>
        <w:rPr>
          <w:i/>
        </w:rPr>
        <w:t>Southwest Athletic Trainers’ Association Annual Meeting. Little Rock, Arkansas.</w:t>
      </w:r>
      <w:r>
        <w:t xml:space="preserve"> </w:t>
      </w:r>
    </w:p>
    <w:p w14:paraId="1330AF1D" w14:textId="77777777" w:rsidR="006630C1" w:rsidRDefault="006630C1" w:rsidP="004D5DFB">
      <w:pPr>
        <w:ind w:left="345" w:right="152" w:hanging="270"/>
      </w:pPr>
    </w:p>
    <w:p w14:paraId="4DBAA9E0" w14:textId="77777777" w:rsidR="004D5DFB" w:rsidRDefault="00B371D3" w:rsidP="00D80555">
      <w:pPr>
        <w:tabs>
          <w:tab w:val="left" w:pos="360"/>
        </w:tabs>
        <w:spacing w:after="5" w:line="236" w:lineRule="auto"/>
        <w:ind w:left="90" w:right="36" w:firstLine="0"/>
        <w:rPr>
          <w:i/>
        </w:rPr>
      </w:pPr>
      <w:r>
        <w:t xml:space="preserve">8. Adams-Blair H, </w:t>
      </w:r>
      <w:r>
        <w:rPr>
          <w:b/>
        </w:rPr>
        <w:t>Oliver GD</w:t>
      </w:r>
      <w:r>
        <w:t xml:space="preserve"> (2006). Physical Activity and Nutrition Integration into the Classroom: Pilot </w:t>
      </w:r>
      <w:r w:rsidR="00D80555">
        <w:tab/>
      </w:r>
      <w:r>
        <w:t xml:space="preserve">Program for Kentucky. </w:t>
      </w:r>
      <w:r>
        <w:rPr>
          <w:i/>
        </w:rPr>
        <w:t xml:space="preserve">Alliance for Health, Physical Education, Recreation and Dance National </w:t>
      </w:r>
      <w:r w:rsidR="00D80555">
        <w:rPr>
          <w:i/>
        </w:rPr>
        <w:tab/>
      </w:r>
      <w:r>
        <w:rPr>
          <w:i/>
        </w:rPr>
        <w:t>Convention and Exposition; Salt Lake City, Utah.</w:t>
      </w:r>
    </w:p>
    <w:p w14:paraId="0D13D503" w14:textId="77777777" w:rsidR="00330069" w:rsidRDefault="00B371D3" w:rsidP="004D5DFB">
      <w:pPr>
        <w:spacing w:after="5" w:line="236" w:lineRule="auto"/>
        <w:ind w:left="0" w:right="36" w:firstLine="0"/>
        <w:jc w:val="center"/>
      </w:pPr>
      <w:r>
        <w:rPr>
          <w:i/>
        </w:rPr>
        <w:t xml:space="preserve"> </w:t>
      </w:r>
    </w:p>
    <w:p w14:paraId="4CDF9760" w14:textId="77777777" w:rsidR="004D5DFB" w:rsidRDefault="00B371D3" w:rsidP="004D5DFB">
      <w:pPr>
        <w:spacing w:after="1" w:line="241" w:lineRule="auto"/>
        <w:ind w:left="355" w:right="432" w:hanging="280"/>
        <w:jc w:val="both"/>
        <w:rPr>
          <w:i/>
        </w:rPr>
      </w:pPr>
      <w:r>
        <w:t xml:space="preserve">7. Adams-Blair HR, </w:t>
      </w:r>
      <w:r>
        <w:rPr>
          <w:b/>
        </w:rPr>
        <w:t>Oliver GD</w:t>
      </w:r>
      <w:r>
        <w:t xml:space="preserve"> (2006). Importance of Physical Activity and Sports Participation on Young Females. </w:t>
      </w:r>
      <w:r>
        <w:rPr>
          <w:i/>
        </w:rPr>
        <w:t>4</w:t>
      </w:r>
      <w:r>
        <w:rPr>
          <w:i/>
          <w:vertAlign w:val="superscript"/>
        </w:rPr>
        <w:t>th</w:t>
      </w:r>
      <w:r>
        <w:rPr>
          <w:i/>
        </w:rPr>
        <w:t xml:space="preserve"> Annual Conference on Girls’ and Women’s Physical Activity and Sport Sponsored by the Louisiana State University in Shreveport, Louisiana.</w:t>
      </w:r>
    </w:p>
    <w:p w14:paraId="38BF1C10" w14:textId="77777777" w:rsidR="00330069" w:rsidRDefault="00B371D3" w:rsidP="004D5DFB">
      <w:pPr>
        <w:spacing w:after="1" w:line="241" w:lineRule="auto"/>
        <w:ind w:left="355" w:right="432" w:hanging="280"/>
        <w:jc w:val="both"/>
      </w:pPr>
      <w:r>
        <w:t xml:space="preserve"> </w:t>
      </w:r>
    </w:p>
    <w:p w14:paraId="16A451A7" w14:textId="77777777" w:rsidR="004D5DFB" w:rsidRDefault="00B371D3" w:rsidP="004D5DFB">
      <w:pPr>
        <w:ind w:left="360" w:right="151" w:hanging="270"/>
        <w:rPr>
          <w:i/>
        </w:rPr>
      </w:pPr>
      <w:r>
        <w:t xml:space="preserve">6. </w:t>
      </w:r>
      <w:r>
        <w:rPr>
          <w:b/>
        </w:rPr>
        <w:t xml:space="preserve">Oliver GD </w:t>
      </w:r>
      <w:r>
        <w:t xml:space="preserve">(2005). Implementing Ultimate Frisbee and disk golf in practical settings. </w:t>
      </w:r>
      <w:r>
        <w:rPr>
          <w:i/>
        </w:rPr>
        <w:t>Practical Living Academy at Eastern Kentucky University, Richmond, Kentucky.</w:t>
      </w:r>
    </w:p>
    <w:p w14:paraId="38DD4437" w14:textId="77777777" w:rsidR="00330069" w:rsidRDefault="00B371D3" w:rsidP="004D5DFB">
      <w:pPr>
        <w:ind w:left="360" w:right="151" w:hanging="270"/>
      </w:pPr>
      <w:r>
        <w:t xml:space="preserve"> </w:t>
      </w:r>
    </w:p>
    <w:p w14:paraId="1B8ED5F0" w14:textId="77777777" w:rsidR="004D5DFB" w:rsidRDefault="00B371D3" w:rsidP="004D5DFB">
      <w:pPr>
        <w:ind w:left="360" w:right="151" w:hanging="270"/>
        <w:rPr>
          <w:i/>
        </w:rPr>
      </w:pPr>
      <w:r>
        <w:t xml:space="preserve">5. </w:t>
      </w:r>
      <w:r>
        <w:rPr>
          <w:b/>
        </w:rPr>
        <w:t>Oliver GD</w:t>
      </w:r>
      <w:r>
        <w:t xml:space="preserve">, Wilkerson J, Kwon Y-H (2004). Three-dimensional analysis of the windmill softball pitch. </w:t>
      </w:r>
      <w:r>
        <w:rPr>
          <w:i/>
        </w:rPr>
        <w:t>XXII</w:t>
      </w:r>
      <w:r>
        <w:rPr>
          <w:i/>
          <w:vertAlign w:val="superscript"/>
        </w:rPr>
        <w:t xml:space="preserve">nd </w:t>
      </w:r>
      <w:r>
        <w:rPr>
          <w:i/>
        </w:rPr>
        <w:t>International Symposium on Biomechanics in Sports. Ottawa, Canada.</w:t>
      </w:r>
    </w:p>
    <w:p w14:paraId="51B21780" w14:textId="77777777" w:rsidR="00330069" w:rsidRDefault="00B371D3" w:rsidP="004D5DFB">
      <w:pPr>
        <w:ind w:left="360" w:right="151" w:hanging="270"/>
      </w:pPr>
      <w:r>
        <w:t xml:space="preserve"> </w:t>
      </w:r>
    </w:p>
    <w:p w14:paraId="383C75FF" w14:textId="77777777" w:rsidR="004D5DFB" w:rsidRDefault="00B371D3" w:rsidP="004D5DFB">
      <w:pPr>
        <w:ind w:left="345" w:right="152" w:hanging="270"/>
        <w:rPr>
          <w:i/>
        </w:rPr>
      </w:pPr>
      <w:r>
        <w:t xml:space="preserve">4. </w:t>
      </w:r>
      <w:r>
        <w:rPr>
          <w:b/>
        </w:rPr>
        <w:t xml:space="preserve">Oliver GD </w:t>
      </w:r>
      <w:r>
        <w:t xml:space="preserve">(2004). Game Day. </w:t>
      </w:r>
      <w:r>
        <w:rPr>
          <w:i/>
        </w:rPr>
        <w:t>Best Practices in the Classroom. Athletic Trainers Educators Summit College of Mount St. Joseph, Cincinnati, Ohio.</w:t>
      </w:r>
    </w:p>
    <w:p w14:paraId="02879214" w14:textId="77777777" w:rsidR="00330069" w:rsidRDefault="00B371D3" w:rsidP="004D5DFB">
      <w:pPr>
        <w:ind w:left="345" w:right="152" w:hanging="270"/>
      </w:pPr>
      <w:r>
        <w:t xml:space="preserve"> </w:t>
      </w:r>
    </w:p>
    <w:p w14:paraId="25FBC5F6" w14:textId="77777777" w:rsidR="004D5DFB" w:rsidRDefault="00B371D3" w:rsidP="004D5DFB">
      <w:pPr>
        <w:ind w:left="345" w:right="152" w:hanging="270"/>
        <w:rPr>
          <w:i/>
        </w:rPr>
      </w:pPr>
      <w:r>
        <w:t xml:space="preserve">3. </w:t>
      </w:r>
      <w:r>
        <w:rPr>
          <w:b/>
        </w:rPr>
        <w:t>Oliver GD</w:t>
      </w:r>
      <w:r>
        <w:t xml:space="preserve">, Wilkerson J, Kwon Y-H (2003). The Kinematics of the Windmill Softball Pitch. </w:t>
      </w:r>
      <w:r>
        <w:rPr>
          <w:i/>
        </w:rPr>
        <w:t>VII</w:t>
      </w:r>
      <w:r>
        <w:rPr>
          <w:i/>
          <w:vertAlign w:val="superscript"/>
        </w:rPr>
        <w:t>th</w:t>
      </w:r>
      <w:r>
        <w:rPr>
          <w:i/>
        </w:rPr>
        <w:t xml:space="preserve"> International Olympic World Congress on Sport Sciences. Athens, Greece. Prince de Merode Award Finalist.</w:t>
      </w:r>
    </w:p>
    <w:p w14:paraId="46E626CA" w14:textId="77777777" w:rsidR="00330069" w:rsidRDefault="00B371D3" w:rsidP="004D5DFB">
      <w:pPr>
        <w:ind w:left="345" w:right="152" w:hanging="270"/>
      </w:pPr>
      <w:r>
        <w:rPr>
          <w:i/>
        </w:rPr>
        <w:t xml:space="preserve"> </w:t>
      </w:r>
    </w:p>
    <w:p w14:paraId="066AFB9D" w14:textId="77777777" w:rsidR="004D5DFB" w:rsidRDefault="00B371D3" w:rsidP="004D5DFB">
      <w:pPr>
        <w:ind w:left="345" w:right="152" w:hanging="270"/>
        <w:rPr>
          <w:i/>
        </w:rPr>
      </w:pPr>
      <w:r>
        <w:t xml:space="preserve">2. </w:t>
      </w:r>
      <w:r>
        <w:rPr>
          <w:b/>
        </w:rPr>
        <w:t>Oliver GD</w:t>
      </w:r>
      <w:r>
        <w:t xml:space="preserve"> (2003). Prevention and Rehabilitation of Track Injuries. </w:t>
      </w:r>
      <w:r>
        <w:rPr>
          <w:i/>
        </w:rPr>
        <w:t>Kentucky Track Association Clinic, Eastern Kentucky University, Richmond, Kentucky.</w:t>
      </w:r>
    </w:p>
    <w:p w14:paraId="51435C8C" w14:textId="77777777" w:rsidR="00330069" w:rsidRDefault="00B371D3" w:rsidP="004D5DFB">
      <w:pPr>
        <w:ind w:left="345" w:right="152" w:hanging="270"/>
      </w:pPr>
      <w:r>
        <w:t xml:space="preserve"> </w:t>
      </w:r>
    </w:p>
    <w:p w14:paraId="20424EA3" w14:textId="77777777" w:rsidR="004D5DFB" w:rsidRDefault="00B371D3" w:rsidP="00D80555">
      <w:pPr>
        <w:spacing w:after="360" w:line="247" w:lineRule="auto"/>
        <w:ind w:left="346" w:right="158" w:hanging="274"/>
        <w:rPr>
          <w:i/>
        </w:rPr>
      </w:pPr>
      <w:r>
        <w:t xml:space="preserve">1. </w:t>
      </w:r>
      <w:r>
        <w:rPr>
          <w:b/>
        </w:rPr>
        <w:t>Oliver GD</w:t>
      </w:r>
      <w:r>
        <w:t xml:space="preserve">, Ables A, Kwon Y-H, Wilkerson JD (2003). Kinematics and Kinetics of the Windmill Softball Pitch. </w:t>
      </w:r>
      <w:r>
        <w:rPr>
          <w:i/>
        </w:rPr>
        <w:t>National Conference on Girls’ and Women’s Physical Activity and Sport. Louisiana State University, Shreveport, Louisiana.</w:t>
      </w:r>
    </w:p>
    <w:p w14:paraId="2ACF8CA5" w14:textId="77777777" w:rsidR="00330069" w:rsidRDefault="00B371D3" w:rsidP="004D5DFB">
      <w:pPr>
        <w:ind w:left="345" w:right="152" w:hanging="270"/>
      </w:pPr>
      <w:r>
        <w:rPr>
          <w:b/>
        </w:rPr>
        <w:t xml:space="preserve"> </w:t>
      </w:r>
    </w:p>
    <w:p w14:paraId="77537014" w14:textId="77777777" w:rsidR="00330069" w:rsidRDefault="00B371D3" w:rsidP="00295ED5">
      <w:pPr>
        <w:pStyle w:val="Heading2"/>
      </w:pPr>
      <w:r>
        <w:t xml:space="preserve">Sports Medicine &amp; Movement Lab Research Funding </w:t>
      </w:r>
    </w:p>
    <w:p w14:paraId="56FF9CCF" w14:textId="77777777" w:rsidR="00BC43F9" w:rsidRDefault="00B371D3" w:rsidP="00BC43F9">
      <w:pPr>
        <w:spacing w:after="57" w:line="258" w:lineRule="auto"/>
        <w:ind w:left="355" w:right="5000"/>
        <w:rPr>
          <w:vertAlign w:val="superscript"/>
        </w:rPr>
      </w:pPr>
      <w:r>
        <w:t xml:space="preserve">3. St. Vincent’s Health Center gifted </w:t>
      </w:r>
      <w:r>
        <w:rPr>
          <w:b/>
        </w:rPr>
        <w:t>$60,000</w:t>
      </w:r>
    </w:p>
    <w:p w14:paraId="272FA09F" w14:textId="77777777" w:rsidR="00330069" w:rsidRPr="00BC43F9" w:rsidRDefault="00FD71A2" w:rsidP="00FD71A2">
      <w:pPr>
        <w:spacing w:after="120" w:line="259" w:lineRule="auto"/>
        <w:ind w:left="360" w:right="4997" w:hanging="374"/>
        <w:rPr>
          <w:sz w:val="18"/>
        </w:rPr>
      </w:pPr>
      <w:r>
        <w:rPr>
          <w:vertAlign w:val="superscript"/>
        </w:rPr>
        <w:tab/>
      </w:r>
      <w:r w:rsidR="00B371D3">
        <w:t xml:space="preserve"> </w:t>
      </w:r>
      <w:r w:rsidR="00B371D3">
        <w:rPr>
          <w:sz w:val="18"/>
          <w:vertAlign w:val="superscript"/>
        </w:rPr>
        <w:t>§</w:t>
      </w:r>
      <w:r w:rsidR="00B371D3">
        <w:rPr>
          <w:sz w:val="18"/>
        </w:rPr>
        <w:t xml:space="preserve">St. </w:t>
      </w:r>
      <w:r w:rsidR="00F17FD1">
        <w:rPr>
          <w:sz w:val="18"/>
        </w:rPr>
        <w:t>Vincent’s</w:t>
      </w:r>
      <w:r w:rsidR="00BC43F9">
        <w:rPr>
          <w:sz w:val="18"/>
        </w:rPr>
        <w:t xml:space="preserve"> has agreed to give </w:t>
      </w:r>
      <w:r w:rsidR="00B371D3">
        <w:rPr>
          <w:sz w:val="18"/>
        </w:rPr>
        <w:t>$20,000 for 2019.</w:t>
      </w:r>
    </w:p>
    <w:p w14:paraId="6931AB0E" w14:textId="77777777" w:rsidR="004D5DFB" w:rsidRDefault="00B371D3" w:rsidP="004D5DFB">
      <w:pPr>
        <w:ind w:left="-15" w:right="151" w:firstLine="0"/>
        <w:rPr>
          <w:b/>
        </w:rPr>
      </w:pPr>
      <w:r>
        <w:t xml:space="preserve">2. United States Polo Association (USPA) gifted </w:t>
      </w:r>
      <w:r>
        <w:rPr>
          <w:b/>
        </w:rPr>
        <w:t>$30,000</w:t>
      </w:r>
    </w:p>
    <w:p w14:paraId="317C3A3D" w14:textId="77777777" w:rsidR="00330069" w:rsidRDefault="00B371D3" w:rsidP="004D5DFB">
      <w:pPr>
        <w:ind w:left="-15" w:right="151" w:firstLine="0"/>
      </w:pPr>
      <w:r>
        <w:rPr>
          <w:sz w:val="24"/>
        </w:rPr>
        <w:t xml:space="preserve"> </w:t>
      </w:r>
    </w:p>
    <w:p w14:paraId="05D2FD32" w14:textId="77777777" w:rsidR="00330069" w:rsidRDefault="00B371D3">
      <w:pPr>
        <w:spacing w:after="0" w:line="259" w:lineRule="auto"/>
        <w:ind w:left="0" w:firstLine="0"/>
      </w:pPr>
      <w:r>
        <w:rPr>
          <w:sz w:val="24"/>
        </w:rPr>
        <w:t xml:space="preserve">1. </w:t>
      </w:r>
      <w:r w:rsidRPr="009875D3">
        <w:t xml:space="preserve">Ronnie Rollings gifted </w:t>
      </w:r>
      <w:r w:rsidRPr="009875D3">
        <w:rPr>
          <w:b/>
        </w:rPr>
        <w:t>$25,000</w:t>
      </w:r>
      <w:r w:rsidRPr="009875D3">
        <w:rPr>
          <w:vertAlign w:val="superscript"/>
        </w:rPr>
        <w:t>†</w:t>
      </w:r>
      <w:r w:rsidRPr="009875D3">
        <w:rPr>
          <w:b/>
        </w:rPr>
        <w:t xml:space="preserve"> </w:t>
      </w:r>
    </w:p>
    <w:p w14:paraId="0A482223" w14:textId="77777777" w:rsidR="004D5DFB" w:rsidRDefault="00B371D3" w:rsidP="004D5DFB">
      <w:pPr>
        <w:spacing w:after="24" w:line="258" w:lineRule="auto"/>
        <w:ind w:left="360" w:firstLine="0"/>
        <w:rPr>
          <w:sz w:val="18"/>
        </w:rPr>
      </w:pPr>
      <w:r>
        <w:rPr>
          <w:sz w:val="18"/>
          <w:vertAlign w:val="superscript"/>
        </w:rPr>
        <w:t>†</w:t>
      </w:r>
      <w:r>
        <w:rPr>
          <w:sz w:val="18"/>
        </w:rPr>
        <w:t xml:space="preserve">Ronnie Rollings has agreed to gift </w:t>
      </w:r>
      <w:r>
        <w:rPr>
          <w:b/>
          <w:sz w:val="18"/>
        </w:rPr>
        <w:t>$25,000</w:t>
      </w:r>
      <w:r>
        <w:rPr>
          <w:sz w:val="18"/>
        </w:rPr>
        <w:t xml:space="preserve"> for 2018, </w:t>
      </w:r>
      <w:r>
        <w:rPr>
          <w:b/>
          <w:sz w:val="18"/>
        </w:rPr>
        <w:t>$25,000</w:t>
      </w:r>
      <w:r>
        <w:rPr>
          <w:sz w:val="18"/>
        </w:rPr>
        <w:t xml:space="preserve"> for 2019.</w:t>
      </w:r>
    </w:p>
    <w:p w14:paraId="0C524A52" w14:textId="77777777" w:rsidR="00330069" w:rsidRDefault="00B371D3" w:rsidP="004D5DFB">
      <w:pPr>
        <w:spacing w:after="24" w:line="258" w:lineRule="auto"/>
        <w:ind w:left="360" w:firstLine="0"/>
      </w:pPr>
      <w:r>
        <w:t xml:space="preserve"> </w:t>
      </w:r>
    </w:p>
    <w:p w14:paraId="4BF9E8B5" w14:textId="77777777" w:rsidR="00330069" w:rsidRDefault="00B371D3" w:rsidP="00004587">
      <w:pPr>
        <w:pStyle w:val="Heading2"/>
      </w:pPr>
      <w:r>
        <w:t xml:space="preserve">Grants &amp; Contracts </w:t>
      </w:r>
    </w:p>
    <w:p w14:paraId="4D613514" w14:textId="77777777" w:rsidR="00330069" w:rsidRDefault="00B371D3">
      <w:pPr>
        <w:spacing w:after="6" w:line="250" w:lineRule="auto"/>
        <w:ind w:left="-5" w:right="40" w:hanging="10"/>
      </w:pPr>
      <w:r>
        <w:rPr>
          <w:b/>
          <w:sz w:val="20"/>
        </w:rPr>
        <w:t>*</w:t>
      </w:r>
      <w:r>
        <w:rPr>
          <w:sz w:val="20"/>
        </w:rPr>
        <w:t xml:space="preserve">indicates a student author under my supervision </w:t>
      </w:r>
    </w:p>
    <w:p w14:paraId="253E2B7D" w14:textId="77777777" w:rsidR="00330069" w:rsidRDefault="00B371D3">
      <w:pPr>
        <w:ind w:left="355" w:right="151"/>
      </w:pPr>
      <w:r>
        <w:t>19. Sefton, J. (July 2015 - November 2017) $117,000. CFDRC-Sub No 20120295 “Software tool to assess shoulder injury push/pull.” (AU Subcontract, Sefton PI). Work to provide laboratory-based data with human subjects to support the development of a computer model to develop military equipment that reduces impact on the soldier. (</w:t>
      </w:r>
      <w:r>
        <w:rPr>
          <w:b/>
        </w:rPr>
        <w:t>Oliver GD</w:t>
      </w:r>
      <w:r>
        <w:t xml:space="preserve"> 50% effort).  </w:t>
      </w:r>
    </w:p>
    <w:p w14:paraId="5D17317A" w14:textId="77777777" w:rsidR="004D5DFB" w:rsidRDefault="00B371D3" w:rsidP="004D5DFB">
      <w:pPr>
        <w:ind w:right="152" w:hanging="10"/>
        <w:rPr>
          <w:i/>
        </w:rPr>
      </w:pPr>
      <w:r>
        <w:rPr>
          <w:i/>
        </w:rPr>
        <w:t>FUNDED</w:t>
      </w:r>
    </w:p>
    <w:p w14:paraId="5DD1F1B5" w14:textId="77777777" w:rsidR="00330069" w:rsidRDefault="00B371D3" w:rsidP="004D5DFB">
      <w:pPr>
        <w:ind w:right="152" w:hanging="10"/>
      </w:pPr>
      <w:r>
        <w:t xml:space="preserve"> </w:t>
      </w:r>
    </w:p>
    <w:p w14:paraId="5A32852B" w14:textId="77777777" w:rsidR="004D5DFB" w:rsidRDefault="00B371D3" w:rsidP="004D5DFB">
      <w:pPr>
        <w:ind w:left="355" w:right="151"/>
        <w:rPr>
          <w:i/>
        </w:rPr>
      </w:pPr>
      <w:r>
        <w:t>18. Sefton J. (April 2015 - March 2017) $100,000. CFDRC-Sub No 20120975 “Neck injury assessment tool.” (AU Subcontract, Sefton PI). Work to provide laboratory-based data with human subjects to support the development of a computer model to develop military equipment that reduces impact on the soldier. (</w:t>
      </w:r>
      <w:r>
        <w:rPr>
          <w:b/>
        </w:rPr>
        <w:t>Oliver GD</w:t>
      </w:r>
      <w:r>
        <w:t xml:space="preserve"> 50% effort).  </w:t>
      </w:r>
      <w:r>
        <w:rPr>
          <w:i/>
        </w:rPr>
        <w:t>FUNDED</w:t>
      </w:r>
    </w:p>
    <w:p w14:paraId="5F2BA959" w14:textId="77777777" w:rsidR="00330069" w:rsidRDefault="00B371D3" w:rsidP="004D5DFB">
      <w:pPr>
        <w:ind w:left="355" w:right="151"/>
      </w:pPr>
      <w:r>
        <w:t xml:space="preserve"> </w:t>
      </w:r>
    </w:p>
    <w:p w14:paraId="290C964C" w14:textId="77777777" w:rsidR="004D5DFB" w:rsidRPr="0065523A" w:rsidRDefault="00B371D3" w:rsidP="005F1D55">
      <w:pPr>
        <w:tabs>
          <w:tab w:val="left" w:pos="360"/>
        </w:tabs>
        <w:ind w:left="-15" w:right="151" w:firstLine="0"/>
      </w:pPr>
      <w:r>
        <w:t xml:space="preserve">17. </w:t>
      </w:r>
      <w:r>
        <w:rPr>
          <w:b/>
        </w:rPr>
        <w:t>Oliver GD</w:t>
      </w:r>
      <w:r>
        <w:t xml:space="preserve"> (Fall 2016) $143,901. Major League Baseball. “Biomechanical Normative Data of Youth, </w:t>
      </w:r>
      <w:r w:rsidR="005F1D55">
        <w:tab/>
      </w:r>
      <w:r>
        <w:t xml:space="preserve">High School &amp; Collegiate Softball Pitchers with Implications about Injury Mechanisms at Shoulder and </w:t>
      </w:r>
      <w:r w:rsidR="005F1D55">
        <w:tab/>
      </w:r>
      <w:r>
        <w:t xml:space="preserve">Elbow.” </w:t>
      </w:r>
      <w:r>
        <w:rPr>
          <w:i/>
        </w:rPr>
        <w:t>UNFUNDED</w:t>
      </w:r>
    </w:p>
    <w:p w14:paraId="62EEA8B7" w14:textId="77777777" w:rsidR="00330069" w:rsidRDefault="00B371D3" w:rsidP="004D5DFB">
      <w:pPr>
        <w:ind w:left="360" w:right="151" w:firstLine="0"/>
      </w:pPr>
      <w:r>
        <w:rPr>
          <w:i/>
        </w:rPr>
        <w:t xml:space="preserve"> </w:t>
      </w:r>
    </w:p>
    <w:p w14:paraId="78CB5CC7" w14:textId="77777777" w:rsidR="004D5DFB" w:rsidRDefault="00B371D3" w:rsidP="004D5DFB">
      <w:pPr>
        <w:ind w:left="355" w:right="151"/>
        <w:rPr>
          <w:i/>
        </w:rPr>
      </w:pPr>
      <w:r>
        <w:t>16. Sefton JM. (2015). $91,000. DOD ContractW911NF-11-D-0001: AU Warrior Research Center project team for contract extension of “Volunteer Investigations for Mounted and Head-Supported Mass in Dismounted Operations.” (</w:t>
      </w:r>
      <w:r>
        <w:rPr>
          <w:b/>
        </w:rPr>
        <w:t xml:space="preserve">Oliver GD </w:t>
      </w:r>
      <w:r>
        <w:t>25% effort).  Electromyographical</w:t>
      </w:r>
      <w:r>
        <w:rPr>
          <w:i/>
        </w:rPr>
        <w:t xml:space="preserve"> analysis of lumbar and cervical spine musculature during mounted and head-supported mass in dismounted operations.</w:t>
      </w:r>
      <w:r>
        <w:t xml:space="preserve"> </w:t>
      </w:r>
      <w:r>
        <w:rPr>
          <w:i/>
        </w:rPr>
        <w:t>FUNDED</w:t>
      </w:r>
    </w:p>
    <w:p w14:paraId="2CB33881" w14:textId="77777777" w:rsidR="00330069" w:rsidRDefault="00B371D3" w:rsidP="004D5DFB">
      <w:pPr>
        <w:ind w:left="355" w:right="151"/>
      </w:pPr>
      <w:r>
        <w:rPr>
          <w:b/>
        </w:rPr>
        <w:t xml:space="preserve"> </w:t>
      </w:r>
    </w:p>
    <w:p w14:paraId="728B6A3A" w14:textId="77777777" w:rsidR="004D5DFB" w:rsidRPr="004D5DFB" w:rsidRDefault="00B371D3" w:rsidP="00472EC4">
      <w:pPr>
        <w:tabs>
          <w:tab w:val="left" w:pos="360"/>
        </w:tabs>
        <w:ind w:left="-15" w:right="151" w:firstLine="0"/>
      </w:pPr>
      <w:r>
        <w:t xml:space="preserve">15. </w:t>
      </w:r>
      <w:r>
        <w:rPr>
          <w:b/>
        </w:rPr>
        <w:t>Oliver GD</w:t>
      </w:r>
      <w:r>
        <w:t xml:space="preserve"> (Spring 2013) $4,875. College of Education Seed Grant. Auburn University “Effects </w:t>
      </w:r>
      <w:r w:rsidR="00472EC4">
        <w:tab/>
      </w:r>
      <w:r>
        <w:t xml:space="preserve">Competitive Tennis Match Play Duration has on Serve Kinematics, Accuracy and Speed”. </w:t>
      </w:r>
      <w:r>
        <w:rPr>
          <w:i/>
        </w:rPr>
        <w:t>FUNDED</w:t>
      </w:r>
    </w:p>
    <w:p w14:paraId="69772A34" w14:textId="77777777" w:rsidR="00330069" w:rsidRDefault="00B371D3" w:rsidP="004D5DFB">
      <w:pPr>
        <w:ind w:left="360" w:right="151" w:firstLine="0"/>
      </w:pPr>
      <w:r>
        <w:rPr>
          <w:b/>
        </w:rPr>
        <w:t xml:space="preserve"> </w:t>
      </w:r>
    </w:p>
    <w:p w14:paraId="1B9B05E7" w14:textId="77777777" w:rsidR="00E74A0D" w:rsidRDefault="00B371D3" w:rsidP="00E74A0D">
      <w:pPr>
        <w:ind w:left="355" w:right="151"/>
        <w:rPr>
          <w:i/>
        </w:rPr>
      </w:pPr>
      <w:r>
        <w:t xml:space="preserve">14. Dougherty E, </w:t>
      </w:r>
      <w:r>
        <w:rPr>
          <w:b/>
        </w:rPr>
        <w:t>Oliver GD</w:t>
      </w:r>
      <w:r>
        <w:t xml:space="preserve"> (Fall 2012) $2,650. University of Arkansas Honors College “Landing Mechanics in Female Basketball and Soccer Athletes”. </w:t>
      </w:r>
      <w:r>
        <w:rPr>
          <w:i/>
        </w:rPr>
        <w:t>FUNDED</w:t>
      </w:r>
    </w:p>
    <w:p w14:paraId="253E2FCF" w14:textId="77777777" w:rsidR="00330069" w:rsidRDefault="00B371D3" w:rsidP="00E74A0D">
      <w:pPr>
        <w:ind w:left="355" w:right="151"/>
      </w:pPr>
      <w:r>
        <w:t xml:space="preserve"> </w:t>
      </w:r>
    </w:p>
    <w:p w14:paraId="5DBCD736" w14:textId="77777777" w:rsidR="00E74A0D" w:rsidRPr="00E74A0D" w:rsidRDefault="00B371D3" w:rsidP="00472EC4">
      <w:pPr>
        <w:tabs>
          <w:tab w:val="left" w:pos="360"/>
        </w:tabs>
        <w:ind w:left="-15" w:right="151" w:firstLine="0"/>
      </w:pPr>
      <w:r>
        <w:t xml:space="preserve">13. Sherrill J, </w:t>
      </w:r>
      <w:r>
        <w:rPr>
          <w:b/>
        </w:rPr>
        <w:t>Oliver GD</w:t>
      </w:r>
      <w:r>
        <w:t xml:space="preserve"> (Fall 2012) $2,650. University of Arkansas Honors College “Effects of Fatigue on </w:t>
      </w:r>
      <w:r w:rsidR="00472EC4">
        <w:tab/>
      </w:r>
      <w:r>
        <w:t xml:space="preserve">Pelvic and Scapula Stabilizers in Overhead Throwing”. </w:t>
      </w:r>
      <w:r>
        <w:rPr>
          <w:i/>
        </w:rPr>
        <w:t>FUNDED</w:t>
      </w:r>
    </w:p>
    <w:p w14:paraId="3099299B" w14:textId="77777777" w:rsidR="00330069" w:rsidRDefault="00B371D3" w:rsidP="00E74A0D">
      <w:pPr>
        <w:ind w:left="360" w:right="151" w:firstLine="0"/>
      </w:pPr>
      <w:r>
        <w:t xml:space="preserve"> </w:t>
      </w:r>
    </w:p>
    <w:p w14:paraId="7EDDE3DD" w14:textId="77777777" w:rsidR="00E74A0D" w:rsidRPr="00E74A0D" w:rsidRDefault="00B371D3" w:rsidP="00472EC4">
      <w:pPr>
        <w:tabs>
          <w:tab w:val="left" w:pos="360"/>
        </w:tabs>
        <w:ind w:left="-15" w:right="151" w:firstLine="0"/>
      </w:pPr>
      <w:r>
        <w:t xml:space="preserve">12. Kaminski S, </w:t>
      </w:r>
      <w:r>
        <w:rPr>
          <w:b/>
        </w:rPr>
        <w:t>Oliver GD</w:t>
      </w:r>
      <w:r>
        <w:t xml:space="preserve"> (Spring 2012) $2,650. University of Arkansas Honors College. “Hip Abduction </w:t>
      </w:r>
      <w:r w:rsidR="00472EC4">
        <w:tab/>
      </w:r>
      <w:r>
        <w:t xml:space="preserve">Strength and Its Relationship with Sequential Movement and Ball Velocity in Softball Players.” </w:t>
      </w:r>
      <w:r w:rsidR="00472EC4">
        <w:tab/>
      </w:r>
      <w:r>
        <w:rPr>
          <w:i/>
        </w:rPr>
        <w:t>FUNDED</w:t>
      </w:r>
    </w:p>
    <w:p w14:paraId="217B9D35" w14:textId="77777777" w:rsidR="00330069" w:rsidRDefault="00B371D3" w:rsidP="00E74A0D">
      <w:pPr>
        <w:ind w:left="360" w:right="151" w:firstLine="0"/>
      </w:pPr>
      <w:r>
        <w:rPr>
          <w:b/>
        </w:rPr>
        <w:t xml:space="preserve"> </w:t>
      </w:r>
    </w:p>
    <w:p w14:paraId="1E4AC0EA" w14:textId="77777777" w:rsidR="00E74A0D" w:rsidRPr="00472EC4" w:rsidRDefault="00B371D3" w:rsidP="00472EC4">
      <w:pPr>
        <w:tabs>
          <w:tab w:val="left" w:pos="360"/>
        </w:tabs>
        <w:ind w:left="-15" w:right="151" w:firstLine="0"/>
      </w:pPr>
      <w:r>
        <w:t xml:space="preserve">11. Platt B, </w:t>
      </w:r>
      <w:r>
        <w:rPr>
          <w:b/>
        </w:rPr>
        <w:t>Oliver GD</w:t>
      </w:r>
      <w:r>
        <w:t xml:space="preserve"> (Fall 2011) $2,650. University of Arkansas Honors College. “Kinematics of Two </w:t>
      </w:r>
      <w:r w:rsidR="00472EC4">
        <w:tab/>
      </w:r>
      <w:r>
        <w:t xml:space="preserve">Different Overhand Throws: Baseball Pitch and Football Pass.” </w:t>
      </w:r>
      <w:r>
        <w:rPr>
          <w:i/>
        </w:rPr>
        <w:t>FUNDED</w:t>
      </w:r>
    </w:p>
    <w:p w14:paraId="34D78F80" w14:textId="77777777" w:rsidR="00330069" w:rsidRDefault="00B371D3" w:rsidP="00E74A0D">
      <w:pPr>
        <w:ind w:left="360" w:right="151" w:firstLine="0"/>
      </w:pPr>
      <w:r>
        <w:rPr>
          <w:b/>
        </w:rPr>
        <w:t xml:space="preserve"> </w:t>
      </w:r>
    </w:p>
    <w:p w14:paraId="4CA8E7B5" w14:textId="77777777" w:rsidR="00065449" w:rsidRDefault="00B371D3" w:rsidP="00183A86">
      <w:pPr>
        <w:tabs>
          <w:tab w:val="left" w:pos="360"/>
        </w:tabs>
        <w:ind w:left="-15" w:right="151" w:firstLine="0"/>
        <w:rPr>
          <w:i/>
        </w:rPr>
      </w:pPr>
      <w:r>
        <w:t xml:space="preserve">10. </w:t>
      </w:r>
      <w:r>
        <w:rPr>
          <w:b/>
        </w:rPr>
        <w:t>Oliver GD</w:t>
      </w:r>
      <w:r>
        <w:t xml:space="preserve"> (Summer 2011) $5,000. University of Arkansas College of Education &amp; Health Professions </w:t>
      </w:r>
      <w:r w:rsidR="00183A86">
        <w:tab/>
      </w:r>
      <w:r>
        <w:t xml:space="preserve">Summer Research Grant. “Identifying Scapular Abnormalities.” </w:t>
      </w:r>
      <w:r>
        <w:rPr>
          <w:i/>
        </w:rPr>
        <w:t>FUNDED</w:t>
      </w:r>
    </w:p>
    <w:p w14:paraId="06CDEC2A" w14:textId="77777777" w:rsidR="00330069" w:rsidRDefault="00B371D3" w:rsidP="00065449">
      <w:pPr>
        <w:ind w:left="-15" w:right="151" w:firstLine="0"/>
      </w:pPr>
      <w:r>
        <w:t xml:space="preserve"> </w:t>
      </w:r>
    </w:p>
    <w:p w14:paraId="24E9BFD5" w14:textId="77777777" w:rsidR="00065449" w:rsidRDefault="00B371D3" w:rsidP="00577F24">
      <w:pPr>
        <w:ind w:left="0" w:right="151" w:firstLine="0"/>
        <w:rPr>
          <w:i/>
        </w:rPr>
      </w:pPr>
      <w:r>
        <w:t xml:space="preserve">9. Byers C, </w:t>
      </w:r>
      <w:r>
        <w:rPr>
          <w:b/>
        </w:rPr>
        <w:t>Oliver GD</w:t>
      </w:r>
      <w:r>
        <w:t xml:space="preserve"> (Spring 2011) $2,000. University of Arkansas Honors College. “Effects of Barefoot Technology on Lower Extremity Kinematics While Jumping</w:t>
      </w:r>
      <w:r w:rsidR="00897DB7">
        <w:t>. “</w:t>
      </w:r>
      <w:r>
        <w:t xml:space="preserve"> </w:t>
      </w:r>
      <w:r>
        <w:rPr>
          <w:i/>
        </w:rPr>
        <w:t>FUNDED</w:t>
      </w:r>
    </w:p>
    <w:p w14:paraId="3671072D" w14:textId="77777777" w:rsidR="00330069" w:rsidRDefault="00B371D3" w:rsidP="00065449">
      <w:pPr>
        <w:ind w:left="355" w:right="151"/>
      </w:pPr>
      <w:r>
        <w:rPr>
          <w:b/>
        </w:rPr>
        <w:t xml:space="preserve"> </w:t>
      </w:r>
    </w:p>
    <w:p w14:paraId="292D170D" w14:textId="77777777" w:rsidR="00065449" w:rsidRPr="00065449" w:rsidRDefault="00B371D3" w:rsidP="00065449">
      <w:pPr>
        <w:ind w:left="-15" w:right="151" w:firstLine="0"/>
      </w:pPr>
      <w:r>
        <w:t xml:space="preserve">8. Faculty Mentor, $1,000. International Society of Biomechanics Congress Travel Grant. Dwelly P, Plummer H, </w:t>
      </w:r>
      <w:r>
        <w:rPr>
          <w:b/>
        </w:rPr>
        <w:t>Oliver GD</w:t>
      </w:r>
      <w:r>
        <w:t xml:space="preserve">. “Quantitative Analysis of Throwing Kinematics of Skeletally Immature Baseball Pitchers.” </w:t>
      </w:r>
      <w:r>
        <w:rPr>
          <w:i/>
        </w:rPr>
        <w:t>FUNDED</w:t>
      </w:r>
    </w:p>
    <w:p w14:paraId="41DA0F0F" w14:textId="77777777" w:rsidR="00330069" w:rsidRDefault="00B371D3" w:rsidP="00065449">
      <w:pPr>
        <w:ind w:left="360" w:right="151" w:firstLine="0"/>
      </w:pPr>
      <w:r>
        <w:t xml:space="preserve"> </w:t>
      </w:r>
    </w:p>
    <w:p w14:paraId="65809B46" w14:textId="77777777" w:rsidR="005172BD" w:rsidRPr="005172BD" w:rsidRDefault="00B371D3" w:rsidP="005172BD">
      <w:pPr>
        <w:ind w:left="-15" w:right="151" w:firstLine="0"/>
      </w:pPr>
      <w:r>
        <w:t xml:space="preserve">7. </w:t>
      </w:r>
      <w:r>
        <w:rPr>
          <w:b/>
        </w:rPr>
        <w:t>Oliver GD</w:t>
      </w:r>
      <w:r>
        <w:t xml:space="preserve"> (2010) $8,500. University of Arkansas Women's Giving Circle "Kinematic and EMG Analysis of Female Softball Catchers." </w:t>
      </w:r>
      <w:r>
        <w:rPr>
          <w:i/>
        </w:rPr>
        <w:t>FUNDED</w:t>
      </w:r>
    </w:p>
    <w:p w14:paraId="11D1AAB1" w14:textId="77777777" w:rsidR="00330069" w:rsidRDefault="00B371D3" w:rsidP="005172BD">
      <w:pPr>
        <w:ind w:left="360" w:right="151" w:firstLine="0"/>
      </w:pPr>
      <w:r>
        <w:rPr>
          <w:b/>
        </w:rPr>
        <w:t xml:space="preserve"> </w:t>
      </w:r>
    </w:p>
    <w:p w14:paraId="338E0F1C" w14:textId="77777777" w:rsidR="00954329" w:rsidRDefault="00B371D3" w:rsidP="00954329">
      <w:pPr>
        <w:ind w:left="-15" w:right="151" w:firstLine="0"/>
      </w:pPr>
      <w:r>
        <w:t xml:space="preserve">6. </w:t>
      </w:r>
      <w:r>
        <w:rPr>
          <w:b/>
        </w:rPr>
        <w:t>Oliver GD</w:t>
      </w:r>
      <w:r>
        <w:t xml:space="preserve">, Keeley DW (Fall 2010) $5,000. American College of Sports Medicine Doctoral Student Research Grant. "Identifying Upper Extremity Fatigue during Extended Performances in Young Baseball Pitchers." </w:t>
      </w:r>
      <w:r>
        <w:rPr>
          <w:i/>
        </w:rPr>
        <w:t>FUNDED</w:t>
      </w:r>
    </w:p>
    <w:p w14:paraId="6BE67199" w14:textId="77777777" w:rsidR="00330069" w:rsidRDefault="00B371D3" w:rsidP="00954329">
      <w:pPr>
        <w:ind w:left="360" w:right="151" w:firstLine="0"/>
      </w:pPr>
      <w:r>
        <w:t xml:space="preserve"> </w:t>
      </w:r>
    </w:p>
    <w:p w14:paraId="02A0DEEA" w14:textId="77777777" w:rsidR="00682B61" w:rsidRPr="00682B61" w:rsidRDefault="00B371D3" w:rsidP="00682B61">
      <w:pPr>
        <w:ind w:left="-15" w:right="151" w:firstLine="0"/>
      </w:pPr>
      <w:r>
        <w:t xml:space="preserve">5. Barber KB, </w:t>
      </w:r>
      <w:r>
        <w:rPr>
          <w:b/>
        </w:rPr>
        <w:t>Oliver GD</w:t>
      </w:r>
      <w:r>
        <w:t xml:space="preserve"> (Spring 2010) $2,250. University of Arkansas Honors College. "Fatigue of Gluteus Maximus and Gluteus Medius in Relation to Pelvic Kinematics in Baseball and Softball Pitching." </w:t>
      </w:r>
      <w:r>
        <w:rPr>
          <w:i/>
        </w:rPr>
        <w:t>FUNDED</w:t>
      </w:r>
    </w:p>
    <w:p w14:paraId="709472DF" w14:textId="77777777" w:rsidR="00330069" w:rsidRDefault="00B371D3" w:rsidP="00682B61">
      <w:pPr>
        <w:ind w:left="360" w:right="151" w:firstLine="0"/>
      </w:pPr>
      <w:r>
        <w:t xml:space="preserve"> </w:t>
      </w:r>
    </w:p>
    <w:p w14:paraId="0A07DA3D" w14:textId="77777777" w:rsidR="00871621" w:rsidRDefault="00B371D3" w:rsidP="00871621">
      <w:pPr>
        <w:ind w:left="-15" w:right="151" w:firstLine="0"/>
        <w:rPr>
          <w:i/>
        </w:rPr>
      </w:pPr>
      <w:r>
        <w:t xml:space="preserve">4. Booker JM, </w:t>
      </w:r>
      <w:r>
        <w:rPr>
          <w:b/>
        </w:rPr>
        <w:t>Oliver GD</w:t>
      </w:r>
      <w:r>
        <w:t xml:space="preserve"> (Spring 2010) 2,000. Arkansas Department of Higher Education, Student Undergraduate Research Fellowship (SURF). "Military Boots: Minimizing Knee Valgus in Drop Landings.” </w:t>
      </w:r>
      <w:r>
        <w:rPr>
          <w:i/>
        </w:rPr>
        <w:t>FUNDED</w:t>
      </w:r>
    </w:p>
    <w:p w14:paraId="6A4C1F10" w14:textId="77777777" w:rsidR="00330069" w:rsidRDefault="00B371D3" w:rsidP="00871621">
      <w:pPr>
        <w:ind w:left="-15" w:right="151" w:firstLine="0"/>
      </w:pPr>
      <w:r>
        <w:t xml:space="preserve"> </w:t>
      </w:r>
    </w:p>
    <w:p w14:paraId="05509EE7" w14:textId="77777777" w:rsidR="00747FD0" w:rsidRPr="00747FD0" w:rsidRDefault="00B371D3" w:rsidP="00747FD0">
      <w:pPr>
        <w:ind w:left="-15" w:right="151" w:firstLine="0"/>
      </w:pPr>
      <w:r>
        <w:t xml:space="preserve">3. Barber KB, </w:t>
      </w:r>
      <w:r>
        <w:rPr>
          <w:b/>
        </w:rPr>
        <w:t>Oliver GD</w:t>
      </w:r>
      <w:r>
        <w:t xml:space="preserve"> (Fall 2009) $2,000. University of Arkansas Honors College. "Fatigue of Gluteus Maximus and Gluteus Medius in Relation to Pelvic Kinematics in Baseball and Softball Pitching." </w:t>
      </w:r>
      <w:r>
        <w:rPr>
          <w:i/>
        </w:rPr>
        <w:t>FUNDED</w:t>
      </w:r>
    </w:p>
    <w:p w14:paraId="00ECC197" w14:textId="77777777" w:rsidR="00330069" w:rsidRDefault="00B371D3" w:rsidP="00747FD0">
      <w:pPr>
        <w:ind w:left="360" w:right="151" w:firstLine="0"/>
      </w:pPr>
      <w:r>
        <w:t xml:space="preserve"> </w:t>
      </w:r>
    </w:p>
    <w:p w14:paraId="15CB5DC7" w14:textId="77777777" w:rsidR="00C74626" w:rsidRDefault="00B371D3" w:rsidP="00C74626">
      <w:pPr>
        <w:ind w:left="-15" w:right="151" w:firstLine="0"/>
        <w:rPr>
          <w:i/>
        </w:rPr>
      </w:pPr>
      <w:r>
        <w:t xml:space="preserve">2. Booker JM, </w:t>
      </w:r>
      <w:r>
        <w:rPr>
          <w:b/>
        </w:rPr>
        <w:t>Oliver GD</w:t>
      </w:r>
      <w:r>
        <w:t xml:space="preserve"> (Fall 2009) $2,250. University of Arkansas Honors College. "Military Boots: Minimizing Knee Valgus in Drop Landings." </w:t>
      </w:r>
      <w:r>
        <w:rPr>
          <w:i/>
        </w:rPr>
        <w:t>FUNDED</w:t>
      </w:r>
    </w:p>
    <w:p w14:paraId="35D95D4F" w14:textId="77777777" w:rsidR="00330069" w:rsidRDefault="00B371D3" w:rsidP="00C74626">
      <w:pPr>
        <w:ind w:left="-15" w:right="151" w:firstLine="0"/>
      </w:pPr>
      <w:r>
        <w:t xml:space="preserve"> </w:t>
      </w:r>
    </w:p>
    <w:p w14:paraId="6EDD5FA6" w14:textId="77777777" w:rsidR="00C74626" w:rsidRDefault="00B371D3" w:rsidP="00C74626">
      <w:pPr>
        <w:ind w:left="-15" w:right="151" w:firstLine="0"/>
        <w:rPr>
          <w:i/>
        </w:rPr>
      </w:pPr>
      <w:r>
        <w:t xml:space="preserve">1. </w:t>
      </w:r>
      <w:r>
        <w:rPr>
          <w:b/>
        </w:rPr>
        <w:t>Oliver GD</w:t>
      </w:r>
      <w:r>
        <w:t xml:space="preserve"> (July 2009) $70,000. Arkansas Biosciences Institute- "Impact of Tobacco Use on the Results of Rotator Cuff Repair." </w:t>
      </w:r>
      <w:r>
        <w:rPr>
          <w:i/>
        </w:rPr>
        <w:t>FUNDED</w:t>
      </w:r>
    </w:p>
    <w:p w14:paraId="3DAB5173" w14:textId="77777777" w:rsidR="00330069" w:rsidRDefault="00B371D3" w:rsidP="00C74626">
      <w:pPr>
        <w:ind w:left="-15" w:right="151" w:firstLine="0"/>
      </w:pPr>
      <w:r>
        <w:rPr>
          <w:b/>
          <w:sz w:val="32"/>
        </w:rPr>
        <w:t xml:space="preserve"> </w:t>
      </w:r>
    </w:p>
    <w:p w14:paraId="70608337" w14:textId="77777777" w:rsidR="00330069" w:rsidRDefault="00B371D3" w:rsidP="00004587">
      <w:pPr>
        <w:pStyle w:val="Heading2"/>
      </w:pPr>
      <w:r>
        <w:t xml:space="preserve">Honors &amp; Awards </w:t>
      </w:r>
    </w:p>
    <w:p w14:paraId="4196B809" w14:textId="77777777" w:rsidR="00330069" w:rsidRDefault="00577F24" w:rsidP="006E2F11">
      <w:pPr>
        <w:tabs>
          <w:tab w:val="left" w:pos="900"/>
        </w:tabs>
        <w:ind w:left="0" w:right="151" w:firstLine="0"/>
      </w:pPr>
      <w:r>
        <w:t xml:space="preserve">2017 </w:t>
      </w:r>
      <w:r w:rsidR="006E2F11">
        <w:tab/>
      </w:r>
      <w:r w:rsidR="00B371D3">
        <w:t xml:space="preserve">Hank Chambers Award: Best Scientific Paper. </w:t>
      </w:r>
      <w:r w:rsidR="00B371D3">
        <w:rPr>
          <w:i/>
        </w:rPr>
        <w:t xml:space="preserve">This was awarded to the best scientific paper </w:t>
      </w:r>
      <w:r w:rsidR="006E2F11">
        <w:rPr>
          <w:i/>
        </w:rPr>
        <w:tab/>
      </w:r>
      <w:r w:rsidR="00B371D3">
        <w:rPr>
          <w:i/>
        </w:rPr>
        <w:t xml:space="preserve">presented at the Annual Meeting of </w:t>
      </w:r>
      <w:r w:rsidR="00B371D3">
        <w:t xml:space="preserve">Pediatric Research in Sports Medicine. </w:t>
      </w:r>
    </w:p>
    <w:p w14:paraId="4E1F1034" w14:textId="77777777" w:rsidR="00330069" w:rsidRDefault="006E2F11" w:rsidP="006E2F11">
      <w:pPr>
        <w:tabs>
          <w:tab w:val="left" w:pos="900"/>
        </w:tabs>
        <w:ind w:left="-15" w:firstLine="0"/>
      </w:pPr>
      <w:r>
        <w:t xml:space="preserve">2013 </w:t>
      </w:r>
      <w:r>
        <w:tab/>
      </w:r>
      <w:r w:rsidR="00B371D3">
        <w:t xml:space="preserve">Outstanding Faculty Early Career Award College of Education, Auburn University. </w:t>
      </w:r>
    </w:p>
    <w:p w14:paraId="18BD7A0D" w14:textId="77777777" w:rsidR="00330069" w:rsidRDefault="00B371D3" w:rsidP="006E2F11">
      <w:pPr>
        <w:tabs>
          <w:tab w:val="left" w:pos="900"/>
        </w:tabs>
        <w:ind w:left="-15" w:firstLine="0"/>
      </w:pPr>
      <w:r>
        <w:t xml:space="preserve">2013  </w:t>
      </w:r>
      <w:r>
        <w:tab/>
        <w:t xml:space="preserve">Appointed to the Journal of Athletic Medicine Editorial Board </w:t>
      </w:r>
    </w:p>
    <w:p w14:paraId="3800126D" w14:textId="77777777" w:rsidR="00330069" w:rsidRDefault="00B371D3" w:rsidP="006E2F11">
      <w:pPr>
        <w:tabs>
          <w:tab w:val="left" w:pos="900"/>
          <w:tab w:val="center" w:pos="3570"/>
        </w:tabs>
        <w:ind w:left="-15" w:firstLine="0"/>
      </w:pPr>
      <w:r>
        <w:t xml:space="preserve">2013 </w:t>
      </w:r>
      <w:r>
        <w:tab/>
        <w:t xml:space="preserve">Outstanding Alumni Award College of Education University of Arkansas </w:t>
      </w:r>
    </w:p>
    <w:p w14:paraId="75CFA0EF" w14:textId="77777777" w:rsidR="00330069" w:rsidRDefault="00B371D3" w:rsidP="006E2F11">
      <w:pPr>
        <w:tabs>
          <w:tab w:val="left" w:pos="900"/>
          <w:tab w:val="center" w:pos="3174"/>
        </w:tabs>
        <w:ind w:left="-15" w:firstLine="0"/>
      </w:pPr>
      <w:r>
        <w:t xml:space="preserve">2012 </w:t>
      </w:r>
      <w:r>
        <w:tab/>
        <w:t xml:space="preserve">Appointed Fellow of the American College of Sports Medicine </w:t>
      </w:r>
    </w:p>
    <w:p w14:paraId="395DD9A6" w14:textId="77777777" w:rsidR="00330069" w:rsidRDefault="00B371D3" w:rsidP="006E2F11">
      <w:pPr>
        <w:tabs>
          <w:tab w:val="left" w:pos="900"/>
          <w:tab w:val="center" w:pos="3784"/>
        </w:tabs>
        <w:ind w:left="-15" w:firstLine="0"/>
      </w:pPr>
      <w:r>
        <w:t xml:space="preserve">2012 </w:t>
      </w:r>
      <w:r>
        <w:tab/>
        <w:t xml:space="preserve">Distinguished Faculty Award from the University of Arkansas Honors College  </w:t>
      </w:r>
    </w:p>
    <w:p w14:paraId="607393A3" w14:textId="77777777" w:rsidR="00330069" w:rsidRDefault="00B371D3" w:rsidP="006E2F11">
      <w:pPr>
        <w:tabs>
          <w:tab w:val="left" w:pos="900"/>
          <w:tab w:val="center" w:pos="5163"/>
        </w:tabs>
        <w:ind w:left="-15" w:firstLine="0"/>
      </w:pPr>
      <w:r>
        <w:t xml:space="preserve">2011 </w:t>
      </w:r>
      <w:r>
        <w:tab/>
        <w:t xml:space="preserve">University of Arkansas Department of Health, Kinesiology, Recreation and Dance Outstanding </w:t>
      </w:r>
      <w:r w:rsidR="006E2F11">
        <w:tab/>
      </w:r>
      <w:r>
        <w:t>Research Award</w:t>
      </w:r>
      <w:r>
        <w:rPr>
          <w:b/>
        </w:rPr>
        <w:t xml:space="preserve">  </w:t>
      </w:r>
    </w:p>
    <w:p w14:paraId="4CF3C85A" w14:textId="77777777" w:rsidR="00330069" w:rsidRDefault="00B371D3" w:rsidP="006E2F11">
      <w:pPr>
        <w:tabs>
          <w:tab w:val="left" w:pos="900"/>
          <w:tab w:val="center" w:pos="5433"/>
        </w:tabs>
        <w:ind w:left="-15" w:firstLine="0"/>
      </w:pPr>
      <w:r>
        <w:t xml:space="preserve">2010 </w:t>
      </w:r>
      <w:r>
        <w:tab/>
        <w:t xml:space="preserve">University of Arkansas College of Education and Health Professions Rising S.T.A.R. [Service </w:t>
      </w:r>
      <w:r w:rsidR="006E2F11">
        <w:tab/>
      </w:r>
      <w:r>
        <w:t xml:space="preserve">Teaching and Research]  </w:t>
      </w:r>
    </w:p>
    <w:p w14:paraId="3F5A135D" w14:textId="77777777" w:rsidR="00330069" w:rsidRDefault="00B371D3" w:rsidP="006E2F11">
      <w:pPr>
        <w:tabs>
          <w:tab w:val="left" w:pos="900"/>
          <w:tab w:val="center" w:pos="5163"/>
        </w:tabs>
        <w:ind w:left="-15" w:firstLine="0"/>
      </w:pPr>
      <w:r>
        <w:t xml:space="preserve">2010 </w:t>
      </w:r>
      <w:r>
        <w:tab/>
        <w:t xml:space="preserve">University of Arkansas Department of Health, Kinesiology, Recreation and Dance Outstanding </w:t>
      </w:r>
      <w:r w:rsidR="006E2F11">
        <w:tab/>
      </w:r>
      <w:r>
        <w:t xml:space="preserve">Research Award </w:t>
      </w:r>
    </w:p>
    <w:p w14:paraId="7DA5BB7C" w14:textId="77777777" w:rsidR="00330069" w:rsidRDefault="00B371D3" w:rsidP="00606B08">
      <w:pPr>
        <w:tabs>
          <w:tab w:val="left" w:pos="900"/>
          <w:tab w:val="center" w:pos="5077"/>
          <w:tab w:val="center" w:pos="10080"/>
        </w:tabs>
        <w:spacing w:before="120" w:after="120" w:line="247" w:lineRule="auto"/>
        <w:ind w:left="-14" w:firstLine="0"/>
      </w:pPr>
      <w:r>
        <w:t xml:space="preserve">2008 </w:t>
      </w:r>
      <w:r>
        <w:tab/>
        <w:t xml:space="preserve">University of Arkansas Department of Health, Kinesiology, Recreation and Dance Outstanding </w:t>
      </w:r>
      <w:r w:rsidR="00110B81">
        <w:tab/>
      </w:r>
      <w:r>
        <w:t>Service Award</w:t>
      </w:r>
      <w:r>
        <w:rPr>
          <w:sz w:val="24"/>
        </w:rPr>
        <w:t xml:space="preserve"> </w:t>
      </w:r>
    </w:p>
    <w:p w14:paraId="5A16890B" w14:textId="77777777" w:rsidR="00330069" w:rsidRDefault="00B371D3" w:rsidP="00004587">
      <w:pPr>
        <w:pStyle w:val="Heading2"/>
        <w:spacing w:after="120"/>
      </w:pPr>
      <w:r>
        <w:t xml:space="preserve">Nominated </w:t>
      </w:r>
    </w:p>
    <w:p w14:paraId="2D9454B9" w14:textId="77777777" w:rsidR="00330069" w:rsidRDefault="00B371D3" w:rsidP="009E74B8">
      <w:pPr>
        <w:tabs>
          <w:tab w:val="left" w:pos="900"/>
          <w:tab w:val="center" w:pos="4556"/>
        </w:tabs>
        <w:spacing w:before="120" w:after="120" w:line="247" w:lineRule="auto"/>
        <w:ind w:left="-14" w:firstLine="0"/>
      </w:pPr>
      <w:r>
        <w:t xml:space="preserve">2018 </w:t>
      </w:r>
      <w:r>
        <w:tab/>
        <w:t xml:space="preserve">Auburn University Provost Award for Faculty Excellence in Undergraduate Research Mentorship </w:t>
      </w:r>
    </w:p>
    <w:p w14:paraId="2E82FC00" w14:textId="77777777" w:rsidR="009E74B8" w:rsidRDefault="009E74B8">
      <w:pPr>
        <w:ind w:left="705" w:right="151" w:hanging="720"/>
      </w:pPr>
    </w:p>
    <w:p w14:paraId="720A47B7" w14:textId="77777777" w:rsidR="00330069" w:rsidRDefault="00B371D3" w:rsidP="00494338">
      <w:pPr>
        <w:tabs>
          <w:tab w:val="left" w:pos="900"/>
        </w:tabs>
        <w:spacing w:before="240" w:after="120" w:line="247" w:lineRule="auto"/>
        <w:ind w:left="0" w:right="144" w:firstLine="0"/>
      </w:pPr>
      <w:r>
        <w:t xml:space="preserve">2018 </w:t>
      </w:r>
      <w:r>
        <w:tab/>
        <w:t xml:space="preserve">Excellence in Research Award FINALIST ‘Trunk Lean during a Single-leg Squat is Associated </w:t>
      </w:r>
      <w:r w:rsidR="00494338">
        <w:tab/>
      </w:r>
      <w:r>
        <w:t xml:space="preserve">with Trunk Lean during Pitching’, American Physical Therapy Association  </w:t>
      </w:r>
    </w:p>
    <w:p w14:paraId="0F6E2EC5" w14:textId="77777777" w:rsidR="001400E9" w:rsidRDefault="00B371D3" w:rsidP="00494338">
      <w:pPr>
        <w:tabs>
          <w:tab w:val="left" w:pos="900"/>
        </w:tabs>
        <w:spacing w:after="55"/>
        <w:ind w:left="-15" w:firstLine="0"/>
      </w:pPr>
      <w:r>
        <w:t xml:space="preserve">2014 </w:t>
      </w:r>
      <w:r>
        <w:tab/>
        <w:t>Outstanding Faculty Early Career, College of Education, Auburn University</w:t>
      </w:r>
    </w:p>
    <w:p w14:paraId="1104F5A4" w14:textId="77777777" w:rsidR="00330069" w:rsidRDefault="00B371D3" w:rsidP="001400E9">
      <w:pPr>
        <w:tabs>
          <w:tab w:val="left" w:pos="720"/>
        </w:tabs>
        <w:spacing w:after="55"/>
        <w:ind w:left="-15" w:firstLine="0"/>
      </w:pPr>
      <w:r>
        <w:rPr>
          <w:b/>
          <w:sz w:val="28"/>
        </w:rPr>
        <w:t xml:space="preserve"> </w:t>
      </w:r>
    </w:p>
    <w:p w14:paraId="06503F4B" w14:textId="77777777" w:rsidR="00330069" w:rsidRDefault="00B371D3" w:rsidP="00004587">
      <w:pPr>
        <w:pStyle w:val="Heading2"/>
      </w:pPr>
      <w:r>
        <w:t xml:space="preserve">Professional Memberships </w:t>
      </w:r>
    </w:p>
    <w:p w14:paraId="4F98C1E3" w14:textId="77777777" w:rsidR="00330069" w:rsidRDefault="00B371D3" w:rsidP="00B371D3">
      <w:pPr>
        <w:tabs>
          <w:tab w:val="left" w:pos="1530"/>
        </w:tabs>
        <w:ind w:left="-15" w:firstLine="0"/>
      </w:pPr>
      <w:r>
        <w:t xml:space="preserve">2020-Present </w:t>
      </w:r>
      <w:r>
        <w:tab/>
        <w:t xml:space="preserve"> Board Member American Baseball Biomechanics Society </w:t>
      </w:r>
    </w:p>
    <w:p w14:paraId="325310A9" w14:textId="77777777" w:rsidR="00330069" w:rsidRDefault="00B371D3" w:rsidP="00B371D3">
      <w:pPr>
        <w:tabs>
          <w:tab w:val="left" w:pos="1620"/>
          <w:tab w:val="center" w:pos="3690"/>
        </w:tabs>
        <w:ind w:left="-15" w:firstLine="0"/>
      </w:pPr>
      <w:r>
        <w:t xml:space="preserve">2016-Present </w:t>
      </w:r>
      <w:r>
        <w:tab/>
        <w:t xml:space="preserve">Pediatric Research in Sports Medicine </w:t>
      </w:r>
    </w:p>
    <w:p w14:paraId="37B2EC27" w14:textId="77777777" w:rsidR="00330069" w:rsidRDefault="00B371D3" w:rsidP="00B371D3">
      <w:pPr>
        <w:tabs>
          <w:tab w:val="left" w:pos="1620"/>
          <w:tab w:val="center" w:pos="4381"/>
        </w:tabs>
        <w:ind w:left="-15" w:firstLine="0"/>
      </w:pPr>
      <w:r>
        <w:t xml:space="preserve">2014-Present </w:t>
      </w:r>
      <w:r>
        <w:tab/>
        <w:t xml:space="preserve">International Society of Electrophysiology &amp; Kinesiology </w:t>
      </w:r>
    </w:p>
    <w:p w14:paraId="661A55F4" w14:textId="77777777" w:rsidR="00330069" w:rsidRDefault="00B371D3" w:rsidP="00B371D3">
      <w:pPr>
        <w:tabs>
          <w:tab w:val="left" w:pos="1530"/>
        </w:tabs>
        <w:ind w:left="-15" w:firstLine="0"/>
      </w:pPr>
      <w:r>
        <w:t xml:space="preserve">2012-Present </w:t>
      </w:r>
      <w:r>
        <w:tab/>
        <w:t xml:space="preserve"> Southeastern Athletic Trainers’ Association </w:t>
      </w:r>
    </w:p>
    <w:p w14:paraId="1B605DEA" w14:textId="77777777" w:rsidR="00330069" w:rsidRDefault="00B371D3" w:rsidP="00B371D3">
      <w:pPr>
        <w:tabs>
          <w:tab w:val="left" w:pos="1620"/>
          <w:tab w:val="center" w:pos="5040"/>
          <w:tab w:val="center" w:pos="5760"/>
        </w:tabs>
        <w:ind w:left="-15" w:firstLine="0"/>
      </w:pPr>
      <w:r>
        <w:t xml:space="preserve">2009-Present </w:t>
      </w:r>
      <w:r>
        <w:tab/>
        <w:t xml:space="preserve">International Shoulder Group </w:t>
      </w:r>
    </w:p>
    <w:p w14:paraId="5AFF9F8A" w14:textId="77777777" w:rsidR="00330069" w:rsidRDefault="00B371D3" w:rsidP="006C5A27">
      <w:pPr>
        <w:tabs>
          <w:tab w:val="left" w:pos="1620"/>
        </w:tabs>
        <w:ind w:left="-15" w:firstLine="0"/>
      </w:pPr>
      <w:r>
        <w:t>2009-Pres</w:t>
      </w:r>
      <w:r w:rsidR="006C5A27">
        <w:t xml:space="preserve">ent </w:t>
      </w:r>
      <w:r w:rsidR="006C5A27">
        <w:tab/>
      </w:r>
      <w:r>
        <w:t xml:space="preserve">National Strength and Condition Association </w:t>
      </w:r>
    </w:p>
    <w:p w14:paraId="1B98608E" w14:textId="77777777" w:rsidR="00330069" w:rsidRDefault="00B371D3" w:rsidP="006C5A27">
      <w:pPr>
        <w:tabs>
          <w:tab w:val="left" w:pos="1530"/>
        </w:tabs>
        <w:ind w:left="-15" w:firstLine="0"/>
      </w:pPr>
      <w:r>
        <w:t xml:space="preserve">2009-Present </w:t>
      </w:r>
      <w:r>
        <w:tab/>
        <w:t xml:space="preserve"> International Society of Biomechanics in Sports </w:t>
      </w:r>
    </w:p>
    <w:p w14:paraId="3FBCDEE2" w14:textId="77777777" w:rsidR="00330069" w:rsidRDefault="00B371D3" w:rsidP="006C5A27">
      <w:pPr>
        <w:tabs>
          <w:tab w:val="left" w:pos="1530"/>
        </w:tabs>
        <w:ind w:left="-15" w:firstLine="0"/>
      </w:pPr>
      <w:r>
        <w:t xml:space="preserve">2009-Present </w:t>
      </w:r>
      <w:r>
        <w:tab/>
        <w:t xml:space="preserve"> International Society of Biomechanics </w:t>
      </w:r>
    </w:p>
    <w:tbl>
      <w:tblPr>
        <w:tblW w:w="7116" w:type="dxa"/>
        <w:tblCellMar>
          <w:left w:w="0" w:type="dxa"/>
          <w:right w:w="0" w:type="dxa"/>
        </w:tblCellMar>
        <w:tblLook w:val="04A0" w:firstRow="1" w:lastRow="0" w:firstColumn="1" w:lastColumn="0" w:noHBand="0" w:noVBand="1"/>
      </w:tblPr>
      <w:tblGrid>
        <w:gridCol w:w="1440"/>
        <w:gridCol w:w="20"/>
        <w:gridCol w:w="5656"/>
      </w:tblGrid>
      <w:tr w:rsidR="00330069" w14:paraId="61B17E94" w14:textId="77777777" w:rsidTr="006857F3">
        <w:trPr>
          <w:trHeight w:val="251"/>
          <w:tblHeader/>
        </w:trPr>
        <w:tc>
          <w:tcPr>
            <w:tcW w:w="1440" w:type="dxa"/>
            <w:tcBorders>
              <w:top w:val="nil"/>
              <w:left w:val="nil"/>
              <w:bottom w:val="nil"/>
              <w:right w:val="nil"/>
            </w:tcBorders>
            <w:shd w:val="clear" w:color="auto" w:fill="auto"/>
          </w:tcPr>
          <w:p w14:paraId="4BBF5FE3" w14:textId="77777777" w:rsidR="00330069" w:rsidRDefault="006857F3" w:rsidP="0053406E">
            <w:pPr>
              <w:spacing w:after="0" w:line="259" w:lineRule="auto"/>
              <w:ind w:left="0" w:firstLine="0"/>
            </w:pPr>
            <w:r>
              <w:t>2009-</w:t>
            </w:r>
            <w:r w:rsidR="00B371D3">
              <w:t xml:space="preserve">Present </w:t>
            </w:r>
          </w:p>
        </w:tc>
        <w:tc>
          <w:tcPr>
            <w:tcW w:w="20" w:type="dxa"/>
            <w:tcBorders>
              <w:top w:val="nil"/>
              <w:left w:val="nil"/>
              <w:bottom w:val="nil"/>
              <w:right w:val="nil"/>
            </w:tcBorders>
            <w:shd w:val="clear" w:color="auto" w:fill="auto"/>
          </w:tcPr>
          <w:p w14:paraId="07CE74DD"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1665FD42" w14:textId="77777777" w:rsidR="00330069" w:rsidRDefault="00B371D3" w:rsidP="006857F3">
            <w:pPr>
              <w:spacing w:after="0" w:line="259" w:lineRule="auto"/>
              <w:ind w:left="174" w:firstLine="0"/>
            </w:pPr>
            <w:r>
              <w:t xml:space="preserve">American Society of Biomechanics </w:t>
            </w:r>
          </w:p>
        </w:tc>
      </w:tr>
      <w:tr w:rsidR="00330069" w14:paraId="4FB7D140" w14:textId="77777777" w:rsidTr="006857F3">
        <w:trPr>
          <w:trHeight w:val="252"/>
        </w:trPr>
        <w:tc>
          <w:tcPr>
            <w:tcW w:w="1440" w:type="dxa"/>
            <w:tcBorders>
              <w:top w:val="nil"/>
              <w:left w:val="nil"/>
              <w:bottom w:val="nil"/>
              <w:right w:val="nil"/>
            </w:tcBorders>
            <w:shd w:val="clear" w:color="auto" w:fill="auto"/>
          </w:tcPr>
          <w:p w14:paraId="7151D70B" w14:textId="77777777" w:rsidR="00330069" w:rsidRDefault="00B371D3" w:rsidP="0053406E">
            <w:pPr>
              <w:spacing w:after="0" w:line="259" w:lineRule="auto"/>
              <w:ind w:left="0" w:firstLine="0"/>
            </w:pPr>
            <w:r>
              <w:t xml:space="preserve">2006-Present </w:t>
            </w:r>
          </w:p>
        </w:tc>
        <w:tc>
          <w:tcPr>
            <w:tcW w:w="20" w:type="dxa"/>
            <w:tcBorders>
              <w:top w:val="nil"/>
              <w:left w:val="nil"/>
              <w:bottom w:val="nil"/>
              <w:right w:val="nil"/>
            </w:tcBorders>
            <w:shd w:val="clear" w:color="auto" w:fill="auto"/>
          </w:tcPr>
          <w:p w14:paraId="6BB3B4AF"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682788CB" w14:textId="77777777" w:rsidR="00330069" w:rsidRDefault="00B371D3" w:rsidP="006857F3">
            <w:pPr>
              <w:spacing w:after="0" w:line="259" w:lineRule="auto"/>
              <w:ind w:left="174" w:firstLine="0"/>
            </w:pPr>
            <w:r>
              <w:t xml:space="preserve">Arkansas Athletic Trainers’ Association </w:t>
            </w:r>
          </w:p>
        </w:tc>
      </w:tr>
      <w:tr w:rsidR="00330069" w14:paraId="7CF0D3CC" w14:textId="77777777" w:rsidTr="006857F3">
        <w:trPr>
          <w:trHeight w:val="254"/>
        </w:trPr>
        <w:tc>
          <w:tcPr>
            <w:tcW w:w="1440" w:type="dxa"/>
            <w:tcBorders>
              <w:top w:val="nil"/>
              <w:left w:val="nil"/>
              <w:bottom w:val="nil"/>
              <w:right w:val="nil"/>
            </w:tcBorders>
            <w:shd w:val="clear" w:color="auto" w:fill="auto"/>
          </w:tcPr>
          <w:p w14:paraId="59E3679B" w14:textId="77777777" w:rsidR="00330069" w:rsidRDefault="00B371D3" w:rsidP="0053406E">
            <w:pPr>
              <w:spacing w:after="0" w:line="259" w:lineRule="auto"/>
              <w:ind w:left="0" w:firstLine="0"/>
            </w:pPr>
            <w:r>
              <w:t xml:space="preserve">2006-Present </w:t>
            </w:r>
          </w:p>
        </w:tc>
        <w:tc>
          <w:tcPr>
            <w:tcW w:w="20" w:type="dxa"/>
            <w:tcBorders>
              <w:top w:val="nil"/>
              <w:left w:val="nil"/>
              <w:bottom w:val="nil"/>
              <w:right w:val="nil"/>
            </w:tcBorders>
            <w:shd w:val="clear" w:color="auto" w:fill="auto"/>
          </w:tcPr>
          <w:p w14:paraId="040A799B"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20E7F00D" w14:textId="77777777" w:rsidR="00330069" w:rsidRDefault="00B371D3" w:rsidP="006857F3">
            <w:pPr>
              <w:spacing w:after="0" w:line="259" w:lineRule="auto"/>
              <w:ind w:left="174" w:firstLine="0"/>
            </w:pPr>
            <w:r>
              <w:t xml:space="preserve">American College of Sports Medicine </w:t>
            </w:r>
          </w:p>
        </w:tc>
      </w:tr>
      <w:tr w:rsidR="00330069" w14:paraId="37739B4F" w14:textId="77777777" w:rsidTr="006857F3">
        <w:trPr>
          <w:trHeight w:val="252"/>
        </w:trPr>
        <w:tc>
          <w:tcPr>
            <w:tcW w:w="1440" w:type="dxa"/>
            <w:tcBorders>
              <w:top w:val="nil"/>
              <w:left w:val="nil"/>
              <w:bottom w:val="nil"/>
              <w:right w:val="nil"/>
            </w:tcBorders>
            <w:shd w:val="clear" w:color="auto" w:fill="auto"/>
          </w:tcPr>
          <w:p w14:paraId="3DFA3857" w14:textId="77777777" w:rsidR="00330069" w:rsidRDefault="00B371D3" w:rsidP="0053406E">
            <w:pPr>
              <w:spacing w:after="0" w:line="259" w:lineRule="auto"/>
              <w:ind w:left="0" w:firstLine="0"/>
            </w:pPr>
            <w:r>
              <w:t xml:space="preserve">1996-Present </w:t>
            </w:r>
          </w:p>
        </w:tc>
        <w:tc>
          <w:tcPr>
            <w:tcW w:w="20" w:type="dxa"/>
            <w:tcBorders>
              <w:top w:val="nil"/>
              <w:left w:val="nil"/>
              <w:bottom w:val="nil"/>
              <w:right w:val="nil"/>
            </w:tcBorders>
            <w:shd w:val="clear" w:color="auto" w:fill="auto"/>
          </w:tcPr>
          <w:p w14:paraId="43502591"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74BDFBD9" w14:textId="77777777" w:rsidR="00330069" w:rsidRDefault="00B371D3" w:rsidP="006857F3">
            <w:pPr>
              <w:spacing w:after="0" w:line="259" w:lineRule="auto"/>
              <w:ind w:left="174" w:firstLine="0"/>
            </w:pPr>
            <w:r>
              <w:t xml:space="preserve">National Athletic Trainers’ Association </w:t>
            </w:r>
          </w:p>
        </w:tc>
      </w:tr>
      <w:tr w:rsidR="00330069" w14:paraId="48D0997B" w14:textId="77777777" w:rsidTr="006857F3">
        <w:trPr>
          <w:trHeight w:val="252"/>
        </w:trPr>
        <w:tc>
          <w:tcPr>
            <w:tcW w:w="1440" w:type="dxa"/>
            <w:tcBorders>
              <w:top w:val="nil"/>
              <w:left w:val="nil"/>
              <w:bottom w:val="nil"/>
              <w:right w:val="nil"/>
            </w:tcBorders>
            <w:shd w:val="clear" w:color="auto" w:fill="auto"/>
          </w:tcPr>
          <w:p w14:paraId="6919F9B1" w14:textId="77777777" w:rsidR="00330069" w:rsidRDefault="00B371D3" w:rsidP="0053406E">
            <w:pPr>
              <w:spacing w:after="0" w:line="259" w:lineRule="auto"/>
              <w:ind w:left="0" w:firstLine="0"/>
            </w:pPr>
            <w:r>
              <w:t xml:space="preserve">1996-Present </w:t>
            </w:r>
          </w:p>
        </w:tc>
        <w:tc>
          <w:tcPr>
            <w:tcW w:w="20" w:type="dxa"/>
            <w:tcBorders>
              <w:top w:val="nil"/>
              <w:left w:val="nil"/>
              <w:bottom w:val="nil"/>
              <w:right w:val="nil"/>
            </w:tcBorders>
            <w:shd w:val="clear" w:color="auto" w:fill="auto"/>
          </w:tcPr>
          <w:p w14:paraId="248CECE5"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4D68CEC1" w14:textId="77777777" w:rsidR="00330069" w:rsidRDefault="00B371D3" w:rsidP="006857F3">
            <w:pPr>
              <w:spacing w:after="0" w:line="259" w:lineRule="auto"/>
              <w:ind w:left="174" w:firstLine="0"/>
            </w:pPr>
            <w:r>
              <w:t xml:space="preserve">University of Arkansas Alumni Association </w:t>
            </w:r>
          </w:p>
        </w:tc>
      </w:tr>
      <w:tr w:rsidR="00330069" w14:paraId="7F2709CC" w14:textId="77777777" w:rsidTr="006857F3">
        <w:trPr>
          <w:trHeight w:val="252"/>
        </w:trPr>
        <w:tc>
          <w:tcPr>
            <w:tcW w:w="1440" w:type="dxa"/>
            <w:tcBorders>
              <w:top w:val="nil"/>
              <w:left w:val="nil"/>
              <w:bottom w:val="nil"/>
              <w:right w:val="nil"/>
            </w:tcBorders>
            <w:shd w:val="clear" w:color="auto" w:fill="auto"/>
          </w:tcPr>
          <w:p w14:paraId="059CD596" w14:textId="77777777" w:rsidR="00330069" w:rsidRDefault="00B371D3" w:rsidP="0053406E">
            <w:pPr>
              <w:spacing w:after="0" w:line="259" w:lineRule="auto"/>
              <w:ind w:left="0" w:firstLine="0"/>
            </w:pPr>
            <w:r>
              <w:t xml:space="preserve">1996-Present </w:t>
            </w:r>
          </w:p>
        </w:tc>
        <w:tc>
          <w:tcPr>
            <w:tcW w:w="20" w:type="dxa"/>
            <w:tcBorders>
              <w:top w:val="nil"/>
              <w:left w:val="nil"/>
              <w:bottom w:val="nil"/>
              <w:right w:val="nil"/>
            </w:tcBorders>
            <w:shd w:val="clear" w:color="auto" w:fill="auto"/>
          </w:tcPr>
          <w:p w14:paraId="6CBA7D0F"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495C90AD" w14:textId="77777777" w:rsidR="00330069" w:rsidRDefault="00B371D3" w:rsidP="006857F3">
            <w:pPr>
              <w:spacing w:after="0" w:line="259" w:lineRule="auto"/>
              <w:ind w:left="174" w:firstLine="0"/>
            </w:pPr>
            <w:r>
              <w:t xml:space="preserve">Alumni of Phi Beta Phi Sorority </w:t>
            </w:r>
          </w:p>
        </w:tc>
      </w:tr>
      <w:tr w:rsidR="00330069" w14:paraId="3FDAC4B3" w14:textId="77777777" w:rsidTr="006857F3">
        <w:trPr>
          <w:trHeight w:val="252"/>
        </w:trPr>
        <w:tc>
          <w:tcPr>
            <w:tcW w:w="1440" w:type="dxa"/>
            <w:tcBorders>
              <w:top w:val="nil"/>
              <w:left w:val="nil"/>
              <w:bottom w:val="nil"/>
              <w:right w:val="nil"/>
            </w:tcBorders>
            <w:shd w:val="clear" w:color="auto" w:fill="auto"/>
          </w:tcPr>
          <w:p w14:paraId="17AFC5DB" w14:textId="77777777" w:rsidR="00330069" w:rsidRDefault="00B371D3" w:rsidP="0053406E">
            <w:pPr>
              <w:spacing w:after="0" w:line="259" w:lineRule="auto"/>
              <w:ind w:left="0" w:firstLine="0"/>
            </w:pPr>
            <w:r>
              <w:t xml:space="preserve">1995-2012 </w:t>
            </w:r>
          </w:p>
        </w:tc>
        <w:tc>
          <w:tcPr>
            <w:tcW w:w="20" w:type="dxa"/>
            <w:tcBorders>
              <w:top w:val="nil"/>
              <w:left w:val="nil"/>
              <w:bottom w:val="nil"/>
              <w:right w:val="nil"/>
            </w:tcBorders>
            <w:shd w:val="clear" w:color="auto" w:fill="auto"/>
          </w:tcPr>
          <w:p w14:paraId="4D462804"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177A09E8" w14:textId="77777777" w:rsidR="00330069" w:rsidRDefault="00B371D3" w:rsidP="006857F3">
            <w:pPr>
              <w:spacing w:after="0" w:line="259" w:lineRule="auto"/>
              <w:ind w:left="174" w:firstLine="0"/>
            </w:pPr>
            <w:r>
              <w:t xml:space="preserve">Southwest Athletic Trainers’ Association </w:t>
            </w:r>
          </w:p>
        </w:tc>
      </w:tr>
      <w:tr w:rsidR="00330069" w14:paraId="2BB3A432" w14:textId="77777777" w:rsidTr="006857F3">
        <w:trPr>
          <w:trHeight w:val="254"/>
        </w:trPr>
        <w:tc>
          <w:tcPr>
            <w:tcW w:w="1440" w:type="dxa"/>
            <w:tcBorders>
              <w:top w:val="nil"/>
              <w:left w:val="nil"/>
              <w:bottom w:val="nil"/>
              <w:right w:val="nil"/>
            </w:tcBorders>
            <w:shd w:val="clear" w:color="auto" w:fill="auto"/>
          </w:tcPr>
          <w:p w14:paraId="46B8E271" w14:textId="77777777" w:rsidR="00330069" w:rsidRDefault="00B371D3" w:rsidP="0053406E">
            <w:pPr>
              <w:spacing w:after="0" w:line="259" w:lineRule="auto"/>
              <w:ind w:left="0" w:firstLine="0"/>
            </w:pPr>
            <w:r>
              <w:t xml:space="preserve">1994-2008 </w:t>
            </w:r>
          </w:p>
        </w:tc>
        <w:tc>
          <w:tcPr>
            <w:tcW w:w="20" w:type="dxa"/>
            <w:tcBorders>
              <w:top w:val="nil"/>
              <w:left w:val="nil"/>
              <w:bottom w:val="nil"/>
              <w:right w:val="nil"/>
            </w:tcBorders>
            <w:shd w:val="clear" w:color="auto" w:fill="auto"/>
          </w:tcPr>
          <w:p w14:paraId="3DD3D39B" w14:textId="77777777" w:rsidR="00330069" w:rsidRDefault="00B371D3" w:rsidP="0053406E">
            <w:pPr>
              <w:spacing w:after="0" w:line="259" w:lineRule="auto"/>
              <w:ind w:left="0" w:firstLine="0"/>
            </w:pPr>
            <w:r>
              <w:t xml:space="preserve"> </w:t>
            </w:r>
          </w:p>
        </w:tc>
        <w:tc>
          <w:tcPr>
            <w:tcW w:w="5656" w:type="dxa"/>
            <w:tcBorders>
              <w:top w:val="nil"/>
              <w:left w:val="nil"/>
              <w:bottom w:val="nil"/>
              <w:right w:val="nil"/>
            </w:tcBorders>
            <w:shd w:val="clear" w:color="auto" w:fill="auto"/>
          </w:tcPr>
          <w:p w14:paraId="0269B0E3" w14:textId="77777777" w:rsidR="00330069" w:rsidRDefault="00B371D3" w:rsidP="006857F3">
            <w:pPr>
              <w:spacing w:after="0" w:line="259" w:lineRule="auto"/>
              <w:ind w:left="174" w:firstLine="0"/>
              <w:jc w:val="both"/>
            </w:pPr>
            <w:r>
              <w:t xml:space="preserve">American Alliance of Health, Physical Education, Recreation, &amp; Dance </w:t>
            </w:r>
          </w:p>
        </w:tc>
      </w:tr>
    </w:tbl>
    <w:p w14:paraId="25AEE0B1" w14:textId="77777777" w:rsidR="00330069" w:rsidRDefault="00B371D3">
      <w:pPr>
        <w:spacing w:after="0" w:line="259" w:lineRule="auto"/>
        <w:ind w:left="0" w:firstLine="0"/>
      </w:pPr>
      <w:r>
        <w:rPr>
          <w:b/>
          <w:sz w:val="28"/>
        </w:rPr>
        <w:t xml:space="preserve"> </w:t>
      </w:r>
    </w:p>
    <w:p w14:paraId="40EEBE91" w14:textId="77777777" w:rsidR="00330069" w:rsidRDefault="00B371D3" w:rsidP="0028144F">
      <w:pPr>
        <w:pStyle w:val="Heading2"/>
      </w:pPr>
      <w:r>
        <w:t xml:space="preserve">Dissertation Committee Chair </w:t>
      </w:r>
    </w:p>
    <w:p w14:paraId="22119978" w14:textId="77777777" w:rsidR="001400E9" w:rsidRDefault="00B371D3" w:rsidP="001400E9">
      <w:pPr>
        <w:spacing w:after="0" w:line="259" w:lineRule="auto"/>
        <w:ind w:left="0" w:firstLine="0"/>
      </w:pPr>
      <w:r>
        <w:t xml:space="preserve">10. Jeff Barfield. </w:t>
      </w:r>
      <w:r>
        <w:rPr>
          <w:color w:val="212121"/>
        </w:rPr>
        <w:t>Effect of Weight in the Non-Throwing Hand on the Baseball Pitching Motion.</w:t>
      </w:r>
      <w:r>
        <w:t xml:space="preserve"> PhD Kinesiology, 2019</w:t>
      </w:r>
    </w:p>
    <w:p w14:paraId="18394D70" w14:textId="77777777" w:rsidR="00330069" w:rsidRDefault="00B371D3" w:rsidP="001400E9">
      <w:pPr>
        <w:spacing w:after="0" w:line="259" w:lineRule="auto"/>
        <w:ind w:left="0" w:firstLine="0"/>
      </w:pPr>
      <w:r>
        <w:rPr>
          <w:color w:val="212121"/>
        </w:rPr>
        <w:t xml:space="preserve"> </w:t>
      </w:r>
    </w:p>
    <w:p w14:paraId="695C880B" w14:textId="77777777" w:rsidR="001400E9" w:rsidRDefault="00B371D3" w:rsidP="001400E9">
      <w:pPr>
        <w:ind w:left="-15" w:right="151" w:firstLine="0"/>
      </w:pPr>
      <w:r>
        <w:t>9. Sarah Gascon. Biomechanical Implications of Performance Garments During the Overhead Throw Among Female Athletes. PhD Kinesiology, 2019</w:t>
      </w:r>
    </w:p>
    <w:p w14:paraId="1DDBFD58" w14:textId="77777777" w:rsidR="00330069" w:rsidRDefault="00B371D3" w:rsidP="001400E9">
      <w:pPr>
        <w:ind w:left="-15" w:right="151" w:firstLine="0"/>
      </w:pPr>
      <w:r>
        <w:t xml:space="preserve"> </w:t>
      </w:r>
    </w:p>
    <w:p w14:paraId="1B92C94D" w14:textId="77777777" w:rsidR="001400E9" w:rsidRDefault="00B371D3" w:rsidP="001400E9">
      <w:pPr>
        <w:ind w:left="-15" w:right="151" w:firstLine="0"/>
      </w:pPr>
      <w:r>
        <w:t>8. Portia Williams. Influence of the Lumbopelvic-hip Complex on Upper Extremity Kinetics in Baseball Pitching. PhD Kinesiology, 2019</w:t>
      </w:r>
    </w:p>
    <w:p w14:paraId="69414884" w14:textId="77777777" w:rsidR="00330069" w:rsidRDefault="00B371D3" w:rsidP="001400E9">
      <w:pPr>
        <w:ind w:left="-15" w:right="151" w:firstLine="0"/>
      </w:pPr>
      <w:r>
        <w:t xml:space="preserve"> </w:t>
      </w:r>
    </w:p>
    <w:p w14:paraId="0887DCFA" w14:textId="77777777" w:rsidR="001400E9" w:rsidRDefault="00B371D3" w:rsidP="001400E9">
      <w:pPr>
        <w:ind w:left="-15" w:right="151" w:firstLine="0"/>
      </w:pPr>
      <w:r>
        <w:t>7. Matthew Hanks. The Effect of Stride Foot Contact Orientation on Overhand Shot Kinematics, Kinetics, and Performance Outcomes in Male Lacrosse Players. PhD Kinesiology, 2018</w:t>
      </w:r>
    </w:p>
    <w:p w14:paraId="5F35214F" w14:textId="77777777" w:rsidR="00330069" w:rsidRDefault="00B371D3" w:rsidP="001400E9">
      <w:pPr>
        <w:ind w:left="270" w:right="151" w:firstLine="0"/>
      </w:pPr>
      <w:r>
        <w:t xml:space="preserve"> </w:t>
      </w:r>
    </w:p>
    <w:p w14:paraId="144BC046" w14:textId="77777777" w:rsidR="00806035" w:rsidRDefault="00B371D3" w:rsidP="00806035">
      <w:pPr>
        <w:ind w:left="-15" w:right="151" w:firstLine="0"/>
      </w:pPr>
      <w:r>
        <w:t>6. Jessica Washington. Influence of the Lumbopelvic-hip Complex on Female Softball Hitting. PhD Kinesiology, 2018</w:t>
      </w:r>
    </w:p>
    <w:p w14:paraId="391BF879" w14:textId="77777777" w:rsidR="00330069" w:rsidRDefault="00B371D3" w:rsidP="00806035">
      <w:pPr>
        <w:ind w:left="-15" w:right="151" w:firstLine="0"/>
      </w:pPr>
      <w:r>
        <w:t xml:space="preserve"> </w:t>
      </w:r>
    </w:p>
    <w:p w14:paraId="011818E5" w14:textId="77777777" w:rsidR="00806035" w:rsidRDefault="00B371D3" w:rsidP="00806035">
      <w:pPr>
        <w:ind w:left="-15" w:right="151" w:firstLine="0"/>
      </w:pPr>
      <w:r>
        <w:t>5. Lisa Henning. Clinical Tests of Lumbopelvic-Hip Complex Function in Individuals with and without Scapular Dyskinesis: Implications for Identifying Individuals at Risk for Upper Extremity Injury. PhD Kinesiology, 2016</w:t>
      </w:r>
    </w:p>
    <w:p w14:paraId="147FC1FD" w14:textId="77777777" w:rsidR="00330069" w:rsidRDefault="00B371D3" w:rsidP="00806035">
      <w:pPr>
        <w:ind w:left="270" w:right="151" w:firstLine="0"/>
      </w:pPr>
      <w:r>
        <w:t xml:space="preserve"> </w:t>
      </w:r>
    </w:p>
    <w:p w14:paraId="0441D49E" w14:textId="77777777" w:rsidR="00F84115" w:rsidRDefault="00B371D3" w:rsidP="00F84115">
      <w:pPr>
        <w:ind w:left="-15" w:right="151" w:firstLine="0"/>
      </w:pPr>
      <w:r>
        <w:t>4. Taylor Holt. Yoga: Effects on Throwing Performance, Range of Motion, Strength, and Flexibility in a NCAA Division I Softball Team. PhD Kinesiology, 2016</w:t>
      </w:r>
    </w:p>
    <w:p w14:paraId="6C8657DF" w14:textId="77777777" w:rsidR="00330069" w:rsidRDefault="00B371D3" w:rsidP="00F84115">
      <w:pPr>
        <w:ind w:left="270" w:right="151" w:firstLine="0"/>
      </w:pPr>
      <w:r>
        <w:t xml:space="preserve"> </w:t>
      </w:r>
    </w:p>
    <w:p w14:paraId="78E5FD7B" w14:textId="77777777" w:rsidR="008231E5" w:rsidRDefault="00B371D3" w:rsidP="0024026F">
      <w:pPr>
        <w:ind w:left="0" w:right="151" w:firstLine="15"/>
      </w:pPr>
      <w:r>
        <w:t>3. Hillary Plummer. The Effects of Aerobic and Localized Fatigue on Jump Shot Kinematics and Kinetics in THB. PhD Kinesiology, 2015</w:t>
      </w:r>
    </w:p>
    <w:p w14:paraId="2A3A5CD5" w14:textId="77777777" w:rsidR="00330069" w:rsidRDefault="00B371D3" w:rsidP="008231E5">
      <w:pPr>
        <w:ind w:left="255" w:right="151" w:hanging="270"/>
      </w:pPr>
      <w:r>
        <w:t xml:space="preserve"> </w:t>
      </w:r>
    </w:p>
    <w:p w14:paraId="1C0828AE" w14:textId="77777777" w:rsidR="008231E5" w:rsidRDefault="00B371D3" w:rsidP="00F71741">
      <w:pPr>
        <w:ind w:left="0" w:right="151" w:firstLine="0"/>
      </w:pPr>
      <w:r>
        <w:t>2. David Keeley. Effects of an Extended Pitching Performance on the Shoulder of Young Baseball Pitchers. PhD Kinesiology University of Arkansas, 2011</w:t>
      </w:r>
    </w:p>
    <w:p w14:paraId="000D51C3" w14:textId="77777777" w:rsidR="00330069" w:rsidRDefault="00B371D3" w:rsidP="008231E5">
      <w:pPr>
        <w:ind w:left="255" w:right="151" w:hanging="270"/>
      </w:pPr>
      <w:r>
        <w:t xml:space="preserve"> </w:t>
      </w:r>
    </w:p>
    <w:p w14:paraId="1A06624F" w14:textId="77777777" w:rsidR="008231E5" w:rsidRDefault="00B371D3" w:rsidP="008231E5">
      <w:pPr>
        <w:ind w:left="-15" w:right="151" w:firstLine="0"/>
      </w:pPr>
      <w:r>
        <w:t>1. Priscilla Dwelly. Athletic Training Students’ Ability to Identify Scapular Dyskinesis. PhD Kinesiology University of Arkansas, 2011</w:t>
      </w:r>
    </w:p>
    <w:p w14:paraId="01F63A96" w14:textId="77777777" w:rsidR="00330069" w:rsidRDefault="00B371D3" w:rsidP="008231E5">
      <w:pPr>
        <w:ind w:left="-15" w:right="151" w:firstLine="0"/>
      </w:pPr>
      <w:r>
        <w:t xml:space="preserve"> </w:t>
      </w:r>
    </w:p>
    <w:p w14:paraId="5E322B01" w14:textId="77777777" w:rsidR="00330069" w:rsidRDefault="00B371D3" w:rsidP="0028144F">
      <w:pPr>
        <w:pStyle w:val="Heading2"/>
      </w:pPr>
      <w:r>
        <w:t xml:space="preserve">Dissertation Committee Member </w:t>
      </w:r>
    </w:p>
    <w:p w14:paraId="45A8BAF2" w14:textId="77777777" w:rsidR="00BE58B2" w:rsidRDefault="00B371D3" w:rsidP="00BE58B2">
      <w:pPr>
        <w:ind w:left="-15" w:right="151" w:firstLine="0"/>
      </w:pPr>
      <w:r>
        <w:t>9. Brandi Decoux. PhD Kinesiology, 2019</w:t>
      </w:r>
    </w:p>
    <w:p w14:paraId="7518BEA9" w14:textId="77777777" w:rsidR="00330069" w:rsidRDefault="00B371D3" w:rsidP="00BE58B2">
      <w:pPr>
        <w:ind w:left="-15" w:right="151" w:firstLine="0"/>
      </w:pPr>
      <w:r>
        <w:t xml:space="preserve"> </w:t>
      </w:r>
    </w:p>
    <w:p w14:paraId="5157570C" w14:textId="77777777" w:rsidR="00BE58B2" w:rsidRDefault="00B371D3" w:rsidP="00BE58B2">
      <w:pPr>
        <w:ind w:left="-15" w:right="151" w:firstLine="0"/>
      </w:pPr>
      <w:r>
        <w:t>8. Lorraine Smallwood. PhD Kinesiology, 2018</w:t>
      </w:r>
    </w:p>
    <w:p w14:paraId="1EB358BA" w14:textId="77777777" w:rsidR="00330069" w:rsidRDefault="00B371D3" w:rsidP="00BE58B2">
      <w:pPr>
        <w:ind w:left="-15" w:right="151" w:firstLine="0"/>
      </w:pPr>
      <w:r>
        <w:t xml:space="preserve"> </w:t>
      </w:r>
    </w:p>
    <w:p w14:paraId="615FAA97" w14:textId="77777777" w:rsidR="00BE58B2" w:rsidRDefault="00B371D3" w:rsidP="00BE58B2">
      <w:pPr>
        <w:ind w:left="-15" w:right="151" w:firstLine="0"/>
      </w:pPr>
      <w:r>
        <w:t>7. Christopher Wilburn. PhD Kinesiology, 2017</w:t>
      </w:r>
    </w:p>
    <w:p w14:paraId="2E204696" w14:textId="77777777" w:rsidR="00330069" w:rsidRDefault="00B371D3" w:rsidP="00BE58B2">
      <w:pPr>
        <w:ind w:left="-15" w:right="151" w:firstLine="0"/>
      </w:pPr>
      <w:r>
        <w:t xml:space="preserve"> </w:t>
      </w:r>
    </w:p>
    <w:p w14:paraId="2740B944" w14:textId="77777777" w:rsidR="00BE58B2" w:rsidRDefault="00B371D3" w:rsidP="00BE58B2">
      <w:pPr>
        <w:ind w:left="-15" w:right="151" w:firstLine="0"/>
      </w:pPr>
      <w:r>
        <w:t>6. Melinda Watts. PhD Athletic Training, 2017</w:t>
      </w:r>
    </w:p>
    <w:p w14:paraId="79103832" w14:textId="77777777" w:rsidR="00330069" w:rsidRDefault="00B371D3" w:rsidP="00BE58B2">
      <w:pPr>
        <w:ind w:left="-15" w:right="151" w:firstLine="0"/>
      </w:pPr>
      <w:r>
        <w:t xml:space="preserve"> </w:t>
      </w:r>
    </w:p>
    <w:p w14:paraId="7E48D5D7" w14:textId="77777777" w:rsidR="00BE58B2" w:rsidRDefault="00B371D3" w:rsidP="00BE58B2">
      <w:pPr>
        <w:ind w:left="-15" w:right="151" w:firstLine="0"/>
      </w:pPr>
      <w:r>
        <w:t>5. Brian Kliszczewicz. PhD Kinesiology, 2015</w:t>
      </w:r>
    </w:p>
    <w:p w14:paraId="4B4086BA" w14:textId="77777777" w:rsidR="00330069" w:rsidRDefault="00B371D3" w:rsidP="00BE58B2">
      <w:pPr>
        <w:ind w:left="-15" w:right="151" w:firstLine="0"/>
      </w:pPr>
      <w:r>
        <w:t xml:space="preserve"> </w:t>
      </w:r>
    </w:p>
    <w:p w14:paraId="057D5D86" w14:textId="77777777" w:rsidR="00BE58B2" w:rsidRDefault="00B371D3" w:rsidP="00BE58B2">
      <w:pPr>
        <w:ind w:left="-15" w:right="151" w:firstLine="0"/>
      </w:pPr>
      <w:r>
        <w:t>4. Jared Rehm. PhD Kinesiology, 2015</w:t>
      </w:r>
    </w:p>
    <w:p w14:paraId="357989E3" w14:textId="77777777" w:rsidR="00330069" w:rsidRDefault="00B371D3" w:rsidP="00BE58B2">
      <w:pPr>
        <w:ind w:left="-15" w:right="151" w:firstLine="0"/>
      </w:pPr>
      <w:r>
        <w:t xml:space="preserve"> </w:t>
      </w:r>
    </w:p>
    <w:p w14:paraId="12ABA9C0" w14:textId="77777777" w:rsidR="00BE58B2" w:rsidRDefault="00B371D3" w:rsidP="00BE58B2">
      <w:pPr>
        <w:ind w:left="-15" w:right="151" w:firstLine="0"/>
      </w:pPr>
      <w:r>
        <w:t>3. John Fox. PhD Kinesiology, 2015</w:t>
      </w:r>
    </w:p>
    <w:p w14:paraId="5E9BEDE2" w14:textId="77777777" w:rsidR="00330069" w:rsidRDefault="00B371D3" w:rsidP="00BE58B2">
      <w:pPr>
        <w:ind w:left="-15" w:right="151" w:firstLine="0"/>
      </w:pPr>
      <w:r>
        <w:t xml:space="preserve"> </w:t>
      </w:r>
    </w:p>
    <w:p w14:paraId="1F01EDB7" w14:textId="77777777" w:rsidR="00BE58B2" w:rsidRDefault="00B371D3" w:rsidP="00BE58B2">
      <w:pPr>
        <w:ind w:left="-15" w:right="151" w:firstLine="0"/>
      </w:pPr>
      <w:r>
        <w:t>2. Braden Romer. PhD Kinesiology, 2014</w:t>
      </w:r>
    </w:p>
    <w:p w14:paraId="28094D90" w14:textId="77777777" w:rsidR="00330069" w:rsidRDefault="00B371D3" w:rsidP="00BE58B2">
      <w:pPr>
        <w:ind w:left="-15" w:right="151" w:firstLine="0"/>
      </w:pPr>
      <w:r>
        <w:t xml:space="preserve"> </w:t>
      </w:r>
    </w:p>
    <w:p w14:paraId="07F15D1D" w14:textId="77777777" w:rsidR="00BE58B2" w:rsidRDefault="00B371D3" w:rsidP="00BE58B2">
      <w:pPr>
        <w:ind w:left="-15" w:right="151" w:firstLine="0"/>
      </w:pPr>
      <w:r>
        <w:t>1. Jaynesh Patel. PhD Kinesiology, 2014</w:t>
      </w:r>
    </w:p>
    <w:p w14:paraId="518DE62B" w14:textId="77777777" w:rsidR="00330069" w:rsidRDefault="00B371D3" w:rsidP="00BE58B2">
      <w:pPr>
        <w:ind w:left="-15" w:right="151" w:firstLine="0"/>
      </w:pPr>
      <w:r>
        <w:t xml:space="preserve"> </w:t>
      </w:r>
    </w:p>
    <w:p w14:paraId="4BC3E825" w14:textId="77777777" w:rsidR="00330069" w:rsidRDefault="00B371D3" w:rsidP="0028144F">
      <w:pPr>
        <w:pStyle w:val="Heading2"/>
      </w:pPr>
      <w:r>
        <w:t xml:space="preserve">Master's Thesis Committee Chair </w:t>
      </w:r>
    </w:p>
    <w:p w14:paraId="35ADBC31" w14:textId="77777777" w:rsidR="00BE58B2" w:rsidRDefault="00B371D3" w:rsidP="00BE58B2">
      <w:pPr>
        <w:ind w:left="-15" w:right="151" w:firstLine="0"/>
      </w:pPr>
      <w:r>
        <w:t>4. Caitlin Whale. Correlation of hip abductor strength and functional performance in division 1 college soccer athletes. MS Kinesiology University of Arkansas, 2012</w:t>
      </w:r>
    </w:p>
    <w:p w14:paraId="65197B17" w14:textId="77777777" w:rsidR="00330069" w:rsidRDefault="00B371D3" w:rsidP="00BE58B2">
      <w:pPr>
        <w:ind w:left="270" w:right="151" w:firstLine="0"/>
      </w:pPr>
      <w:r>
        <w:t xml:space="preserve"> </w:t>
      </w:r>
    </w:p>
    <w:p w14:paraId="1D9412A6" w14:textId="77777777" w:rsidR="00BE58B2" w:rsidRDefault="00B371D3" w:rsidP="00BE58B2">
      <w:pPr>
        <w:ind w:left="255" w:right="151" w:hanging="270"/>
      </w:pPr>
      <w:r>
        <w:t>3. Daniel Black. The Effect of Foot Condition on Kinetic &amp; Kinematic Variables of a Vertical Jump. MS Kinesiology University of Arkansas, 2011</w:t>
      </w:r>
    </w:p>
    <w:p w14:paraId="549C365B" w14:textId="77777777" w:rsidR="00330069" w:rsidRDefault="00B371D3" w:rsidP="00BE58B2">
      <w:pPr>
        <w:ind w:left="255" w:right="151" w:hanging="270"/>
      </w:pPr>
      <w:r>
        <w:t xml:space="preserve"> </w:t>
      </w:r>
    </w:p>
    <w:p w14:paraId="07DE28EA" w14:textId="77777777" w:rsidR="00BE58B2" w:rsidRDefault="00B371D3" w:rsidP="00BE58B2">
      <w:pPr>
        <w:ind w:left="255" w:hanging="270"/>
      </w:pPr>
      <w:r>
        <w:t>2. Hillary Plummer. Kinematic &amp; Electromyographic Description of Baseball &amp; Softball Catching. MAT [Athletic Training] University of Arkansas, 2011</w:t>
      </w:r>
    </w:p>
    <w:p w14:paraId="70D4430A" w14:textId="77777777" w:rsidR="00330069" w:rsidRDefault="00B371D3" w:rsidP="00BE58B2">
      <w:pPr>
        <w:ind w:left="255" w:hanging="270"/>
      </w:pPr>
      <w:r>
        <w:t xml:space="preserve"> </w:t>
      </w:r>
    </w:p>
    <w:p w14:paraId="1A1CD304" w14:textId="77777777" w:rsidR="00BE58B2" w:rsidRDefault="00B371D3" w:rsidP="00BE58B2">
      <w:pPr>
        <w:ind w:left="255" w:right="151" w:hanging="270"/>
      </w:pPr>
      <w:r>
        <w:t>1. Masa Abe. Quantitative EMG of Core Musculature Activation Patterns Among Elite Collegiate Pitchers. MS Kinesiology.  University of Arkansas, 2010</w:t>
      </w:r>
    </w:p>
    <w:p w14:paraId="5ED80802" w14:textId="77777777" w:rsidR="00330069" w:rsidRDefault="00B371D3" w:rsidP="00BE58B2">
      <w:pPr>
        <w:ind w:left="255" w:right="151" w:hanging="270"/>
      </w:pPr>
      <w:r>
        <w:rPr>
          <w:b/>
        </w:rPr>
        <w:t xml:space="preserve"> </w:t>
      </w:r>
    </w:p>
    <w:p w14:paraId="20B8207A" w14:textId="77777777" w:rsidR="00330069" w:rsidRDefault="00B371D3" w:rsidP="0028144F">
      <w:pPr>
        <w:pStyle w:val="Heading2"/>
      </w:pPr>
      <w:r>
        <w:t xml:space="preserve">Teaching Experience </w:t>
      </w:r>
    </w:p>
    <w:p w14:paraId="52C2A370" w14:textId="77777777" w:rsidR="00330069" w:rsidRDefault="00B371D3">
      <w:pPr>
        <w:spacing w:after="0" w:line="259" w:lineRule="auto"/>
        <w:ind w:left="0" w:firstLine="0"/>
      </w:pPr>
      <w:r>
        <w:rPr>
          <w:b/>
          <w:i/>
        </w:rPr>
        <w:t xml:space="preserve">Auburn University </w:t>
      </w:r>
    </w:p>
    <w:tbl>
      <w:tblPr>
        <w:tblW w:w="7970" w:type="dxa"/>
        <w:tblCellMar>
          <w:left w:w="0" w:type="dxa"/>
          <w:right w:w="0" w:type="dxa"/>
        </w:tblCellMar>
        <w:tblLook w:val="04A0" w:firstRow="1" w:lastRow="0" w:firstColumn="1" w:lastColumn="0" w:noHBand="0" w:noVBand="1"/>
      </w:tblPr>
      <w:tblGrid>
        <w:gridCol w:w="2160"/>
        <w:gridCol w:w="5810"/>
      </w:tblGrid>
      <w:tr w:rsidR="00330069" w14:paraId="473D9B44" w14:textId="77777777" w:rsidTr="0053406E">
        <w:trPr>
          <w:trHeight w:val="251"/>
        </w:trPr>
        <w:tc>
          <w:tcPr>
            <w:tcW w:w="2160" w:type="dxa"/>
            <w:tcBorders>
              <w:top w:val="nil"/>
              <w:left w:val="nil"/>
              <w:bottom w:val="nil"/>
              <w:right w:val="nil"/>
            </w:tcBorders>
            <w:shd w:val="clear" w:color="auto" w:fill="auto"/>
          </w:tcPr>
          <w:p w14:paraId="1004E598" w14:textId="77777777" w:rsidR="00330069" w:rsidRDefault="00B371D3" w:rsidP="0053406E">
            <w:pPr>
              <w:tabs>
                <w:tab w:val="center" w:pos="1440"/>
              </w:tabs>
              <w:spacing w:after="0" w:line="259" w:lineRule="auto"/>
              <w:ind w:left="0" w:firstLine="0"/>
            </w:pPr>
            <w:r>
              <w:t xml:space="preserve">KINE 3620 </w:t>
            </w:r>
            <w:r>
              <w:tab/>
              <w:t xml:space="preserve"> </w:t>
            </w:r>
          </w:p>
        </w:tc>
        <w:tc>
          <w:tcPr>
            <w:tcW w:w="5810" w:type="dxa"/>
            <w:tcBorders>
              <w:top w:val="nil"/>
              <w:left w:val="nil"/>
              <w:bottom w:val="nil"/>
              <w:right w:val="nil"/>
            </w:tcBorders>
            <w:shd w:val="clear" w:color="auto" w:fill="auto"/>
          </w:tcPr>
          <w:p w14:paraId="26E8ACE5" w14:textId="77777777" w:rsidR="00330069" w:rsidRDefault="00B371D3" w:rsidP="000723FE">
            <w:pPr>
              <w:tabs>
                <w:tab w:val="center" w:pos="5040"/>
                <w:tab w:val="center" w:pos="5760"/>
              </w:tabs>
              <w:spacing w:after="0" w:line="259" w:lineRule="auto"/>
              <w:ind w:left="0" w:firstLine="0"/>
            </w:pPr>
            <w:r>
              <w:t>Biomechanical Analysis of Human Movement (3 hours)</w:t>
            </w:r>
          </w:p>
        </w:tc>
      </w:tr>
      <w:tr w:rsidR="00330069" w14:paraId="6AAA8EEB" w14:textId="77777777" w:rsidTr="0053406E">
        <w:trPr>
          <w:trHeight w:val="252"/>
        </w:trPr>
        <w:tc>
          <w:tcPr>
            <w:tcW w:w="2160" w:type="dxa"/>
            <w:tcBorders>
              <w:top w:val="nil"/>
              <w:left w:val="nil"/>
              <w:bottom w:val="nil"/>
              <w:right w:val="nil"/>
            </w:tcBorders>
            <w:shd w:val="clear" w:color="auto" w:fill="auto"/>
          </w:tcPr>
          <w:p w14:paraId="217A63E2" w14:textId="77777777" w:rsidR="00330069" w:rsidRDefault="00B371D3" w:rsidP="0053406E">
            <w:pPr>
              <w:tabs>
                <w:tab w:val="center" w:pos="1440"/>
              </w:tabs>
              <w:spacing w:after="0" w:line="259" w:lineRule="auto"/>
              <w:ind w:left="0" w:firstLine="0"/>
            </w:pPr>
            <w:r>
              <w:t xml:space="preserve">KINE 4690 </w:t>
            </w:r>
            <w:r>
              <w:tab/>
              <w:t xml:space="preserve"> </w:t>
            </w:r>
          </w:p>
        </w:tc>
        <w:tc>
          <w:tcPr>
            <w:tcW w:w="5810" w:type="dxa"/>
            <w:tcBorders>
              <w:top w:val="nil"/>
              <w:left w:val="nil"/>
              <w:bottom w:val="nil"/>
              <w:right w:val="nil"/>
            </w:tcBorders>
            <w:shd w:val="clear" w:color="auto" w:fill="auto"/>
          </w:tcPr>
          <w:p w14:paraId="6F56A952" w14:textId="77777777" w:rsidR="00330069" w:rsidRDefault="00B371D3" w:rsidP="0053406E">
            <w:pPr>
              <w:spacing w:after="0" w:line="259" w:lineRule="auto"/>
              <w:ind w:left="0" w:firstLine="0"/>
            </w:pPr>
            <w:r>
              <w:t xml:space="preserve">Corrective Exercise Specialist Preparation (3 hours) </w:t>
            </w:r>
          </w:p>
        </w:tc>
      </w:tr>
      <w:tr w:rsidR="00330069" w14:paraId="524369AB" w14:textId="77777777" w:rsidTr="0053406E">
        <w:trPr>
          <w:trHeight w:val="252"/>
        </w:trPr>
        <w:tc>
          <w:tcPr>
            <w:tcW w:w="2160" w:type="dxa"/>
            <w:tcBorders>
              <w:top w:val="nil"/>
              <w:left w:val="nil"/>
              <w:bottom w:val="nil"/>
              <w:right w:val="nil"/>
            </w:tcBorders>
            <w:shd w:val="clear" w:color="auto" w:fill="auto"/>
          </w:tcPr>
          <w:p w14:paraId="2C39CF60" w14:textId="77777777" w:rsidR="00330069" w:rsidRDefault="00B371D3" w:rsidP="0053406E">
            <w:pPr>
              <w:tabs>
                <w:tab w:val="center" w:pos="1440"/>
              </w:tabs>
              <w:spacing w:after="0" w:line="259" w:lineRule="auto"/>
              <w:ind w:left="0" w:firstLine="0"/>
            </w:pPr>
            <w:r>
              <w:t xml:space="preserve">KINE 4693 </w:t>
            </w:r>
            <w:r>
              <w:tab/>
              <w:t xml:space="preserve"> </w:t>
            </w:r>
          </w:p>
        </w:tc>
        <w:tc>
          <w:tcPr>
            <w:tcW w:w="5810" w:type="dxa"/>
            <w:tcBorders>
              <w:top w:val="nil"/>
              <w:left w:val="nil"/>
              <w:bottom w:val="nil"/>
              <w:right w:val="nil"/>
            </w:tcBorders>
            <w:shd w:val="clear" w:color="auto" w:fill="auto"/>
          </w:tcPr>
          <w:p w14:paraId="40D54EF8" w14:textId="77777777" w:rsidR="00330069" w:rsidRDefault="00B371D3" w:rsidP="0053406E">
            <w:pPr>
              <w:spacing w:after="0" w:line="259" w:lineRule="auto"/>
              <w:ind w:left="0" w:firstLine="0"/>
            </w:pPr>
            <w:r>
              <w:t xml:space="preserve">Corrective Exercise Specialist Preparation (Distant Learning) (3 hours) </w:t>
            </w:r>
          </w:p>
        </w:tc>
      </w:tr>
      <w:tr w:rsidR="00330069" w14:paraId="18577FED" w14:textId="77777777" w:rsidTr="0053406E">
        <w:trPr>
          <w:trHeight w:val="252"/>
        </w:trPr>
        <w:tc>
          <w:tcPr>
            <w:tcW w:w="2160" w:type="dxa"/>
            <w:tcBorders>
              <w:top w:val="nil"/>
              <w:left w:val="nil"/>
              <w:bottom w:val="nil"/>
              <w:right w:val="nil"/>
            </w:tcBorders>
            <w:shd w:val="clear" w:color="auto" w:fill="auto"/>
          </w:tcPr>
          <w:p w14:paraId="7F399C56" w14:textId="77777777" w:rsidR="00330069" w:rsidRDefault="00B371D3" w:rsidP="0053406E">
            <w:pPr>
              <w:tabs>
                <w:tab w:val="center" w:pos="1440"/>
              </w:tabs>
              <w:spacing w:after="0" w:line="259" w:lineRule="auto"/>
              <w:ind w:left="0" w:firstLine="0"/>
            </w:pPr>
            <w:r>
              <w:t xml:space="preserve">KINE 4880 </w:t>
            </w:r>
            <w:r>
              <w:tab/>
              <w:t xml:space="preserve"> </w:t>
            </w:r>
          </w:p>
        </w:tc>
        <w:tc>
          <w:tcPr>
            <w:tcW w:w="5810" w:type="dxa"/>
            <w:tcBorders>
              <w:top w:val="nil"/>
              <w:left w:val="nil"/>
              <w:bottom w:val="nil"/>
              <w:right w:val="nil"/>
            </w:tcBorders>
            <w:shd w:val="clear" w:color="auto" w:fill="auto"/>
          </w:tcPr>
          <w:p w14:paraId="602F7990" w14:textId="77777777" w:rsidR="00330069" w:rsidRDefault="00B371D3" w:rsidP="0053406E">
            <w:pPr>
              <w:spacing w:after="0" w:line="259" w:lineRule="auto"/>
              <w:ind w:left="0" w:firstLine="0"/>
            </w:pPr>
            <w:r>
              <w:t xml:space="preserve">Training &amp; Conditioning Programming (3 hours) </w:t>
            </w:r>
          </w:p>
        </w:tc>
      </w:tr>
      <w:tr w:rsidR="00330069" w14:paraId="14F5F14D" w14:textId="77777777" w:rsidTr="0053406E">
        <w:trPr>
          <w:trHeight w:val="254"/>
        </w:trPr>
        <w:tc>
          <w:tcPr>
            <w:tcW w:w="2160" w:type="dxa"/>
            <w:tcBorders>
              <w:top w:val="nil"/>
              <w:left w:val="nil"/>
              <w:bottom w:val="nil"/>
              <w:right w:val="nil"/>
            </w:tcBorders>
            <w:shd w:val="clear" w:color="auto" w:fill="auto"/>
          </w:tcPr>
          <w:p w14:paraId="6FD36F2D" w14:textId="77777777" w:rsidR="00330069" w:rsidRDefault="00B371D3" w:rsidP="0053406E">
            <w:pPr>
              <w:tabs>
                <w:tab w:val="center" w:pos="1440"/>
              </w:tabs>
              <w:spacing w:after="0" w:line="259" w:lineRule="auto"/>
              <w:ind w:left="0" w:firstLine="0"/>
            </w:pPr>
            <w:r>
              <w:t xml:space="preserve">UNIV 4980 </w:t>
            </w:r>
            <w:r>
              <w:tab/>
              <w:t xml:space="preserve"> </w:t>
            </w:r>
          </w:p>
        </w:tc>
        <w:tc>
          <w:tcPr>
            <w:tcW w:w="5810" w:type="dxa"/>
            <w:tcBorders>
              <w:top w:val="nil"/>
              <w:left w:val="nil"/>
              <w:bottom w:val="nil"/>
              <w:right w:val="nil"/>
            </w:tcBorders>
            <w:shd w:val="clear" w:color="auto" w:fill="auto"/>
          </w:tcPr>
          <w:p w14:paraId="1D5D0783" w14:textId="77777777" w:rsidR="00330069" w:rsidRDefault="00B371D3" w:rsidP="0053406E">
            <w:pPr>
              <w:spacing w:after="0" w:line="259" w:lineRule="auto"/>
              <w:ind w:left="0" w:firstLine="0"/>
            </w:pPr>
            <w:r>
              <w:t xml:space="preserve">Interdisciplinary Capstone Experience (3 hours) </w:t>
            </w:r>
          </w:p>
        </w:tc>
      </w:tr>
      <w:tr w:rsidR="00330069" w14:paraId="469AF292" w14:textId="77777777" w:rsidTr="0053406E">
        <w:trPr>
          <w:trHeight w:val="252"/>
        </w:trPr>
        <w:tc>
          <w:tcPr>
            <w:tcW w:w="2160" w:type="dxa"/>
            <w:tcBorders>
              <w:top w:val="nil"/>
              <w:left w:val="nil"/>
              <w:bottom w:val="nil"/>
              <w:right w:val="nil"/>
            </w:tcBorders>
            <w:shd w:val="clear" w:color="auto" w:fill="auto"/>
          </w:tcPr>
          <w:p w14:paraId="3A36E01A" w14:textId="77777777" w:rsidR="00330069" w:rsidRDefault="00B371D3" w:rsidP="000723FE">
            <w:pPr>
              <w:tabs>
                <w:tab w:val="center" w:pos="1440"/>
              </w:tabs>
              <w:spacing w:after="0" w:line="259" w:lineRule="auto"/>
              <w:ind w:left="0" w:firstLine="0"/>
            </w:pPr>
            <w:r>
              <w:t xml:space="preserve">KINE 7670 </w:t>
            </w:r>
          </w:p>
        </w:tc>
        <w:tc>
          <w:tcPr>
            <w:tcW w:w="5810" w:type="dxa"/>
            <w:tcBorders>
              <w:top w:val="nil"/>
              <w:left w:val="nil"/>
              <w:bottom w:val="nil"/>
              <w:right w:val="nil"/>
            </w:tcBorders>
            <w:shd w:val="clear" w:color="auto" w:fill="auto"/>
          </w:tcPr>
          <w:p w14:paraId="66402A12" w14:textId="77777777" w:rsidR="00330069" w:rsidRDefault="00B371D3" w:rsidP="0053406E">
            <w:pPr>
              <w:spacing w:after="0" w:line="259" w:lineRule="auto"/>
              <w:ind w:left="0" w:firstLine="0"/>
            </w:pPr>
            <w:r>
              <w:t xml:space="preserve">Laboratory Techniques in Biomechanics (3 hours) </w:t>
            </w:r>
          </w:p>
        </w:tc>
      </w:tr>
      <w:tr w:rsidR="00330069" w14:paraId="075D5D6F" w14:textId="77777777" w:rsidTr="0053406E">
        <w:trPr>
          <w:trHeight w:val="252"/>
        </w:trPr>
        <w:tc>
          <w:tcPr>
            <w:tcW w:w="2160" w:type="dxa"/>
            <w:tcBorders>
              <w:top w:val="nil"/>
              <w:left w:val="nil"/>
              <w:bottom w:val="nil"/>
              <w:right w:val="nil"/>
            </w:tcBorders>
            <w:shd w:val="clear" w:color="auto" w:fill="auto"/>
          </w:tcPr>
          <w:p w14:paraId="41589272" w14:textId="77777777" w:rsidR="00330069" w:rsidRDefault="00B371D3" w:rsidP="0053406E">
            <w:pPr>
              <w:tabs>
                <w:tab w:val="center" w:pos="1440"/>
              </w:tabs>
              <w:spacing w:after="0" w:line="259" w:lineRule="auto"/>
              <w:ind w:left="0" w:firstLine="0"/>
            </w:pPr>
            <w:r>
              <w:t xml:space="preserve">KINE 7660 </w:t>
            </w:r>
            <w:r>
              <w:tab/>
              <w:t xml:space="preserve"> </w:t>
            </w:r>
          </w:p>
        </w:tc>
        <w:tc>
          <w:tcPr>
            <w:tcW w:w="5810" w:type="dxa"/>
            <w:tcBorders>
              <w:top w:val="nil"/>
              <w:left w:val="nil"/>
              <w:bottom w:val="nil"/>
              <w:right w:val="nil"/>
            </w:tcBorders>
            <w:shd w:val="clear" w:color="auto" w:fill="auto"/>
          </w:tcPr>
          <w:p w14:paraId="7DF6FD39" w14:textId="77777777" w:rsidR="00330069" w:rsidRDefault="00B371D3" w:rsidP="0053406E">
            <w:pPr>
              <w:spacing w:after="0" w:line="259" w:lineRule="auto"/>
              <w:ind w:left="0" w:firstLine="0"/>
            </w:pPr>
            <w:r>
              <w:t xml:space="preserve">Biomechanics of Sport Injury and Rehabilitation (3 hours) </w:t>
            </w:r>
          </w:p>
        </w:tc>
      </w:tr>
      <w:tr w:rsidR="00330069" w14:paraId="45B29C6D" w14:textId="77777777" w:rsidTr="0053406E">
        <w:trPr>
          <w:trHeight w:val="254"/>
        </w:trPr>
        <w:tc>
          <w:tcPr>
            <w:tcW w:w="2160" w:type="dxa"/>
            <w:tcBorders>
              <w:top w:val="nil"/>
              <w:left w:val="nil"/>
              <w:bottom w:val="nil"/>
              <w:right w:val="nil"/>
            </w:tcBorders>
            <w:shd w:val="clear" w:color="auto" w:fill="auto"/>
          </w:tcPr>
          <w:p w14:paraId="23D62A31" w14:textId="77777777" w:rsidR="00330069" w:rsidRDefault="00B371D3" w:rsidP="0053406E">
            <w:pPr>
              <w:tabs>
                <w:tab w:val="center" w:pos="1440"/>
              </w:tabs>
              <w:spacing w:after="0" w:line="259" w:lineRule="auto"/>
              <w:ind w:left="0" w:firstLine="0"/>
            </w:pPr>
            <w:r>
              <w:t xml:space="preserve">KINE 8970 </w:t>
            </w:r>
            <w:r>
              <w:tab/>
              <w:t xml:space="preserve"> </w:t>
            </w:r>
          </w:p>
        </w:tc>
        <w:tc>
          <w:tcPr>
            <w:tcW w:w="5810" w:type="dxa"/>
            <w:tcBorders>
              <w:top w:val="nil"/>
              <w:left w:val="nil"/>
              <w:bottom w:val="nil"/>
              <w:right w:val="nil"/>
            </w:tcBorders>
            <w:shd w:val="clear" w:color="auto" w:fill="auto"/>
          </w:tcPr>
          <w:p w14:paraId="6A1D5C7C" w14:textId="77777777" w:rsidR="00330069" w:rsidRDefault="00B371D3" w:rsidP="0053406E">
            <w:pPr>
              <w:spacing w:after="0" w:line="259" w:lineRule="auto"/>
              <w:ind w:left="0" w:firstLine="0"/>
            </w:pPr>
            <w:r>
              <w:t xml:space="preserve">Special Topics: Electromyography (3 hours) </w:t>
            </w:r>
          </w:p>
          <w:p w14:paraId="0371F437" w14:textId="77777777" w:rsidR="0028144F" w:rsidRDefault="0028144F" w:rsidP="0053406E">
            <w:pPr>
              <w:spacing w:after="0" w:line="259" w:lineRule="auto"/>
              <w:ind w:left="0" w:firstLine="0"/>
            </w:pPr>
          </w:p>
        </w:tc>
      </w:tr>
    </w:tbl>
    <w:p w14:paraId="7027CF25" w14:textId="77777777" w:rsidR="00330069" w:rsidRDefault="00B371D3" w:rsidP="0028144F">
      <w:pPr>
        <w:spacing w:after="240" w:line="247" w:lineRule="auto"/>
        <w:ind w:left="14" w:right="158" w:hanging="14"/>
      </w:pPr>
      <w:r>
        <w:rPr>
          <w:i/>
        </w:rPr>
        <w:t>University of Arkansas</w:t>
      </w:r>
      <w:r>
        <w:t xml:space="preserve"> </w:t>
      </w:r>
    </w:p>
    <w:p w14:paraId="4242BE92" w14:textId="77777777" w:rsidR="00330069" w:rsidRDefault="00B371D3" w:rsidP="00F33B7E">
      <w:pPr>
        <w:tabs>
          <w:tab w:val="left" w:pos="1440"/>
          <w:tab w:val="center" w:pos="3714"/>
        </w:tabs>
        <w:ind w:left="-15" w:firstLine="0"/>
      </w:pPr>
      <w:r>
        <w:t>KINS 5262</w:t>
      </w:r>
      <w:r w:rsidR="00F33B7E">
        <w:t xml:space="preserve"> </w:t>
      </w:r>
      <w:r w:rsidR="00F33B7E">
        <w:tab/>
      </w:r>
      <w:r>
        <w:t xml:space="preserve">Clinical in Athletic Training VI (2 hours) </w:t>
      </w:r>
    </w:p>
    <w:p w14:paraId="1595B1E5" w14:textId="77777777" w:rsidR="00330069" w:rsidRDefault="00B371D3" w:rsidP="00F33B7E">
      <w:pPr>
        <w:tabs>
          <w:tab w:val="left" w:pos="1440"/>
          <w:tab w:val="center" w:pos="3413"/>
        </w:tabs>
        <w:ind w:left="-15" w:firstLine="0"/>
      </w:pPr>
      <w:r>
        <w:t>KINS 5773</w:t>
      </w:r>
      <w:r w:rsidR="00F33B7E">
        <w:t xml:space="preserve"> </w:t>
      </w:r>
      <w:r w:rsidR="00F33B7E">
        <w:tab/>
      </w:r>
      <w:r>
        <w:t xml:space="preserve">Performance &amp; Drugs (3 hours) </w:t>
      </w:r>
    </w:p>
    <w:p w14:paraId="2AD66347" w14:textId="77777777" w:rsidR="00330069" w:rsidRDefault="00B371D3" w:rsidP="00D06865">
      <w:pPr>
        <w:tabs>
          <w:tab w:val="left" w:pos="1440"/>
          <w:tab w:val="center" w:pos="4040"/>
        </w:tabs>
        <w:ind w:left="-15" w:firstLine="0"/>
      </w:pPr>
      <w:r>
        <w:t>KINS 4323</w:t>
      </w:r>
      <w:r w:rsidR="00D06865">
        <w:tab/>
      </w:r>
      <w:r>
        <w:t xml:space="preserve">Analytical Basis of Human Movement (3 hours) </w:t>
      </w:r>
    </w:p>
    <w:p w14:paraId="7DAB6066" w14:textId="77777777" w:rsidR="00330069" w:rsidRDefault="00B371D3" w:rsidP="00D06865">
      <w:pPr>
        <w:tabs>
          <w:tab w:val="left" w:pos="1440"/>
          <w:tab w:val="center" w:pos="3403"/>
        </w:tabs>
        <w:ind w:left="-15" w:firstLine="0"/>
      </w:pPr>
      <w:r>
        <w:t>KINS 5593</w:t>
      </w:r>
      <w:r w:rsidR="00D06865">
        <w:tab/>
      </w:r>
      <w:r>
        <w:t xml:space="preserve">Laboratory Practicum (3 hours) </w:t>
      </w:r>
    </w:p>
    <w:p w14:paraId="329E1F71" w14:textId="77777777" w:rsidR="00330069" w:rsidRDefault="00B371D3" w:rsidP="00BA145C">
      <w:pPr>
        <w:tabs>
          <w:tab w:val="left" w:pos="1440"/>
          <w:tab w:val="center" w:pos="3689"/>
        </w:tabs>
        <w:ind w:left="-15" w:firstLine="0"/>
      </w:pPr>
      <w:r>
        <w:t>KINS 5252</w:t>
      </w:r>
      <w:r w:rsidR="00BA145C">
        <w:tab/>
      </w:r>
      <w:r>
        <w:t xml:space="preserve">Clinical in Athletic Training V (2 hours) </w:t>
      </w:r>
    </w:p>
    <w:p w14:paraId="77290B96" w14:textId="77777777" w:rsidR="00330069" w:rsidRDefault="00B371D3" w:rsidP="00BA145C">
      <w:pPr>
        <w:tabs>
          <w:tab w:val="left" w:pos="1440"/>
          <w:tab w:val="center" w:pos="4647"/>
        </w:tabs>
        <w:ind w:left="-15" w:firstLine="0"/>
      </w:pPr>
      <w:r>
        <w:t>KINS 3093</w:t>
      </w:r>
      <w:r w:rsidR="00BA145C">
        <w:tab/>
      </w:r>
      <w:r>
        <w:t xml:space="preserve">Tapping &amp; Wrapping Applications in Athletic Training (3 hours) </w:t>
      </w:r>
    </w:p>
    <w:p w14:paraId="7CAE7C04" w14:textId="77777777" w:rsidR="00330069" w:rsidRDefault="00B371D3" w:rsidP="00BA145C">
      <w:pPr>
        <w:tabs>
          <w:tab w:val="left" w:pos="1440"/>
          <w:tab w:val="center" w:pos="4787"/>
        </w:tabs>
        <w:ind w:left="-15" w:firstLine="0"/>
      </w:pPr>
      <w:r>
        <w:t>KINS 5463</w:t>
      </w:r>
      <w:r w:rsidR="00BA145C">
        <w:tab/>
      </w:r>
      <w:r>
        <w:t xml:space="preserve">Therapeutic Exercise &amp; Rehabilitation of Athletic Injuries (3 hours) </w:t>
      </w:r>
    </w:p>
    <w:p w14:paraId="4CD88F7A" w14:textId="77777777" w:rsidR="00330069" w:rsidRDefault="00B371D3" w:rsidP="00BA145C">
      <w:pPr>
        <w:tabs>
          <w:tab w:val="left" w:pos="1440"/>
          <w:tab w:val="center" w:pos="3454"/>
        </w:tabs>
        <w:ind w:left="-15" w:firstLine="0"/>
      </w:pPr>
      <w:r>
        <w:t>KINS 5453</w:t>
      </w:r>
      <w:r w:rsidR="00BA145C">
        <w:tab/>
      </w:r>
      <w:r>
        <w:t xml:space="preserve">Therapeutic Modalities (3 hours) </w:t>
      </w:r>
    </w:p>
    <w:p w14:paraId="2B05160F" w14:textId="77777777" w:rsidR="00330069" w:rsidRDefault="00B371D3" w:rsidP="0028144F">
      <w:pPr>
        <w:spacing w:before="240" w:after="240" w:line="247" w:lineRule="auto"/>
        <w:ind w:left="14" w:right="158" w:hanging="14"/>
      </w:pPr>
      <w:r>
        <w:rPr>
          <w:i/>
        </w:rPr>
        <w:t xml:space="preserve">Stephen F. Austin State University </w:t>
      </w:r>
    </w:p>
    <w:p w14:paraId="7D2C1603" w14:textId="77777777" w:rsidR="00330069" w:rsidRDefault="00B371D3" w:rsidP="000A4BB1">
      <w:pPr>
        <w:tabs>
          <w:tab w:val="left" w:pos="1440"/>
          <w:tab w:val="center" w:pos="3454"/>
        </w:tabs>
        <w:ind w:left="-15" w:firstLine="0"/>
      </w:pPr>
      <w:r>
        <w:t>KIN 476</w:t>
      </w:r>
      <w:r w:rsidR="000A4BB1">
        <w:tab/>
      </w:r>
      <w:r>
        <w:t xml:space="preserve">Therapeutic Modalities (3 hours) </w:t>
      </w:r>
    </w:p>
    <w:p w14:paraId="1F5565C1" w14:textId="77777777" w:rsidR="00330069" w:rsidRDefault="00B371D3" w:rsidP="000A4BB1">
      <w:pPr>
        <w:tabs>
          <w:tab w:val="left" w:pos="1440"/>
          <w:tab w:val="center" w:pos="3865"/>
        </w:tabs>
        <w:ind w:left="-15" w:firstLine="0"/>
      </w:pPr>
      <w:r>
        <w:t>KIN 476L</w:t>
      </w:r>
      <w:r w:rsidR="000A4BB1">
        <w:tab/>
      </w:r>
      <w:r>
        <w:t xml:space="preserve">Therapeutic Modalities Laboratory (1 hour) </w:t>
      </w:r>
    </w:p>
    <w:p w14:paraId="2A2D6FE9" w14:textId="77777777" w:rsidR="00330069" w:rsidRDefault="00B371D3" w:rsidP="000A4BB1">
      <w:pPr>
        <w:tabs>
          <w:tab w:val="left" w:pos="1440"/>
          <w:tab w:val="center" w:pos="3454"/>
        </w:tabs>
        <w:ind w:left="-15" w:firstLine="0"/>
      </w:pPr>
      <w:r>
        <w:t>KIN 531</w:t>
      </w:r>
      <w:r w:rsidR="000A4BB1">
        <w:tab/>
      </w:r>
      <w:r>
        <w:t xml:space="preserve">Therapeutic Modalities (3 hours) </w:t>
      </w:r>
    </w:p>
    <w:p w14:paraId="2C2B0C78" w14:textId="77777777" w:rsidR="00330069" w:rsidRDefault="00B371D3" w:rsidP="000A4BB1">
      <w:pPr>
        <w:tabs>
          <w:tab w:val="left" w:pos="1440"/>
          <w:tab w:val="center" w:pos="3910"/>
        </w:tabs>
        <w:ind w:left="-15" w:firstLine="0"/>
      </w:pPr>
      <w:r>
        <w:t>KIN 531L</w:t>
      </w:r>
      <w:r w:rsidR="000A4BB1">
        <w:tab/>
      </w:r>
      <w:r>
        <w:t xml:space="preserve">Therapeutic Modalities Laboratory (1 hours) </w:t>
      </w:r>
    </w:p>
    <w:p w14:paraId="0A8A34BC" w14:textId="77777777" w:rsidR="00330069" w:rsidRDefault="00B371D3" w:rsidP="000A4BB1">
      <w:pPr>
        <w:tabs>
          <w:tab w:val="left" w:pos="1440"/>
          <w:tab w:val="center" w:pos="3790"/>
        </w:tabs>
        <w:ind w:left="-15" w:firstLine="0"/>
      </w:pPr>
      <w:r>
        <w:t>KIN 357</w:t>
      </w:r>
      <w:r w:rsidR="000A4BB1">
        <w:tab/>
      </w:r>
      <w:r>
        <w:t xml:space="preserve">Introduction to Athletic Training (3 hours) </w:t>
      </w:r>
    </w:p>
    <w:p w14:paraId="7315BB4E" w14:textId="77777777" w:rsidR="00330069" w:rsidRDefault="00B371D3" w:rsidP="000A4BB1">
      <w:pPr>
        <w:tabs>
          <w:tab w:val="left" w:pos="1440"/>
          <w:tab w:val="center" w:pos="4105"/>
        </w:tabs>
        <w:ind w:left="-15" w:firstLine="0"/>
      </w:pPr>
      <w:r>
        <w:t>KIN 522</w:t>
      </w:r>
      <w:r w:rsidR="000A4BB1">
        <w:tab/>
      </w:r>
      <w:r>
        <w:t xml:space="preserve">Clinical Practicum in Athletic Training II (2 hours) </w:t>
      </w:r>
    </w:p>
    <w:p w14:paraId="23BF8338" w14:textId="77777777" w:rsidR="00330069" w:rsidRDefault="00B371D3" w:rsidP="000A4BB1">
      <w:pPr>
        <w:tabs>
          <w:tab w:val="left" w:pos="1440"/>
          <w:tab w:val="center" w:pos="3790"/>
        </w:tabs>
        <w:ind w:left="-15" w:firstLine="0"/>
      </w:pPr>
      <w:r>
        <w:t>KIN 554</w:t>
      </w:r>
      <w:r w:rsidR="000A4BB1">
        <w:tab/>
      </w:r>
      <w:r>
        <w:t xml:space="preserve">Introduction to Athletic Training (3 hours) </w:t>
      </w:r>
    </w:p>
    <w:p w14:paraId="0519B3C5" w14:textId="77777777" w:rsidR="00330069" w:rsidRDefault="00B371D3" w:rsidP="0028144F">
      <w:pPr>
        <w:spacing w:before="240" w:after="240" w:line="247" w:lineRule="auto"/>
        <w:ind w:left="14" w:right="158" w:hanging="14"/>
      </w:pPr>
      <w:r>
        <w:rPr>
          <w:i/>
        </w:rPr>
        <w:t xml:space="preserve">Eastern Kentucky University </w:t>
      </w:r>
    </w:p>
    <w:p w14:paraId="4612376D" w14:textId="77777777" w:rsidR="00330069" w:rsidRDefault="00B371D3" w:rsidP="00AD1D23">
      <w:pPr>
        <w:tabs>
          <w:tab w:val="left" w:pos="1440"/>
          <w:tab w:val="center" w:pos="4376"/>
        </w:tabs>
        <w:ind w:left="-15" w:firstLine="0"/>
      </w:pPr>
      <w:r>
        <w:t>ATR 211</w:t>
      </w:r>
      <w:r w:rsidR="00AD1D23">
        <w:tab/>
      </w:r>
      <w:r>
        <w:t xml:space="preserve">Upper Extremity Evaluation of Athletic Injuries (3 hours) </w:t>
      </w:r>
    </w:p>
    <w:p w14:paraId="43E5268A" w14:textId="77777777" w:rsidR="00330069" w:rsidRDefault="00B371D3" w:rsidP="00AD1D23">
      <w:pPr>
        <w:tabs>
          <w:tab w:val="left" w:pos="1440"/>
          <w:tab w:val="center" w:pos="4376"/>
        </w:tabs>
        <w:ind w:left="-15" w:firstLine="0"/>
      </w:pPr>
      <w:r>
        <w:t>ATR 212</w:t>
      </w:r>
      <w:r w:rsidR="00AD1D23">
        <w:tab/>
      </w:r>
      <w:r>
        <w:t xml:space="preserve">Lower Extremity Evaluation of Athletic Injuries (3 hours) </w:t>
      </w:r>
    </w:p>
    <w:p w14:paraId="49046316" w14:textId="77777777" w:rsidR="00330069" w:rsidRDefault="00B371D3" w:rsidP="00AD1D23">
      <w:pPr>
        <w:tabs>
          <w:tab w:val="left" w:pos="1440"/>
          <w:tab w:val="center" w:pos="4431"/>
        </w:tabs>
        <w:ind w:left="-15" w:firstLine="0"/>
      </w:pPr>
      <w:r>
        <w:t>ATR 302</w:t>
      </w:r>
      <w:r w:rsidR="00AD1D23">
        <w:tab/>
      </w:r>
      <w:r>
        <w:t xml:space="preserve">Clinical Practicum in Athletic Training, Level IIB (2 hours) </w:t>
      </w:r>
    </w:p>
    <w:p w14:paraId="485A0C7F" w14:textId="77777777" w:rsidR="00330069" w:rsidRDefault="00B371D3" w:rsidP="00AD1D23">
      <w:pPr>
        <w:tabs>
          <w:tab w:val="left" w:pos="1440"/>
          <w:tab w:val="center" w:pos="3454"/>
        </w:tabs>
        <w:ind w:left="-15" w:firstLine="0"/>
      </w:pPr>
      <w:r>
        <w:t>ATR 311</w:t>
      </w:r>
      <w:r w:rsidR="00AD1D23">
        <w:tab/>
      </w:r>
      <w:r>
        <w:t xml:space="preserve">Therapeutic Modalities (3 hours) </w:t>
      </w:r>
    </w:p>
    <w:p w14:paraId="419E453E" w14:textId="77777777" w:rsidR="00330069" w:rsidRDefault="00B371D3" w:rsidP="00AD1D23">
      <w:pPr>
        <w:tabs>
          <w:tab w:val="left" w:pos="1440"/>
          <w:tab w:val="center" w:pos="3830"/>
        </w:tabs>
        <w:ind w:left="-15" w:firstLine="0"/>
      </w:pPr>
      <w:r>
        <w:t>ATR 312</w:t>
      </w:r>
      <w:r w:rsidR="00AD1D23">
        <w:tab/>
      </w:r>
      <w:r>
        <w:t>Rehabilitation of Athletic Injuries (3 hours)</w:t>
      </w:r>
      <w:r>
        <w:rPr>
          <w:b/>
          <w:sz w:val="28"/>
        </w:rPr>
        <w:t xml:space="preserve"> </w:t>
      </w:r>
    </w:p>
    <w:p w14:paraId="6FD344F2" w14:textId="77777777" w:rsidR="00330069" w:rsidRPr="0028144F" w:rsidRDefault="00B371D3" w:rsidP="0028144F">
      <w:pPr>
        <w:pStyle w:val="Heading2"/>
        <w:spacing w:before="240" w:after="240"/>
      </w:pPr>
      <w:r w:rsidRPr="0028144F">
        <w:t xml:space="preserve">Outreach </w:t>
      </w:r>
    </w:p>
    <w:p w14:paraId="1708E78F" w14:textId="77777777" w:rsidR="00330069" w:rsidRDefault="00B371D3" w:rsidP="0028144F">
      <w:pPr>
        <w:pStyle w:val="Heading3"/>
      </w:pPr>
      <w:r>
        <w:t xml:space="preserve">Injury Prevention &amp; Performance Enhancement for Major League Baseball, Texas Rangers  </w:t>
      </w:r>
    </w:p>
    <w:p w14:paraId="4BA8254D" w14:textId="77777777" w:rsidR="00330069" w:rsidRDefault="00B371D3">
      <w:pPr>
        <w:ind w:left="-15" w:right="151" w:firstLine="0"/>
      </w:pPr>
      <w:r>
        <w:t xml:space="preserve">March 2018 – Present </w:t>
      </w:r>
    </w:p>
    <w:p w14:paraId="0CABD856" w14:textId="77777777" w:rsidR="000723FE" w:rsidRDefault="00B371D3" w:rsidP="000723FE">
      <w:pPr>
        <w:ind w:left="-15" w:right="151" w:firstLine="0"/>
      </w:pPr>
      <w:r>
        <w:t>Beginning collaborations with the Director of Sports Medicine regarding throwing programs and injury prevention in MLB.</w:t>
      </w:r>
    </w:p>
    <w:p w14:paraId="37971B28" w14:textId="77777777" w:rsidR="00330069" w:rsidRDefault="00B371D3" w:rsidP="000723FE">
      <w:pPr>
        <w:ind w:left="-15" w:right="151" w:firstLine="0"/>
      </w:pPr>
      <w:r>
        <w:rPr>
          <w:b/>
          <w:sz w:val="24"/>
        </w:rPr>
        <w:t xml:space="preserve"> </w:t>
      </w:r>
    </w:p>
    <w:p w14:paraId="3AF9A50C" w14:textId="77777777" w:rsidR="00330069" w:rsidRDefault="00B371D3" w:rsidP="0028144F">
      <w:pPr>
        <w:pStyle w:val="Heading3"/>
      </w:pPr>
      <w:r>
        <w:t xml:space="preserve">Research &amp; Laboratory Development Mentor for Major League Baseball, Los Angeles Dodgers  </w:t>
      </w:r>
    </w:p>
    <w:p w14:paraId="163D9D32" w14:textId="77777777" w:rsidR="00330069" w:rsidRDefault="00B371D3">
      <w:pPr>
        <w:ind w:left="-15" w:right="151" w:firstLine="0"/>
      </w:pPr>
      <w:r>
        <w:t xml:space="preserve">January 2018 </w:t>
      </w:r>
    </w:p>
    <w:p w14:paraId="54C446DA" w14:textId="77777777" w:rsidR="000723FE" w:rsidRDefault="00B371D3" w:rsidP="000723FE">
      <w:pPr>
        <w:ind w:left="-15" w:right="151" w:firstLine="0"/>
      </w:pPr>
      <w:r>
        <w:t>Consulted with the Head Athletic Trainer and Director of Biomechanics regarding the appropriate motion capture system for analyzing baseball pitching.</w:t>
      </w:r>
    </w:p>
    <w:p w14:paraId="08DF022C" w14:textId="77777777" w:rsidR="00330069" w:rsidRDefault="00B371D3" w:rsidP="000723FE">
      <w:pPr>
        <w:ind w:left="-15" w:right="151" w:firstLine="0"/>
      </w:pPr>
      <w:r>
        <w:rPr>
          <w:b/>
          <w:sz w:val="24"/>
        </w:rPr>
        <w:t xml:space="preserve"> </w:t>
      </w:r>
    </w:p>
    <w:p w14:paraId="6E6317D1" w14:textId="77777777" w:rsidR="00330069" w:rsidRDefault="00B371D3" w:rsidP="00F54458">
      <w:pPr>
        <w:pStyle w:val="Heading3"/>
      </w:pPr>
      <w:r>
        <w:t xml:space="preserve">Developed Pre-Riding Video Instructional Series for United States Polo Association </w:t>
      </w:r>
    </w:p>
    <w:p w14:paraId="6A9591DA" w14:textId="77777777" w:rsidR="00330069" w:rsidRDefault="00B371D3">
      <w:pPr>
        <w:ind w:left="-15" w:right="151" w:firstLine="0"/>
      </w:pPr>
      <w:r>
        <w:t xml:space="preserve">October 2017 </w:t>
      </w:r>
    </w:p>
    <w:p w14:paraId="07094BD0" w14:textId="77777777" w:rsidR="00330069" w:rsidRDefault="00B371D3">
      <w:pPr>
        <w:ind w:left="-15" w:right="151" w:firstLine="0"/>
      </w:pPr>
      <w:r>
        <w:t xml:space="preserve">Description: Developed injury prevention pre-riding program for polo athletes. Recorded two days of instructional video in Aiken, South Carolina. </w:t>
      </w:r>
    </w:p>
    <w:p w14:paraId="0AAE2875" w14:textId="77777777" w:rsidR="00330069" w:rsidRDefault="00B371D3">
      <w:pPr>
        <w:ind w:left="-15" w:right="151" w:firstLine="0"/>
      </w:pPr>
      <w:r>
        <w:t xml:space="preserve">Mission: This program was an extension of the softball pre-throwing program developed by the Sports Medicine and Movement </w:t>
      </w:r>
    </w:p>
    <w:p w14:paraId="5652C554" w14:textId="77777777" w:rsidR="00330069" w:rsidRDefault="00B371D3">
      <w:pPr>
        <w:ind w:left="-15" w:right="151" w:firstLine="0"/>
      </w:pPr>
      <w:r>
        <w:t xml:space="preserve">Laboratory within the School of Kinesiology at Auburn University. The overall mission was to devise a platform of dissemination. </w:t>
      </w:r>
    </w:p>
    <w:p w14:paraId="40690387" w14:textId="77777777" w:rsidR="00330069" w:rsidRDefault="00B371D3" w:rsidP="00F54458">
      <w:pPr>
        <w:ind w:left="-15" w:right="151" w:firstLine="0"/>
      </w:pPr>
      <w:r>
        <w:t>Scholarship: A pre-riding program was produced (</w:t>
      </w:r>
      <w:r>
        <w:rPr>
          <w:color w:val="0000FF"/>
          <w:u w:val="single" w:color="0000FF"/>
        </w:rPr>
        <w:t>https://poloskilz.com/warmup-glossary/index.html</w:t>
      </w:r>
      <w:r>
        <w:t>) as well as instructional videos (</w:t>
      </w:r>
      <w:r>
        <w:rPr>
          <w:color w:val="0000FF"/>
          <w:u w:val="single" w:color="0000FF"/>
        </w:rPr>
        <w:t>https://www.youtube.com/watch?v=YoxrLxZmo68&amp;t=213s</w:t>
      </w:r>
      <w:r>
        <w:t>) (</w:t>
      </w:r>
      <w:r>
        <w:rPr>
          <w:color w:val="0000FF"/>
          <w:u w:val="single" w:color="0000FF"/>
        </w:rPr>
        <w:t>https://www.youtube.com/watch?v=1oLqOgvDRtU&amp;t=6s</w:t>
      </w:r>
      <w:r>
        <w:t>) (</w:t>
      </w:r>
      <w:r>
        <w:rPr>
          <w:color w:val="0000FF"/>
          <w:u w:val="single" w:color="0000FF"/>
        </w:rPr>
        <w:t>https://www.youtube.com/watch?v=dA5frb-c5kQ</w:t>
      </w:r>
      <w:r>
        <w:t xml:space="preserve">). </w:t>
      </w:r>
    </w:p>
    <w:p w14:paraId="17B92DFC" w14:textId="77777777" w:rsidR="000723FE" w:rsidRDefault="00B371D3" w:rsidP="000723FE">
      <w:pPr>
        <w:ind w:left="-15" w:right="151" w:firstLine="0"/>
      </w:pPr>
      <w:r>
        <w:t>Impact: The instructional series is the foundation of an injury prevention developmental series for the United States Polo Association.</w:t>
      </w:r>
    </w:p>
    <w:p w14:paraId="3625CB27" w14:textId="77777777" w:rsidR="00330069" w:rsidRDefault="00B371D3" w:rsidP="000723FE">
      <w:pPr>
        <w:ind w:left="-15" w:right="151" w:firstLine="0"/>
      </w:pPr>
      <w:r>
        <w:rPr>
          <w:b/>
          <w:sz w:val="24"/>
        </w:rPr>
        <w:t xml:space="preserve"> </w:t>
      </w:r>
    </w:p>
    <w:p w14:paraId="62EF7042" w14:textId="77777777" w:rsidR="00330069" w:rsidRDefault="00B371D3" w:rsidP="00620878">
      <w:pPr>
        <w:pStyle w:val="Heading3"/>
      </w:pPr>
      <w:r>
        <w:t xml:space="preserve">Injury Prevention Pre-Riding Workshop United States Polo Association </w:t>
      </w:r>
    </w:p>
    <w:p w14:paraId="16B26CB2" w14:textId="77777777" w:rsidR="00330069" w:rsidRDefault="00B371D3">
      <w:pPr>
        <w:ind w:left="-15" w:right="151" w:firstLine="0"/>
      </w:pPr>
      <w:r>
        <w:t xml:space="preserve">June 2017 </w:t>
      </w:r>
    </w:p>
    <w:p w14:paraId="56009E89" w14:textId="77777777" w:rsidR="00330069" w:rsidRDefault="00B371D3">
      <w:pPr>
        <w:ind w:left="-15" w:right="151" w:firstLine="0"/>
      </w:pPr>
      <w:r>
        <w:t xml:space="preserve">Description: Conducted an injury prevention workshop for youth polo athletes within the United States Polo Association summer program in Sheridan, Wyoming. </w:t>
      </w:r>
    </w:p>
    <w:p w14:paraId="70CEDE9C" w14:textId="77777777" w:rsidR="00330069" w:rsidRDefault="00B371D3">
      <w:pPr>
        <w:ind w:left="-15" w:right="151" w:firstLine="0"/>
      </w:pPr>
      <w:r>
        <w:t xml:space="preserve">Mission: This program was an extension of the softball pre-throwing program developed by the Sports Medicine and Movement Laboratory within the School of Kinesiology at Auburn University. </w:t>
      </w:r>
    </w:p>
    <w:p w14:paraId="4B3EF5A4" w14:textId="77777777" w:rsidR="00330069" w:rsidRDefault="00B371D3">
      <w:pPr>
        <w:ind w:left="-15" w:right="151" w:firstLine="0"/>
      </w:pPr>
      <w:r>
        <w:t xml:space="preserve">Scholarship: Data were collected on youth polo athletes pre and post program intervention. </w:t>
      </w:r>
    </w:p>
    <w:p w14:paraId="49626EDE" w14:textId="77777777" w:rsidR="000723FE" w:rsidRDefault="00B371D3" w:rsidP="000723FE">
      <w:pPr>
        <w:ind w:left="-15" w:right="151" w:firstLine="0"/>
      </w:pPr>
      <w:r>
        <w:t>Impact: The coaches and youth athletes gained an appreciation of total body conditioning and preparation prior to their riding performance. Youth polo athletes also received feedback on riding posture and swing performance.</w:t>
      </w:r>
    </w:p>
    <w:p w14:paraId="60440FC4" w14:textId="77777777" w:rsidR="00330069" w:rsidRDefault="00B371D3" w:rsidP="000723FE">
      <w:pPr>
        <w:ind w:left="-15" w:right="151" w:firstLine="0"/>
      </w:pPr>
      <w:r>
        <w:rPr>
          <w:b/>
          <w:sz w:val="24"/>
        </w:rPr>
        <w:t xml:space="preserve"> </w:t>
      </w:r>
    </w:p>
    <w:p w14:paraId="2E1DB93B" w14:textId="77777777" w:rsidR="00330069" w:rsidRDefault="00B371D3" w:rsidP="00620878">
      <w:pPr>
        <w:pStyle w:val="Heading3"/>
      </w:pPr>
      <w:r>
        <w:t xml:space="preserve">Injury Prevention &amp; Performance Enhancement United States Polo Association </w:t>
      </w:r>
    </w:p>
    <w:p w14:paraId="4557DCE8" w14:textId="77777777" w:rsidR="00330069" w:rsidRDefault="00B371D3">
      <w:pPr>
        <w:ind w:left="-15" w:right="151" w:firstLine="0"/>
      </w:pPr>
      <w:r>
        <w:t xml:space="preserve">December 2016 - Present </w:t>
      </w:r>
    </w:p>
    <w:p w14:paraId="56C28D44" w14:textId="77777777" w:rsidR="00330069" w:rsidRDefault="00B371D3">
      <w:pPr>
        <w:ind w:left="-15" w:right="151" w:firstLine="0"/>
      </w:pPr>
      <w:r>
        <w:t xml:space="preserve">Description: The Sports Medicine and Movement Laboratory established a partnership with the United States Polo Association for injury prevention and performance enhancement. </w:t>
      </w:r>
    </w:p>
    <w:p w14:paraId="00B25382" w14:textId="77777777" w:rsidR="00330069" w:rsidRDefault="00B371D3">
      <w:pPr>
        <w:ind w:left="-15" w:right="151" w:firstLine="0"/>
      </w:pPr>
      <w:r>
        <w:t xml:space="preserve">Mission: This program is in line with the goals of the School of Kinesiology Mission of Outreach as well as the Sports Medicine and Movement Laboratory. Overall goal is to establish normative data on the off-side polo swing and disseminate those data in scholarly publications. </w:t>
      </w:r>
    </w:p>
    <w:p w14:paraId="543A419F" w14:textId="77777777" w:rsidR="00330069" w:rsidRDefault="00B371D3">
      <w:pPr>
        <w:ind w:left="-15" w:right="151" w:firstLine="0"/>
      </w:pPr>
      <w:r>
        <w:t xml:space="preserve">Scholarship: Data were collected on male and female professional polo athletes. Data collected have resulted in manuscript publications.  </w:t>
      </w:r>
    </w:p>
    <w:p w14:paraId="59F44EB9" w14:textId="77777777" w:rsidR="000723FE" w:rsidRDefault="00B371D3" w:rsidP="000723FE">
      <w:pPr>
        <w:ind w:left="-15" w:right="151" w:firstLine="0"/>
      </w:pPr>
      <w:r>
        <w:t>Impact: The coaches gained an appreciation of the missing link to their injury prevention and training programs. Additionally, athletes received biomechanical feedback on their polo swing.</w:t>
      </w:r>
    </w:p>
    <w:p w14:paraId="0C7CEBF9" w14:textId="77777777" w:rsidR="00330069" w:rsidRDefault="00B371D3" w:rsidP="000723FE">
      <w:pPr>
        <w:ind w:left="-15" w:right="151" w:firstLine="0"/>
      </w:pPr>
      <w:r>
        <w:rPr>
          <w:b/>
          <w:sz w:val="24"/>
        </w:rPr>
        <w:t xml:space="preserve"> </w:t>
      </w:r>
    </w:p>
    <w:p w14:paraId="2F755DFD" w14:textId="77777777" w:rsidR="00330069" w:rsidRDefault="00B371D3" w:rsidP="00620878">
      <w:pPr>
        <w:pStyle w:val="Heading3"/>
      </w:pPr>
      <w:r>
        <w:t xml:space="preserve">Injury Prevention &amp; Performance Enhancement for Major League Baseball, Houston Astros  </w:t>
      </w:r>
    </w:p>
    <w:p w14:paraId="44A38508" w14:textId="77777777" w:rsidR="00330069" w:rsidRDefault="00B371D3">
      <w:pPr>
        <w:ind w:left="-15" w:right="151" w:firstLine="0"/>
      </w:pPr>
      <w:r>
        <w:t xml:space="preserve">March 2015 - Present  </w:t>
      </w:r>
    </w:p>
    <w:p w14:paraId="503360BE" w14:textId="77777777" w:rsidR="00330069" w:rsidRDefault="00B371D3">
      <w:pPr>
        <w:ind w:left="-15" w:right="151" w:firstLine="0"/>
      </w:pPr>
      <w:r>
        <w:t xml:space="preserve">Description: Collaboration with the head athletic trainer and sports medicine staff regarding pre-throwing programs for injury prevention as well as performance enhancement for the purpose of decreasing recovery time in baseball athletes. </w:t>
      </w:r>
    </w:p>
    <w:p w14:paraId="5E1334E2" w14:textId="77777777" w:rsidR="00330069" w:rsidRDefault="00B371D3">
      <w:pPr>
        <w:ind w:left="-15" w:right="151" w:firstLine="0"/>
      </w:pPr>
      <w:r>
        <w:t xml:space="preserve">Mission: This program is in line with the goals of the School of Kinesiology Mission of Outreach as well as continuing a line of research focus within the Sports Medicine and Movement Laboratory. </w:t>
      </w:r>
    </w:p>
    <w:p w14:paraId="21E0B678" w14:textId="77777777" w:rsidR="00330069" w:rsidRDefault="00B371D3">
      <w:pPr>
        <w:ind w:left="-15" w:right="151" w:firstLine="0"/>
      </w:pPr>
      <w:r>
        <w:t xml:space="preserve">Scholarship: Several evidence-based rehabilitation exercises were developed and tested in the Sports Medicine and Movement Laboratory. These exercises were tested via surface electromyography. Several manuscripts have been published from this scope of work.  </w:t>
      </w:r>
    </w:p>
    <w:p w14:paraId="44C4D071" w14:textId="77777777" w:rsidR="000723FE" w:rsidRDefault="00B371D3" w:rsidP="000723FE">
      <w:pPr>
        <w:ind w:left="-15" w:right="151" w:firstLine="0"/>
      </w:pPr>
      <w:r>
        <w:t>Impact: Athletes received biomechanical feedback of their desired skill. Based on the assessment and coach collaboration, a proposed training protocol was developed.</w:t>
      </w:r>
    </w:p>
    <w:p w14:paraId="4D7D5764" w14:textId="77777777" w:rsidR="00330069" w:rsidRDefault="00B371D3" w:rsidP="000723FE">
      <w:pPr>
        <w:ind w:left="-15" w:right="151" w:firstLine="0"/>
      </w:pPr>
      <w:r>
        <w:rPr>
          <w:b/>
          <w:sz w:val="24"/>
        </w:rPr>
        <w:t xml:space="preserve"> </w:t>
      </w:r>
    </w:p>
    <w:p w14:paraId="5C8E7716" w14:textId="77777777" w:rsidR="00330069" w:rsidRDefault="00B371D3" w:rsidP="00620878">
      <w:pPr>
        <w:pStyle w:val="Heading3"/>
      </w:pPr>
      <w:r>
        <w:t xml:space="preserve">Injury Prevention &amp; Performance Enhancement Auburn University Softball </w:t>
      </w:r>
    </w:p>
    <w:p w14:paraId="607B6613" w14:textId="77777777" w:rsidR="00330069" w:rsidRDefault="00B371D3">
      <w:pPr>
        <w:ind w:left="-15" w:right="151" w:firstLine="0"/>
      </w:pPr>
      <w:r>
        <w:t xml:space="preserve">June 2014 – August 2017 </w:t>
      </w:r>
    </w:p>
    <w:p w14:paraId="7907D3FF" w14:textId="77777777" w:rsidR="00330069" w:rsidRDefault="00B371D3">
      <w:pPr>
        <w:ind w:left="-15" w:right="151" w:firstLine="0"/>
      </w:pPr>
      <w:r>
        <w:t xml:space="preserve">Description: The Sports Medicine and Movement Laboratory established a partnership with Auburn University Softball Team for injury prevention and performance enhancement. </w:t>
      </w:r>
    </w:p>
    <w:p w14:paraId="3C5CC976" w14:textId="77777777" w:rsidR="00330069" w:rsidRDefault="00B371D3">
      <w:pPr>
        <w:ind w:left="-15" w:right="151" w:firstLine="0"/>
      </w:pPr>
      <w:r>
        <w:t xml:space="preserve">Mission: This program was in line with the goals of the School of Kinesiology Mission of Outreach and the research focus within the Sports Medicine and Movement Laboratory. </w:t>
      </w:r>
    </w:p>
    <w:p w14:paraId="4EA97607" w14:textId="77777777" w:rsidR="000723FE" w:rsidRDefault="00B371D3" w:rsidP="000723FE">
      <w:pPr>
        <w:ind w:left="-15" w:right="239" w:firstLine="0"/>
      </w:pPr>
      <w:r>
        <w:t>Scholarship: Athletes received biomechanical feedback of their desired skill. Based on the assessment and coach collaboration, a proposed training protocol was developed. Data were collected, analyzed and published in scholarly journals.  Impact: The coaches gained an appreciation of the missing link to their injury prevention and training programs.</w:t>
      </w:r>
    </w:p>
    <w:p w14:paraId="5621D34B" w14:textId="77777777" w:rsidR="00330069" w:rsidRDefault="00B371D3" w:rsidP="000723FE">
      <w:pPr>
        <w:ind w:left="-15" w:right="239" w:firstLine="0"/>
      </w:pPr>
      <w:r>
        <w:rPr>
          <w:b/>
          <w:sz w:val="24"/>
        </w:rPr>
        <w:t xml:space="preserve"> </w:t>
      </w:r>
    </w:p>
    <w:p w14:paraId="6AB3BB89" w14:textId="77777777" w:rsidR="00330069" w:rsidRDefault="00B371D3" w:rsidP="00620878">
      <w:pPr>
        <w:pStyle w:val="Heading3"/>
      </w:pPr>
      <w:r>
        <w:t xml:space="preserve">Injury Prevention &amp; Performance Enhancement Auburn University Golf  </w:t>
      </w:r>
    </w:p>
    <w:p w14:paraId="0C2E6811" w14:textId="77777777" w:rsidR="00330069" w:rsidRDefault="00B371D3">
      <w:pPr>
        <w:ind w:left="-15" w:right="151" w:firstLine="0"/>
      </w:pPr>
      <w:r>
        <w:t xml:space="preserve">November 2014 - 2016 </w:t>
      </w:r>
    </w:p>
    <w:p w14:paraId="6B5AF9DD" w14:textId="77777777" w:rsidR="00330069" w:rsidRDefault="00B371D3">
      <w:pPr>
        <w:ind w:left="-15" w:right="151" w:firstLine="0"/>
      </w:pPr>
      <w:r>
        <w:t xml:space="preserve">Description: The Sports Medicine and Movement Laboratory established a partnership with Auburn University Men's and Women's Golf Teams for injury prevention and performance enhancement. </w:t>
      </w:r>
    </w:p>
    <w:p w14:paraId="1C307B23" w14:textId="77777777" w:rsidR="00330069" w:rsidRDefault="00B371D3">
      <w:pPr>
        <w:ind w:left="-15" w:right="151" w:firstLine="0"/>
      </w:pPr>
      <w:r>
        <w:t xml:space="preserve">Mission: This program was in line with the goals of the School of Kinesiology Mission of Outreach </w:t>
      </w:r>
    </w:p>
    <w:p w14:paraId="0AF0BE44" w14:textId="77777777" w:rsidR="00330069" w:rsidRDefault="00B371D3">
      <w:pPr>
        <w:ind w:left="-15" w:right="151" w:firstLine="0"/>
      </w:pPr>
      <w:r>
        <w:t xml:space="preserve">Scholarship: Athletes received biomechanical feedback of their desired skill. Based on the assessment and coach collaboration, a proposed training protocol was developed. </w:t>
      </w:r>
    </w:p>
    <w:p w14:paraId="50BFF44B" w14:textId="77777777" w:rsidR="000723FE" w:rsidRDefault="00B371D3" w:rsidP="000723FE">
      <w:pPr>
        <w:ind w:left="-15" w:right="151" w:firstLine="0"/>
      </w:pPr>
      <w:r>
        <w:t>Impact: The coaches gained an appreciation of the missing link to their injury prevention and training programs.</w:t>
      </w:r>
    </w:p>
    <w:p w14:paraId="6F0BC6EC" w14:textId="77777777" w:rsidR="00330069" w:rsidRDefault="00B371D3" w:rsidP="000723FE">
      <w:pPr>
        <w:ind w:left="-15" w:right="151" w:firstLine="0"/>
      </w:pPr>
      <w:r>
        <w:rPr>
          <w:b/>
          <w:sz w:val="24"/>
        </w:rPr>
        <w:t xml:space="preserve"> </w:t>
      </w:r>
    </w:p>
    <w:p w14:paraId="31DB383B" w14:textId="77777777" w:rsidR="00330069" w:rsidRDefault="00B371D3" w:rsidP="00620878">
      <w:pPr>
        <w:pStyle w:val="Heading3"/>
      </w:pPr>
      <w:r>
        <w:t xml:space="preserve">Injury Prevention and Performance Enhancement </w:t>
      </w:r>
    </w:p>
    <w:p w14:paraId="420909DF" w14:textId="77777777" w:rsidR="00330069" w:rsidRDefault="00B371D3">
      <w:pPr>
        <w:ind w:left="-15" w:right="151" w:firstLine="0"/>
      </w:pPr>
      <w:r>
        <w:t xml:space="preserve">2012 - Present </w:t>
      </w:r>
    </w:p>
    <w:p w14:paraId="6FCC9310" w14:textId="77777777" w:rsidR="00330069" w:rsidRDefault="00B371D3">
      <w:pPr>
        <w:ind w:left="-15" w:right="151" w:firstLine="0"/>
      </w:pPr>
      <w:r>
        <w:t xml:space="preserve">Description: Assessment of youth mechanics and postural abnormalities as well as provide injury prevention programs to correct those abnormalities. </w:t>
      </w:r>
    </w:p>
    <w:p w14:paraId="1632D1F7" w14:textId="77777777" w:rsidR="00330069" w:rsidRDefault="00B371D3">
      <w:pPr>
        <w:ind w:left="-15" w:right="151" w:firstLine="0"/>
      </w:pPr>
      <w:r>
        <w:t xml:space="preserve">Mission: Through my research efforts and training I have come to recognize deficits in performance that can lead to injury. Further, since my current research agenda is based on injury prevention of youth, I often come in contact with young players who present these deficits.  As a result, I often provide strengthening, stretching and/or performance feedback to participants who may be at increased risk of injury without this feedback. </w:t>
      </w:r>
    </w:p>
    <w:p w14:paraId="36AD9BAA" w14:textId="77777777" w:rsidR="00330069" w:rsidRDefault="00B371D3">
      <w:pPr>
        <w:ind w:left="-15" w:right="151" w:firstLine="0"/>
      </w:pPr>
      <w:r>
        <w:t xml:space="preserve">Scholarship: As an ATC, I have the injury prevention knowledge as well as the injury assessment skills. With my research background in youth sports, I am able to provide evidence-based prevention protocols as well as contribute scholarly publications from data collected. </w:t>
      </w:r>
    </w:p>
    <w:p w14:paraId="3D39A5AB" w14:textId="77777777" w:rsidR="000723FE" w:rsidRDefault="00B371D3" w:rsidP="000723FE">
      <w:pPr>
        <w:ind w:left="-15" w:right="151" w:firstLine="0"/>
      </w:pPr>
      <w:r>
        <w:t>Impact: The impact of this program continues to grow. This past year I have not had to recruit participants. Participants seek the program out based on the influence the program has had on other participants.</w:t>
      </w:r>
    </w:p>
    <w:p w14:paraId="679573F3" w14:textId="77777777" w:rsidR="00330069" w:rsidRDefault="00B371D3" w:rsidP="000723FE">
      <w:pPr>
        <w:ind w:left="-15" w:right="151" w:firstLine="0"/>
      </w:pPr>
      <w:r>
        <w:rPr>
          <w:b/>
          <w:sz w:val="24"/>
        </w:rPr>
        <w:t xml:space="preserve"> </w:t>
      </w:r>
    </w:p>
    <w:p w14:paraId="6B8E2185" w14:textId="77777777" w:rsidR="00330069" w:rsidRDefault="00B371D3" w:rsidP="00620878">
      <w:pPr>
        <w:pStyle w:val="Heading3"/>
      </w:pPr>
      <w:r>
        <w:t xml:space="preserve">Corrective Exercises for Youth Volleyball Coaches </w:t>
      </w:r>
    </w:p>
    <w:p w14:paraId="46A8C8E7" w14:textId="77777777" w:rsidR="00330069" w:rsidRDefault="00B371D3">
      <w:pPr>
        <w:ind w:left="-15" w:right="151" w:firstLine="0"/>
      </w:pPr>
      <w:r>
        <w:t xml:space="preserve">October 2014  </w:t>
      </w:r>
    </w:p>
    <w:p w14:paraId="54301AD0" w14:textId="77777777" w:rsidR="000723FE" w:rsidRDefault="00B371D3" w:rsidP="000723FE">
      <w:pPr>
        <w:ind w:left="-15" w:right="151" w:firstLine="0"/>
      </w:pPr>
      <w:r>
        <w:t>Instructed area volleyball coaches on screening for movement inefficiencies and corrective exercises for those inefficiencies.</w:t>
      </w:r>
    </w:p>
    <w:p w14:paraId="54816FAF" w14:textId="77777777" w:rsidR="00330069" w:rsidRDefault="00B371D3" w:rsidP="000723FE">
      <w:pPr>
        <w:ind w:left="-15" w:right="151" w:firstLine="0"/>
      </w:pPr>
      <w:r>
        <w:rPr>
          <w:sz w:val="24"/>
        </w:rPr>
        <w:t xml:space="preserve"> </w:t>
      </w:r>
    </w:p>
    <w:p w14:paraId="04A6696A" w14:textId="77777777" w:rsidR="00330069" w:rsidRDefault="00B371D3" w:rsidP="00620878">
      <w:pPr>
        <w:pStyle w:val="Heading3"/>
      </w:pPr>
      <w:r>
        <w:t xml:space="preserve">RAZOR Sports Medicine Symposium Founder </w:t>
      </w:r>
    </w:p>
    <w:p w14:paraId="7F26BD01" w14:textId="77777777" w:rsidR="000723FE" w:rsidRDefault="00B371D3" w:rsidP="000723FE">
      <w:pPr>
        <w:ind w:left="-15" w:right="151" w:firstLine="0"/>
      </w:pPr>
      <w:r>
        <w:t>Developed, organized, and conducted the RAZOR Sports Medicine Symposium for 6 consecutive symposiums (2006-2012).</w:t>
      </w:r>
    </w:p>
    <w:p w14:paraId="0C2DC3BB" w14:textId="77777777" w:rsidR="00330069" w:rsidRDefault="00B371D3" w:rsidP="000723FE">
      <w:pPr>
        <w:ind w:left="-15" w:right="151" w:firstLine="0"/>
      </w:pPr>
      <w:r>
        <w:rPr>
          <w:sz w:val="24"/>
        </w:rPr>
        <w:t xml:space="preserve"> </w:t>
      </w:r>
    </w:p>
    <w:p w14:paraId="52BA93DB" w14:textId="77777777" w:rsidR="00330069" w:rsidRDefault="00B371D3" w:rsidP="00620878">
      <w:pPr>
        <w:pStyle w:val="Heading3"/>
      </w:pPr>
      <w:r>
        <w:t xml:space="preserve">Instructor &amp; Mentor  </w:t>
      </w:r>
    </w:p>
    <w:p w14:paraId="5AC717DE" w14:textId="77777777" w:rsidR="00330069" w:rsidRDefault="00B371D3">
      <w:pPr>
        <w:ind w:left="-15" w:right="151" w:firstLine="0"/>
      </w:pPr>
      <w:r>
        <w:t xml:space="preserve">Mentor of Undergraduate Capstone Experience (January 2013 - May 2013) </w:t>
      </w:r>
    </w:p>
    <w:p w14:paraId="22EB7B4A" w14:textId="77777777" w:rsidR="00330069" w:rsidRDefault="00B371D3">
      <w:pPr>
        <w:ind w:left="-15" w:right="151" w:firstLine="0"/>
      </w:pPr>
      <w:r>
        <w:t xml:space="preserve">Professional mentor for the International Society of Biomechanics Mentorship Program 2011-present </w:t>
      </w:r>
    </w:p>
    <w:p w14:paraId="3EE57EFB" w14:textId="77777777" w:rsidR="00330069" w:rsidRDefault="00B371D3">
      <w:pPr>
        <w:ind w:left="-15" w:right="151" w:firstLine="0"/>
      </w:pPr>
      <w:r>
        <w:t xml:space="preserve">Professional mentor for the American Society of Biomechanics Mentorship Program 2011-present </w:t>
      </w:r>
    </w:p>
    <w:p w14:paraId="05452666" w14:textId="77777777" w:rsidR="000723FE" w:rsidRDefault="00B371D3" w:rsidP="000723FE">
      <w:pPr>
        <w:ind w:left="-15" w:right="151" w:firstLine="0"/>
      </w:pPr>
      <w:r>
        <w:t>Professional mentor for the American College of Sports Medicine Mentorship Program 2010-present</w:t>
      </w:r>
    </w:p>
    <w:p w14:paraId="48DEC7E8" w14:textId="77777777" w:rsidR="00330069" w:rsidRDefault="00B371D3" w:rsidP="000723FE">
      <w:pPr>
        <w:ind w:left="-15" w:right="151" w:firstLine="0"/>
      </w:pPr>
      <w:r>
        <w:rPr>
          <w:sz w:val="24"/>
        </w:rPr>
        <w:t xml:space="preserve"> </w:t>
      </w:r>
    </w:p>
    <w:p w14:paraId="25A7F99B" w14:textId="77777777" w:rsidR="00330069" w:rsidRDefault="00B371D3" w:rsidP="00620878">
      <w:pPr>
        <w:pStyle w:val="Heading3"/>
      </w:pPr>
      <w:r>
        <w:t xml:space="preserve">Additional Outreach Activities </w:t>
      </w:r>
    </w:p>
    <w:p w14:paraId="381F7F7C" w14:textId="77777777" w:rsidR="00330069" w:rsidRDefault="00B371D3" w:rsidP="003D472B">
      <w:pPr>
        <w:tabs>
          <w:tab w:val="left" w:pos="2880"/>
          <w:tab w:val="center" w:pos="6641"/>
        </w:tabs>
        <w:spacing w:after="240" w:line="247" w:lineRule="auto"/>
        <w:ind w:left="-14" w:firstLine="0"/>
      </w:pPr>
      <w:r>
        <w:t xml:space="preserve">Summer 2013-2017 </w:t>
      </w:r>
      <w:r>
        <w:tab/>
        <w:t xml:space="preserve">Co-Director and Coordinator of Auburn Speed and Agility Camp through the </w:t>
      </w:r>
      <w:r w:rsidR="000723FE">
        <w:tab/>
      </w:r>
      <w:r>
        <w:t>Auburn University Sport Optimization Center</w:t>
      </w:r>
      <w:r>
        <w:rPr>
          <w:b/>
          <w:sz w:val="24"/>
        </w:rPr>
        <w:t xml:space="preserve"> </w:t>
      </w:r>
    </w:p>
    <w:p w14:paraId="2B6A7929" w14:textId="77777777" w:rsidR="00330069" w:rsidRDefault="00B371D3" w:rsidP="003D472B">
      <w:pPr>
        <w:pStyle w:val="Heading2"/>
        <w:spacing w:before="1680" w:after="480"/>
      </w:pPr>
      <w:r>
        <w:t xml:space="preserve">Service </w:t>
      </w:r>
    </w:p>
    <w:tbl>
      <w:tblPr>
        <w:tblW w:w="10352" w:type="dxa"/>
        <w:tblCellMar>
          <w:left w:w="0" w:type="dxa"/>
          <w:right w:w="0" w:type="dxa"/>
        </w:tblCellMar>
        <w:tblLook w:val="04A0" w:firstRow="1" w:lastRow="0" w:firstColumn="1" w:lastColumn="0" w:noHBand="0" w:noVBand="1"/>
      </w:tblPr>
      <w:tblGrid>
        <w:gridCol w:w="2880"/>
        <w:gridCol w:w="7472"/>
      </w:tblGrid>
      <w:tr w:rsidR="00330069" w14:paraId="12F50A20" w14:textId="77777777" w:rsidTr="00271972">
        <w:trPr>
          <w:trHeight w:val="251"/>
          <w:tblHeader/>
        </w:trPr>
        <w:tc>
          <w:tcPr>
            <w:tcW w:w="2880" w:type="dxa"/>
            <w:tcBorders>
              <w:top w:val="nil"/>
              <w:left w:val="nil"/>
              <w:bottom w:val="nil"/>
              <w:right w:val="nil"/>
            </w:tcBorders>
            <w:shd w:val="clear" w:color="auto" w:fill="auto"/>
          </w:tcPr>
          <w:p w14:paraId="2EB6EDD1" w14:textId="77777777" w:rsidR="00330069" w:rsidRDefault="00B371D3" w:rsidP="0053406E">
            <w:pPr>
              <w:spacing w:after="0" w:line="259" w:lineRule="auto"/>
              <w:ind w:left="0" w:firstLine="0"/>
            </w:pPr>
            <w:r>
              <w:t xml:space="preserve">Fall 2016-Present </w:t>
            </w:r>
          </w:p>
        </w:tc>
        <w:tc>
          <w:tcPr>
            <w:tcW w:w="7472" w:type="dxa"/>
            <w:tcBorders>
              <w:top w:val="nil"/>
              <w:left w:val="nil"/>
              <w:bottom w:val="nil"/>
              <w:right w:val="nil"/>
            </w:tcBorders>
            <w:shd w:val="clear" w:color="auto" w:fill="auto"/>
          </w:tcPr>
          <w:p w14:paraId="3ACE2F30" w14:textId="77777777" w:rsidR="00330069" w:rsidRDefault="00B371D3" w:rsidP="0053406E">
            <w:pPr>
              <w:spacing w:after="0" w:line="259" w:lineRule="auto"/>
              <w:ind w:left="0" w:firstLine="0"/>
            </w:pPr>
            <w:r>
              <w:t xml:space="preserve">Auburn University College of Education Diversity &amp; Inclusion Committee, Chair </w:t>
            </w:r>
          </w:p>
        </w:tc>
      </w:tr>
      <w:tr w:rsidR="00330069" w14:paraId="05F30472" w14:textId="77777777" w:rsidTr="0053406E">
        <w:trPr>
          <w:trHeight w:val="252"/>
        </w:trPr>
        <w:tc>
          <w:tcPr>
            <w:tcW w:w="2880" w:type="dxa"/>
            <w:tcBorders>
              <w:top w:val="nil"/>
              <w:left w:val="nil"/>
              <w:bottom w:val="nil"/>
              <w:right w:val="nil"/>
            </w:tcBorders>
            <w:shd w:val="clear" w:color="auto" w:fill="auto"/>
          </w:tcPr>
          <w:p w14:paraId="5D921E41" w14:textId="77777777" w:rsidR="00330069" w:rsidRDefault="00B371D3" w:rsidP="0053406E">
            <w:pPr>
              <w:spacing w:after="0" w:line="259" w:lineRule="auto"/>
              <w:ind w:left="0" w:firstLine="0"/>
            </w:pPr>
            <w:r>
              <w:t xml:space="preserve">Summer 2016-Present </w:t>
            </w:r>
          </w:p>
        </w:tc>
        <w:tc>
          <w:tcPr>
            <w:tcW w:w="7472" w:type="dxa"/>
            <w:tcBorders>
              <w:top w:val="nil"/>
              <w:left w:val="nil"/>
              <w:bottom w:val="nil"/>
              <w:right w:val="nil"/>
            </w:tcBorders>
            <w:shd w:val="clear" w:color="auto" w:fill="auto"/>
          </w:tcPr>
          <w:p w14:paraId="499F7908" w14:textId="77777777" w:rsidR="00330069" w:rsidRDefault="00B371D3" w:rsidP="0053406E">
            <w:pPr>
              <w:spacing w:after="0" w:line="259" w:lineRule="auto"/>
              <w:ind w:left="0" w:firstLine="0"/>
            </w:pPr>
            <w:r>
              <w:t xml:space="preserve">Auburn University Softball Camps </w:t>
            </w:r>
          </w:p>
        </w:tc>
      </w:tr>
      <w:tr w:rsidR="00330069" w14:paraId="2871C3A2" w14:textId="77777777" w:rsidTr="0053406E">
        <w:trPr>
          <w:trHeight w:val="506"/>
        </w:trPr>
        <w:tc>
          <w:tcPr>
            <w:tcW w:w="2880" w:type="dxa"/>
            <w:tcBorders>
              <w:top w:val="nil"/>
              <w:left w:val="nil"/>
              <w:bottom w:val="nil"/>
              <w:right w:val="nil"/>
            </w:tcBorders>
            <w:shd w:val="clear" w:color="auto" w:fill="auto"/>
          </w:tcPr>
          <w:p w14:paraId="56FE4967" w14:textId="77777777" w:rsidR="00330069" w:rsidRDefault="00B371D3" w:rsidP="0053406E">
            <w:pPr>
              <w:spacing w:after="0" w:line="259" w:lineRule="auto"/>
              <w:ind w:left="0" w:firstLine="0"/>
            </w:pPr>
            <w:r>
              <w:t xml:space="preserve">Summer 2013 </w:t>
            </w:r>
          </w:p>
        </w:tc>
        <w:tc>
          <w:tcPr>
            <w:tcW w:w="7472" w:type="dxa"/>
            <w:tcBorders>
              <w:top w:val="nil"/>
              <w:left w:val="nil"/>
              <w:bottom w:val="nil"/>
              <w:right w:val="nil"/>
            </w:tcBorders>
            <w:shd w:val="clear" w:color="auto" w:fill="auto"/>
          </w:tcPr>
          <w:p w14:paraId="7452D2E6" w14:textId="77777777" w:rsidR="00330069" w:rsidRDefault="00B371D3" w:rsidP="0053406E">
            <w:pPr>
              <w:spacing w:after="0" w:line="259" w:lineRule="auto"/>
              <w:ind w:left="0" w:firstLine="0"/>
            </w:pPr>
            <w:r>
              <w:t xml:space="preserve">Appointed as Chair of the SPORTS BIOMECHANICS: THROWING SESSION at the International Society of Biomechanics. Natal, Brazil  </w:t>
            </w:r>
          </w:p>
        </w:tc>
      </w:tr>
      <w:tr w:rsidR="00330069" w14:paraId="1D1F6976" w14:textId="77777777" w:rsidTr="0053406E">
        <w:trPr>
          <w:trHeight w:val="252"/>
        </w:trPr>
        <w:tc>
          <w:tcPr>
            <w:tcW w:w="2880" w:type="dxa"/>
            <w:tcBorders>
              <w:top w:val="nil"/>
              <w:left w:val="nil"/>
              <w:bottom w:val="nil"/>
              <w:right w:val="nil"/>
            </w:tcBorders>
            <w:shd w:val="clear" w:color="auto" w:fill="auto"/>
          </w:tcPr>
          <w:p w14:paraId="2F6ADDEB" w14:textId="77777777" w:rsidR="00330069" w:rsidRDefault="00B371D3" w:rsidP="0053406E">
            <w:pPr>
              <w:spacing w:after="0" w:line="259" w:lineRule="auto"/>
              <w:ind w:left="0" w:firstLine="0"/>
            </w:pPr>
            <w:r>
              <w:t xml:space="preserve">Spring 2016-Pressent </w:t>
            </w:r>
          </w:p>
        </w:tc>
        <w:tc>
          <w:tcPr>
            <w:tcW w:w="7472" w:type="dxa"/>
            <w:tcBorders>
              <w:top w:val="nil"/>
              <w:left w:val="nil"/>
              <w:bottom w:val="nil"/>
              <w:right w:val="nil"/>
            </w:tcBorders>
            <w:shd w:val="clear" w:color="auto" w:fill="auto"/>
          </w:tcPr>
          <w:p w14:paraId="31D03F76" w14:textId="77777777" w:rsidR="00330069" w:rsidRDefault="00B371D3" w:rsidP="0053406E">
            <w:pPr>
              <w:spacing w:after="0" w:line="259" w:lineRule="auto"/>
              <w:ind w:left="0" w:firstLine="0"/>
            </w:pPr>
            <w:r>
              <w:t xml:space="preserve">Auburn University School of Kinesiology FCP Program Chair </w:t>
            </w:r>
          </w:p>
        </w:tc>
      </w:tr>
      <w:tr w:rsidR="00330069" w14:paraId="532D580D" w14:textId="77777777" w:rsidTr="0053406E">
        <w:trPr>
          <w:trHeight w:val="252"/>
        </w:trPr>
        <w:tc>
          <w:tcPr>
            <w:tcW w:w="2880" w:type="dxa"/>
            <w:tcBorders>
              <w:top w:val="nil"/>
              <w:left w:val="nil"/>
              <w:bottom w:val="nil"/>
              <w:right w:val="nil"/>
            </w:tcBorders>
            <w:shd w:val="clear" w:color="auto" w:fill="auto"/>
          </w:tcPr>
          <w:p w14:paraId="591D944E" w14:textId="77777777" w:rsidR="00330069" w:rsidRDefault="00B371D3" w:rsidP="0053406E">
            <w:pPr>
              <w:spacing w:after="0" w:line="259" w:lineRule="auto"/>
              <w:ind w:left="0" w:firstLine="0"/>
            </w:pPr>
            <w:r>
              <w:t xml:space="preserve">Spring 2014-Present </w:t>
            </w:r>
          </w:p>
        </w:tc>
        <w:tc>
          <w:tcPr>
            <w:tcW w:w="7472" w:type="dxa"/>
            <w:tcBorders>
              <w:top w:val="nil"/>
              <w:left w:val="nil"/>
              <w:bottom w:val="nil"/>
              <w:right w:val="nil"/>
            </w:tcBorders>
            <w:shd w:val="clear" w:color="auto" w:fill="auto"/>
          </w:tcPr>
          <w:p w14:paraId="5ECF5644" w14:textId="77777777" w:rsidR="00330069" w:rsidRDefault="00B371D3" w:rsidP="0053406E">
            <w:pPr>
              <w:spacing w:after="0" w:line="259" w:lineRule="auto"/>
              <w:ind w:left="0" w:firstLine="0"/>
            </w:pPr>
            <w:r>
              <w:t xml:space="preserve">Executive Board Member of the International Shoulder Group </w:t>
            </w:r>
          </w:p>
        </w:tc>
      </w:tr>
      <w:tr w:rsidR="00330069" w14:paraId="50021849" w14:textId="77777777" w:rsidTr="0053406E">
        <w:trPr>
          <w:trHeight w:val="252"/>
        </w:trPr>
        <w:tc>
          <w:tcPr>
            <w:tcW w:w="2880" w:type="dxa"/>
            <w:tcBorders>
              <w:top w:val="nil"/>
              <w:left w:val="nil"/>
              <w:bottom w:val="nil"/>
              <w:right w:val="nil"/>
            </w:tcBorders>
            <w:shd w:val="clear" w:color="auto" w:fill="auto"/>
          </w:tcPr>
          <w:p w14:paraId="0D97D367" w14:textId="77777777" w:rsidR="00330069" w:rsidRDefault="00B371D3" w:rsidP="0053406E">
            <w:pPr>
              <w:spacing w:after="0" w:line="259" w:lineRule="auto"/>
              <w:ind w:left="0" w:firstLine="0"/>
            </w:pPr>
            <w:r>
              <w:t xml:space="preserve">Spring 2014-Present </w:t>
            </w:r>
          </w:p>
        </w:tc>
        <w:tc>
          <w:tcPr>
            <w:tcW w:w="7472" w:type="dxa"/>
            <w:tcBorders>
              <w:top w:val="nil"/>
              <w:left w:val="nil"/>
              <w:bottom w:val="nil"/>
              <w:right w:val="nil"/>
            </w:tcBorders>
            <w:shd w:val="clear" w:color="auto" w:fill="auto"/>
          </w:tcPr>
          <w:p w14:paraId="1495C061" w14:textId="77777777" w:rsidR="00330069" w:rsidRDefault="00B371D3" w:rsidP="0053406E">
            <w:pPr>
              <w:spacing w:after="0" w:line="259" w:lineRule="auto"/>
              <w:ind w:left="0" w:firstLine="0"/>
              <w:jc w:val="both"/>
            </w:pPr>
            <w:r>
              <w:t xml:space="preserve">Program Committee of the International Congress on Sport Science and Technology Support </w:t>
            </w:r>
          </w:p>
        </w:tc>
      </w:tr>
      <w:tr w:rsidR="00330069" w14:paraId="102E6DDF" w14:textId="77777777" w:rsidTr="0053406E">
        <w:trPr>
          <w:trHeight w:val="252"/>
        </w:trPr>
        <w:tc>
          <w:tcPr>
            <w:tcW w:w="2880" w:type="dxa"/>
            <w:tcBorders>
              <w:top w:val="nil"/>
              <w:left w:val="nil"/>
              <w:bottom w:val="nil"/>
              <w:right w:val="nil"/>
            </w:tcBorders>
            <w:shd w:val="clear" w:color="auto" w:fill="auto"/>
          </w:tcPr>
          <w:p w14:paraId="7B6A9A8F" w14:textId="77777777" w:rsidR="00330069" w:rsidRDefault="00B371D3" w:rsidP="0053406E">
            <w:pPr>
              <w:spacing w:after="0" w:line="259" w:lineRule="auto"/>
              <w:ind w:left="0" w:firstLine="0"/>
            </w:pPr>
            <w:r>
              <w:t xml:space="preserve">Summer 2013-Present </w:t>
            </w:r>
          </w:p>
        </w:tc>
        <w:tc>
          <w:tcPr>
            <w:tcW w:w="7472" w:type="dxa"/>
            <w:tcBorders>
              <w:top w:val="nil"/>
              <w:left w:val="nil"/>
              <w:bottom w:val="nil"/>
              <w:right w:val="nil"/>
            </w:tcBorders>
            <w:shd w:val="clear" w:color="auto" w:fill="auto"/>
          </w:tcPr>
          <w:p w14:paraId="43B84B52" w14:textId="77777777" w:rsidR="00330069" w:rsidRDefault="00B371D3" w:rsidP="0053406E">
            <w:pPr>
              <w:spacing w:after="0" w:line="259" w:lineRule="auto"/>
              <w:ind w:left="0" w:firstLine="0"/>
            </w:pPr>
            <w:r>
              <w:t xml:space="preserve">Auburn University Speed &amp; Agility Summer Camps </w:t>
            </w:r>
          </w:p>
        </w:tc>
      </w:tr>
      <w:tr w:rsidR="00330069" w14:paraId="298CEF29" w14:textId="77777777" w:rsidTr="0053406E">
        <w:trPr>
          <w:trHeight w:val="252"/>
        </w:trPr>
        <w:tc>
          <w:tcPr>
            <w:tcW w:w="2880" w:type="dxa"/>
            <w:tcBorders>
              <w:top w:val="nil"/>
              <w:left w:val="nil"/>
              <w:bottom w:val="nil"/>
              <w:right w:val="nil"/>
            </w:tcBorders>
            <w:shd w:val="clear" w:color="auto" w:fill="auto"/>
          </w:tcPr>
          <w:p w14:paraId="6039B8C2" w14:textId="77777777" w:rsidR="00330069" w:rsidRDefault="00B371D3" w:rsidP="0053406E">
            <w:pPr>
              <w:spacing w:after="0" w:line="259" w:lineRule="auto"/>
              <w:ind w:left="0" w:firstLine="0"/>
            </w:pPr>
            <w:r>
              <w:t xml:space="preserve">Spring 2013-Present </w:t>
            </w:r>
          </w:p>
        </w:tc>
        <w:tc>
          <w:tcPr>
            <w:tcW w:w="7472" w:type="dxa"/>
            <w:tcBorders>
              <w:top w:val="nil"/>
              <w:left w:val="nil"/>
              <w:bottom w:val="nil"/>
              <w:right w:val="nil"/>
            </w:tcBorders>
            <w:shd w:val="clear" w:color="auto" w:fill="auto"/>
          </w:tcPr>
          <w:p w14:paraId="2171E5E3" w14:textId="77777777" w:rsidR="00330069" w:rsidRDefault="00B371D3" w:rsidP="0053406E">
            <w:pPr>
              <w:spacing w:after="0" w:line="259" w:lineRule="auto"/>
              <w:ind w:left="0" w:firstLine="0"/>
            </w:pPr>
            <w:r>
              <w:t xml:space="preserve">Sports Medicine &amp; Movement Laboratory Throwing Analysis for Youth Baseball &amp; Softball </w:t>
            </w:r>
          </w:p>
        </w:tc>
      </w:tr>
      <w:tr w:rsidR="00330069" w14:paraId="184B1124" w14:textId="77777777" w:rsidTr="0053406E">
        <w:trPr>
          <w:trHeight w:val="254"/>
        </w:trPr>
        <w:tc>
          <w:tcPr>
            <w:tcW w:w="2880" w:type="dxa"/>
            <w:tcBorders>
              <w:top w:val="nil"/>
              <w:left w:val="nil"/>
              <w:bottom w:val="nil"/>
              <w:right w:val="nil"/>
            </w:tcBorders>
            <w:shd w:val="clear" w:color="auto" w:fill="auto"/>
          </w:tcPr>
          <w:p w14:paraId="1EBFCC7E" w14:textId="77777777" w:rsidR="00330069" w:rsidRDefault="00B371D3" w:rsidP="0053406E">
            <w:pPr>
              <w:spacing w:after="0" w:line="259" w:lineRule="auto"/>
              <w:ind w:left="0" w:firstLine="0"/>
            </w:pPr>
            <w:r>
              <w:t xml:space="preserve">Fall 2013-Present </w:t>
            </w:r>
          </w:p>
        </w:tc>
        <w:tc>
          <w:tcPr>
            <w:tcW w:w="7472" w:type="dxa"/>
            <w:tcBorders>
              <w:top w:val="nil"/>
              <w:left w:val="nil"/>
              <w:bottom w:val="nil"/>
              <w:right w:val="nil"/>
            </w:tcBorders>
            <w:shd w:val="clear" w:color="auto" w:fill="auto"/>
          </w:tcPr>
          <w:p w14:paraId="3F14B406" w14:textId="77777777" w:rsidR="00330069" w:rsidRDefault="00B371D3" w:rsidP="0053406E">
            <w:pPr>
              <w:spacing w:after="0" w:line="259" w:lineRule="auto"/>
              <w:ind w:left="0" w:firstLine="0"/>
            </w:pPr>
            <w:r>
              <w:t xml:space="preserve">Director of Sports Medicine USA Team Handball </w:t>
            </w:r>
          </w:p>
        </w:tc>
      </w:tr>
      <w:tr w:rsidR="00330069" w14:paraId="30C8E49A" w14:textId="77777777" w:rsidTr="0053406E">
        <w:trPr>
          <w:trHeight w:val="252"/>
        </w:trPr>
        <w:tc>
          <w:tcPr>
            <w:tcW w:w="2880" w:type="dxa"/>
            <w:tcBorders>
              <w:top w:val="nil"/>
              <w:left w:val="nil"/>
              <w:bottom w:val="nil"/>
              <w:right w:val="nil"/>
            </w:tcBorders>
            <w:shd w:val="clear" w:color="auto" w:fill="auto"/>
          </w:tcPr>
          <w:p w14:paraId="12DD4615" w14:textId="77777777" w:rsidR="00330069" w:rsidRDefault="00B371D3" w:rsidP="0053406E">
            <w:pPr>
              <w:spacing w:after="0" w:line="259" w:lineRule="auto"/>
              <w:ind w:left="0" w:firstLine="0"/>
            </w:pPr>
            <w:r>
              <w:t xml:space="preserve">Fall 2009-Present </w:t>
            </w:r>
          </w:p>
        </w:tc>
        <w:tc>
          <w:tcPr>
            <w:tcW w:w="7472" w:type="dxa"/>
            <w:tcBorders>
              <w:top w:val="nil"/>
              <w:left w:val="nil"/>
              <w:bottom w:val="nil"/>
              <w:right w:val="nil"/>
            </w:tcBorders>
            <w:shd w:val="clear" w:color="auto" w:fill="auto"/>
          </w:tcPr>
          <w:p w14:paraId="4DD6495A" w14:textId="77777777" w:rsidR="00330069" w:rsidRDefault="00B371D3" w:rsidP="0053406E">
            <w:pPr>
              <w:spacing w:after="0" w:line="259" w:lineRule="auto"/>
              <w:ind w:left="0" w:firstLine="0"/>
            </w:pPr>
            <w:r>
              <w:t xml:space="preserve">Indo Board Fitness Advisory Board </w:t>
            </w:r>
          </w:p>
        </w:tc>
      </w:tr>
      <w:tr w:rsidR="00330069" w14:paraId="229975D0" w14:textId="77777777" w:rsidTr="0053406E">
        <w:trPr>
          <w:trHeight w:val="252"/>
        </w:trPr>
        <w:tc>
          <w:tcPr>
            <w:tcW w:w="2880" w:type="dxa"/>
            <w:tcBorders>
              <w:top w:val="nil"/>
              <w:left w:val="nil"/>
              <w:bottom w:val="nil"/>
              <w:right w:val="nil"/>
            </w:tcBorders>
            <w:shd w:val="clear" w:color="auto" w:fill="auto"/>
          </w:tcPr>
          <w:p w14:paraId="25F6B8CB" w14:textId="77777777" w:rsidR="00330069" w:rsidRDefault="00B371D3" w:rsidP="0053406E">
            <w:pPr>
              <w:spacing w:after="0" w:line="259" w:lineRule="auto"/>
              <w:ind w:left="0" w:firstLine="0"/>
            </w:pPr>
            <w:r>
              <w:t xml:space="preserve">Fall 2008- Present </w:t>
            </w:r>
          </w:p>
        </w:tc>
        <w:tc>
          <w:tcPr>
            <w:tcW w:w="7472" w:type="dxa"/>
            <w:tcBorders>
              <w:top w:val="nil"/>
              <w:left w:val="nil"/>
              <w:bottom w:val="nil"/>
              <w:right w:val="nil"/>
            </w:tcBorders>
            <w:shd w:val="clear" w:color="auto" w:fill="auto"/>
          </w:tcPr>
          <w:p w14:paraId="051C1D37" w14:textId="77777777" w:rsidR="00330069" w:rsidRDefault="00B371D3" w:rsidP="0053406E">
            <w:pPr>
              <w:spacing w:after="0" w:line="259" w:lineRule="auto"/>
              <w:ind w:left="0" w:firstLine="0"/>
            </w:pPr>
            <w:r>
              <w:t xml:space="preserve">Southwest Athletic Training Students’ Association Advisory Board Chair </w:t>
            </w:r>
          </w:p>
        </w:tc>
      </w:tr>
      <w:tr w:rsidR="00330069" w14:paraId="08CB9B64" w14:textId="77777777" w:rsidTr="0053406E">
        <w:trPr>
          <w:trHeight w:val="252"/>
        </w:trPr>
        <w:tc>
          <w:tcPr>
            <w:tcW w:w="2880" w:type="dxa"/>
            <w:tcBorders>
              <w:top w:val="nil"/>
              <w:left w:val="nil"/>
              <w:bottom w:val="nil"/>
              <w:right w:val="nil"/>
            </w:tcBorders>
            <w:shd w:val="clear" w:color="auto" w:fill="auto"/>
          </w:tcPr>
          <w:p w14:paraId="74497431" w14:textId="77777777" w:rsidR="00330069" w:rsidRDefault="00B371D3" w:rsidP="0053406E">
            <w:pPr>
              <w:spacing w:after="0" w:line="259" w:lineRule="auto"/>
              <w:ind w:left="0" w:firstLine="0"/>
            </w:pPr>
            <w:r>
              <w:t xml:space="preserve">Spring 2008-2012 </w:t>
            </w:r>
          </w:p>
        </w:tc>
        <w:tc>
          <w:tcPr>
            <w:tcW w:w="7472" w:type="dxa"/>
            <w:tcBorders>
              <w:top w:val="nil"/>
              <w:left w:val="nil"/>
              <w:bottom w:val="nil"/>
              <w:right w:val="nil"/>
            </w:tcBorders>
            <w:shd w:val="clear" w:color="auto" w:fill="auto"/>
          </w:tcPr>
          <w:p w14:paraId="40FB6E84" w14:textId="77777777" w:rsidR="00330069" w:rsidRDefault="00B371D3" w:rsidP="0053406E">
            <w:pPr>
              <w:spacing w:after="0" w:line="259" w:lineRule="auto"/>
              <w:ind w:left="0" w:firstLine="0"/>
            </w:pPr>
            <w:r>
              <w:t xml:space="preserve">Member of Audit Committee Central States American College of Sports Medicine </w:t>
            </w:r>
          </w:p>
        </w:tc>
      </w:tr>
      <w:tr w:rsidR="00330069" w14:paraId="4F5DD44C" w14:textId="77777777" w:rsidTr="0053406E">
        <w:trPr>
          <w:trHeight w:val="252"/>
        </w:trPr>
        <w:tc>
          <w:tcPr>
            <w:tcW w:w="2880" w:type="dxa"/>
            <w:tcBorders>
              <w:top w:val="nil"/>
              <w:left w:val="nil"/>
              <w:bottom w:val="nil"/>
              <w:right w:val="nil"/>
            </w:tcBorders>
            <w:shd w:val="clear" w:color="auto" w:fill="auto"/>
          </w:tcPr>
          <w:p w14:paraId="06151237" w14:textId="77777777" w:rsidR="00330069" w:rsidRDefault="00B371D3" w:rsidP="0053406E">
            <w:pPr>
              <w:spacing w:after="0" w:line="259" w:lineRule="auto"/>
              <w:ind w:left="0" w:firstLine="0"/>
            </w:pPr>
            <w:r>
              <w:t xml:space="preserve">Spring 2017 </w:t>
            </w:r>
          </w:p>
        </w:tc>
        <w:tc>
          <w:tcPr>
            <w:tcW w:w="7472" w:type="dxa"/>
            <w:tcBorders>
              <w:top w:val="nil"/>
              <w:left w:val="nil"/>
              <w:bottom w:val="nil"/>
              <w:right w:val="nil"/>
            </w:tcBorders>
            <w:shd w:val="clear" w:color="auto" w:fill="auto"/>
          </w:tcPr>
          <w:p w14:paraId="71687502" w14:textId="77777777" w:rsidR="00330069" w:rsidRDefault="00B371D3" w:rsidP="0053406E">
            <w:pPr>
              <w:spacing w:after="0" w:line="259" w:lineRule="auto"/>
              <w:ind w:left="0" w:firstLine="0"/>
            </w:pPr>
            <w:r>
              <w:t xml:space="preserve">Auburn University School of Kinesiology Faculty Search Committee </w:t>
            </w:r>
          </w:p>
        </w:tc>
      </w:tr>
      <w:tr w:rsidR="00330069" w14:paraId="2764D27C" w14:textId="77777777" w:rsidTr="0053406E">
        <w:trPr>
          <w:trHeight w:val="254"/>
        </w:trPr>
        <w:tc>
          <w:tcPr>
            <w:tcW w:w="2880" w:type="dxa"/>
            <w:tcBorders>
              <w:top w:val="nil"/>
              <w:left w:val="nil"/>
              <w:bottom w:val="nil"/>
              <w:right w:val="nil"/>
            </w:tcBorders>
            <w:shd w:val="clear" w:color="auto" w:fill="auto"/>
          </w:tcPr>
          <w:p w14:paraId="5DA64A23" w14:textId="77777777" w:rsidR="00330069" w:rsidRDefault="00B371D3" w:rsidP="0053406E">
            <w:pPr>
              <w:spacing w:after="0" w:line="259" w:lineRule="auto"/>
              <w:ind w:left="0" w:firstLine="0"/>
            </w:pPr>
            <w:r>
              <w:t xml:space="preserve">Spring 2014 </w:t>
            </w:r>
          </w:p>
        </w:tc>
        <w:tc>
          <w:tcPr>
            <w:tcW w:w="7472" w:type="dxa"/>
            <w:tcBorders>
              <w:top w:val="nil"/>
              <w:left w:val="nil"/>
              <w:bottom w:val="nil"/>
              <w:right w:val="nil"/>
            </w:tcBorders>
            <w:shd w:val="clear" w:color="auto" w:fill="auto"/>
          </w:tcPr>
          <w:p w14:paraId="4F771B72" w14:textId="77777777" w:rsidR="00330069" w:rsidRDefault="00B371D3" w:rsidP="0053406E">
            <w:pPr>
              <w:spacing w:after="0" w:line="259" w:lineRule="auto"/>
              <w:ind w:left="0" w:firstLine="0"/>
              <w:jc w:val="both"/>
            </w:pPr>
            <w:r>
              <w:t xml:space="preserve">Program Committee of the International Congress on Sport Science and Technology Support </w:t>
            </w:r>
          </w:p>
        </w:tc>
      </w:tr>
      <w:tr w:rsidR="00330069" w14:paraId="25D7519E" w14:textId="77777777" w:rsidTr="0053406E">
        <w:trPr>
          <w:trHeight w:val="252"/>
        </w:trPr>
        <w:tc>
          <w:tcPr>
            <w:tcW w:w="2880" w:type="dxa"/>
            <w:tcBorders>
              <w:top w:val="nil"/>
              <w:left w:val="nil"/>
              <w:bottom w:val="nil"/>
              <w:right w:val="nil"/>
            </w:tcBorders>
            <w:shd w:val="clear" w:color="auto" w:fill="auto"/>
          </w:tcPr>
          <w:p w14:paraId="61EBB25E" w14:textId="77777777" w:rsidR="00330069" w:rsidRDefault="00B371D3" w:rsidP="0053406E">
            <w:pPr>
              <w:spacing w:after="0" w:line="259" w:lineRule="auto"/>
              <w:ind w:left="0" w:firstLine="0"/>
            </w:pPr>
            <w:r>
              <w:t xml:space="preserve">Fall 2012 </w:t>
            </w:r>
          </w:p>
        </w:tc>
        <w:tc>
          <w:tcPr>
            <w:tcW w:w="7472" w:type="dxa"/>
            <w:tcBorders>
              <w:top w:val="nil"/>
              <w:left w:val="nil"/>
              <w:bottom w:val="nil"/>
              <w:right w:val="nil"/>
            </w:tcBorders>
            <w:shd w:val="clear" w:color="auto" w:fill="auto"/>
          </w:tcPr>
          <w:p w14:paraId="2A269964" w14:textId="77777777" w:rsidR="00330069" w:rsidRDefault="00B371D3" w:rsidP="0053406E">
            <w:pPr>
              <w:spacing w:after="0" w:line="259" w:lineRule="auto"/>
              <w:ind w:left="0" w:firstLine="0"/>
            </w:pPr>
            <w:r>
              <w:t xml:space="preserve">Auburn University Department of Kinesiology Faculty Search Committee  </w:t>
            </w:r>
          </w:p>
        </w:tc>
      </w:tr>
      <w:tr w:rsidR="00330069" w14:paraId="52E6164C" w14:textId="77777777" w:rsidTr="0053406E">
        <w:trPr>
          <w:trHeight w:val="252"/>
        </w:trPr>
        <w:tc>
          <w:tcPr>
            <w:tcW w:w="2880" w:type="dxa"/>
            <w:tcBorders>
              <w:top w:val="nil"/>
              <w:left w:val="nil"/>
              <w:bottom w:val="nil"/>
              <w:right w:val="nil"/>
            </w:tcBorders>
            <w:shd w:val="clear" w:color="auto" w:fill="auto"/>
          </w:tcPr>
          <w:p w14:paraId="5062EE64" w14:textId="77777777" w:rsidR="00330069" w:rsidRDefault="00B371D3" w:rsidP="0053406E">
            <w:pPr>
              <w:spacing w:after="0" w:line="259" w:lineRule="auto"/>
              <w:ind w:left="0" w:firstLine="0"/>
            </w:pPr>
            <w:r>
              <w:t xml:space="preserve">Fall 2011-2012 </w:t>
            </w:r>
          </w:p>
        </w:tc>
        <w:tc>
          <w:tcPr>
            <w:tcW w:w="7472" w:type="dxa"/>
            <w:tcBorders>
              <w:top w:val="nil"/>
              <w:left w:val="nil"/>
              <w:bottom w:val="nil"/>
              <w:right w:val="nil"/>
            </w:tcBorders>
            <w:shd w:val="clear" w:color="auto" w:fill="auto"/>
          </w:tcPr>
          <w:p w14:paraId="7E6063EA" w14:textId="77777777" w:rsidR="00330069" w:rsidRDefault="00B371D3" w:rsidP="0053406E">
            <w:pPr>
              <w:spacing w:after="0" w:line="259" w:lineRule="auto"/>
              <w:ind w:left="0" w:firstLine="0"/>
            </w:pPr>
            <w:r>
              <w:t xml:space="preserve">University of Arkansas Honors College Strategic Planning Committee </w:t>
            </w:r>
          </w:p>
        </w:tc>
      </w:tr>
      <w:tr w:rsidR="00330069" w14:paraId="51E8E4AA" w14:textId="77777777" w:rsidTr="0053406E">
        <w:trPr>
          <w:trHeight w:val="252"/>
        </w:trPr>
        <w:tc>
          <w:tcPr>
            <w:tcW w:w="2880" w:type="dxa"/>
            <w:tcBorders>
              <w:top w:val="nil"/>
              <w:left w:val="nil"/>
              <w:bottom w:val="nil"/>
              <w:right w:val="nil"/>
            </w:tcBorders>
            <w:shd w:val="clear" w:color="auto" w:fill="auto"/>
          </w:tcPr>
          <w:p w14:paraId="5FF2390D" w14:textId="77777777" w:rsidR="00330069" w:rsidRDefault="00B371D3" w:rsidP="0053406E">
            <w:pPr>
              <w:spacing w:after="0" w:line="259" w:lineRule="auto"/>
              <w:ind w:left="0" w:firstLine="0"/>
            </w:pPr>
            <w:r>
              <w:t xml:space="preserve">Fall 2011-2012 </w:t>
            </w:r>
          </w:p>
        </w:tc>
        <w:tc>
          <w:tcPr>
            <w:tcW w:w="7472" w:type="dxa"/>
            <w:tcBorders>
              <w:top w:val="nil"/>
              <w:left w:val="nil"/>
              <w:bottom w:val="nil"/>
              <w:right w:val="nil"/>
            </w:tcBorders>
            <w:shd w:val="clear" w:color="auto" w:fill="auto"/>
          </w:tcPr>
          <w:p w14:paraId="6A838096" w14:textId="77777777" w:rsidR="00330069" w:rsidRDefault="00B371D3" w:rsidP="0053406E">
            <w:pPr>
              <w:spacing w:after="0" w:line="259" w:lineRule="auto"/>
              <w:ind w:left="0" w:firstLine="0"/>
            </w:pPr>
            <w:r>
              <w:t xml:space="preserve">University of Arkansas Student Honors, Awards and Convocation Committee </w:t>
            </w:r>
          </w:p>
        </w:tc>
      </w:tr>
      <w:tr w:rsidR="00330069" w14:paraId="22A7158A" w14:textId="77777777" w:rsidTr="0053406E">
        <w:trPr>
          <w:trHeight w:val="252"/>
        </w:trPr>
        <w:tc>
          <w:tcPr>
            <w:tcW w:w="2880" w:type="dxa"/>
            <w:tcBorders>
              <w:top w:val="nil"/>
              <w:left w:val="nil"/>
              <w:bottom w:val="nil"/>
              <w:right w:val="nil"/>
            </w:tcBorders>
            <w:shd w:val="clear" w:color="auto" w:fill="auto"/>
          </w:tcPr>
          <w:p w14:paraId="6E99365B" w14:textId="77777777" w:rsidR="00330069" w:rsidRDefault="00B371D3" w:rsidP="0053406E">
            <w:pPr>
              <w:spacing w:after="0" w:line="259" w:lineRule="auto"/>
              <w:ind w:left="0" w:firstLine="0"/>
            </w:pPr>
            <w:r>
              <w:t xml:space="preserve">Spring 2010-2012 </w:t>
            </w:r>
          </w:p>
        </w:tc>
        <w:tc>
          <w:tcPr>
            <w:tcW w:w="7472" w:type="dxa"/>
            <w:tcBorders>
              <w:top w:val="nil"/>
              <w:left w:val="nil"/>
              <w:bottom w:val="nil"/>
              <w:right w:val="nil"/>
            </w:tcBorders>
            <w:shd w:val="clear" w:color="auto" w:fill="auto"/>
          </w:tcPr>
          <w:p w14:paraId="06C730C8" w14:textId="77777777" w:rsidR="00330069" w:rsidRDefault="00B371D3" w:rsidP="0053406E">
            <w:pPr>
              <w:spacing w:after="0" w:line="259" w:lineRule="auto"/>
              <w:ind w:left="0" w:firstLine="0"/>
            </w:pPr>
            <w:r>
              <w:t xml:space="preserve">University of Arkansas Honors College Study Abroad Grant Proposal Reviewer </w:t>
            </w:r>
          </w:p>
        </w:tc>
      </w:tr>
      <w:tr w:rsidR="00330069" w14:paraId="3735C67F" w14:textId="77777777" w:rsidTr="0053406E">
        <w:trPr>
          <w:trHeight w:val="254"/>
        </w:trPr>
        <w:tc>
          <w:tcPr>
            <w:tcW w:w="2880" w:type="dxa"/>
            <w:tcBorders>
              <w:top w:val="nil"/>
              <w:left w:val="nil"/>
              <w:bottom w:val="nil"/>
              <w:right w:val="nil"/>
            </w:tcBorders>
            <w:shd w:val="clear" w:color="auto" w:fill="auto"/>
          </w:tcPr>
          <w:p w14:paraId="7EF22167" w14:textId="77777777" w:rsidR="00330069" w:rsidRDefault="00B371D3" w:rsidP="0053406E">
            <w:pPr>
              <w:spacing w:after="0" w:line="259" w:lineRule="auto"/>
              <w:ind w:left="0" w:firstLine="0"/>
            </w:pPr>
            <w:r>
              <w:t xml:space="preserve">Fall 2009-2012 </w:t>
            </w:r>
          </w:p>
        </w:tc>
        <w:tc>
          <w:tcPr>
            <w:tcW w:w="7472" w:type="dxa"/>
            <w:tcBorders>
              <w:top w:val="nil"/>
              <w:left w:val="nil"/>
              <w:bottom w:val="nil"/>
              <w:right w:val="nil"/>
            </w:tcBorders>
            <w:shd w:val="clear" w:color="auto" w:fill="auto"/>
          </w:tcPr>
          <w:p w14:paraId="29F85731" w14:textId="77777777" w:rsidR="00330069" w:rsidRDefault="00B371D3" w:rsidP="0053406E">
            <w:pPr>
              <w:spacing w:after="0" w:line="259" w:lineRule="auto"/>
              <w:ind w:left="0" w:firstLine="0"/>
            </w:pPr>
            <w:r>
              <w:t xml:space="preserve">Member of the University of Arkansas Landscape Committee </w:t>
            </w:r>
          </w:p>
        </w:tc>
      </w:tr>
      <w:tr w:rsidR="00330069" w14:paraId="3ED4AA2D" w14:textId="77777777" w:rsidTr="0053406E">
        <w:trPr>
          <w:trHeight w:val="252"/>
        </w:trPr>
        <w:tc>
          <w:tcPr>
            <w:tcW w:w="2880" w:type="dxa"/>
            <w:tcBorders>
              <w:top w:val="nil"/>
              <w:left w:val="nil"/>
              <w:bottom w:val="nil"/>
              <w:right w:val="nil"/>
            </w:tcBorders>
            <w:shd w:val="clear" w:color="auto" w:fill="auto"/>
          </w:tcPr>
          <w:p w14:paraId="250CCBDB" w14:textId="77777777" w:rsidR="00330069" w:rsidRDefault="00B371D3" w:rsidP="0053406E">
            <w:pPr>
              <w:spacing w:after="0" w:line="259" w:lineRule="auto"/>
              <w:ind w:left="0" w:firstLine="0"/>
            </w:pPr>
            <w:r>
              <w:t xml:space="preserve">Fall 2009-2012 </w:t>
            </w:r>
          </w:p>
        </w:tc>
        <w:tc>
          <w:tcPr>
            <w:tcW w:w="7472" w:type="dxa"/>
            <w:tcBorders>
              <w:top w:val="nil"/>
              <w:left w:val="nil"/>
              <w:bottom w:val="nil"/>
              <w:right w:val="nil"/>
            </w:tcBorders>
            <w:shd w:val="clear" w:color="auto" w:fill="auto"/>
          </w:tcPr>
          <w:p w14:paraId="76F5629A" w14:textId="77777777" w:rsidR="00330069" w:rsidRDefault="00B371D3" w:rsidP="0053406E">
            <w:pPr>
              <w:spacing w:after="0" w:line="259" w:lineRule="auto"/>
              <w:ind w:left="0" w:firstLine="0"/>
            </w:pPr>
            <w:r>
              <w:t xml:space="preserve">Member of the University of Arkansas Artist and Concerts Committee </w:t>
            </w:r>
          </w:p>
        </w:tc>
      </w:tr>
      <w:tr w:rsidR="00330069" w14:paraId="37748B87" w14:textId="77777777" w:rsidTr="0053406E">
        <w:trPr>
          <w:trHeight w:val="252"/>
        </w:trPr>
        <w:tc>
          <w:tcPr>
            <w:tcW w:w="2880" w:type="dxa"/>
            <w:tcBorders>
              <w:top w:val="nil"/>
              <w:left w:val="nil"/>
              <w:bottom w:val="nil"/>
              <w:right w:val="nil"/>
            </w:tcBorders>
            <w:shd w:val="clear" w:color="auto" w:fill="auto"/>
          </w:tcPr>
          <w:p w14:paraId="7F91607A" w14:textId="77777777" w:rsidR="00330069" w:rsidRDefault="00B371D3" w:rsidP="0053406E">
            <w:pPr>
              <w:spacing w:after="0" w:line="259" w:lineRule="auto"/>
              <w:ind w:left="0" w:firstLine="0"/>
            </w:pPr>
            <w:r>
              <w:t xml:space="preserve">Fall 2009-2013 </w:t>
            </w:r>
          </w:p>
        </w:tc>
        <w:tc>
          <w:tcPr>
            <w:tcW w:w="7472" w:type="dxa"/>
            <w:tcBorders>
              <w:top w:val="nil"/>
              <w:left w:val="nil"/>
              <w:bottom w:val="nil"/>
              <w:right w:val="nil"/>
            </w:tcBorders>
            <w:shd w:val="clear" w:color="auto" w:fill="auto"/>
          </w:tcPr>
          <w:p w14:paraId="072F2A40" w14:textId="77777777" w:rsidR="00330069" w:rsidRDefault="00B371D3" w:rsidP="0053406E">
            <w:pPr>
              <w:spacing w:after="0" w:line="259" w:lineRule="auto"/>
              <w:ind w:left="0" w:firstLine="0"/>
            </w:pPr>
            <w:r>
              <w:t xml:space="preserve">NATA Convention Program Committee </w:t>
            </w:r>
          </w:p>
        </w:tc>
      </w:tr>
      <w:tr w:rsidR="00330069" w14:paraId="79EE47FC" w14:textId="77777777" w:rsidTr="0053406E">
        <w:trPr>
          <w:trHeight w:val="252"/>
        </w:trPr>
        <w:tc>
          <w:tcPr>
            <w:tcW w:w="2880" w:type="dxa"/>
            <w:tcBorders>
              <w:top w:val="nil"/>
              <w:left w:val="nil"/>
              <w:bottom w:val="nil"/>
              <w:right w:val="nil"/>
            </w:tcBorders>
            <w:shd w:val="clear" w:color="auto" w:fill="auto"/>
          </w:tcPr>
          <w:p w14:paraId="0D198F51" w14:textId="77777777" w:rsidR="00330069" w:rsidRDefault="00B371D3" w:rsidP="0053406E">
            <w:pPr>
              <w:spacing w:after="0" w:line="259" w:lineRule="auto"/>
              <w:ind w:left="0" w:firstLine="0"/>
            </w:pPr>
            <w:r>
              <w:t xml:space="preserve">Spring 2008-2012 </w:t>
            </w:r>
          </w:p>
        </w:tc>
        <w:tc>
          <w:tcPr>
            <w:tcW w:w="7472" w:type="dxa"/>
            <w:tcBorders>
              <w:top w:val="nil"/>
              <w:left w:val="nil"/>
              <w:bottom w:val="nil"/>
              <w:right w:val="nil"/>
            </w:tcBorders>
            <w:shd w:val="clear" w:color="auto" w:fill="auto"/>
          </w:tcPr>
          <w:p w14:paraId="289BBEAA" w14:textId="77777777" w:rsidR="00330069" w:rsidRDefault="00B371D3" w:rsidP="0053406E">
            <w:pPr>
              <w:spacing w:after="0" w:line="259" w:lineRule="auto"/>
              <w:ind w:left="0" w:firstLine="0"/>
            </w:pPr>
            <w:r>
              <w:t xml:space="preserve">Member of University of Arkansas College Honors Council </w:t>
            </w:r>
          </w:p>
        </w:tc>
      </w:tr>
      <w:tr w:rsidR="00330069" w14:paraId="6BE4C3CE" w14:textId="77777777" w:rsidTr="0053406E">
        <w:trPr>
          <w:trHeight w:val="252"/>
        </w:trPr>
        <w:tc>
          <w:tcPr>
            <w:tcW w:w="2880" w:type="dxa"/>
            <w:tcBorders>
              <w:top w:val="nil"/>
              <w:left w:val="nil"/>
              <w:bottom w:val="nil"/>
              <w:right w:val="nil"/>
            </w:tcBorders>
            <w:shd w:val="clear" w:color="auto" w:fill="auto"/>
          </w:tcPr>
          <w:p w14:paraId="454C92A5" w14:textId="77777777" w:rsidR="00330069" w:rsidRDefault="00B371D3" w:rsidP="0053406E">
            <w:pPr>
              <w:spacing w:after="0" w:line="259" w:lineRule="auto"/>
              <w:ind w:left="0" w:firstLine="0"/>
            </w:pPr>
            <w:r>
              <w:t xml:space="preserve">Fall 2007- 2010 </w:t>
            </w:r>
          </w:p>
        </w:tc>
        <w:tc>
          <w:tcPr>
            <w:tcW w:w="7472" w:type="dxa"/>
            <w:tcBorders>
              <w:top w:val="nil"/>
              <w:left w:val="nil"/>
              <w:bottom w:val="nil"/>
              <w:right w:val="nil"/>
            </w:tcBorders>
            <w:shd w:val="clear" w:color="auto" w:fill="auto"/>
          </w:tcPr>
          <w:p w14:paraId="25A2A6C6" w14:textId="77777777" w:rsidR="00330069" w:rsidRDefault="00B371D3" w:rsidP="0053406E">
            <w:pPr>
              <w:spacing w:after="0" w:line="259" w:lineRule="auto"/>
              <w:ind w:left="0" w:firstLine="0"/>
            </w:pPr>
            <w:r>
              <w:t xml:space="preserve">Member of the University of Arkansas Academic Standards Committee </w:t>
            </w:r>
          </w:p>
        </w:tc>
      </w:tr>
      <w:tr w:rsidR="00330069" w14:paraId="3FFA6B21" w14:textId="77777777" w:rsidTr="0053406E">
        <w:trPr>
          <w:trHeight w:val="254"/>
        </w:trPr>
        <w:tc>
          <w:tcPr>
            <w:tcW w:w="2880" w:type="dxa"/>
            <w:tcBorders>
              <w:top w:val="nil"/>
              <w:left w:val="nil"/>
              <w:bottom w:val="nil"/>
              <w:right w:val="nil"/>
            </w:tcBorders>
            <w:shd w:val="clear" w:color="auto" w:fill="auto"/>
          </w:tcPr>
          <w:p w14:paraId="4238B9C9" w14:textId="77777777" w:rsidR="00330069" w:rsidRDefault="00B371D3" w:rsidP="0053406E">
            <w:pPr>
              <w:spacing w:after="0" w:line="259" w:lineRule="auto"/>
              <w:ind w:left="0" w:firstLine="0"/>
            </w:pPr>
            <w:r>
              <w:t xml:space="preserve">Fall 2007-2012 </w:t>
            </w:r>
          </w:p>
        </w:tc>
        <w:tc>
          <w:tcPr>
            <w:tcW w:w="7472" w:type="dxa"/>
            <w:tcBorders>
              <w:top w:val="nil"/>
              <w:left w:val="nil"/>
              <w:bottom w:val="nil"/>
              <w:right w:val="nil"/>
            </w:tcBorders>
            <w:shd w:val="clear" w:color="auto" w:fill="auto"/>
          </w:tcPr>
          <w:p w14:paraId="153C28EB" w14:textId="77777777" w:rsidR="00330069" w:rsidRDefault="00B371D3" w:rsidP="0053406E">
            <w:pPr>
              <w:spacing w:after="0" w:line="259" w:lineRule="auto"/>
              <w:ind w:left="0" w:firstLine="0"/>
            </w:pPr>
            <w:r>
              <w:t xml:space="preserve">Member of the University of Arkansas College Health Advisory Committee </w:t>
            </w:r>
          </w:p>
        </w:tc>
      </w:tr>
      <w:tr w:rsidR="00330069" w14:paraId="14EAB9DB" w14:textId="77777777" w:rsidTr="0053406E">
        <w:trPr>
          <w:trHeight w:val="504"/>
        </w:trPr>
        <w:tc>
          <w:tcPr>
            <w:tcW w:w="2880" w:type="dxa"/>
            <w:tcBorders>
              <w:top w:val="nil"/>
              <w:left w:val="nil"/>
              <w:bottom w:val="nil"/>
              <w:right w:val="nil"/>
            </w:tcBorders>
            <w:shd w:val="clear" w:color="auto" w:fill="auto"/>
          </w:tcPr>
          <w:p w14:paraId="04ECADD4" w14:textId="77777777" w:rsidR="00330069" w:rsidRDefault="00B371D3" w:rsidP="0053406E">
            <w:pPr>
              <w:spacing w:after="0" w:line="259" w:lineRule="auto"/>
              <w:ind w:left="0" w:firstLine="0"/>
            </w:pPr>
            <w:r>
              <w:t xml:space="preserve">Fall 2007-2012 </w:t>
            </w:r>
          </w:p>
        </w:tc>
        <w:tc>
          <w:tcPr>
            <w:tcW w:w="7472" w:type="dxa"/>
            <w:tcBorders>
              <w:top w:val="nil"/>
              <w:left w:val="nil"/>
              <w:bottom w:val="nil"/>
              <w:right w:val="nil"/>
            </w:tcBorders>
            <w:shd w:val="clear" w:color="auto" w:fill="auto"/>
          </w:tcPr>
          <w:p w14:paraId="06D55385" w14:textId="77777777" w:rsidR="00330069" w:rsidRDefault="00B371D3" w:rsidP="0053406E">
            <w:pPr>
              <w:spacing w:after="0" w:line="259" w:lineRule="auto"/>
              <w:ind w:left="0" w:firstLine="0"/>
            </w:pPr>
            <w:r>
              <w:t xml:space="preserve">Alternate Representative for University of Arkansas Department of HKRD on the College </w:t>
            </w:r>
          </w:p>
          <w:p w14:paraId="40F1BCF4" w14:textId="77777777" w:rsidR="00330069" w:rsidRDefault="00B371D3" w:rsidP="0053406E">
            <w:pPr>
              <w:spacing w:after="0" w:line="259" w:lineRule="auto"/>
              <w:ind w:left="0" w:firstLine="0"/>
            </w:pPr>
            <w:r>
              <w:t xml:space="preserve">Council </w:t>
            </w:r>
          </w:p>
        </w:tc>
      </w:tr>
      <w:tr w:rsidR="00330069" w14:paraId="5D1DFD20" w14:textId="77777777" w:rsidTr="0053406E">
        <w:trPr>
          <w:trHeight w:val="252"/>
        </w:trPr>
        <w:tc>
          <w:tcPr>
            <w:tcW w:w="2880" w:type="dxa"/>
            <w:tcBorders>
              <w:top w:val="nil"/>
              <w:left w:val="nil"/>
              <w:bottom w:val="nil"/>
              <w:right w:val="nil"/>
            </w:tcBorders>
            <w:shd w:val="clear" w:color="auto" w:fill="auto"/>
          </w:tcPr>
          <w:p w14:paraId="0BE8B88A" w14:textId="77777777" w:rsidR="00330069" w:rsidRDefault="00B371D3" w:rsidP="0053406E">
            <w:pPr>
              <w:spacing w:after="0" w:line="259" w:lineRule="auto"/>
              <w:ind w:left="0" w:firstLine="0"/>
            </w:pPr>
            <w:r>
              <w:t xml:space="preserve">Fall 2007-2012 </w:t>
            </w:r>
          </w:p>
        </w:tc>
        <w:tc>
          <w:tcPr>
            <w:tcW w:w="7472" w:type="dxa"/>
            <w:tcBorders>
              <w:top w:val="nil"/>
              <w:left w:val="nil"/>
              <w:bottom w:val="nil"/>
              <w:right w:val="nil"/>
            </w:tcBorders>
            <w:shd w:val="clear" w:color="auto" w:fill="auto"/>
          </w:tcPr>
          <w:p w14:paraId="79FC3F86" w14:textId="77777777" w:rsidR="00330069" w:rsidRDefault="00B371D3" w:rsidP="0053406E">
            <w:pPr>
              <w:spacing w:after="0" w:line="259" w:lineRule="auto"/>
              <w:ind w:left="0" w:firstLine="0"/>
            </w:pPr>
            <w:r>
              <w:t xml:space="preserve">Program Committee Arkansas Athletic Trainers’ Association </w:t>
            </w:r>
          </w:p>
        </w:tc>
      </w:tr>
      <w:tr w:rsidR="00330069" w14:paraId="4DD5FB19" w14:textId="77777777" w:rsidTr="0053406E">
        <w:trPr>
          <w:trHeight w:val="252"/>
        </w:trPr>
        <w:tc>
          <w:tcPr>
            <w:tcW w:w="2880" w:type="dxa"/>
            <w:tcBorders>
              <w:top w:val="nil"/>
              <w:left w:val="nil"/>
              <w:bottom w:val="nil"/>
              <w:right w:val="nil"/>
            </w:tcBorders>
            <w:shd w:val="clear" w:color="auto" w:fill="auto"/>
          </w:tcPr>
          <w:p w14:paraId="6284A1CB" w14:textId="77777777" w:rsidR="00330069" w:rsidRDefault="00B371D3" w:rsidP="0053406E">
            <w:pPr>
              <w:spacing w:after="0" w:line="259" w:lineRule="auto"/>
              <w:ind w:left="0" w:firstLine="0"/>
            </w:pPr>
            <w:r>
              <w:t xml:space="preserve">Fall 2005-2012 </w:t>
            </w:r>
          </w:p>
        </w:tc>
        <w:tc>
          <w:tcPr>
            <w:tcW w:w="7472" w:type="dxa"/>
            <w:tcBorders>
              <w:top w:val="nil"/>
              <w:left w:val="nil"/>
              <w:bottom w:val="nil"/>
              <w:right w:val="nil"/>
            </w:tcBorders>
            <w:shd w:val="clear" w:color="auto" w:fill="auto"/>
          </w:tcPr>
          <w:p w14:paraId="153FDB8A" w14:textId="77777777" w:rsidR="00330069" w:rsidRDefault="00B371D3" w:rsidP="0053406E">
            <w:pPr>
              <w:spacing w:after="0" w:line="259" w:lineRule="auto"/>
              <w:ind w:left="0" w:firstLine="0"/>
            </w:pPr>
            <w:r>
              <w:t xml:space="preserve">Southwest Athletic Training Students’ Association Advisory Board </w:t>
            </w:r>
          </w:p>
        </w:tc>
      </w:tr>
      <w:tr w:rsidR="00330069" w14:paraId="6DA4AB08" w14:textId="77777777" w:rsidTr="0053406E">
        <w:trPr>
          <w:trHeight w:val="254"/>
        </w:trPr>
        <w:tc>
          <w:tcPr>
            <w:tcW w:w="2880" w:type="dxa"/>
            <w:tcBorders>
              <w:top w:val="nil"/>
              <w:left w:val="nil"/>
              <w:bottom w:val="nil"/>
              <w:right w:val="nil"/>
            </w:tcBorders>
            <w:shd w:val="clear" w:color="auto" w:fill="auto"/>
          </w:tcPr>
          <w:p w14:paraId="250ED03D" w14:textId="77777777" w:rsidR="00330069" w:rsidRDefault="00B371D3" w:rsidP="0053406E">
            <w:pPr>
              <w:spacing w:after="0" w:line="259" w:lineRule="auto"/>
              <w:ind w:left="0" w:firstLine="0"/>
            </w:pPr>
            <w:r>
              <w:t xml:space="preserve">Fall 2006-2012 </w:t>
            </w:r>
          </w:p>
        </w:tc>
        <w:tc>
          <w:tcPr>
            <w:tcW w:w="7472" w:type="dxa"/>
            <w:tcBorders>
              <w:top w:val="nil"/>
              <w:left w:val="nil"/>
              <w:bottom w:val="nil"/>
              <w:right w:val="nil"/>
            </w:tcBorders>
            <w:shd w:val="clear" w:color="auto" w:fill="auto"/>
          </w:tcPr>
          <w:p w14:paraId="44578C0D" w14:textId="77777777" w:rsidR="00330069" w:rsidRDefault="00B371D3" w:rsidP="0053406E">
            <w:pPr>
              <w:spacing w:after="0" w:line="259" w:lineRule="auto"/>
              <w:ind w:left="0" w:firstLine="0"/>
            </w:pPr>
            <w:r>
              <w:t xml:space="preserve">Community Service Committee: Kendrick Fincher Heat Illness-Awareness </w:t>
            </w:r>
          </w:p>
        </w:tc>
      </w:tr>
      <w:tr w:rsidR="00330069" w14:paraId="399E3CFA" w14:textId="77777777" w:rsidTr="0053406E">
        <w:trPr>
          <w:trHeight w:val="252"/>
        </w:trPr>
        <w:tc>
          <w:tcPr>
            <w:tcW w:w="2880" w:type="dxa"/>
            <w:tcBorders>
              <w:top w:val="nil"/>
              <w:left w:val="nil"/>
              <w:bottom w:val="nil"/>
              <w:right w:val="nil"/>
            </w:tcBorders>
            <w:shd w:val="clear" w:color="auto" w:fill="auto"/>
          </w:tcPr>
          <w:p w14:paraId="614249B7" w14:textId="77777777" w:rsidR="00330069" w:rsidRDefault="00B371D3" w:rsidP="0053406E">
            <w:pPr>
              <w:spacing w:after="0" w:line="259" w:lineRule="auto"/>
              <w:ind w:left="0" w:firstLine="0"/>
            </w:pPr>
            <w:r>
              <w:t xml:space="preserve">Fall 2006-2012 </w:t>
            </w:r>
          </w:p>
        </w:tc>
        <w:tc>
          <w:tcPr>
            <w:tcW w:w="7472" w:type="dxa"/>
            <w:tcBorders>
              <w:top w:val="nil"/>
              <w:left w:val="nil"/>
              <w:bottom w:val="nil"/>
              <w:right w:val="nil"/>
            </w:tcBorders>
            <w:shd w:val="clear" w:color="auto" w:fill="auto"/>
          </w:tcPr>
          <w:p w14:paraId="4712DC67" w14:textId="77777777" w:rsidR="00330069" w:rsidRDefault="00B371D3" w:rsidP="0053406E">
            <w:pPr>
              <w:spacing w:after="0" w:line="259" w:lineRule="auto"/>
              <w:ind w:left="0" w:firstLine="0"/>
            </w:pPr>
            <w:r>
              <w:t xml:space="preserve">Faculty Advisor for Razorback Athletic Trainers’ Association.  </w:t>
            </w:r>
          </w:p>
        </w:tc>
      </w:tr>
      <w:tr w:rsidR="00330069" w14:paraId="60FA1AC6" w14:textId="77777777" w:rsidTr="0053406E">
        <w:trPr>
          <w:trHeight w:val="252"/>
        </w:trPr>
        <w:tc>
          <w:tcPr>
            <w:tcW w:w="2880" w:type="dxa"/>
            <w:tcBorders>
              <w:top w:val="nil"/>
              <w:left w:val="nil"/>
              <w:bottom w:val="nil"/>
              <w:right w:val="nil"/>
            </w:tcBorders>
            <w:shd w:val="clear" w:color="auto" w:fill="auto"/>
          </w:tcPr>
          <w:p w14:paraId="06960955" w14:textId="77777777" w:rsidR="00330069" w:rsidRDefault="00B371D3" w:rsidP="0053406E">
            <w:pPr>
              <w:spacing w:after="0" w:line="259" w:lineRule="auto"/>
              <w:ind w:left="0" w:firstLine="0"/>
            </w:pPr>
            <w:r>
              <w:t xml:space="preserve">Spring 2005-2016 </w:t>
            </w:r>
          </w:p>
        </w:tc>
        <w:tc>
          <w:tcPr>
            <w:tcW w:w="7472" w:type="dxa"/>
            <w:tcBorders>
              <w:top w:val="nil"/>
              <w:left w:val="nil"/>
              <w:bottom w:val="nil"/>
              <w:right w:val="nil"/>
            </w:tcBorders>
            <w:shd w:val="clear" w:color="auto" w:fill="auto"/>
          </w:tcPr>
          <w:p w14:paraId="44F0B26F" w14:textId="77777777" w:rsidR="00330069" w:rsidRDefault="00B371D3" w:rsidP="0053406E">
            <w:pPr>
              <w:spacing w:after="0" w:line="259" w:lineRule="auto"/>
              <w:ind w:left="0" w:firstLine="0"/>
            </w:pPr>
            <w:r>
              <w:t xml:space="preserve">Item Writer Board of Certification National Athletic Trainers’ Association Exam Committee </w:t>
            </w:r>
          </w:p>
        </w:tc>
      </w:tr>
      <w:tr w:rsidR="00330069" w14:paraId="47DAC01C" w14:textId="77777777" w:rsidTr="0053406E">
        <w:trPr>
          <w:trHeight w:val="805"/>
        </w:trPr>
        <w:tc>
          <w:tcPr>
            <w:tcW w:w="2880" w:type="dxa"/>
            <w:tcBorders>
              <w:top w:val="nil"/>
              <w:left w:val="nil"/>
              <w:bottom w:val="nil"/>
              <w:right w:val="nil"/>
            </w:tcBorders>
            <w:shd w:val="clear" w:color="auto" w:fill="auto"/>
          </w:tcPr>
          <w:p w14:paraId="75E1FE96" w14:textId="77777777" w:rsidR="005D2E8B" w:rsidRDefault="00B371D3" w:rsidP="005D2E8B">
            <w:pPr>
              <w:spacing w:after="0" w:line="259" w:lineRule="auto"/>
              <w:ind w:left="0" w:firstLine="0"/>
            </w:pPr>
            <w:r>
              <w:t>Spring 2005</w:t>
            </w:r>
          </w:p>
          <w:p w14:paraId="79F0A677" w14:textId="77777777" w:rsidR="005D2E8B" w:rsidRDefault="005D2E8B" w:rsidP="005D2E8B">
            <w:pPr>
              <w:spacing w:after="0" w:line="259" w:lineRule="auto"/>
              <w:ind w:left="0" w:firstLine="0"/>
            </w:pPr>
          </w:p>
          <w:p w14:paraId="202F2BAD" w14:textId="77777777" w:rsidR="005D2E8B" w:rsidRDefault="005D2E8B" w:rsidP="005D2E8B">
            <w:pPr>
              <w:spacing w:after="0" w:line="259" w:lineRule="auto"/>
              <w:ind w:left="0" w:firstLine="0"/>
            </w:pPr>
          </w:p>
          <w:p w14:paraId="4CAB5CD8" w14:textId="77777777" w:rsidR="00330069" w:rsidRDefault="00B371D3" w:rsidP="00EA3EF4">
            <w:pPr>
              <w:pStyle w:val="Heading2"/>
              <w:spacing w:after="100" w:afterAutospacing="1"/>
            </w:pPr>
            <w:r w:rsidRPr="0053406E">
              <w:t xml:space="preserve">Book Reviews </w:t>
            </w:r>
          </w:p>
        </w:tc>
        <w:tc>
          <w:tcPr>
            <w:tcW w:w="7472" w:type="dxa"/>
            <w:tcBorders>
              <w:top w:val="nil"/>
              <w:left w:val="nil"/>
              <w:bottom w:val="nil"/>
              <w:right w:val="nil"/>
            </w:tcBorders>
            <w:shd w:val="clear" w:color="auto" w:fill="auto"/>
          </w:tcPr>
          <w:p w14:paraId="6515B1DE" w14:textId="77777777" w:rsidR="00330069" w:rsidRDefault="00B371D3" w:rsidP="0053406E">
            <w:pPr>
              <w:spacing w:after="0" w:line="259" w:lineRule="auto"/>
              <w:ind w:left="0" w:firstLine="0"/>
            </w:pPr>
            <w:r>
              <w:t xml:space="preserve">Member of Board of Certification (National Athletic Trainers’ Association) Cut Score Study </w:t>
            </w:r>
          </w:p>
          <w:p w14:paraId="0C5584F7" w14:textId="77777777" w:rsidR="005D2E8B" w:rsidRDefault="005D2E8B" w:rsidP="0053406E">
            <w:pPr>
              <w:spacing w:after="0" w:line="259" w:lineRule="auto"/>
              <w:ind w:left="0" w:firstLine="0"/>
            </w:pPr>
          </w:p>
        </w:tc>
      </w:tr>
    </w:tbl>
    <w:p w14:paraId="2E08DDD8" w14:textId="77777777" w:rsidR="005D2E8B" w:rsidRDefault="00B371D3" w:rsidP="004A68D2">
      <w:pPr>
        <w:numPr>
          <w:ilvl w:val="0"/>
          <w:numId w:val="1"/>
        </w:numPr>
        <w:tabs>
          <w:tab w:val="left" w:pos="360"/>
        </w:tabs>
        <w:ind w:right="151" w:firstLine="0"/>
      </w:pPr>
      <w:r>
        <w:t xml:space="preserve">Lumpklin A. (2013). Introduction to Physical Education, Exercise Science, and Sports Studies. </w:t>
      </w:r>
      <w:r w:rsidR="004A68D2">
        <w:tab/>
      </w:r>
      <w:r>
        <w:t>McGraw-Hill.</w:t>
      </w:r>
    </w:p>
    <w:p w14:paraId="253381FC" w14:textId="77777777" w:rsidR="00330069" w:rsidRDefault="00330069" w:rsidP="005D2E8B">
      <w:pPr>
        <w:ind w:left="0" w:right="151" w:firstLine="0"/>
      </w:pPr>
    </w:p>
    <w:p w14:paraId="440E6435" w14:textId="77777777" w:rsidR="005D2E8B" w:rsidRDefault="00B371D3" w:rsidP="004A68D2">
      <w:pPr>
        <w:numPr>
          <w:ilvl w:val="0"/>
          <w:numId w:val="1"/>
        </w:numPr>
        <w:tabs>
          <w:tab w:val="left" w:pos="360"/>
        </w:tabs>
        <w:ind w:right="151" w:firstLine="0"/>
      </w:pPr>
      <w:r>
        <w:t xml:space="preserve">Miller MG, and Berry DC. (2011). Emergency Response Management for Athletic Trainers. Wolters </w:t>
      </w:r>
      <w:r w:rsidR="004A68D2">
        <w:tab/>
      </w:r>
      <w:r>
        <w:t>Kluwer: Lippincott Williams &amp; Wilkins.</w:t>
      </w:r>
    </w:p>
    <w:p w14:paraId="77271FEA" w14:textId="77777777" w:rsidR="00330069" w:rsidRDefault="00B371D3" w:rsidP="005D2E8B">
      <w:pPr>
        <w:ind w:left="0" w:right="151" w:firstLine="0"/>
      </w:pPr>
      <w:r>
        <w:t xml:space="preserve"> </w:t>
      </w:r>
    </w:p>
    <w:p w14:paraId="33004BF8" w14:textId="77777777" w:rsidR="005D2E8B" w:rsidRDefault="00B371D3" w:rsidP="005C2C4B">
      <w:pPr>
        <w:numPr>
          <w:ilvl w:val="0"/>
          <w:numId w:val="1"/>
        </w:numPr>
        <w:tabs>
          <w:tab w:val="left" w:pos="360"/>
        </w:tabs>
        <w:ind w:right="151" w:firstLine="0"/>
      </w:pPr>
      <w:r>
        <w:t xml:space="preserve">Knight KL, and Draper DO. (2008). Therapeutic Modalities: The Art and Science. Wolters Kluwer; </w:t>
      </w:r>
      <w:r w:rsidR="005C2C4B">
        <w:tab/>
      </w:r>
      <w:r>
        <w:t>Lippincott Williams &amp; Wilkins.</w:t>
      </w:r>
    </w:p>
    <w:p w14:paraId="2D6F3B97" w14:textId="77777777" w:rsidR="00330069" w:rsidRDefault="00B371D3" w:rsidP="005D2E8B">
      <w:pPr>
        <w:ind w:left="0" w:right="151" w:firstLine="0"/>
      </w:pPr>
      <w:r>
        <w:t xml:space="preserve"> </w:t>
      </w:r>
    </w:p>
    <w:p w14:paraId="1F4DE92C" w14:textId="77777777" w:rsidR="00330069" w:rsidRDefault="00B371D3" w:rsidP="005C2C4B">
      <w:pPr>
        <w:numPr>
          <w:ilvl w:val="0"/>
          <w:numId w:val="1"/>
        </w:numPr>
        <w:tabs>
          <w:tab w:val="left" w:pos="360"/>
        </w:tabs>
        <w:spacing w:after="32"/>
        <w:ind w:right="151" w:firstLine="0"/>
      </w:pPr>
      <w:r>
        <w:t xml:space="preserve">Prentice WE. (2005). Therapeutic Modalities: For Sports Medicine and Athletic Training. New York, NY: </w:t>
      </w:r>
      <w:r w:rsidR="005C2C4B">
        <w:tab/>
      </w:r>
      <w:r>
        <w:t>McGraw-Hill Higher Education. (5</w:t>
      </w:r>
      <w:r>
        <w:rPr>
          <w:vertAlign w:val="superscript"/>
        </w:rPr>
        <w:t>th</w:t>
      </w:r>
      <w:r>
        <w:t xml:space="preserve"> ed.)</w:t>
      </w:r>
    </w:p>
    <w:p w14:paraId="0AF7043F" w14:textId="77777777" w:rsidR="005D2E8B" w:rsidRDefault="005D2E8B" w:rsidP="005D2E8B">
      <w:pPr>
        <w:spacing w:after="32"/>
        <w:ind w:left="0" w:right="151" w:firstLine="0"/>
      </w:pPr>
    </w:p>
    <w:p w14:paraId="416A8E66" w14:textId="77777777" w:rsidR="00330069" w:rsidRPr="004F3434" w:rsidRDefault="00B371D3" w:rsidP="004F3434">
      <w:pPr>
        <w:pStyle w:val="Heading2"/>
        <w:spacing w:before="240" w:after="240"/>
      </w:pPr>
      <w:r w:rsidRPr="004F3434">
        <w:t xml:space="preserve">Journal Reviewer </w:t>
      </w:r>
    </w:p>
    <w:p w14:paraId="2FE5AAA9" w14:textId="77777777" w:rsidR="00330069" w:rsidRDefault="00B371D3">
      <w:pPr>
        <w:ind w:left="-15" w:right="151" w:firstLine="0"/>
      </w:pPr>
      <w:r>
        <w:t xml:space="preserve">Performance Enhancement &amp; Health May 2018-present </w:t>
      </w:r>
    </w:p>
    <w:p w14:paraId="18D0D370" w14:textId="77777777" w:rsidR="00330069" w:rsidRDefault="00B371D3">
      <w:pPr>
        <w:ind w:left="-15" w:right="151" w:firstLine="0"/>
      </w:pPr>
      <w:r>
        <w:t xml:space="preserve">International Journal of Physical Therapy &amp; Sport 2017-present </w:t>
      </w:r>
    </w:p>
    <w:p w14:paraId="1E4C3273" w14:textId="77777777" w:rsidR="00330069" w:rsidRDefault="00B371D3">
      <w:pPr>
        <w:ind w:left="-15" w:right="151" w:firstLine="0"/>
      </w:pPr>
      <w:r>
        <w:t xml:space="preserve">Physical Therapy &amp; Sport 2017-present </w:t>
      </w:r>
    </w:p>
    <w:p w14:paraId="6C38398B" w14:textId="77777777" w:rsidR="00330069" w:rsidRDefault="00B371D3">
      <w:pPr>
        <w:ind w:left="-15" w:right="151" w:firstLine="0"/>
      </w:pPr>
      <w:r>
        <w:t xml:space="preserve">Biomedical Engineering and Biotechnology June 2013-present </w:t>
      </w:r>
    </w:p>
    <w:p w14:paraId="44048C8C" w14:textId="77777777" w:rsidR="00330069" w:rsidRDefault="00B371D3">
      <w:pPr>
        <w:ind w:left="-15" w:right="151" w:firstLine="0"/>
      </w:pPr>
      <w:r>
        <w:t xml:space="preserve">Medical &amp; Biological Engineering &amp; Computing Journal 2013-preset </w:t>
      </w:r>
    </w:p>
    <w:p w14:paraId="7D90A4DB" w14:textId="77777777" w:rsidR="00330069" w:rsidRDefault="00B371D3">
      <w:pPr>
        <w:ind w:left="-15" w:right="151" w:firstLine="0"/>
      </w:pPr>
      <w:r>
        <w:t xml:space="preserve">International SportMed Journal 2012-present </w:t>
      </w:r>
    </w:p>
    <w:p w14:paraId="31116922" w14:textId="77777777" w:rsidR="00330069" w:rsidRDefault="00B371D3">
      <w:pPr>
        <w:ind w:left="-15" w:right="151" w:firstLine="0"/>
      </w:pPr>
      <w:r>
        <w:t xml:space="preserve">Scandinavian Journal of Medicine and Sports Sciences 2011-present </w:t>
      </w:r>
    </w:p>
    <w:p w14:paraId="03FB15B2" w14:textId="77777777" w:rsidR="00330069" w:rsidRDefault="00B371D3">
      <w:pPr>
        <w:ind w:left="-15" w:right="151" w:firstLine="0"/>
      </w:pPr>
      <w:r>
        <w:t xml:space="preserve">Journal of Sports Health 2011-present </w:t>
      </w:r>
    </w:p>
    <w:p w14:paraId="527C070F" w14:textId="77777777" w:rsidR="00330069" w:rsidRDefault="00B371D3">
      <w:pPr>
        <w:ind w:left="-15" w:right="151" w:firstLine="0"/>
      </w:pPr>
      <w:r>
        <w:t xml:space="preserve">Journal of Sports Sciences 2011-present </w:t>
      </w:r>
    </w:p>
    <w:p w14:paraId="7B27A988" w14:textId="77777777" w:rsidR="00330069" w:rsidRDefault="00B371D3">
      <w:pPr>
        <w:ind w:left="-15" w:right="151" w:firstLine="0"/>
      </w:pPr>
      <w:r>
        <w:t xml:space="preserve">Medicine &amp; Science in Sports &amp; Exercise 2011-present </w:t>
      </w:r>
    </w:p>
    <w:p w14:paraId="3B9FB381" w14:textId="77777777" w:rsidR="00330069" w:rsidRDefault="00B371D3">
      <w:pPr>
        <w:ind w:left="-15" w:right="151" w:firstLine="0"/>
      </w:pPr>
      <w:r>
        <w:t xml:space="preserve">Journal of Multidisciplinary Healthcare 2011-present </w:t>
      </w:r>
    </w:p>
    <w:p w14:paraId="78B62152" w14:textId="77777777" w:rsidR="00330069" w:rsidRDefault="00B371D3">
      <w:pPr>
        <w:ind w:left="-15" w:right="151" w:firstLine="0"/>
      </w:pPr>
      <w:r>
        <w:t xml:space="preserve">Journal of Sports Medicine 2011-present </w:t>
      </w:r>
    </w:p>
    <w:p w14:paraId="7E292F3C" w14:textId="77777777" w:rsidR="00330069" w:rsidRDefault="00B371D3">
      <w:pPr>
        <w:ind w:left="-15" w:right="151" w:firstLine="0"/>
      </w:pPr>
      <w:r>
        <w:t xml:space="preserve">Journal of Sport Biomechanics 2011- present </w:t>
      </w:r>
    </w:p>
    <w:p w14:paraId="0D061918" w14:textId="77777777" w:rsidR="00330069" w:rsidRDefault="00B371D3">
      <w:pPr>
        <w:ind w:left="-15" w:right="151" w:firstLine="0"/>
      </w:pPr>
      <w:r>
        <w:t xml:space="preserve">Journal of Athletic Training 2010-present </w:t>
      </w:r>
    </w:p>
    <w:p w14:paraId="3DFD70C8" w14:textId="77777777" w:rsidR="00330069" w:rsidRDefault="00B371D3">
      <w:pPr>
        <w:ind w:left="-15" w:right="151" w:firstLine="0"/>
      </w:pPr>
      <w:r>
        <w:t xml:space="preserve">International Journal of Athletic Therapy &amp; Training 2010-present </w:t>
      </w:r>
    </w:p>
    <w:p w14:paraId="3EDC71F0" w14:textId="77777777" w:rsidR="00330069" w:rsidRDefault="00B371D3">
      <w:pPr>
        <w:ind w:left="-15" w:right="151" w:firstLine="0"/>
      </w:pPr>
      <w:r>
        <w:t xml:space="preserve">Journal of Physical Activity &amp; Health 2009 - present </w:t>
      </w:r>
    </w:p>
    <w:p w14:paraId="2A0BD064" w14:textId="77777777" w:rsidR="008A076A" w:rsidRDefault="00B371D3" w:rsidP="008A076A">
      <w:pPr>
        <w:ind w:left="-15" w:right="151" w:firstLine="0"/>
      </w:pPr>
      <w:r>
        <w:t>Athletic Training Education Journal 2008 – present</w:t>
      </w:r>
    </w:p>
    <w:p w14:paraId="22465BC1" w14:textId="77777777" w:rsidR="00330069" w:rsidRDefault="00B371D3" w:rsidP="008A076A">
      <w:pPr>
        <w:ind w:left="-15" w:right="151" w:firstLine="0"/>
      </w:pPr>
      <w:r>
        <w:rPr>
          <w:sz w:val="24"/>
        </w:rPr>
        <w:t xml:space="preserve"> </w:t>
      </w:r>
    </w:p>
    <w:p w14:paraId="003AC346" w14:textId="77777777" w:rsidR="00330069" w:rsidRDefault="00B371D3" w:rsidP="004F3434">
      <w:pPr>
        <w:pStyle w:val="Heading2"/>
        <w:spacing w:before="240" w:after="240"/>
      </w:pPr>
      <w:r>
        <w:t xml:space="preserve">Editorial Board </w:t>
      </w:r>
    </w:p>
    <w:p w14:paraId="696204D5" w14:textId="77777777" w:rsidR="00330069" w:rsidRDefault="00B371D3" w:rsidP="008A076A">
      <w:pPr>
        <w:ind w:left="-15" w:right="151" w:firstLine="0"/>
      </w:pPr>
      <w:r>
        <w:t>Journal of Clinical Kinesiology July 2015- present</w:t>
      </w:r>
      <w:r>
        <w:rPr>
          <w:b/>
          <w:sz w:val="24"/>
        </w:rPr>
        <w:t xml:space="preserve"> </w:t>
      </w:r>
    </w:p>
    <w:p w14:paraId="70604641" w14:textId="77777777" w:rsidR="00330069" w:rsidRDefault="00B371D3" w:rsidP="004F3434">
      <w:pPr>
        <w:pStyle w:val="Heading2"/>
        <w:spacing w:before="240" w:after="240"/>
      </w:pPr>
      <w:r>
        <w:t xml:space="preserve">Certifications </w:t>
      </w:r>
    </w:p>
    <w:p w14:paraId="387422E6" w14:textId="77777777" w:rsidR="00330069" w:rsidRDefault="00B371D3">
      <w:pPr>
        <w:ind w:left="-15" w:right="151" w:firstLine="0"/>
      </w:pPr>
      <w:r>
        <w:t xml:space="preserve">Certified Athletic Trainer; National Athletic Trainers Association Board of Certification </w:t>
      </w:r>
    </w:p>
    <w:p w14:paraId="5A6BB1FC" w14:textId="77777777" w:rsidR="00330069" w:rsidRDefault="00B371D3">
      <w:pPr>
        <w:ind w:left="-15" w:right="151" w:firstLine="0"/>
      </w:pPr>
      <w:r>
        <w:t xml:space="preserve">State of Alabama Athletic Trainers License </w:t>
      </w:r>
    </w:p>
    <w:p w14:paraId="709807FB" w14:textId="77777777" w:rsidR="00330069" w:rsidRDefault="00B371D3">
      <w:pPr>
        <w:ind w:left="-15" w:right="151" w:firstLine="0"/>
      </w:pPr>
      <w:r>
        <w:t xml:space="preserve">Corrective Exercise Specialist (CES) </w:t>
      </w:r>
    </w:p>
    <w:p w14:paraId="1377168E" w14:textId="77777777" w:rsidR="00330069" w:rsidRDefault="00B371D3">
      <w:pPr>
        <w:ind w:left="-15" w:right="151" w:firstLine="0"/>
      </w:pPr>
      <w:r>
        <w:t xml:space="preserve">NATA Approved Clinical Instructor  </w:t>
      </w:r>
    </w:p>
    <w:p w14:paraId="5AA90E7D" w14:textId="77777777" w:rsidR="00330069" w:rsidRDefault="00B371D3">
      <w:pPr>
        <w:ind w:left="-15" w:right="151" w:firstLine="0"/>
      </w:pPr>
      <w:r>
        <w:t xml:space="preserve">Red Cross Standard First Aid </w:t>
      </w:r>
    </w:p>
    <w:p w14:paraId="229DC780" w14:textId="77777777" w:rsidR="00330069" w:rsidRDefault="00B371D3">
      <w:pPr>
        <w:ind w:left="-15" w:right="151" w:firstLine="0"/>
      </w:pPr>
      <w:r>
        <w:t xml:space="preserve">American Heart Association Healthcare Provider CPR and AED </w:t>
      </w:r>
    </w:p>
    <w:p w14:paraId="19FB372B" w14:textId="77777777" w:rsidR="008A076A" w:rsidRDefault="00B371D3" w:rsidP="008A076A">
      <w:pPr>
        <w:ind w:left="-15" w:right="151" w:firstLine="0"/>
      </w:pPr>
      <w:r>
        <w:t>Clinical Instructor Educator (CIE)</w:t>
      </w:r>
    </w:p>
    <w:p w14:paraId="558032E7" w14:textId="77777777" w:rsidR="00330069" w:rsidRDefault="00B371D3">
      <w:pPr>
        <w:spacing w:after="0" w:line="259" w:lineRule="auto"/>
        <w:ind w:left="1080" w:firstLine="0"/>
      </w:pPr>
      <w:r>
        <w:t xml:space="preserve"> </w:t>
      </w:r>
    </w:p>
    <w:sectPr w:rsidR="00330069" w:rsidSect="00647227">
      <w:headerReference w:type="default" r:id="rId72"/>
      <w:footerReference w:type="even" r:id="rId73"/>
      <w:footerReference w:type="default" r:id="rId74"/>
      <w:footerReference w:type="first" r:id="rId75"/>
      <w:pgSz w:w="12240" w:h="15840"/>
      <w:pgMar w:top="733" w:right="942" w:bottom="993" w:left="7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5B946" w14:textId="77777777" w:rsidR="00BB5610" w:rsidRDefault="00BB5610">
      <w:pPr>
        <w:spacing w:after="0" w:line="240" w:lineRule="auto"/>
      </w:pPr>
      <w:r>
        <w:separator/>
      </w:r>
    </w:p>
  </w:endnote>
  <w:endnote w:type="continuationSeparator" w:id="0">
    <w:p w14:paraId="7A548E90" w14:textId="77777777" w:rsidR="00BB5610" w:rsidRDefault="00B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BCE9" w14:textId="77777777" w:rsidR="00091044" w:rsidRDefault="00091044" w:rsidP="00696C82">
    <w:pPr>
      <w:spacing w:after="0" w:line="259" w:lineRule="auto"/>
      <w:ind w:left="0" w:right="-325" w:firstLine="0"/>
      <w:jc w:val="right"/>
    </w:pPr>
    <w:r>
      <w:rPr>
        <w:noProof/>
      </w:rPr>
      <mc:AlternateContent>
        <mc:Choice Requires="wpg">
          <w:drawing>
            <wp:anchor distT="0" distB="0" distL="114300" distR="114300" simplePos="0" relativeHeight="251658240" behindDoc="0" locked="0" layoutInCell="1" allowOverlap="1" wp14:anchorId="2BF0635C" wp14:editId="40208A60">
              <wp:simplePos x="0" y="0"/>
              <wp:positionH relativeFrom="page">
                <wp:posOffset>7197725</wp:posOffset>
              </wp:positionH>
              <wp:positionV relativeFrom="page">
                <wp:posOffset>9279255</wp:posOffset>
              </wp:positionV>
              <wp:extent cx="563880" cy="6350"/>
              <wp:effectExtent l="0" t="0" r="0" b="0"/>
              <wp:wrapSquare wrapText="bothSides"/>
              <wp:docPr id="98029" name="Group 98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 cy="6350"/>
                        <a:chOff x="0" y="0"/>
                        <a:chExt cx="563880" cy="6097"/>
                      </a:xfrm>
                    </wpg:grpSpPr>
                    <wps:wsp>
                      <wps:cNvPr id="101321" name="Shape 101321"/>
                      <wps:cNvSpPr/>
                      <wps:spPr>
                        <a:xfrm>
                          <a:off x="0" y="0"/>
                          <a:ext cx="42673" cy="9144"/>
                        </a:xfrm>
                        <a:custGeom>
                          <a:avLst/>
                          <a:gdLst/>
                          <a:ahLst/>
                          <a:cxnLst/>
                          <a:rect l="0" t="0" r="0" b="0"/>
                          <a:pathLst>
                            <a:path w="42673" h="9144">
                              <a:moveTo>
                                <a:pt x="0" y="0"/>
                              </a:moveTo>
                              <a:lnTo>
                                <a:pt x="42673" y="0"/>
                              </a:lnTo>
                              <a:lnTo>
                                <a:pt x="42673" y="9144"/>
                              </a:lnTo>
                              <a:lnTo>
                                <a:pt x="0" y="9144"/>
                              </a:lnTo>
                              <a:lnTo>
                                <a:pt x="0" y="0"/>
                              </a:lnTo>
                            </a:path>
                          </a:pathLst>
                        </a:custGeom>
                        <a:solidFill>
                          <a:srgbClr val="000000"/>
                        </a:solidFill>
                        <a:ln w="0" cap="flat">
                          <a:noFill/>
                          <a:miter lim="127000"/>
                        </a:ln>
                        <a:effectLst/>
                      </wps:spPr>
                      <wps:bodyPr/>
                    </wps:wsp>
                    <wps:wsp>
                      <wps:cNvPr id="101322" name="Shape 101322"/>
                      <wps:cNvSpPr/>
                      <wps:spPr>
                        <a:xfrm>
                          <a:off x="4267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1323" name="Shape 101323"/>
                      <wps:cNvSpPr/>
                      <wps:spPr>
                        <a:xfrm>
                          <a:off x="48768" y="0"/>
                          <a:ext cx="350520" cy="9144"/>
                        </a:xfrm>
                        <a:custGeom>
                          <a:avLst/>
                          <a:gdLst/>
                          <a:ahLst/>
                          <a:cxnLst/>
                          <a:rect l="0" t="0" r="0" b="0"/>
                          <a:pathLst>
                            <a:path w="350520" h="9144">
                              <a:moveTo>
                                <a:pt x="0" y="0"/>
                              </a:moveTo>
                              <a:lnTo>
                                <a:pt x="350520" y="0"/>
                              </a:lnTo>
                              <a:lnTo>
                                <a:pt x="350520" y="9144"/>
                              </a:lnTo>
                              <a:lnTo>
                                <a:pt x="0" y="9144"/>
                              </a:lnTo>
                              <a:lnTo>
                                <a:pt x="0" y="0"/>
                              </a:lnTo>
                            </a:path>
                          </a:pathLst>
                        </a:custGeom>
                        <a:solidFill>
                          <a:srgbClr val="000000"/>
                        </a:solidFill>
                        <a:ln w="0" cap="flat">
                          <a:noFill/>
                          <a:miter lim="127000"/>
                        </a:ln>
                        <a:effectLst/>
                      </wps:spPr>
                      <wps:bodyPr/>
                    </wps:wsp>
                    <wps:wsp>
                      <wps:cNvPr id="101324" name="Shape 101324"/>
                      <wps:cNvSpPr/>
                      <wps:spPr>
                        <a:xfrm>
                          <a:off x="39928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1325" name="Shape 101325"/>
                      <wps:cNvSpPr/>
                      <wps:spPr>
                        <a:xfrm>
                          <a:off x="4053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1326" name="Shape 101326"/>
                      <wps:cNvSpPr/>
                      <wps:spPr>
                        <a:xfrm>
                          <a:off x="40843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1327" name="Shape 101327"/>
                      <wps:cNvSpPr/>
                      <wps:spPr>
                        <a:xfrm>
                          <a:off x="414528" y="0"/>
                          <a:ext cx="149352" cy="9144"/>
                        </a:xfrm>
                        <a:custGeom>
                          <a:avLst/>
                          <a:gdLst/>
                          <a:ahLst/>
                          <a:cxnLst/>
                          <a:rect l="0" t="0" r="0" b="0"/>
                          <a:pathLst>
                            <a:path w="149352" h="9144">
                              <a:moveTo>
                                <a:pt x="0" y="0"/>
                              </a:moveTo>
                              <a:lnTo>
                                <a:pt x="149352" y="0"/>
                              </a:lnTo>
                              <a:lnTo>
                                <a:pt x="149352"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40E91C" id="Group 98029" o:spid="_x0000_s1026" style="position:absolute;margin-left:566.75pt;margin-top:730.65pt;width:44.4pt;height:.5pt;z-index:251658240;mso-position-horizontal-relative:page;mso-position-vertical-relative:page" coordsize="5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">
              <v:shape id="Shape 101321" o:spid="_x0000_s1027" style="position:absolute;width:426;height:91;visibility:visible;mso-wrap-style:square;v-text-anchor:top" coordsize="426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" path="m,l42673,r,9144l,9144,,e" fillcolor="black" stroked="f" strokeweight="0">
                <v:stroke miterlimit="83231f" joinstyle="miter"/>
                <v:path arrowok="t" textboxrect="0,0,42673,9144"/>
              </v:shape>
              <v:shape id="Shape 101322" o:spid="_x0000_s1028" style="position:absolute;left:4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" path="m,l9144,r,9144l,9144,,e" fillcolor="black" stroked="f" strokeweight="0">
                <v:stroke miterlimit="83231f" joinstyle="miter"/>
                <v:path arrowok="t" textboxrect="0,0,9144,9144"/>
              </v:shape>
              <v:shape id="Shape 101323" o:spid="_x0000_s1029" style="position:absolute;left:487;width:3505;height:91;visibility:visible;mso-wrap-style:square;v-text-anchor:top" coordsize="350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" path="m,l350520,r,9144l,9144,,e" fillcolor="black" stroked="f" strokeweight="0">
                <v:stroke miterlimit="83231f" joinstyle="miter"/>
                <v:path arrowok="t" textboxrect="0,0,350520,9144"/>
              </v:shape>
              <v:shape id="Shape 101324" o:spid="_x0000_s1030" style="position:absolute;left:39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" path="m,l9144,r,9144l,9144,,e" fillcolor="black" stroked="f" strokeweight="0">
                <v:stroke miterlimit="83231f" joinstyle="miter"/>
                <v:path arrowok="t" textboxrect="0,0,9144,9144"/>
              </v:shape>
              <v:shape id="Shape 101325" o:spid="_x0000_s1031" style="position:absolute;left:4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" path="m,l9144,r,9144l,9144,,e" fillcolor="black" stroked="f" strokeweight="0">
                <v:stroke miterlimit="83231f" joinstyle="miter"/>
                <v:path arrowok="t" textboxrect="0,0,9144,9144"/>
              </v:shape>
              <v:shape id="Shape 101326" o:spid="_x0000_s1032" style="position:absolute;left:4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" path="m,l9144,r,9144l,9144,,e" fillcolor="black" stroked="f" strokeweight="0">
                <v:stroke miterlimit="83231f" joinstyle="miter"/>
                <v:path arrowok="t" textboxrect="0,0,9144,9144"/>
              </v:shape>
              <v:shape id="Shape 101327" o:spid="_x0000_s1033" style="position:absolute;left:4145;width:1493;height:91;visibility:visible;mso-wrap-style:square;v-text-anchor:top" coordsize="149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" path="m,l149352,r,9144l,9144,,e" fillcolor="black" stroked="f" strokeweight="0">
                <v:stroke miterlimit="83231f" joinstyle="miter"/>
                <v:path arrowok="t" textboxrect="0,0,149352,9144"/>
              </v:shape>
              <w10:wrap type="square" anchorx="page" anchory="page"/>
            </v:group>
          </w:pict>
        </mc:Fallback>
      </mc:AlternateContent>
    </w:r>
    <w:r>
      <w:fldChar w:fldCharType="begin"/>
    </w:r>
    <w:r>
      <w:instrText xml:space="preserve"> PAGE   \* MERGEFORMAT </w:instrText>
    </w:r>
    <w:r>
      <w:fldChar w:fldCharType="separate"/>
    </w:r>
    <w:r w:rsidRPr="00647227">
      <w:rPr>
        <w:noProof/>
        <w:color w:val="2E5496"/>
        <w:sz w:val="40"/>
      </w:rPr>
      <w:t>20</w:t>
    </w:r>
    <w:r>
      <w:rPr>
        <w:color w:val="2E5496"/>
        <w:sz w:val="40"/>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281F" w14:textId="77777777" w:rsidR="00091044" w:rsidRDefault="00091044">
    <w:pPr>
      <w:spacing w:after="7" w:line="259" w:lineRule="auto"/>
      <w:ind w:left="0" w:right="-380" w:firstLine="0"/>
    </w:pPr>
    <w:r>
      <w:rPr>
        <w:sz w:val="24"/>
      </w:rPr>
      <w:tab/>
    </w:r>
    <w:r>
      <w:rPr>
        <w:color w:val="2E5496"/>
        <w:sz w:val="24"/>
      </w:rPr>
      <w:t xml:space="preserve"> </w:t>
    </w:r>
  </w:p>
  <w:p w14:paraId="6F8307FF" w14:textId="77777777" w:rsidR="00091044" w:rsidRDefault="00091044">
    <w:pPr>
      <w:spacing w:after="0" w:line="259" w:lineRule="auto"/>
      <w:ind w:left="0" w:right="-265" w:firstLine="0"/>
      <w:jc w:val="right"/>
    </w:pPr>
    <w:r w:rsidRPr="002077BA">
      <w:rPr>
        <w:sz w:val="24"/>
      </w:rPr>
      <w:t xml:space="preserve">Gretchen D. Oliver, PhD, FACSM, ATC, LAT, CES </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64921" w14:textId="77777777" w:rsidR="00091044" w:rsidRDefault="0009104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D1A9A" w14:textId="77777777" w:rsidR="00BB5610" w:rsidRDefault="00BB5610">
      <w:pPr>
        <w:spacing w:after="0" w:line="240" w:lineRule="auto"/>
      </w:pPr>
      <w:r>
        <w:separator/>
      </w:r>
    </w:p>
  </w:footnote>
  <w:footnote w:type="continuationSeparator" w:id="0">
    <w:p w14:paraId="331990C6" w14:textId="77777777" w:rsidR="00BB5610" w:rsidRDefault="00BB5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219823"/>
      <w:docPartObj>
        <w:docPartGallery w:val="Page Numbers (Top of Page)"/>
        <w:docPartUnique/>
      </w:docPartObj>
    </w:sdtPr>
    <w:sdtEndPr>
      <w:rPr>
        <w:noProof/>
      </w:rPr>
    </w:sdtEndPr>
    <w:sdtContent>
      <w:p w14:paraId="3B5302F3" w14:textId="77777777" w:rsidR="00091044" w:rsidRDefault="00091044">
        <w:pPr>
          <w:pStyle w:val="Header"/>
        </w:pPr>
        <w:r>
          <w:fldChar w:fldCharType="begin"/>
        </w:r>
        <w:r>
          <w:instrText xml:space="preserve"> PAGE   \* MERGEFORMAT </w:instrText>
        </w:r>
        <w:r>
          <w:fldChar w:fldCharType="separate"/>
        </w:r>
        <w:r w:rsidR="0092024E">
          <w:rPr>
            <w:noProof/>
          </w:rPr>
          <w:t>29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837"/>
    <w:multiLevelType w:val="hybridMultilevel"/>
    <w:tmpl w:val="BA223E62"/>
    <w:lvl w:ilvl="0" w:tplc="A94AF21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C0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0DA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21C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CA2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A04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4B5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4DE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A3F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F5FC9"/>
    <w:multiLevelType w:val="hybridMultilevel"/>
    <w:tmpl w:val="D8E2FED8"/>
    <w:lvl w:ilvl="0" w:tplc="2856E332">
      <w:start w:val="2020"/>
      <w:numFmt w:val="decimal"/>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0DCD73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FD48756">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E343040">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81A280DA">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DBE96C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61CD0E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128692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BA0CD224">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9"/>
    <w:rsid w:val="00004587"/>
    <w:rsid w:val="000105F4"/>
    <w:rsid w:val="00012FA5"/>
    <w:rsid w:val="00024A12"/>
    <w:rsid w:val="00040EF1"/>
    <w:rsid w:val="00050275"/>
    <w:rsid w:val="00065449"/>
    <w:rsid w:val="000723FE"/>
    <w:rsid w:val="00073D16"/>
    <w:rsid w:val="0008005D"/>
    <w:rsid w:val="000812E6"/>
    <w:rsid w:val="000814E2"/>
    <w:rsid w:val="0008603A"/>
    <w:rsid w:val="00091044"/>
    <w:rsid w:val="000911C8"/>
    <w:rsid w:val="00094A70"/>
    <w:rsid w:val="000A1C64"/>
    <w:rsid w:val="000A4BB1"/>
    <w:rsid w:val="000B15CE"/>
    <w:rsid w:val="000B2C55"/>
    <w:rsid w:val="000B550F"/>
    <w:rsid w:val="000C25DB"/>
    <w:rsid w:val="000C70E0"/>
    <w:rsid w:val="000D290A"/>
    <w:rsid w:val="00106EE0"/>
    <w:rsid w:val="00110B81"/>
    <w:rsid w:val="00111B99"/>
    <w:rsid w:val="001178FD"/>
    <w:rsid w:val="00122C44"/>
    <w:rsid w:val="0013233B"/>
    <w:rsid w:val="00133F6C"/>
    <w:rsid w:val="00136C6C"/>
    <w:rsid w:val="00140062"/>
    <w:rsid w:val="001400E9"/>
    <w:rsid w:val="0014324B"/>
    <w:rsid w:val="001461AE"/>
    <w:rsid w:val="00183A86"/>
    <w:rsid w:val="0018487A"/>
    <w:rsid w:val="001B1254"/>
    <w:rsid w:val="001B3607"/>
    <w:rsid w:val="001C4D9B"/>
    <w:rsid w:val="001D0A43"/>
    <w:rsid w:val="001F1AA4"/>
    <w:rsid w:val="001F3776"/>
    <w:rsid w:val="00200711"/>
    <w:rsid w:val="00201490"/>
    <w:rsid w:val="00202448"/>
    <w:rsid w:val="002047AD"/>
    <w:rsid w:val="0020552B"/>
    <w:rsid w:val="002077BA"/>
    <w:rsid w:val="00215F44"/>
    <w:rsid w:val="00216D80"/>
    <w:rsid w:val="00222108"/>
    <w:rsid w:val="0022776E"/>
    <w:rsid w:val="00231B2F"/>
    <w:rsid w:val="0024026F"/>
    <w:rsid w:val="00252585"/>
    <w:rsid w:val="00266624"/>
    <w:rsid w:val="00267926"/>
    <w:rsid w:val="00271972"/>
    <w:rsid w:val="00271DB8"/>
    <w:rsid w:val="00273C70"/>
    <w:rsid w:val="00275B2E"/>
    <w:rsid w:val="00277E4B"/>
    <w:rsid w:val="0028144F"/>
    <w:rsid w:val="00281B9C"/>
    <w:rsid w:val="00295ED5"/>
    <w:rsid w:val="002A3545"/>
    <w:rsid w:val="002B2E20"/>
    <w:rsid w:val="002C5A0E"/>
    <w:rsid w:val="002D501A"/>
    <w:rsid w:val="002D720F"/>
    <w:rsid w:val="002E3182"/>
    <w:rsid w:val="00301A3E"/>
    <w:rsid w:val="00324BA0"/>
    <w:rsid w:val="00330069"/>
    <w:rsid w:val="00341148"/>
    <w:rsid w:val="003460D8"/>
    <w:rsid w:val="00354EED"/>
    <w:rsid w:val="00356BBB"/>
    <w:rsid w:val="0038357A"/>
    <w:rsid w:val="003939B3"/>
    <w:rsid w:val="003B710B"/>
    <w:rsid w:val="003C222D"/>
    <w:rsid w:val="003C666C"/>
    <w:rsid w:val="003D472B"/>
    <w:rsid w:val="003E129A"/>
    <w:rsid w:val="00405E1A"/>
    <w:rsid w:val="00414481"/>
    <w:rsid w:val="004207D2"/>
    <w:rsid w:val="004226B2"/>
    <w:rsid w:val="004316EA"/>
    <w:rsid w:val="00436E89"/>
    <w:rsid w:val="004416BA"/>
    <w:rsid w:val="004420A0"/>
    <w:rsid w:val="0044451A"/>
    <w:rsid w:val="0045623D"/>
    <w:rsid w:val="00472EC4"/>
    <w:rsid w:val="00494338"/>
    <w:rsid w:val="004A68D2"/>
    <w:rsid w:val="004C0B41"/>
    <w:rsid w:val="004C0E15"/>
    <w:rsid w:val="004C3373"/>
    <w:rsid w:val="004D5DFB"/>
    <w:rsid w:val="004E1B1A"/>
    <w:rsid w:val="004E2C8B"/>
    <w:rsid w:val="004F3434"/>
    <w:rsid w:val="005034BF"/>
    <w:rsid w:val="00506387"/>
    <w:rsid w:val="00513EF8"/>
    <w:rsid w:val="00515B6E"/>
    <w:rsid w:val="005172BD"/>
    <w:rsid w:val="00521BF5"/>
    <w:rsid w:val="00524D00"/>
    <w:rsid w:val="0053406E"/>
    <w:rsid w:val="00535D4C"/>
    <w:rsid w:val="005371C1"/>
    <w:rsid w:val="00565066"/>
    <w:rsid w:val="00573BFA"/>
    <w:rsid w:val="00577F24"/>
    <w:rsid w:val="00582C3C"/>
    <w:rsid w:val="00591B4D"/>
    <w:rsid w:val="005A2830"/>
    <w:rsid w:val="005A3A4C"/>
    <w:rsid w:val="005A7D7A"/>
    <w:rsid w:val="005C2C4B"/>
    <w:rsid w:val="005C525A"/>
    <w:rsid w:val="005D2E8B"/>
    <w:rsid w:val="005D4569"/>
    <w:rsid w:val="005D45FC"/>
    <w:rsid w:val="005D6F3C"/>
    <w:rsid w:val="005F1D55"/>
    <w:rsid w:val="005F7E31"/>
    <w:rsid w:val="00606B08"/>
    <w:rsid w:val="006074FD"/>
    <w:rsid w:val="00615EE8"/>
    <w:rsid w:val="0061719D"/>
    <w:rsid w:val="00620878"/>
    <w:rsid w:val="00624FEF"/>
    <w:rsid w:val="006321C6"/>
    <w:rsid w:val="00632E30"/>
    <w:rsid w:val="00647227"/>
    <w:rsid w:val="006506B2"/>
    <w:rsid w:val="00650D20"/>
    <w:rsid w:val="0065200C"/>
    <w:rsid w:val="0065523A"/>
    <w:rsid w:val="006630C1"/>
    <w:rsid w:val="006643A7"/>
    <w:rsid w:val="00666FA4"/>
    <w:rsid w:val="00682B61"/>
    <w:rsid w:val="00683D74"/>
    <w:rsid w:val="006857F3"/>
    <w:rsid w:val="00685B3A"/>
    <w:rsid w:val="00686792"/>
    <w:rsid w:val="00687B56"/>
    <w:rsid w:val="0069209D"/>
    <w:rsid w:val="00692AD7"/>
    <w:rsid w:val="00696C82"/>
    <w:rsid w:val="006A083D"/>
    <w:rsid w:val="006C5A27"/>
    <w:rsid w:val="006D06A2"/>
    <w:rsid w:val="006D1740"/>
    <w:rsid w:val="006D2FD8"/>
    <w:rsid w:val="006D583B"/>
    <w:rsid w:val="006E2F11"/>
    <w:rsid w:val="006F5988"/>
    <w:rsid w:val="006F5989"/>
    <w:rsid w:val="00700046"/>
    <w:rsid w:val="0070544C"/>
    <w:rsid w:val="007058C3"/>
    <w:rsid w:val="0070646A"/>
    <w:rsid w:val="00711487"/>
    <w:rsid w:val="00712D8D"/>
    <w:rsid w:val="007300F0"/>
    <w:rsid w:val="0074082A"/>
    <w:rsid w:val="00741387"/>
    <w:rsid w:val="0074799C"/>
    <w:rsid w:val="00747C61"/>
    <w:rsid w:val="00747FD0"/>
    <w:rsid w:val="00774C5C"/>
    <w:rsid w:val="00780F5D"/>
    <w:rsid w:val="00785D04"/>
    <w:rsid w:val="0078651E"/>
    <w:rsid w:val="00791FD5"/>
    <w:rsid w:val="00793A3C"/>
    <w:rsid w:val="00795A24"/>
    <w:rsid w:val="007A4C24"/>
    <w:rsid w:val="007A51BF"/>
    <w:rsid w:val="007E7BED"/>
    <w:rsid w:val="007F25E1"/>
    <w:rsid w:val="007F5BA0"/>
    <w:rsid w:val="007F5FC9"/>
    <w:rsid w:val="007F75D8"/>
    <w:rsid w:val="00806035"/>
    <w:rsid w:val="00806E56"/>
    <w:rsid w:val="00820244"/>
    <w:rsid w:val="008231E5"/>
    <w:rsid w:val="00825500"/>
    <w:rsid w:val="00831D0F"/>
    <w:rsid w:val="00834981"/>
    <w:rsid w:val="00840A7D"/>
    <w:rsid w:val="00841C9D"/>
    <w:rsid w:val="00841CEF"/>
    <w:rsid w:val="00843F43"/>
    <w:rsid w:val="008449E3"/>
    <w:rsid w:val="00847B28"/>
    <w:rsid w:val="00871621"/>
    <w:rsid w:val="00872105"/>
    <w:rsid w:val="008816EA"/>
    <w:rsid w:val="00883EC4"/>
    <w:rsid w:val="0089103D"/>
    <w:rsid w:val="00891442"/>
    <w:rsid w:val="00897DB7"/>
    <w:rsid w:val="008A076A"/>
    <w:rsid w:val="008A4F96"/>
    <w:rsid w:val="008B5F7B"/>
    <w:rsid w:val="008D17D8"/>
    <w:rsid w:val="008D4FFA"/>
    <w:rsid w:val="008E0249"/>
    <w:rsid w:val="008E06F9"/>
    <w:rsid w:val="00905201"/>
    <w:rsid w:val="00906DE7"/>
    <w:rsid w:val="009111D2"/>
    <w:rsid w:val="00913476"/>
    <w:rsid w:val="00917991"/>
    <w:rsid w:val="00917C6E"/>
    <w:rsid w:val="0092024E"/>
    <w:rsid w:val="00924156"/>
    <w:rsid w:val="009245D6"/>
    <w:rsid w:val="00927CE4"/>
    <w:rsid w:val="009371E2"/>
    <w:rsid w:val="0094086E"/>
    <w:rsid w:val="00940C15"/>
    <w:rsid w:val="009539B8"/>
    <w:rsid w:val="00954329"/>
    <w:rsid w:val="009573EA"/>
    <w:rsid w:val="00964286"/>
    <w:rsid w:val="00973532"/>
    <w:rsid w:val="00981DA0"/>
    <w:rsid w:val="0098282F"/>
    <w:rsid w:val="00982F07"/>
    <w:rsid w:val="00983041"/>
    <w:rsid w:val="00985445"/>
    <w:rsid w:val="009875D3"/>
    <w:rsid w:val="00996A64"/>
    <w:rsid w:val="009B4FF8"/>
    <w:rsid w:val="009C3CA5"/>
    <w:rsid w:val="009E5F41"/>
    <w:rsid w:val="009E74B8"/>
    <w:rsid w:val="00A01A66"/>
    <w:rsid w:val="00A13933"/>
    <w:rsid w:val="00A15A67"/>
    <w:rsid w:val="00A25054"/>
    <w:rsid w:val="00A32FFB"/>
    <w:rsid w:val="00A37F59"/>
    <w:rsid w:val="00A45698"/>
    <w:rsid w:val="00A53216"/>
    <w:rsid w:val="00A61116"/>
    <w:rsid w:val="00A61160"/>
    <w:rsid w:val="00A62272"/>
    <w:rsid w:val="00A6242F"/>
    <w:rsid w:val="00A63CC0"/>
    <w:rsid w:val="00A76D57"/>
    <w:rsid w:val="00A81703"/>
    <w:rsid w:val="00AA10FF"/>
    <w:rsid w:val="00AB09D5"/>
    <w:rsid w:val="00AB1010"/>
    <w:rsid w:val="00AB5AE1"/>
    <w:rsid w:val="00AD08E3"/>
    <w:rsid w:val="00AD1D23"/>
    <w:rsid w:val="00AE613C"/>
    <w:rsid w:val="00AE63DF"/>
    <w:rsid w:val="00AF03FC"/>
    <w:rsid w:val="00B04C8A"/>
    <w:rsid w:val="00B060CC"/>
    <w:rsid w:val="00B17850"/>
    <w:rsid w:val="00B20E08"/>
    <w:rsid w:val="00B369D9"/>
    <w:rsid w:val="00B371D3"/>
    <w:rsid w:val="00B64A33"/>
    <w:rsid w:val="00B81CFE"/>
    <w:rsid w:val="00BA12A4"/>
    <w:rsid w:val="00BA145C"/>
    <w:rsid w:val="00BA7547"/>
    <w:rsid w:val="00BB5610"/>
    <w:rsid w:val="00BC43F9"/>
    <w:rsid w:val="00BD4D98"/>
    <w:rsid w:val="00BE1513"/>
    <w:rsid w:val="00BE46DF"/>
    <w:rsid w:val="00BE58B2"/>
    <w:rsid w:val="00BE5C2B"/>
    <w:rsid w:val="00C00383"/>
    <w:rsid w:val="00C12D72"/>
    <w:rsid w:val="00C215A2"/>
    <w:rsid w:val="00C221B3"/>
    <w:rsid w:val="00C27E4D"/>
    <w:rsid w:val="00C34118"/>
    <w:rsid w:val="00C35A94"/>
    <w:rsid w:val="00C36F53"/>
    <w:rsid w:val="00C421E6"/>
    <w:rsid w:val="00C459B7"/>
    <w:rsid w:val="00C47277"/>
    <w:rsid w:val="00C65742"/>
    <w:rsid w:val="00C6719F"/>
    <w:rsid w:val="00C74626"/>
    <w:rsid w:val="00C85737"/>
    <w:rsid w:val="00C905BB"/>
    <w:rsid w:val="00CA3E5A"/>
    <w:rsid w:val="00CA5E95"/>
    <w:rsid w:val="00CA644C"/>
    <w:rsid w:val="00CD46D2"/>
    <w:rsid w:val="00CF443B"/>
    <w:rsid w:val="00D06865"/>
    <w:rsid w:val="00D1497E"/>
    <w:rsid w:val="00D24810"/>
    <w:rsid w:val="00D26C2A"/>
    <w:rsid w:val="00D27418"/>
    <w:rsid w:val="00D42005"/>
    <w:rsid w:val="00D51A58"/>
    <w:rsid w:val="00D532B4"/>
    <w:rsid w:val="00D66AF3"/>
    <w:rsid w:val="00D721B3"/>
    <w:rsid w:val="00D743B3"/>
    <w:rsid w:val="00D75580"/>
    <w:rsid w:val="00D80555"/>
    <w:rsid w:val="00D859F3"/>
    <w:rsid w:val="00DA2DF5"/>
    <w:rsid w:val="00DB72A2"/>
    <w:rsid w:val="00DC1B36"/>
    <w:rsid w:val="00DC5DD4"/>
    <w:rsid w:val="00DD00E5"/>
    <w:rsid w:val="00DE3039"/>
    <w:rsid w:val="00DF217B"/>
    <w:rsid w:val="00E00499"/>
    <w:rsid w:val="00E16913"/>
    <w:rsid w:val="00E326FF"/>
    <w:rsid w:val="00E37B6F"/>
    <w:rsid w:val="00E43076"/>
    <w:rsid w:val="00E511EB"/>
    <w:rsid w:val="00E57837"/>
    <w:rsid w:val="00E57B32"/>
    <w:rsid w:val="00E66D56"/>
    <w:rsid w:val="00E70C23"/>
    <w:rsid w:val="00E71D99"/>
    <w:rsid w:val="00E74503"/>
    <w:rsid w:val="00E749D9"/>
    <w:rsid w:val="00E74A0D"/>
    <w:rsid w:val="00E97A8D"/>
    <w:rsid w:val="00EA3EF4"/>
    <w:rsid w:val="00EB5B64"/>
    <w:rsid w:val="00EC3353"/>
    <w:rsid w:val="00EE2089"/>
    <w:rsid w:val="00EE654E"/>
    <w:rsid w:val="00EF404B"/>
    <w:rsid w:val="00EF69D1"/>
    <w:rsid w:val="00F011DA"/>
    <w:rsid w:val="00F04A07"/>
    <w:rsid w:val="00F17FD1"/>
    <w:rsid w:val="00F20BC7"/>
    <w:rsid w:val="00F33B7E"/>
    <w:rsid w:val="00F34EC7"/>
    <w:rsid w:val="00F41F27"/>
    <w:rsid w:val="00F42292"/>
    <w:rsid w:val="00F52734"/>
    <w:rsid w:val="00F52CBF"/>
    <w:rsid w:val="00F54458"/>
    <w:rsid w:val="00F62C01"/>
    <w:rsid w:val="00F712B9"/>
    <w:rsid w:val="00F71741"/>
    <w:rsid w:val="00F84115"/>
    <w:rsid w:val="00F87860"/>
    <w:rsid w:val="00F9529E"/>
    <w:rsid w:val="00FA3546"/>
    <w:rsid w:val="00FA632B"/>
    <w:rsid w:val="00FB2665"/>
    <w:rsid w:val="00FC4D5F"/>
    <w:rsid w:val="00FD71A2"/>
    <w:rsid w:val="00FF6C65"/>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71A8"/>
  <w15:docId w15:val="{B8C75ECE-79E1-4A6A-99D9-4B058F2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hanging="370"/>
    </w:pPr>
    <w:rPr>
      <w:rFonts w:ascii="Arial" w:eastAsia="Arial" w:hAnsi="Arial" w:cs="Arial"/>
      <w:color w:val="000000"/>
      <w:sz w:val="22"/>
      <w:szCs w:val="22"/>
    </w:rPr>
  </w:style>
  <w:style w:type="paragraph" w:styleId="Heading1">
    <w:name w:val="heading 1"/>
    <w:basedOn w:val="Normal"/>
    <w:next w:val="Normal"/>
    <w:link w:val="Heading1Char"/>
    <w:uiPriority w:val="9"/>
    <w:unhideWhenUsed/>
    <w:qFormat/>
    <w:rsid w:val="00FC4D5F"/>
    <w:pPr>
      <w:spacing w:after="0" w:line="259" w:lineRule="auto"/>
      <w:ind w:left="0" w:right="50" w:firstLine="0"/>
      <w:jc w:val="center"/>
      <w:outlineLvl w:val="0"/>
    </w:pPr>
    <w:rPr>
      <w:sz w:val="46"/>
    </w:rPr>
  </w:style>
  <w:style w:type="paragraph" w:styleId="Heading2">
    <w:name w:val="heading 2"/>
    <w:basedOn w:val="Normal"/>
    <w:next w:val="Normal"/>
    <w:link w:val="Heading2Char"/>
    <w:uiPriority w:val="9"/>
    <w:unhideWhenUsed/>
    <w:qFormat/>
    <w:rsid w:val="00BA7547"/>
    <w:pPr>
      <w:spacing w:after="0" w:line="259" w:lineRule="auto"/>
      <w:ind w:left="0" w:firstLine="0"/>
      <w:outlineLvl w:val="1"/>
    </w:pPr>
    <w:rPr>
      <w:b/>
      <w:sz w:val="28"/>
    </w:rPr>
  </w:style>
  <w:style w:type="paragraph" w:styleId="Heading3">
    <w:name w:val="heading 3"/>
    <w:basedOn w:val="Normal"/>
    <w:next w:val="Normal"/>
    <w:link w:val="Heading3Char"/>
    <w:uiPriority w:val="9"/>
    <w:unhideWhenUsed/>
    <w:qFormat/>
    <w:rsid w:val="00791FD5"/>
    <w:pPr>
      <w:spacing w:after="0" w:line="259" w:lineRule="auto"/>
      <w:ind w:left="0" w:firstLine="0"/>
      <w:outlineLvl w:val="2"/>
    </w:pPr>
    <w:rPr>
      <w:b/>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A7547"/>
    <w:rPr>
      <w:rFonts w:ascii="Arial" w:eastAsia="Arial" w:hAnsi="Arial" w:cs="Arial"/>
      <w:b/>
      <w:color w:val="000000"/>
      <w:sz w:val="28"/>
      <w:szCs w:val="22"/>
    </w:rPr>
  </w:style>
  <w:style w:type="character" w:customStyle="1" w:styleId="Heading1Char">
    <w:name w:val="Heading 1 Char"/>
    <w:link w:val="Heading1"/>
    <w:uiPriority w:val="9"/>
    <w:rsid w:val="00FC4D5F"/>
    <w:rPr>
      <w:rFonts w:ascii="Arial" w:eastAsia="Arial" w:hAnsi="Arial" w:cs="Arial"/>
      <w:color w:val="000000"/>
      <w:sz w:val="46"/>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64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27"/>
    <w:rPr>
      <w:rFonts w:ascii="Arial" w:eastAsia="Arial" w:hAnsi="Arial" w:cs="Arial"/>
      <w:color w:val="000000"/>
      <w:sz w:val="22"/>
      <w:szCs w:val="22"/>
    </w:rPr>
  </w:style>
  <w:style w:type="character" w:styleId="Hyperlink">
    <w:name w:val="Hyperlink"/>
    <w:basedOn w:val="DefaultParagraphFont"/>
    <w:uiPriority w:val="99"/>
    <w:unhideWhenUsed/>
    <w:rsid w:val="00301A3E"/>
    <w:rPr>
      <w:color w:val="0563C1" w:themeColor="hyperlink"/>
      <w:u w:val="single"/>
    </w:rPr>
  </w:style>
  <w:style w:type="character" w:styleId="FollowedHyperlink">
    <w:name w:val="FollowedHyperlink"/>
    <w:basedOn w:val="DefaultParagraphFont"/>
    <w:uiPriority w:val="99"/>
    <w:semiHidden/>
    <w:unhideWhenUsed/>
    <w:rsid w:val="0089103D"/>
    <w:rPr>
      <w:color w:val="954F72" w:themeColor="followedHyperlink"/>
      <w:u w:val="single"/>
    </w:rPr>
  </w:style>
  <w:style w:type="character" w:customStyle="1" w:styleId="Heading3Char">
    <w:name w:val="Heading 3 Char"/>
    <w:basedOn w:val="DefaultParagraphFont"/>
    <w:link w:val="Heading3"/>
    <w:uiPriority w:val="9"/>
    <w:rsid w:val="00791FD5"/>
    <w:rPr>
      <w:rFonts w:ascii="Arial" w:eastAsia="Arial" w:hAnsi="Arial" w:cs="Arial"/>
      <w:b/>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doi.org/10.1080/23335432.2018.1481456" TargetMode="External"/><Relationship Id="rId21" Type="http://schemas.openxmlformats.org/officeDocument/2006/relationships/hyperlink" Target="https://www.researchgate.net/publication/313901385_Effects_of_Game_Performance_on_Softball_Pitchers_and_Catchers" TargetMode="External"/><Relationship Id="rId42" Type="http://schemas.openxmlformats.org/officeDocument/2006/relationships/hyperlink" Target="https://www.mdpi.com/2075-4663/3/3/246" TargetMode="External"/><Relationship Id="rId47" Type="http://schemas.openxmlformats.org/officeDocument/2006/relationships/hyperlink" Target="https://www.longdom.org/open-access/a-case-of-bilateral-unicameral-bone-cysts-2161-0533.S2-005.pdf" TargetMode="External"/><Relationship Id="rId63" Type="http://schemas.openxmlformats.org/officeDocument/2006/relationships/hyperlink" Target="https://journals.lww.com/nsca-jscr/Fulltext/2009/03000/The_Razor_Curl__A_Functional_Approach_to_Hamstring.9.aspx" TargetMode="External"/><Relationship Id="rId68" Type="http://schemas.openxmlformats.org/officeDocument/2006/relationships/hyperlink" Target="https://journals.lww.com/nsca-jscr/Fulltext/2016/10000/Hip_and_Shoulder_Range_of_Motion_in_Youth_Baseball.19.aspx" TargetMode="External"/><Relationship Id="rId16" Type="http://schemas.openxmlformats.org/officeDocument/2006/relationships/hyperlink" Target="https://doi.org/10.1055/a-1034-7901" TargetMode="External"/><Relationship Id="rId11" Type="http://schemas.openxmlformats.org/officeDocument/2006/relationships/hyperlink" Target="https://doi.org/10.1177/2325967120S00134" TargetMode="External"/><Relationship Id="rId24" Type="http://schemas.openxmlformats.org/officeDocument/2006/relationships/hyperlink" Target="https://doi.org/10.1055/a-0671-2170" TargetMode="External"/><Relationship Id="rId32" Type="http://schemas.openxmlformats.org/officeDocument/2006/relationships/hyperlink" Target="https://clinmedjournals.org/articles/ijp/international-journal-of-physiatry-ijp-4-013.php?jid=ijp" TargetMode="External"/><Relationship Id="rId37" Type="http://schemas.openxmlformats.org/officeDocument/2006/relationships/hyperlink" Target="https://www.researchgate.net/publication/303045685_Biomechanical_Comparison_of_Three_Perceived_Effort_Set_Shots_in_Team_Handball_Players" TargetMode="External"/><Relationship Id="rId40" Type="http://schemas.openxmlformats.org/officeDocument/2006/relationships/hyperlink" Target="https://content.sciendo.com/view/journals/hukin/49/1/article-p47.xml" TargetMode="External"/><Relationship Id="rId45" Type="http://schemas.openxmlformats.org/officeDocument/2006/relationships/hyperlink" Target="https://journals.lww.com/nsca-jscr/Fulltext/2015/06000/Gluteus_Medius_and_Scapula_Muscle_Activations_in.5.aspx" TargetMode="External"/><Relationship Id="rId53" Type="http://schemas.openxmlformats.org/officeDocument/2006/relationships/hyperlink" Target="http://www.news-medical.net/news/20120216/InjuryPrevention-in-Active-Youth.aspx" TargetMode="External"/><Relationship Id="rId58" Type="http://schemas.openxmlformats.org/officeDocument/2006/relationships/hyperlink" Target="https://www.researchgate.net/publication/274305952_Eales_Disease_A_Case_Study" TargetMode="External"/><Relationship Id="rId66" Type="http://schemas.openxmlformats.org/officeDocument/2006/relationships/hyperlink" Target="https://doi.org/10.1177/2325967120S00134"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ermagazine.com/article/pelvic-neutral-key-to-balance-training" TargetMode="External"/><Relationship Id="rId19" Type="http://schemas.openxmlformats.org/officeDocument/2006/relationships/hyperlink" Target="https://www.thieme-connect.de/products/ejournals/html/10.1055/a-0810-8637" TargetMode="External"/><Relationship Id="rId14" Type="http://schemas.openxmlformats.org/officeDocument/2006/relationships/hyperlink" Target="https://doi.org/10.1055/a-1062-6475" TargetMode="External"/><Relationship Id="rId22" Type="http://schemas.openxmlformats.org/officeDocument/2006/relationships/hyperlink" Target="https://doi.org/10.1186/s40798-018-0168-6" TargetMode="External"/><Relationship Id="rId27" Type="http://schemas.openxmlformats.org/officeDocument/2006/relationships/hyperlink" Target="https://www.researchgate.net/publication/327206566_Swing_Mechanics_of_the_Offside_Forehand_in_Professional_Female_Polo_Athletes" TargetMode="External"/><Relationship Id="rId30" Type="http://schemas.openxmlformats.org/officeDocument/2006/relationships/hyperlink" Target="https://doi.org/10.1055/s-0044-102134" TargetMode="External"/><Relationship Id="rId35" Type="http://schemas.openxmlformats.org/officeDocument/2006/relationships/hyperlink" Target="http://dx.doi.org/10.1080/02640414.2016.1160143" TargetMode="External"/><Relationship Id="rId43" Type="http://schemas.openxmlformats.org/officeDocument/2006/relationships/hyperlink" Target="https://clinmedjournals.org/articles/ijsem/int-j-sports-exerc-med-ijsem-1-016.php?jid=ijsem" TargetMode="External"/><Relationship Id="rId48" Type="http://schemas.openxmlformats.org/officeDocument/2006/relationships/hyperlink" Target="https://link.springer.com/article/10.1007/s11517-013-1056-3" TargetMode="External"/><Relationship Id="rId56" Type="http://schemas.openxmlformats.org/officeDocument/2006/relationships/hyperlink" Target="https://www.researchgate.net/publication/274302009_Oliver_GD_Powering_the_Windmill_Lower_body_mechanics_of_softball_pitching_Lower_Extremity_Review_2011_June" TargetMode="External"/><Relationship Id="rId64" Type="http://schemas.openxmlformats.org/officeDocument/2006/relationships/hyperlink" Target="https://shapeamerica.tandfonline.com/doi/pdf/10.1080/07303084.2000.10605157" TargetMode="External"/><Relationship Id="rId69" Type="http://schemas.openxmlformats.org/officeDocument/2006/relationships/hyperlink" Target="https://bjsm.bmj.com/content/48/7/646.2" TargetMode="External"/><Relationship Id="rId77" Type="http://schemas.openxmlformats.org/officeDocument/2006/relationships/theme" Target="theme/theme1.xml"/><Relationship Id="rId8" Type="http://schemas.openxmlformats.org/officeDocument/2006/relationships/hyperlink" Target="https://www.thieme-connect.de/products/ejournals/html/10.1055/a-1303-4369" TargetMode="External"/><Relationship Id="rId51" Type="http://schemas.openxmlformats.org/officeDocument/2006/relationships/hyperlink" Target="https://journals.humankinetics.com/view/journals/ijatt/18/3/article-p33.x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journals.lww.com/clinorthop/Fulltext/2020/11000/How_Do_Scapulothoracic_Kinematics_During_Shoulder.37.aspx" TargetMode="External"/><Relationship Id="rId17" Type="http://schemas.openxmlformats.org/officeDocument/2006/relationships/hyperlink" Target="https://dpi.org/10.1055/a-1019-7742" TargetMode="External"/><Relationship Id="rId25" Type="http://schemas.openxmlformats.org/officeDocument/2006/relationships/hyperlink" Target="https://doi.org/10.1055/a-0655-7345" TargetMode="External"/><Relationship Id="rId33" Type="http://schemas.openxmlformats.org/officeDocument/2006/relationships/hyperlink" Target="https://pubmed.ncbi.nlm.nih.gov/29484242/" TargetMode="External"/><Relationship Id="rId38" Type="http://schemas.openxmlformats.org/officeDocument/2006/relationships/hyperlink" Target="https://journals.lww.com/nsca-jscr/Fulltext/2016/10000/Hip_and_Shoulder_Range_of_Motion_in_Youth_Baseball.19.aspx" TargetMode="External"/><Relationship Id="rId46" Type="http://schemas.openxmlformats.org/officeDocument/2006/relationships/hyperlink" Target="http://dx.doi.org/10.1080/02640414.2014.990493" TargetMode="External"/><Relationship Id="rId59" Type="http://schemas.openxmlformats.org/officeDocument/2006/relationships/hyperlink" Target="https://journals.humankinetics.com/view/journals/ijatt/15/6/article-p28.xml" TargetMode="External"/><Relationship Id="rId67" Type="http://schemas.openxmlformats.org/officeDocument/2006/relationships/hyperlink" Target="https://www.ncbi.nlm.nih.gov/pmc/articles/PMC6225970/" TargetMode="External"/><Relationship Id="rId20" Type="http://schemas.openxmlformats.org/officeDocument/2006/relationships/hyperlink" Target="https://doi.org/10.1123/jsr.2017-0276" TargetMode="External"/><Relationship Id="rId41" Type="http://schemas.openxmlformats.org/officeDocument/2006/relationships/hyperlink" Target="http://dx.doi.org/10.5430/jbei.v2n1p65" TargetMode="External"/><Relationship Id="rId54" Type="http://schemas.openxmlformats.org/officeDocument/2006/relationships/hyperlink" Target="https://meridian.allenpress.com/jat/article/47/6/724/111306/Bilateral-Tarsal-Coalition-in-a-National" TargetMode="External"/><Relationship Id="rId62" Type="http://schemas.openxmlformats.org/officeDocument/2006/relationships/hyperlink" Target="https://journals.lww.com/nsca-jscr/Fulltext/2009/10000/Functional_Balance_Training_in_Collegiate_Women.31.aspx" TargetMode="External"/><Relationship Id="rId70" Type="http://schemas.openxmlformats.org/officeDocument/2006/relationships/hyperlink" Target="https://ojs.ub.uni-konstanz.de/cpa/article/view/5216/4791"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55/a-1034-7901" TargetMode="External"/><Relationship Id="rId23" Type="http://schemas.openxmlformats.org/officeDocument/2006/relationships/hyperlink" Target="https://www.scitechnol.com/peer-review/acute-effects-of-a-resistance-tubing-training-device-on-baseball-swing-kinematics-CLVD.php?article_id=7999" TargetMode="External"/><Relationship Id="rId28" Type="http://schemas.openxmlformats.org/officeDocument/2006/relationships/hyperlink" Target="https://www.thieme-connect.de/products/ejournals/abstract/10.1055/a-0577-3722" TargetMode="External"/><Relationship Id="rId36" Type="http://schemas.openxmlformats.org/officeDocument/2006/relationships/hyperlink" Target="https://www.researchgate.net/publication/295819285_Comparison_of_scapular_muscle_activations_during_three_overhead_throwing_exercises" TargetMode="External"/><Relationship Id="rId49" Type="http://schemas.openxmlformats.org/officeDocument/2006/relationships/hyperlink" Target="file:///C:\Users\arr0062\Downloads\OP_DropLandings.pdf" TargetMode="External"/><Relationship Id="rId57" Type="http://schemas.openxmlformats.org/officeDocument/2006/relationships/hyperlink" Target="https://meridian.allenpress.com/jat/article/46/1/107/111197/Clavicular-Fracture-in-a-Collegiate-Football" TargetMode="External"/><Relationship Id="rId10" Type="http://schemas.openxmlformats.org/officeDocument/2006/relationships/hyperlink" Target="https://www.nature.com/articles/s41598-020-73734-5" TargetMode="External"/><Relationship Id="rId31" Type="http://schemas.openxmlformats.org/officeDocument/2006/relationships/hyperlink" Target="https://doi.org/10.1016/j.jsams.2017.12.009" TargetMode="External"/><Relationship Id="rId44" Type="http://schemas.openxmlformats.org/officeDocument/2006/relationships/hyperlink" Target="https://www.sciencedirect.com/science/article/pii/S1050641115001637?via%3Dihub" TargetMode="External"/><Relationship Id="rId52" Type="http://schemas.openxmlformats.org/officeDocument/2006/relationships/hyperlink" Target="https://www.researchgate.net/publication/286218154_Clavicular_fractures_A_review_of_the_literature" TargetMode="External"/><Relationship Id="rId60" Type="http://schemas.openxmlformats.org/officeDocument/2006/relationships/hyperlink" Target="https://www.researchgate.net/publication/274302951_The_windmill_softball_pitch_Injury_prevention_implications" TargetMode="External"/><Relationship Id="rId65" Type="http://schemas.openxmlformats.org/officeDocument/2006/relationships/hyperlink" Target="http://our.auburn.edu/wp-content/uploads/2020/07/Phan.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sagepub.com/doi/10.1177/0363546505280431" TargetMode="External"/><Relationship Id="rId13" Type="http://schemas.openxmlformats.org/officeDocument/2006/relationships/hyperlink" Target="https://oatext.com/baseball-pitching-and-softball-pitching-why-the-perplexity.php" TargetMode="External"/><Relationship Id="rId18" Type="http://schemas.openxmlformats.org/officeDocument/2006/relationships/hyperlink" Target="https://journals.lww.com/nsca-jscr/Abstract/9000/The_Association_of_Upper_Body_Kinematics_and.94753.aspx" TargetMode="External"/><Relationship Id="rId39" Type="http://schemas.openxmlformats.org/officeDocument/2006/relationships/hyperlink" Target="http://dx.doi.org/10.1080/02640414.2015.1076163" TargetMode="External"/><Relationship Id="rId34" Type="http://schemas.openxmlformats.org/officeDocument/2006/relationships/hyperlink" Target="https://doi.org/10.3357/AMHP.4955.2018" TargetMode="External"/><Relationship Id="rId50" Type="http://schemas.openxmlformats.org/officeDocument/2006/relationships/hyperlink" Target="http://dx.doi.org/10.1080/02640414.2013.770907" TargetMode="External"/><Relationship Id="rId55" Type="http://schemas.openxmlformats.org/officeDocument/2006/relationships/hyperlink" Target="https://journals.lww.com/nsca-jscr/Fulltext/2011/06000/Predicting_Asymmetrical_Lower_Extremity_Strength.21.asp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js.ub.uni-konstanz.de/cpa/article/view/1252" TargetMode="External"/><Relationship Id="rId2" Type="http://schemas.openxmlformats.org/officeDocument/2006/relationships/numbering" Target="numbering.xml"/><Relationship Id="rId29" Type="http://schemas.openxmlformats.org/officeDocument/2006/relationships/hyperlink" Target="https://doi.org/10.1080/23335432.2018.147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F54C0C-55BD-44E4-A0C9-EAC1D717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23165</Words>
  <Characters>132043</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CV2020_g0o20</vt:lpstr>
    </vt:vector>
  </TitlesOfParts>
  <Company>Auburn University</Company>
  <LinksUpToDate>false</LinksUpToDate>
  <CharactersWithSpaces>154899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CV2020_g0o20</dc:title>
  <dc:subject/>
  <dc:creator>gretchen oliver</dc:creator>
  <cp:keywords/>
  <cp:lastModifiedBy>Microsoft Office User</cp:lastModifiedBy>
  <cp:revision>2</cp:revision>
  <dcterms:created xsi:type="dcterms:W3CDTF">2021-02-16T21:42:00Z</dcterms:created>
  <dcterms:modified xsi:type="dcterms:W3CDTF">2021-02-16T21:42:00Z</dcterms:modified>
</cp:coreProperties>
</file>