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BUDGET</w:t>
      </w:r>
    </w:p>
    <w:p/>
    <w:p>
      <w:r>
        <w:t>Transportation: ride-sharing, no cost</w:t>
      </w:r>
    </w:p>
    <w:p>
      <w:r>
        <w:t xml:space="preserve">Lodging: estimate $100 per night, receipts to be provided </w:t>
      </w:r>
      <w:r>
        <w:fldChar w:fldCharType="begin"/>
      </w:r>
      <w:r>
        <w:instrText xml:space="preserve"> HYPERLINK "https://www.hotels.com/search.do?destination-id=1643978&amp;q-check-in=2022-01-27&amp;q-check-out=2022-01-29&amp;q-rooms=1&amp;q-room-0-adults=1&amp;q-room-0-children=0" </w:instrText>
      </w:r>
      <w:r>
        <w:fldChar w:fldCharType="separate"/>
      </w:r>
      <w:r>
        <w:rPr>
          <w:rStyle w:val="3"/>
        </w:rPr>
        <w:t>https://www.hotels.com/search.do?destination-id=1643978&amp;q-check-in=2022-01-27&amp;q-check-out=2022-01-29&amp;q-rooms=1&amp;q-room-0-adults=1&amp;q-room-0-children=0</w:t>
      </w:r>
      <w:r>
        <w:rPr>
          <w:rStyle w:val="3"/>
        </w:rPr>
        <w:fldChar w:fldCharType="end"/>
      </w:r>
    </w:p>
    <w:p/>
    <w:p>
      <w:r>
        <w:t xml:space="preserve">Meals: $50 </w:t>
      </w:r>
    </w:p>
    <w:p>
      <w:r>
        <w:t xml:space="preserve">Registration: $150 – receipts to be provided </w:t>
      </w:r>
    </w:p>
    <w:p>
      <w:r>
        <w:fldChar w:fldCharType="begin"/>
      </w:r>
      <w:r>
        <w:instrText xml:space="preserve"> HYPERLINK "https://www.amtesol.org/registration" </w:instrText>
      </w:r>
      <w:r>
        <w:fldChar w:fldCharType="separate"/>
      </w:r>
      <w:r>
        <w:rPr>
          <w:rStyle w:val="3"/>
        </w:rPr>
        <w:t>https://www.amtesol.org/registration</w:t>
      </w:r>
      <w:r>
        <w:rPr>
          <w:rStyle w:val="3"/>
        </w:rPr>
        <w:fldChar w:fldCharType="end"/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algun Gothic">
    <w:altName w:val="Apple SD Gothic Neo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A"/>
    <w:rsid w:val="0072509B"/>
    <w:rsid w:val="00CC09EA"/>
    <w:rsid w:val="00DC3A66"/>
    <w:rsid w:val="00E43CC5"/>
    <w:rsid w:val="FF8FC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2022-01-18T19:14:00Z</dcterms:created>
  <dc:creator>Jamie Harrison</dc:creator>
  <cp:lastModifiedBy>anny</cp:lastModifiedBy>
  <dcterms:modified xsi:type="dcterms:W3CDTF">2022-01-18T21:14:26Z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