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C2D76" w14:textId="77777777" w:rsidR="00673B4C" w:rsidRPr="00673B4C" w:rsidRDefault="00673B4C" w:rsidP="00673B4C">
      <w:pPr>
        <w:rPr>
          <w:rFonts w:ascii="Times New Roman" w:eastAsia="Times New Roman" w:hAnsi="Times New Roman" w:cs="Times New Roman"/>
        </w:rPr>
      </w:pPr>
      <w:r w:rsidRPr="00673B4C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Travel budget </w:t>
      </w:r>
      <w:r w:rsidRPr="00673B4C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673B4C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   </w:t>
      </w:r>
    </w:p>
    <w:p w14:paraId="0AF8D93E" w14:textId="77777777" w:rsidR="00AE6D7C" w:rsidRDefault="00BB5A90"/>
    <w:p w14:paraId="0268E9CE" w14:textId="77777777" w:rsidR="00D75168" w:rsidRDefault="00D75168"/>
    <w:p w14:paraId="793ADA62" w14:textId="77777777" w:rsidR="0063458D" w:rsidRDefault="006345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281"/>
        <w:gridCol w:w="1281"/>
        <w:gridCol w:w="1281"/>
        <w:gridCol w:w="1281"/>
        <w:gridCol w:w="1281"/>
        <w:gridCol w:w="1244"/>
      </w:tblGrid>
      <w:tr w:rsidR="00C9535C" w14:paraId="63E17AD2" w14:textId="77777777" w:rsidTr="00921386">
        <w:tc>
          <w:tcPr>
            <w:tcW w:w="9350" w:type="dxa"/>
            <w:gridSpan w:val="7"/>
          </w:tcPr>
          <w:p w14:paraId="7B18076B" w14:textId="22C71866" w:rsidR="00C9535C" w:rsidRDefault="00C9535C" w:rsidP="00C9535C">
            <w:pPr>
              <w:jc w:val="center"/>
            </w:pPr>
            <w:r>
              <w:t>TRAVEL BUDGET</w:t>
            </w:r>
            <w:r w:rsidR="00933B66">
              <w:t xml:space="preserve"> 3/20/2017 – 3/24/2017</w:t>
            </w:r>
            <w:bookmarkStart w:id="0" w:name="_GoBack"/>
            <w:bookmarkEnd w:id="0"/>
          </w:p>
        </w:tc>
      </w:tr>
      <w:tr w:rsidR="00C9535C" w14:paraId="499AE2FC" w14:textId="77777777" w:rsidTr="00C9535C">
        <w:tc>
          <w:tcPr>
            <w:tcW w:w="1701" w:type="dxa"/>
          </w:tcPr>
          <w:p w14:paraId="08A42C8F" w14:textId="77777777" w:rsidR="00C9535C" w:rsidRPr="00673B4C" w:rsidRDefault="00C9535C">
            <w:pPr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81" w:type="dxa"/>
          </w:tcPr>
          <w:p w14:paraId="1D4E3255" w14:textId="3A2E13D5" w:rsidR="00C9535C" w:rsidRDefault="00C9535C">
            <w:r>
              <w:t>Tues 3/20</w:t>
            </w:r>
          </w:p>
        </w:tc>
        <w:tc>
          <w:tcPr>
            <w:tcW w:w="1281" w:type="dxa"/>
          </w:tcPr>
          <w:p w14:paraId="5BEDAC30" w14:textId="7BB71573" w:rsidR="00C9535C" w:rsidRDefault="00C9535C">
            <w:r>
              <w:t>Wed 3/21</w:t>
            </w:r>
          </w:p>
        </w:tc>
        <w:tc>
          <w:tcPr>
            <w:tcW w:w="1281" w:type="dxa"/>
          </w:tcPr>
          <w:p w14:paraId="47F387F3" w14:textId="2DD1A1F2" w:rsidR="00C9535C" w:rsidRDefault="00C9535C">
            <w:r>
              <w:t>Thurs 3/22</w:t>
            </w:r>
          </w:p>
        </w:tc>
        <w:tc>
          <w:tcPr>
            <w:tcW w:w="1281" w:type="dxa"/>
          </w:tcPr>
          <w:p w14:paraId="64B35F4D" w14:textId="18765261" w:rsidR="00C9535C" w:rsidRDefault="00C9535C">
            <w:r>
              <w:t>Fri 3/23</w:t>
            </w:r>
          </w:p>
        </w:tc>
        <w:tc>
          <w:tcPr>
            <w:tcW w:w="1281" w:type="dxa"/>
          </w:tcPr>
          <w:p w14:paraId="505BE7A3" w14:textId="3B545870" w:rsidR="00C9535C" w:rsidRDefault="00C9535C">
            <w:r>
              <w:t>Sat 3/24</w:t>
            </w:r>
          </w:p>
        </w:tc>
        <w:tc>
          <w:tcPr>
            <w:tcW w:w="1244" w:type="dxa"/>
          </w:tcPr>
          <w:p w14:paraId="70D229CF" w14:textId="449F7DB5" w:rsidR="00C9535C" w:rsidRDefault="00C9535C">
            <w:r>
              <w:t>TOTAL</w:t>
            </w:r>
          </w:p>
        </w:tc>
      </w:tr>
      <w:tr w:rsidR="00C9535C" w14:paraId="6935EBEC" w14:textId="77777777" w:rsidTr="00C9535C">
        <w:tc>
          <w:tcPr>
            <w:tcW w:w="1701" w:type="dxa"/>
          </w:tcPr>
          <w:p w14:paraId="5C31BA4E" w14:textId="701C8DBF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Transportation</w:t>
            </w:r>
          </w:p>
        </w:tc>
        <w:tc>
          <w:tcPr>
            <w:tcW w:w="1281" w:type="dxa"/>
          </w:tcPr>
          <w:p w14:paraId="7AC53160" w14:textId="4855E3D7" w:rsidR="00C9535C" w:rsidRDefault="00C9535C">
            <w:r>
              <w:t>$80</w:t>
            </w:r>
          </w:p>
        </w:tc>
        <w:tc>
          <w:tcPr>
            <w:tcW w:w="1281" w:type="dxa"/>
          </w:tcPr>
          <w:p w14:paraId="7A04376B" w14:textId="4705A0B9" w:rsidR="00C9535C" w:rsidRDefault="00C9535C"/>
        </w:tc>
        <w:tc>
          <w:tcPr>
            <w:tcW w:w="1281" w:type="dxa"/>
          </w:tcPr>
          <w:p w14:paraId="0ECEF457" w14:textId="22022301" w:rsidR="00C9535C" w:rsidRDefault="00C9535C"/>
        </w:tc>
        <w:tc>
          <w:tcPr>
            <w:tcW w:w="1281" w:type="dxa"/>
          </w:tcPr>
          <w:p w14:paraId="348079CF" w14:textId="188784E6" w:rsidR="00C9535C" w:rsidRDefault="00C9535C"/>
        </w:tc>
        <w:tc>
          <w:tcPr>
            <w:tcW w:w="1281" w:type="dxa"/>
          </w:tcPr>
          <w:p w14:paraId="3FCDC9A0" w14:textId="5E3E91E9" w:rsidR="00C9535C" w:rsidRDefault="00C9535C">
            <w:r>
              <w:t>$80</w:t>
            </w:r>
          </w:p>
        </w:tc>
        <w:tc>
          <w:tcPr>
            <w:tcW w:w="1244" w:type="dxa"/>
          </w:tcPr>
          <w:p w14:paraId="54BCC748" w14:textId="1A6BABEF" w:rsidR="00C9535C" w:rsidRDefault="00C9535C">
            <w:r>
              <w:t>$160</w:t>
            </w:r>
          </w:p>
        </w:tc>
      </w:tr>
      <w:tr w:rsidR="00C9535C" w14:paraId="20455754" w14:textId="77777777" w:rsidTr="00C9535C">
        <w:tc>
          <w:tcPr>
            <w:tcW w:w="1701" w:type="dxa"/>
          </w:tcPr>
          <w:p w14:paraId="54A8A39C" w14:textId="1276C017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Lodging</w:t>
            </w:r>
          </w:p>
        </w:tc>
        <w:tc>
          <w:tcPr>
            <w:tcW w:w="1281" w:type="dxa"/>
          </w:tcPr>
          <w:p w14:paraId="64998092" w14:textId="21707F0C" w:rsidR="00C9535C" w:rsidRDefault="00C9535C">
            <w:r>
              <w:t>$200</w:t>
            </w:r>
          </w:p>
        </w:tc>
        <w:tc>
          <w:tcPr>
            <w:tcW w:w="1281" w:type="dxa"/>
          </w:tcPr>
          <w:p w14:paraId="6FE64644" w14:textId="2A331172" w:rsidR="00C9535C" w:rsidRDefault="00C9535C">
            <w:r>
              <w:t>$200</w:t>
            </w:r>
          </w:p>
        </w:tc>
        <w:tc>
          <w:tcPr>
            <w:tcW w:w="1281" w:type="dxa"/>
          </w:tcPr>
          <w:p w14:paraId="702287C0" w14:textId="043107E0" w:rsidR="00C9535C" w:rsidRDefault="00C9535C">
            <w:r>
              <w:t>$200</w:t>
            </w:r>
          </w:p>
        </w:tc>
        <w:tc>
          <w:tcPr>
            <w:tcW w:w="1281" w:type="dxa"/>
          </w:tcPr>
          <w:p w14:paraId="77BEC410" w14:textId="6807DE76" w:rsidR="00C9535C" w:rsidRDefault="00C9535C">
            <w:r>
              <w:t>$200</w:t>
            </w:r>
          </w:p>
        </w:tc>
        <w:tc>
          <w:tcPr>
            <w:tcW w:w="1281" w:type="dxa"/>
          </w:tcPr>
          <w:p w14:paraId="6C7488A1" w14:textId="77777777" w:rsidR="00C9535C" w:rsidRDefault="00C9535C"/>
        </w:tc>
        <w:tc>
          <w:tcPr>
            <w:tcW w:w="1244" w:type="dxa"/>
          </w:tcPr>
          <w:p w14:paraId="4DAA7B34" w14:textId="2FAFB6DC" w:rsidR="00C9535C" w:rsidRDefault="00C9535C">
            <w:r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$800</w:t>
            </w:r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C9535C" w14:paraId="67451F1B" w14:textId="77777777" w:rsidTr="00C9535C">
        <w:tc>
          <w:tcPr>
            <w:tcW w:w="1701" w:type="dxa"/>
          </w:tcPr>
          <w:p w14:paraId="1F33F866" w14:textId="70B3F4D0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Meals</w:t>
            </w:r>
          </w:p>
        </w:tc>
        <w:tc>
          <w:tcPr>
            <w:tcW w:w="1281" w:type="dxa"/>
          </w:tcPr>
          <w:p w14:paraId="27CD3474" w14:textId="10EE36A7" w:rsidR="00C9535C" w:rsidRDefault="00C9535C">
            <w:r>
              <w:t>$100</w:t>
            </w:r>
          </w:p>
        </w:tc>
        <w:tc>
          <w:tcPr>
            <w:tcW w:w="1281" w:type="dxa"/>
          </w:tcPr>
          <w:p w14:paraId="0661FFFD" w14:textId="1819C2A2" w:rsidR="00C9535C" w:rsidRDefault="00C9535C">
            <w:r>
              <w:t>$100</w:t>
            </w:r>
          </w:p>
        </w:tc>
        <w:tc>
          <w:tcPr>
            <w:tcW w:w="1281" w:type="dxa"/>
          </w:tcPr>
          <w:p w14:paraId="78A64913" w14:textId="2F4C7095" w:rsidR="00C9535C" w:rsidRDefault="00C9535C">
            <w:r>
              <w:t>$100</w:t>
            </w:r>
          </w:p>
        </w:tc>
        <w:tc>
          <w:tcPr>
            <w:tcW w:w="1281" w:type="dxa"/>
          </w:tcPr>
          <w:p w14:paraId="1E4E58A3" w14:textId="2287D2A8" w:rsidR="00C9535C" w:rsidRDefault="00C9535C">
            <w:r>
              <w:t>$100</w:t>
            </w:r>
          </w:p>
        </w:tc>
        <w:tc>
          <w:tcPr>
            <w:tcW w:w="1281" w:type="dxa"/>
          </w:tcPr>
          <w:p w14:paraId="3EAB2D12" w14:textId="4FA9384B" w:rsidR="00C9535C" w:rsidRDefault="00C9535C">
            <w:r>
              <w:t>$100</w:t>
            </w:r>
          </w:p>
        </w:tc>
        <w:tc>
          <w:tcPr>
            <w:tcW w:w="1244" w:type="dxa"/>
          </w:tcPr>
          <w:p w14:paraId="47ECECCC" w14:textId="0306D0E5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$</w:t>
            </w:r>
            <w:r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500</w:t>
            </w:r>
          </w:p>
        </w:tc>
      </w:tr>
      <w:tr w:rsidR="00C9535C" w14:paraId="4FE7001B" w14:textId="77777777" w:rsidTr="00C9535C">
        <w:tc>
          <w:tcPr>
            <w:tcW w:w="1701" w:type="dxa"/>
          </w:tcPr>
          <w:p w14:paraId="61C73635" w14:textId="42C3D430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Registration</w:t>
            </w:r>
          </w:p>
        </w:tc>
        <w:tc>
          <w:tcPr>
            <w:tcW w:w="1281" w:type="dxa"/>
          </w:tcPr>
          <w:p w14:paraId="32778292" w14:textId="0DB04574" w:rsidR="00C9535C" w:rsidRDefault="00C9535C">
            <w:r>
              <w:t>$180</w:t>
            </w:r>
          </w:p>
        </w:tc>
        <w:tc>
          <w:tcPr>
            <w:tcW w:w="1281" w:type="dxa"/>
          </w:tcPr>
          <w:p w14:paraId="2DD8E36C" w14:textId="77777777" w:rsidR="00C9535C" w:rsidRDefault="00C9535C"/>
        </w:tc>
        <w:tc>
          <w:tcPr>
            <w:tcW w:w="1281" w:type="dxa"/>
          </w:tcPr>
          <w:p w14:paraId="74996B8A" w14:textId="77777777" w:rsidR="00C9535C" w:rsidRDefault="00C9535C"/>
        </w:tc>
        <w:tc>
          <w:tcPr>
            <w:tcW w:w="1281" w:type="dxa"/>
          </w:tcPr>
          <w:p w14:paraId="3CBF8E03" w14:textId="77777777" w:rsidR="00C9535C" w:rsidRDefault="00C9535C"/>
        </w:tc>
        <w:tc>
          <w:tcPr>
            <w:tcW w:w="1281" w:type="dxa"/>
          </w:tcPr>
          <w:p w14:paraId="1BB7CCC1" w14:textId="77777777" w:rsidR="00C9535C" w:rsidRDefault="00C9535C"/>
        </w:tc>
        <w:tc>
          <w:tcPr>
            <w:tcW w:w="1244" w:type="dxa"/>
          </w:tcPr>
          <w:p w14:paraId="7536BC69" w14:textId="378892CB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$</w:t>
            </w:r>
            <w:r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180</w:t>
            </w:r>
          </w:p>
        </w:tc>
      </w:tr>
      <w:tr w:rsidR="00C9535C" w14:paraId="2510ABF7" w14:textId="77777777" w:rsidTr="00C9535C">
        <w:tc>
          <w:tcPr>
            <w:tcW w:w="1701" w:type="dxa"/>
          </w:tcPr>
          <w:p w14:paraId="6BFBDE4D" w14:textId="6DAFFC64" w:rsidR="00C9535C" w:rsidRDefault="00C9535C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Other</w:t>
            </w:r>
          </w:p>
        </w:tc>
        <w:tc>
          <w:tcPr>
            <w:tcW w:w="1281" w:type="dxa"/>
          </w:tcPr>
          <w:p w14:paraId="388C2FA7" w14:textId="77777777" w:rsidR="00C9535C" w:rsidRDefault="00C9535C"/>
        </w:tc>
        <w:tc>
          <w:tcPr>
            <w:tcW w:w="1281" w:type="dxa"/>
          </w:tcPr>
          <w:p w14:paraId="750CE0EC" w14:textId="77777777" w:rsidR="00C9535C" w:rsidRDefault="00C9535C"/>
        </w:tc>
        <w:tc>
          <w:tcPr>
            <w:tcW w:w="1281" w:type="dxa"/>
          </w:tcPr>
          <w:p w14:paraId="0A1DB3FA" w14:textId="77777777" w:rsidR="00C9535C" w:rsidRDefault="00C9535C"/>
        </w:tc>
        <w:tc>
          <w:tcPr>
            <w:tcW w:w="1281" w:type="dxa"/>
          </w:tcPr>
          <w:p w14:paraId="308E2336" w14:textId="77777777" w:rsidR="00C9535C" w:rsidRDefault="00C9535C"/>
        </w:tc>
        <w:tc>
          <w:tcPr>
            <w:tcW w:w="1281" w:type="dxa"/>
          </w:tcPr>
          <w:p w14:paraId="57E99A98" w14:textId="77777777" w:rsidR="00C9535C" w:rsidRDefault="00C9535C"/>
        </w:tc>
        <w:tc>
          <w:tcPr>
            <w:tcW w:w="1244" w:type="dxa"/>
          </w:tcPr>
          <w:p w14:paraId="37DC9A1A" w14:textId="0D745908" w:rsidR="00C9535C" w:rsidRDefault="00C9535C">
            <w:r>
              <w:t>$0</w:t>
            </w:r>
          </w:p>
        </w:tc>
      </w:tr>
      <w:tr w:rsidR="00C9535C" w14:paraId="0ABD1FC4" w14:textId="77777777" w:rsidTr="00C9535C">
        <w:tc>
          <w:tcPr>
            <w:tcW w:w="1701" w:type="dxa"/>
          </w:tcPr>
          <w:p w14:paraId="0BA1F861" w14:textId="1372890F" w:rsidR="00C9535C" w:rsidRDefault="00C9535C">
            <w:r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 xml:space="preserve">TOTAL </w:t>
            </w:r>
          </w:p>
        </w:tc>
        <w:tc>
          <w:tcPr>
            <w:tcW w:w="1281" w:type="dxa"/>
          </w:tcPr>
          <w:p w14:paraId="5FC245F4" w14:textId="77777777" w:rsidR="00C9535C" w:rsidRDefault="00C9535C"/>
        </w:tc>
        <w:tc>
          <w:tcPr>
            <w:tcW w:w="1281" w:type="dxa"/>
          </w:tcPr>
          <w:p w14:paraId="3B027BA1" w14:textId="77777777" w:rsidR="00C9535C" w:rsidRDefault="00C9535C"/>
        </w:tc>
        <w:tc>
          <w:tcPr>
            <w:tcW w:w="1281" w:type="dxa"/>
          </w:tcPr>
          <w:p w14:paraId="694DAF18" w14:textId="77777777" w:rsidR="00C9535C" w:rsidRDefault="00C9535C"/>
        </w:tc>
        <w:tc>
          <w:tcPr>
            <w:tcW w:w="1281" w:type="dxa"/>
          </w:tcPr>
          <w:p w14:paraId="6443233A" w14:textId="77777777" w:rsidR="00C9535C" w:rsidRDefault="00C9535C"/>
        </w:tc>
        <w:tc>
          <w:tcPr>
            <w:tcW w:w="1281" w:type="dxa"/>
          </w:tcPr>
          <w:p w14:paraId="7EAB5D68" w14:textId="77777777" w:rsidR="00C9535C" w:rsidRDefault="00C9535C"/>
        </w:tc>
        <w:tc>
          <w:tcPr>
            <w:tcW w:w="1244" w:type="dxa"/>
          </w:tcPr>
          <w:p w14:paraId="0F2B49DB" w14:textId="19BC7DA9" w:rsidR="00C9535C" w:rsidRDefault="00C9535C">
            <w:r>
              <w:t>$1,640</w:t>
            </w:r>
          </w:p>
        </w:tc>
      </w:tr>
    </w:tbl>
    <w:p w14:paraId="61D8DDC2" w14:textId="77777777" w:rsidR="0063458D" w:rsidRDefault="0063458D"/>
    <w:sectPr w:rsidR="0063458D" w:rsidSect="00E86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4C"/>
    <w:rsid w:val="000C7FF5"/>
    <w:rsid w:val="00135297"/>
    <w:rsid w:val="00301D1F"/>
    <w:rsid w:val="0063458D"/>
    <w:rsid w:val="00673B4C"/>
    <w:rsid w:val="00693CB6"/>
    <w:rsid w:val="00933B66"/>
    <w:rsid w:val="00BB5A90"/>
    <w:rsid w:val="00C9535C"/>
    <w:rsid w:val="00D75168"/>
    <w:rsid w:val="00E8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A44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3B4C"/>
  </w:style>
  <w:style w:type="table" w:styleId="TableGrid">
    <w:name w:val="Table Grid"/>
    <w:basedOn w:val="TableNormal"/>
    <w:uiPriority w:val="39"/>
    <w:rsid w:val="00D7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Dixon</dc:creator>
  <cp:keywords/>
  <dc:description/>
  <cp:lastModifiedBy>Cory Dixon</cp:lastModifiedBy>
  <cp:revision>2</cp:revision>
  <dcterms:created xsi:type="dcterms:W3CDTF">2017-10-26T16:55:00Z</dcterms:created>
  <dcterms:modified xsi:type="dcterms:W3CDTF">2017-10-26T16:55:00Z</dcterms:modified>
</cp:coreProperties>
</file>