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89FF3" w14:textId="77777777" w:rsidR="0069774F" w:rsidRDefault="00CE7128" w:rsidP="00270856">
      <w:pPr>
        <w:spacing w:before="29"/>
        <w:ind w:left="1080"/>
        <w:jc w:val="center"/>
        <w:rPr>
          <w:rFonts w:ascii="Times New Roman"/>
          <w:b/>
          <w:sz w:val="40"/>
        </w:rPr>
      </w:pPr>
      <w:bookmarkStart w:id="0" w:name="_GoBack"/>
      <w:bookmarkEnd w:id="0"/>
      <w:r>
        <w:rPr>
          <w:rFonts w:ascii="Times New Roman"/>
          <w:b/>
          <w:sz w:val="40"/>
        </w:rPr>
        <w:t>Training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&amp;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Conditioning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Programming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4880]</w:t>
      </w:r>
    </w:p>
    <w:p w14:paraId="6BD8CD21" w14:textId="009EE14E" w:rsidR="00270856" w:rsidRDefault="00270856" w:rsidP="00270856">
      <w:pPr>
        <w:spacing w:before="29"/>
        <w:ind w:left="108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Location: Student Activities Center 2</w:t>
      </w:r>
      <w:r w:rsidR="00A706BE">
        <w:rPr>
          <w:rFonts w:ascii="Times New Roman"/>
          <w:b/>
          <w:sz w:val="40"/>
        </w:rPr>
        <w:t>49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4D356CDF" w:rsidR="0069774F" w:rsidRDefault="002A31DD" w:rsidP="002A31DD">
            <w:pPr>
              <w:pStyle w:val="TableParagraph"/>
              <w:spacing w:line="325" w:lineRule="exact"/>
              <w:ind w:left="19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Jeff Barfield MS, CSCS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77777777" w:rsidR="0069774F" w:rsidRDefault="00CE7128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pacing w:val="1"/>
                <w:sz w:val="28"/>
              </w:rPr>
              <w:t>&amp;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TH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8am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1B00BD0E" w:rsidR="0069774F" w:rsidRDefault="00CE7128" w:rsidP="00A94D96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 w:rsidR="007E1C1A">
              <w:rPr>
                <w:rFonts w:ascii="Cambria"/>
                <w:spacing w:val="-16"/>
                <w:sz w:val="28"/>
              </w:rPr>
              <w:t xml:space="preserve">Room </w:t>
            </w:r>
            <w:r>
              <w:rPr>
                <w:rFonts w:ascii="Cambria"/>
                <w:sz w:val="28"/>
              </w:rPr>
              <w:t>1</w:t>
            </w:r>
            <w:r w:rsidR="007E1C1A">
              <w:rPr>
                <w:rFonts w:ascii="Cambria"/>
                <w:sz w:val="28"/>
              </w:rPr>
              <w:t>2</w:t>
            </w:r>
            <w:r w:rsidR="00A94D96">
              <w:rPr>
                <w:rFonts w:ascii="Cambria"/>
                <w:sz w:val="28"/>
              </w:rPr>
              <w:t>2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4CEB362F" w:rsidR="0069774F" w:rsidRDefault="00A122EC" w:rsidP="002A31DD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 w:history="1">
              <w:r w:rsidR="002A31DD" w:rsidRPr="00C1528C">
                <w:rPr>
                  <w:rStyle w:val="Hyperlink"/>
                  <w:rFonts w:ascii="Cambria"/>
                  <w:sz w:val="28"/>
                </w:rPr>
                <w:t>jzb0123@auburn.edu</w:t>
              </w:r>
            </w:hyperlink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 w:rsidTr="00270856">
        <w:trPr>
          <w:trHeight w:hRule="exact" w:val="69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C9E4B" w14:textId="77777777" w:rsidR="00270856" w:rsidRDefault="00270856" w:rsidP="00270856">
            <w:pPr>
              <w:pStyle w:val="TableParagraph"/>
              <w:spacing w:line="325" w:lineRule="exact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 xml:space="preserve">Tuesday/Thursday from 10 </w:t>
            </w:r>
            <w:r>
              <w:rPr>
                <w:rFonts w:ascii="Cambria"/>
                <w:sz w:val="28"/>
              </w:rPr>
              <w:t>–</w:t>
            </w:r>
            <w:r>
              <w:rPr>
                <w:rFonts w:ascii="Cambria"/>
                <w:sz w:val="28"/>
              </w:rPr>
              <w:t xml:space="preserve"> 11 am or </w:t>
            </w:r>
          </w:p>
          <w:p w14:paraId="20C261BB" w14:textId="75417956" w:rsidR="0069774F" w:rsidRDefault="00CE7128" w:rsidP="00270856">
            <w:pPr>
              <w:pStyle w:val="TableParagraph"/>
              <w:spacing w:line="325" w:lineRule="exact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</w:p>
        </w:tc>
      </w:tr>
      <w:tr w:rsidR="0069774F" w14:paraId="1133DC93" w14:textId="77777777" w:rsidTr="00270856">
        <w:trPr>
          <w:trHeight w:hRule="exact" w:val="357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6F88A1B9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77777777" w:rsidR="0069774F" w:rsidRDefault="00CE7128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10F5C71A" w14:textId="77777777" w:rsidR="0069774F" w:rsidRDefault="00CE7128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3FE3E798" w14:textId="77777777" w:rsidR="0069774F" w:rsidRDefault="00CE7128">
      <w:pPr>
        <w:spacing w:before="2" w:line="239" w:lineRule="auto"/>
        <w:ind w:left="220" w:right="74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Baechle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Earle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RW.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Essentials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Training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Conditioning.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position w:val="6"/>
          <w:sz w:val="16"/>
          <w:szCs w:val="16"/>
        </w:rPr>
        <w:t>rd</w:t>
      </w:r>
      <w:r>
        <w:rPr>
          <w:rFonts w:ascii="Cambria" w:eastAsia="Cambria" w:hAnsi="Cambria" w:cs="Cambria"/>
          <w:spacing w:val="14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ed.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National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78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Conditioning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Association.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2008.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Human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Kinetics: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Champaign,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IL.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ISBN-</w:t>
      </w:r>
      <w:r>
        <w:rPr>
          <w:rFonts w:ascii="Cambria" w:eastAsia="Cambria" w:hAnsi="Cambria" w:cs="Cambria"/>
          <w:w w:val="90"/>
          <w:sz w:val="24"/>
          <w:szCs w:val="24"/>
        </w:rPr>
        <w:t>13: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978-0-7360-5803-</w:t>
      </w:r>
      <w:r>
        <w:rPr>
          <w:rFonts w:ascii="Cambria" w:eastAsia="Cambria" w:hAnsi="Cambria" w:cs="Cambria"/>
          <w:w w:val="90"/>
          <w:sz w:val="24"/>
          <w:szCs w:val="24"/>
        </w:rPr>
        <w:t>2.</w:t>
      </w: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NASM</w:t>
      </w:r>
      <w:r>
        <w:rPr>
          <w:rFonts w:ascii="Cambria" w:eastAsia="Cambria" w:hAnsi="Cambria" w:cs="Cambria"/>
          <w:b/>
          <w:bCs/>
          <w:spacing w:val="22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Essentials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Sports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Performance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Training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ISBN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23:978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7817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6803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25388012" w14:textId="77777777" w:rsidR="0069774F" w:rsidRDefault="00CE7128">
      <w:pPr>
        <w:pStyle w:val="BodyText"/>
        <w:spacing w:before="2" w:line="280" w:lineRule="exact"/>
        <w:ind w:left="220"/>
      </w:pPr>
      <w:r>
        <w:t xml:space="preserve"> </w:t>
      </w: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2CD06926" w14:textId="77777777" w:rsidR="0069774F" w:rsidRDefault="00CE7128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regimens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525E8F73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line="278" w:lineRule="exact"/>
      </w:pPr>
      <w:r>
        <w:t>Apply</w:t>
      </w:r>
      <w:r>
        <w:rPr>
          <w:spacing w:val="-5"/>
        </w:rPr>
        <w:t xml:space="preserve"> </w:t>
      </w:r>
      <w:r>
        <w:t>periodization</w:t>
      </w:r>
      <w:r>
        <w:rPr>
          <w:spacing w:val="-5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endurance,</w:t>
      </w:r>
      <w:r>
        <w:rPr>
          <w:spacing w:val="-4"/>
        </w:rPr>
        <w:t xml:space="preserve"> </w:t>
      </w:r>
      <w:r>
        <w:t>strength,</w:t>
      </w:r>
      <w:r>
        <w:rPr>
          <w:spacing w:val="-5"/>
        </w:rPr>
        <w:t xml:space="preserve"> </w:t>
      </w:r>
      <w:r>
        <w:rPr>
          <w:spacing w:val="-1"/>
        </w:rPr>
        <w:t>conditioning,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agility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10B214E8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Use</w:t>
      </w:r>
      <w:r>
        <w:rPr>
          <w:spacing w:val="-4"/>
        </w:rPr>
        <w:t xml:space="preserve"> </w:t>
      </w:r>
      <w:r>
        <w:t>sequential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delayed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t xml:space="preserve"> </w:t>
      </w:r>
    </w:p>
    <w:p w14:paraId="1AD8D1DD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Develop</w:t>
      </w:r>
      <w:r>
        <w:rPr>
          <w:spacing w:val="-6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62EB6BC0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 Plan.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material, 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record,</w:t>
      </w:r>
      <w:r>
        <w:rPr>
          <w:spacing w:val="-7"/>
        </w:rPr>
        <w:t xml:space="preserve"> </w:t>
      </w:r>
      <w:hyperlink r:id="rId8" w:history="1">
        <w:r w:rsidR="002A31DD" w:rsidRPr="00C1528C">
          <w:rPr>
            <w:rStyle w:val="Hyperlink"/>
            <w:spacing w:val="-1"/>
            <w:u w:color="0000FF"/>
          </w:rPr>
          <w:t>jzb0123@auburn.edu</w:t>
        </w:r>
        <w:r w:rsidR="002A31DD" w:rsidRPr="00C1528C">
          <w:rPr>
            <w:rStyle w:val="Hyperlink"/>
            <w:spacing w:val="-1"/>
          </w:rPr>
          <w:t>.</w:t>
        </w:r>
      </w:hyperlink>
      <w:r>
        <w:t xml:space="preserve">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2F975902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5C3E6BD4" w14:textId="77777777" w:rsidR="0069774F" w:rsidRDefault="00CE7128">
      <w:pPr>
        <w:pStyle w:val="BodyText"/>
        <w:spacing w:line="280" w:lineRule="exact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1BB9681" w14:textId="77777777" w:rsidR="0069774F" w:rsidRDefault="0069774F">
      <w:pPr>
        <w:spacing w:before="9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20"/>
        <w:gridCol w:w="3641"/>
        <w:gridCol w:w="1013"/>
      </w:tblGrid>
      <w:tr w:rsidR="0069774F" w14:paraId="162F1CE7" w14:textId="77777777">
        <w:trPr>
          <w:trHeight w:hRule="exact" w:val="265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489C1AE" w14:textId="77777777" w:rsidR="0069774F" w:rsidRDefault="00CE7128">
            <w:pPr>
              <w:pStyle w:val="TableParagraph"/>
              <w:spacing w:line="251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90 – 100%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3D822D9" w14:textId="77777777" w:rsidR="0069774F" w:rsidRDefault="00CE7128">
            <w:pPr>
              <w:pStyle w:val="TableParagraph"/>
              <w:spacing w:line="251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5BDDBBC" w14:textId="77777777" w:rsidR="0069774F" w:rsidRDefault="00CE7128">
            <w:pPr>
              <w:pStyle w:val="TableParagraph"/>
              <w:spacing w:line="251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Sport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Specific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Annual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Plan: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FA3B3A3" w14:textId="77777777" w:rsidR="0069774F" w:rsidRDefault="00CE7128">
            <w:pPr>
              <w:pStyle w:val="TableParagraph"/>
              <w:spacing w:line="251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69774F" w14:paraId="39F20D57" w14:textId="77777777" w:rsidTr="002A31DD">
        <w:trPr>
          <w:trHeight w:hRule="exact" w:val="516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8749599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80 –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B9BD398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44112CDC" w14:textId="2DFF7923" w:rsidR="0069774F" w:rsidRPr="002A31DD" w:rsidRDefault="002A31DD" w:rsidP="002A31DD">
            <w:pPr>
              <w:pStyle w:val="TableParagraph"/>
              <w:spacing w:line="269" w:lineRule="exact"/>
              <w:ind w:left="33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Discussions/</w:t>
            </w:r>
            <w:r w:rsidR="00CE7128">
              <w:rPr>
                <w:rFonts w:ascii="Cambria"/>
                <w:b/>
                <w:sz w:val="24"/>
              </w:rPr>
              <w:t>Lab</w:t>
            </w:r>
            <w:r w:rsidR="00CE7128">
              <w:rPr>
                <w:rFonts w:ascii="Cambria"/>
                <w:b/>
                <w:spacing w:val="-8"/>
                <w:sz w:val="24"/>
              </w:rPr>
              <w:t xml:space="preserve"> </w:t>
            </w:r>
            <w:r w:rsidR="00CE7128">
              <w:rPr>
                <w:rFonts w:ascii="Cambria"/>
                <w:b/>
                <w:sz w:val="24"/>
              </w:rPr>
              <w:t>Assignments/</w:t>
            </w:r>
            <w:r>
              <w:rPr>
                <w:rFonts w:ascii="Cambria"/>
                <w:b/>
                <w:spacing w:val="-1"/>
                <w:sz w:val="24"/>
              </w:rPr>
              <w:t>Quizzes: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1F2C811" w14:textId="77777777" w:rsidR="0069774F" w:rsidRDefault="00CE7128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2A31DD" w14:paraId="03FFAC77" w14:textId="77777777" w:rsidTr="002A31DD">
        <w:trPr>
          <w:trHeight w:hRule="exact" w:val="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3B31D9B" w14:textId="77777777" w:rsidR="002A31DD" w:rsidRDefault="002A31DD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983AE87" w14:textId="77777777" w:rsidR="002A31DD" w:rsidRDefault="002A31DD">
            <w:pPr>
              <w:pStyle w:val="TableParagraph"/>
              <w:spacing w:line="269" w:lineRule="exact"/>
              <w:ind w:right="98"/>
              <w:jc w:val="center"/>
              <w:rPr>
                <w:rFonts w:ascii="Cambria"/>
                <w:b/>
                <w:sz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BCB6E78" w14:textId="77777777" w:rsidR="002A31DD" w:rsidRDefault="002A31DD" w:rsidP="002A31DD">
            <w:pPr>
              <w:pStyle w:val="TableParagraph"/>
              <w:spacing w:line="269" w:lineRule="exact"/>
              <w:rPr>
                <w:rFonts w:ascii="Cambria"/>
                <w:b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659F458" w14:textId="77777777" w:rsidR="002A31DD" w:rsidRDefault="002A31DD">
            <w:pPr>
              <w:pStyle w:val="TableParagraph"/>
              <w:spacing w:line="269" w:lineRule="exact"/>
              <w:ind w:left="292"/>
              <w:rPr>
                <w:rFonts w:ascii="Cambria"/>
                <w:sz w:val="24"/>
              </w:rPr>
            </w:pPr>
          </w:p>
        </w:tc>
      </w:tr>
      <w:tr w:rsidR="0069774F" w14:paraId="43DD848D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5F6A24B" w14:textId="3CD6FFEB" w:rsidR="0069774F" w:rsidRDefault="002A31DD" w:rsidP="002A31DD">
            <w:pPr>
              <w:pStyle w:val="TableParagraph"/>
              <w:spacing w:line="26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 w:rsidR="00CE712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 = 70 – 79%</w:t>
            </w:r>
            <w:r w:rsidR="00CE7128" w:rsidRPr="002A31DD">
              <w:rPr>
                <w:rFonts w:ascii="Cambria" w:eastAsia="Cambria" w:hAnsi="Cambria" w:cs="Cambria"/>
                <w:b/>
                <w:bCs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31BCC900" w14:textId="77777777" w:rsidR="0069774F" w:rsidRDefault="00CE7128">
            <w:pPr>
              <w:pStyle w:val="TableParagraph"/>
              <w:spacing w:line="267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277CFDB" w14:textId="77777777" w:rsidR="0069774F" w:rsidRDefault="00CE7128">
            <w:pPr>
              <w:pStyle w:val="TableParagraph"/>
              <w:tabs>
                <w:tab w:val="left" w:pos="3213"/>
              </w:tabs>
              <w:spacing w:line="267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Exams: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[2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@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25%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each]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96DC9A5" w14:textId="77777777" w:rsidR="0069774F" w:rsidRDefault="00CE7128">
            <w:pPr>
              <w:pStyle w:val="TableParagraph"/>
              <w:spacing w:line="267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50%</w:t>
            </w:r>
            <w:r>
              <w:rPr>
                <w:rFonts w:ascii="Cambria"/>
                <w:sz w:val="24"/>
              </w:rPr>
              <w:t xml:space="preserve"> </w:t>
            </w:r>
          </w:p>
        </w:tc>
      </w:tr>
      <w:tr w:rsidR="0069774F" w14:paraId="31CAB56C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432E540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60 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69%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917B6D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1B38E0C3" w14:textId="77777777" w:rsidR="0069774F" w:rsidRDefault="00CE7128">
            <w:pPr>
              <w:pStyle w:val="TableParagraph"/>
              <w:tabs>
                <w:tab w:val="left" w:pos="1773"/>
                <w:tab w:val="left" w:pos="2493"/>
                <w:tab w:val="left" w:pos="3213"/>
              </w:tabs>
              <w:spacing w:line="269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Total:</w:t>
            </w:r>
            <w:r>
              <w:rPr>
                <w:rFonts w:ascii="Cambria"/>
                <w:sz w:val="24"/>
              </w:rPr>
              <w:t xml:space="preserve"> </w:t>
            </w:r>
            <w:r w:rsidRPr="002A31DD">
              <w:rPr>
                <w:rFonts w:ascii="Cambria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0135C59" w14:textId="77777777" w:rsidR="0069774F" w:rsidRDefault="00CE7128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100% </w:t>
            </w:r>
          </w:p>
        </w:tc>
      </w:tr>
      <w:tr w:rsidR="0069774F" w14:paraId="6124ED35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89ECA13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F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=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Under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59%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0EBB0C94" w14:textId="77777777" w:rsidR="0069774F" w:rsidRDefault="0069774F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8DE3CCB" w14:textId="77777777" w:rsidR="0069774F" w:rsidRDefault="0069774F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0CF05F9" w14:textId="77777777" w:rsidR="0069774F" w:rsidRDefault="0069774F"/>
        </w:tc>
      </w:tr>
      <w:tr w:rsidR="0069774F" w14:paraId="63B347F4" w14:textId="77777777">
        <w:trPr>
          <w:trHeight w:hRule="exact" w:val="262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0ACFC98" w14:textId="77777777" w:rsidR="0069774F" w:rsidRDefault="00CE7128">
            <w:pPr>
              <w:pStyle w:val="TableParagraph"/>
              <w:spacing w:line="262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7633419" w14:textId="77777777" w:rsidR="0069774F" w:rsidRDefault="0069774F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63D29DF6" w14:textId="77777777" w:rsidR="0069774F" w:rsidRDefault="0069774F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202E260" w14:textId="77777777" w:rsidR="0069774F" w:rsidRDefault="0069774F"/>
        </w:tc>
      </w:tr>
    </w:tbl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0EC503BA" w14:textId="03737933" w:rsidR="0069774F" w:rsidRDefault="00CE7128" w:rsidP="001605C9">
      <w:pPr>
        <w:pStyle w:val="BodyText"/>
        <w:ind w:left="220" w:right="208"/>
        <w:rPr>
          <w:rFonts w:cs="Cambria"/>
        </w:rPr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  <w:r>
        <w:rPr>
          <w:b/>
        </w:rPr>
        <w:t xml:space="preserve"> </w:t>
      </w:r>
    </w:p>
    <w:p w14:paraId="372CBBBB" w14:textId="20FB8980" w:rsidR="0069774F" w:rsidRDefault="00CE7128">
      <w:pPr>
        <w:pStyle w:val="BodyText"/>
        <w:tabs>
          <w:tab w:val="right" w:pos="11019"/>
        </w:tabs>
        <w:spacing w:before="165"/>
        <w:ind w:left="387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Conditioning </w:t>
      </w:r>
      <w:r w:rsidR="00A706BE">
        <w:rPr>
          <w:spacing w:val="-1"/>
        </w:rPr>
        <w:t>Spring</w:t>
      </w:r>
      <w:r>
        <w:rPr>
          <w:spacing w:val="-1"/>
        </w:rPr>
        <w:t xml:space="preserve"> </w:t>
      </w:r>
      <w:r w:rsidR="00B24E60">
        <w:t>201</w:t>
      </w:r>
      <w:r w:rsidR="00A706BE">
        <w:t>8</w:t>
      </w:r>
      <w:r>
        <w:rPr>
          <w:rFonts w:ascii="Times New Roman"/>
        </w:rPr>
        <w:tab/>
        <w:t>1</w:t>
      </w:r>
    </w:p>
    <w:p w14:paraId="4A2AC183" w14:textId="6598ABB3" w:rsidR="0069774F" w:rsidRDefault="002A31DD" w:rsidP="002A31DD">
      <w:pPr>
        <w:pStyle w:val="BodyText"/>
        <w:spacing w:before="45"/>
        <w:ind w:left="3502"/>
      </w:pPr>
      <w:r>
        <w:t xml:space="preserve">                 Jeff Barfield MS, CSCS</w:t>
      </w:r>
    </w:p>
    <w:p w14:paraId="654E8A7E" w14:textId="77777777" w:rsidR="0069774F" w:rsidRDefault="0069774F" w:rsidP="002A31DD">
      <w:pPr>
        <w:jc w:val="center"/>
        <w:sectPr w:rsidR="0069774F">
          <w:type w:val="continuous"/>
          <w:pgSz w:w="12240" w:h="15840"/>
          <w:pgMar w:top="960" w:right="560" w:bottom="280" w:left="500" w:header="720" w:footer="720" w:gutter="0"/>
          <w:cols w:space="720"/>
        </w:sectPr>
      </w:pPr>
    </w:p>
    <w:p w14:paraId="1123DDB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27FC8194" w14:textId="77777777" w:rsidR="0069774F" w:rsidRDefault="00CE7128">
      <w:pPr>
        <w:pStyle w:val="BodyText"/>
        <w:spacing w:before="2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Canvas.</w:t>
      </w:r>
    </w:p>
    <w:p w14:paraId="1D03E009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38B687DF" w14:textId="77777777" w:rsidR="0069774F" w:rsidRDefault="00CE7128">
      <w:pPr>
        <w:pStyle w:val="Heading1"/>
        <w:spacing w:line="280" w:lineRule="exact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4D873E3E" w14:textId="77777777" w:rsidR="0069774F" w:rsidRDefault="00CE7128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r>
        <w:rPr>
          <w:rFonts w:ascii="Cambria"/>
          <w:b/>
          <w:sz w:val="24"/>
          <w:u w:val="single" w:color="000000"/>
        </w:rPr>
        <w:t>eHandbook</w:t>
      </w:r>
    </w:p>
    <w:p w14:paraId="586BAE42" w14:textId="77777777" w:rsidR="0069774F" w:rsidRDefault="00A122EC">
      <w:pPr>
        <w:pStyle w:val="BodyText"/>
        <w:spacing w:before="2"/>
      </w:pPr>
      <w:hyperlink r:id="rId9">
        <w:r w:rsidR="00CE7128">
          <w:rPr>
            <w:spacing w:val="-1"/>
          </w:rPr>
          <w:t>[www.auburn.edu/studentpolicies]</w:t>
        </w:r>
      </w:hyperlink>
      <w:r w:rsidR="00CE7128">
        <w:rPr>
          <w:spacing w:val="-5"/>
        </w:rPr>
        <w:t xml:space="preserve"> </w:t>
      </w:r>
      <w:r w:rsidR="00CE7128">
        <w:t>pertaining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cheating</w:t>
      </w:r>
      <w:r w:rsidR="00CE7128">
        <w:rPr>
          <w:spacing w:val="-5"/>
        </w:rPr>
        <w:t xml:space="preserve"> </w:t>
      </w:r>
      <w:r w:rsidR="00CE7128">
        <w:t>and</w:t>
      </w:r>
      <w:r w:rsidR="00CE7128">
        <w:rPr>
          <w:spacing w:val="-5"/>
        </w:rPr>
        <w:t xml:space="preserve"> </w:t>
      </w:r>
      <w:r w:rsidR="00CE7128">
        <w:t>plagiarism</w:t>
      </w:r>
      <w:r w:rsidR="00CE7128">
        <w:rPr>
          <w:spacing w:val="-4"/>
        </w:rPr>
        <w:t xml:space="preserve"> </w:t>
      </w:r>
      <w:r w:rsidR="00CE7128">
        <w:t>will</w:t>
      </w:r>
      <w:r w:rsidR="00CE7128">
        <w:rPr>
          <w:spacing w:val="-5"/>
        </w:rPr>
        <w:t xml:space="preserve"> </w:t>
      </w:r>
      <w:r w:rsidR="00CE7128">
        <w:t>apply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this</w:t>
      </w:r>
      <w:r w:rsidR="00CE7128">
        <w:rPr>
          <w:spacing w:val="-5"/>
        </w:rPr>
        <w:t xml:space="preserve"> </w:t>
      </w:r>
      <w:r w:rsidR="00CE7128">
        <w:t>class.</w:t>
      </w:r>
    </w:p>
    <w:p w14:paraId="3608FCB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1D47B36" w14:textId="77777777" w:rsidR="0069774F" w:rsidRDefault="00CE7128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1F8781F6" w14:textId="0AE6D3A5" w:rsidR="0069774F" w:rsidRDefault="00CE7128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miss</w:t>
      </w:r>
      <w:r>
        <w:rPr>
          <w:spacing w:val="33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"/>
        </w:rPr>
        <w:t>days.</w:t>
      </w:r>
    </w:p>
    <w:p w14:paraId="2C918ED0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720903C" w14:textId="0A87BFCC" w:rsidR="0069774F" w:rsidRDefault="00CE7128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 w:rsidRPr="00270856">
        <w:rPr>
          <w:spacing w:val="-14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-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eHandbook</w:t>
      </w:r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0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55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674A435B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2706FA0A" w14:textId="77777777" w:rsidR="0069774F" w:rsidRDefault="00CE7128">
      <w:pPr>
        <w:pStyle w:val="BodyText"/>
        <w:ind w:right="177"/>
      </w:pPr>
      <w:r>
        <w:rPr>
          <w:spacing w:val="-1"/>
          <w:u w:val="single" w:color="000000"/>
        </w:rPr>
        <w:t>Questions/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57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51B30E66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D3C44CE" w14:textId="77777777" w:rsidR="0069774F" w:rsidRDefault="00CE7128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28864C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2" w:line="234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69B50E4A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61F21050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26"/>
          <w:w w:val="99"/>
        </w:rPr>
        <w:t xml:space="preserve"> </w:t>
      </w:r>
      <w:r>
        <w:t>them.</w:t>
      </w:r>
    </w:p>
    <w:p w14:paraId="1E68A854" w14:textId="77777777" w:rsidR="0069774F" w:rsidRDefault="0069774F">
      <w:pPr>
        <w:spacing w:before="8"/>
        <w:rPr>
          <w:rFonts w:ascii="Cambria" w:eastAsia="Cambria" w:hAnsi="Cambria" w:cs="Cambria"/>
          <w:sz w:val="23"/>
          <w:szCs w:val="23"/>
        </w:rPr>
      </w:pPr>
    </w:p>
    <w:p w14:paraId="300E5B22" w14:textId="77777777" w:rsidR="0069774F" w:rsidRDefault="00CE7128">
      <w:pPr>
        <w:pStyle w:val="BodyText"/>
      </w:pPr>
      <w:r>
        <w:rPr>
          <w:u w:val="single" w:color="000000"/>
        </w:rPr>
        <w:t>Professionalism:</w:t>
      </w:r>
      <w:r w:rsidRPr="002A31DD"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below:</w:t>
      </w:r>
    </w:p>
    <w:p w14:paraId="31CAFF2B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1" w:line="299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practices</w:t>
      </w:r>
    </w:p>
    <w:p w14:paraId="53ABE9F7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053B7E4D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56691415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183447BE" w14:textId="77777777" w:rsidR="0069774F" w:rsidRDefault="0069774F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28B0FCE5" w14:textId="340B0BB2" w:rsidR="0069774F" w:rsidRDefault="00CE7128">
      <w:pPr>
        <w:pStyle w:val="BodyText"/>
        <w:tabs>
          <w:tab w:val="left" w:pos="3756"/>
        </w:tabs>
        <w:spacing w:before="66"/>
      </w:pPr>
      <w:r>
        <w:rPr>
          <w:rFonts w:ascii="Times New Roman"/>
        </w:rPr>
        <w:tab/>
      </w:r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Conditioning</w:t>
      </w:r>
      <w:r>
        <w:rPr>
          <w:spacing w:val="-7"/>
        </w:rPr>
        <w:t xml:space="preserve"> </w:t>
      </w:r>
      <w:r w:rsidR="00A706BE">
        <w:t>Spring 2018</w:t>
      </w:r>
      <w:r w:rsidR="00A706BE">
        <w:tab/>
      </w:r>
      <w:r w:rsidR="00A706BE">
        <w:tab/>
      </w:r>
      <w:r w:rsidR="00A706BE">
        <w:tab/>
      </w:r>
      <w:r w:rsidR="00A706BE">
        <w:tab/>
      </w:r>
      <w:r w:rsidR="00A706BE">
        <w:tab/>
      </w:r>
      <w:r w:rsidR="00B24E60">
        <w:t>2</w:t>
      </w:r>
    </w:p>
    <w:p w14:paraId="28E2B1DD" w14:textId="77777777" w:rsidR="0069774F" w:rsidRDefault="0069774F">
      <w:pPr>
        <w:sectPr w:rsidR="0069774F">
          <w:footerReference w:type="default" r:id="rId10"/>
          <w:pgSz w:w="12240" w:h="15840"/>
          <w:pgMar w:top="940" w:right="620" w:bottom="820" w:left="620" w:header="0" w:footer="638" w:gutter="0"/>
          <w:cols w:space="720"/>
        </w:sectPr>
      </w:pPr>
    </w:p>
    <w:p w14:paraId="1BCE288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TENTATIVE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SCHEDULE</w:t>
      </w:r>
    </w:p>
    <w:p w14:paraId="4EF49FB3" w14:textId="62CFB761" w:rsidR="0069774F" w:rsidRDefault="002A31DD">
      <w:pPr>
        <w:pStyle w:val="BodyText"/>
        <w:spacing w:before="2"/>
        <w:ind w:righ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25E6C2" wp14:editId="568260FD">
                <wp:simplePos x="0" y="0"/>
                <wp:positionH relativeFrom="page">
                  <wp:posOffset>679450</wp:posOffset>
                </wp:positionH>
                <wp:positionV relativeFrom="paragraph">
                  <wp:posOffset>517525</wp:posOffset>
                </wp:positionV>
                <wp:extent cx="33655" cy="3175"/>
                <wp:effectExtent l="0" t="0" r="687070" b="527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175"/>
                          <a:chOff x="1070" y="816"/>
                          <a:chExt cx="53" cy="5"/>
                        </a:xfrm>
                      </wpg:grpSpPr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2140" y="1634"/>
                            <a:ext cx="53" cy="0"/>
                          </a:xfrm>
                          <a:custGeom>
                            <a:avLst/>
                            <a:gdLst>
                              <a:gd name="T0" fmla="+- 0 1070 1070"/>
                              <a:gd name="T1" fmla="*/ T0 w 53"/>
                              <a:gd name="T2" fmla="+- 0 816 816"/>
                              <a:gd name="T3" fmla="*/ 816 h 5"/>
                              <a:gd name="T4" fmla="+- 0 1123 1070"/>
                              <a:gd name="T5" fmla="*/ T4 w 53"/>
                              <a:gd name="T6" fmla="+- 0 816 816"/>
                              <a:gd name="T7" fmla="*/ 8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5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9BF16" id="Group 2" o:spid="_x0000_s1026" style="position:absolute;margin-left:53.5pt;margin-top:40.75pt;width:2.65pt;height:.25pt;z-index:-251658240;mso-position-horizontal-relative:page" coordorigin="1070,816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">
                <v:shape id="Freeform 3" o:spid="_x0000_s1027" style="position:absolute;left:2140;top:1634;width:53;height:0;visibility:visible;mso-wrap-style:square;v-text-anchor:top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" path="m,l53,e" filled="f" strokeweight=".34pt">
                  <v:path arrowok="t" o:connecttype="custom" o:connectlocs="0,163;53,163" o:connectangles="0,0"/>
                  <o:lock v:ext="edit" verticies="t"/>
                </v:shape>
                <w10:wrap anchorx="page"/>
              </v:group>
            </w:pict>
          </mc:Fallback>
        </mc:AlternateContent>
      </w:r>
    </w:p>
    <w:p w14:paraId="199F70C5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14B5E7C5" w14:textId="77777777" w:rsidR="0069774F" w:rsidRDefault="00CE7128">
      <w:pPr>
        <w:pStyle w:val="BodyText"/>
        <w:tabs>
          <w:tab w:val="left" w:pos="1539"/>
        </w:tabs>
        <w:spacing w:line="479" w:lineRule="auto"/>
        <w:ind w:right="751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01:</w:t>
      </w:r>
      <w:r>
        <w:rPr>
          <w:spacing w:val="-1"/>
        </w:rPr>
        <w:tab/>
        <w:t>Integral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>
        <w:t>Movement Science</w:t>
      </w:r>
    </w:p>
    <w:p w14:paraId="21893EDE" w14:textId="77777777" w:rsidR="0069774F" w:rsidRDefault="00CE7128">
      <w:pPr>
        <w:pStyle w:val="BodyText"/>
        <w:tabs>
          <w:tab w:val="left" w:pos="1539"/>
        </w:tabs>
        <w:spacing w:before="4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>
        <w:t>Test</w:t>
      </w:r>
      <w:r>
        <w:rPr>
          <w:spacing w:val="-14"/>
        </w:rPr>
        <w:t xml:space="preserve"> </w:t>
      </w:r>
      <w:r>
        <w:rPr>
          <w:spacing w:val="-1"/>
        </w:rPr>
        <w:t>Selection/Interpretation</w:t>
      </w:r>
    </w:p>
    <w:p w14:paraId="293D9D5F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3BCB0D5E" w14:textId="77777777" w:rsidR="0069774F" w:rsidRDefault="00CE7128">
      <w:pPr>
        <w:pStyle w:val="BodyText"/>
        <w:tabs>
          <w:tab w:val="left" w:pos="1539"/>
        </w:tabs>
        <w:spacing w:line="479" w:lineRule="auto"/>
        <w:ind w:right="5505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>
        <w:rPr>
          <w:w w:val="95"/>
        </w:rPr>
        <w:t>Testing</w:t>
      </w:r>
      <w:r>
        <w:rPr>
          <w:spacing w:val="16"/>
          <w:w w:val="95"/>
        </w:rPr>
        <w:t xml:space="preserve"> </w:t>
      </w:r>
      <w:r>
        <w:rPr>
          <w:w w:val="95"/>
        </w:rPr>
        <w:t>Evaluation/Dynamic</w:t>
      </w:r>
      <w:r>
        <w:rPr>
          <w:spacing w:val="16"/>
          <w:w w:val="95"/>
        </w:rPr>
        <w:t xml:space="preserve"> </w:t>
      </w:r>
      <w:r>
        <w:rPr>
          <w:w w:val="95"/>
        </w:rPr>
        <w:t>Warm-­‐up</w:t>
      </w:r>
      <w:r>
        <w:rPr>
          <w:spacing w:val="23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  <w:t>Flexibility</w:t>
      </w:r>
    </w:p>
    <w:p w14:paraId="77CCB067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  <w:t>Cardiovascular</w:t>
      </w:r>
    </w:p>
    <w:p w14:paraId="029856C8" w14:textId="77777777" w:rsidR="0069774F" w:rsidRDefault="0069774F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2945F7C5" w14:textId="65386941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</w:r>
      <w:r w:rsidR="00A3688A">
        <w:rPr>
          <w:spacing w:val="-1"/>
        </w:rPr>
        <w:t>Speed/Agility</w:t>
      </w:r>
    </w:p>
    <w:p w14:paraId="7C3F147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B01DAAD" w14:textId="04DB4B81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 w:rsidR="005C2ED0">
        <w:rPr>
          <w:spacing w:val="-1"/>
        </w:rPr>
        <w:tab/>
      </w:r>
      <w:r w:rsidR="005C2ED0">
        <w:t>Core/Balance</w:t>
      </w:r>
    </w:p>
    <w:p w14:paraId="312EDB9E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DABFBC9" w14:textId="46944A63" w:rsidR="0069774F" w:rsidRDefault="00CE7128" w:rsidP="00A3688A">
      <w:pPr>
        <w:pStyle w:val="BodyText"/>
        <w:rPr>
          <w:b/>
        </w:rPr>
      </w:pPr>
      <w:r>
        <w:t>Week</w:t>
      </w:r>
      <w:r>
        <w:rPr>
          <w:spacing w:val="-5"/>
        </w:rPr>
        <w:t xml:space="preserve"> </w:t>
      </w:r>
      <w:r>
        <w:t>09:</w:t>
      </w:r>
      <w:r>
        <w:tab/>
      </w:r>
      <w:r w:rsidR="005C2ED0">
        <w:t xml:space="preserve"> Plyometric</w:t>
      </w:r>
      <w:r>
        <w:t>,</w:t>
      </w:r>
      <w:r>
        <w:rPr>
          <w:spacing w:val="-3"/>
        </w:rPr>
        <w:t xml:space="preserve"> </w:t>
      </w:r>
      <w:r>
        <w:rPr>
          <w:b/>
        </w:rPr>
        <w:t>Exam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14:paraId="5641FBA9" w14:textId="3C6058A3" w:rsidR="00A706BE" w:rsidRDefault="00A706BE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</w:p>
    <w:p w14:paraId="573541AD" w14:textId="10A07DDB" w:rsidR="00A706BE" w:rsidRDefault="00A3688A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Spring Break</w:t>
      </w:r>
    </w:p>
    <w:p w14:paraId="79E7417B" w14:textId="77777777" w:rsidR="0069774F" w:rsidRDefault="0069774F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37C80871" w14:textId="353E5B51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10:</w:t>
      </w:r>
      <w:r>
        <w:rPr>
          <w:spacing w:val="-1"/>
        </w:rPr>
        <w:tab/>
      </w:r>
      <w:r w:rsidR="005C2ED0">
        <w:rPr>
          <w:spacing w:val="-1"/>
        </w:rPr>
        <w:t>Endurance</w:t>
      </w:r>
    </w:p>
    <w:p w14:paraId="0FF89B2A" w14:textId="77777777" w:rsidR="0069774F" w:rsidRDefault="0069774F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3068259D" w14:textId="77777777" w:rsidR="00A3688A" w:rsidRDefault="00CE7128" w:rsidP="00A3688A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11:</w:t>
      </w:r>
      <w:r>
        <w:rPr>
          <w:spacing w:val="-1"/>
        </w:rPr>
        <w:tab/>
      </w:r>
      <w:r>
        <w:t>Resistance</w:t>
      </w:r>
      <w:r>
        <w:rPr>
          <w:spacing w:val="24"/>
          <w:w w:val="99"/>
        </w:rPr>
        <w:t xml:space="preserve"> </w:t>
      </w:r>
    </w:p>
    <w:p w14:paraId="5CA19CB8" w14:textId="77777777" w:rsidR="00A3688A" w:rsidRDefault="00CE7128" w:rsidP="00A3688A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12:</w:t>
      </w:r>
      <w:r>
        <w:rPr>
          <w:spacing w:val="-1"/>
        </w:rPr>
        <w:tab/>
      </w:r>
      <w:r>
        <w:t>Olympic</w:t>
      </w:r>
      <w:r>
        <w:rPr>
          <w:spacing w:val="-7"/>
        </w:rPr>
        <w:t xml:space="preserve"> </w:t>
      </w:r>
      <w:r>
        <w:t>Lifts</w:t>
      </w:r>
      <w:r>
        <w:rPr>
          <w:spacing w:val="24"/>
          <w:w w:val="99"/>
        </w:rPr>
        <w:t xml:space="preserve"> </w:t>
      </w:r>
    </w:p>
    <w:p w14:paraId="6AE4A11A" w14:textId="77777777" w:rsidR="00A3688A" w:rsidRDefault="00CE7128" w:rsidP="00A3688A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13:</w:t>
      </w:r>
      <w:r>
        <w:rPr>
          <w:spacing w:val="-1"/>
        </w:rPr>
        <w:tab/>
      </w:r>
      <w:r>
        <w:rPr>
          <w:w w:val="95"/>
        </w:rPr>
        <w:t>Periodization</w:t>
      </w:r>
      <w:r>
        <w:rPr>
          <w:spacing w:val="24"/>
          <w:w w:val="99"/>
        </w:rPr>
        <w:t xml:space="preserve"> </w:t>
      </w:r>
    </w:p>
    <w:p w14:paraId="4F655201" w14:textId="04544EC0" w:rsidR="0069774F" w:rsidRPr="00A3688A" w:rsidRDefault="00CE7128" w:rsidP="00A3688A">
      <w:pPr>
        <w:pStyle w:val="BodyText"/>
        <w:tabs>
          <w:tab w:val="left" w:pos="1539"/>
        </w:tabs>
        <w:spacing w:line="479" w:lineRule="auto"/>
        <w:ind w:right="4320"/>
        <w:rPr>
          <w:spacing w:val="-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14:</w:t>
      </w:r>
      <w:r>
        <w:rPr>
          <w:spacing w:val="-1"/>
        </w:rPr>
        <w:tab/>
      </w:r>
      <w:r w:rsidR="00A3688A">
        <w:rPr>
          <w:spacing w:val="-1"/>
        </w:rPr>
        <w:t xml:space="preserve">Injury Prevention </w:t>
      </w:r>
    </w:p>
    <w:p w14:paraId="5CC682C9" w14:textId="77777777" w:rsidR="005C2ED0" w:rsidRDefault="00CE7128" w:rsidP="005C2ED0">
      <w:pPr>
        <w:pStyle w:val="BodyText"/>
        <w:tabs>
          <w:tab w:val="left" w:pos="1539"/>
        </w:tabs>
        <w:spacing w:before="4" w:line="479" w:lineRule="auto"/>
        <w:ind w:right="4320"/>
        <w:rPr>
          <w:spacing w:val="2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15:</w:t>
      </w:r>
      <w:r>
        <w:rPr>
          <w:spacing w:val="-1"/>
        </w:rPr>
        <w:tab/>
      </w:r>
      <w:r w:rsidR="00A3688A">
        <w:rPr>
          <w:spacing w:val="-1"/>
        </w:rPr>
        <w:t>Annual Plan/Exam</w:t>
      </w:r>
      <w:r w:rsidR="005C2ED0">
        <w:rPr>
          <w:spacing w:val="-1"/>
        </w:rPr>
        <w:t xml:space="preserve"> Review</w:t>
      </w:r>
      <w:r>
        <w:rPr>
          <w:spacing w:val="29"/>
        </w:rPr>
        <w:t xml:space="preserve"> </w:t>
      </w:r>
    </w:p>
    <w:p w14:paraId="2FB3F541" w14:textId="3A86B47A" w:rsidR="0069774F" w:rsidRDefault="00CE7128" w:rsidP="005C2ED0">
      <w:pPr>
        <w:pStyle w:val="BodyText"/>
        <w:tabs>
          <w:tab w:val="left" w:pos="1539"/>
        </w:tabs>
        <w:spacing w:before="4" w:line="479" w:lineRule="auto"/>
        <w:ind w:right="4320"/>
        <w:rPr>
          <w:rFonts w:cs="Cambria"/>
          <w:b/>
          <w:bCs/>
          <w:sz w:val="20"/>
          <w:szCs w:val="20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2</w:t>
      </w:r>
      <w:r w:rsidR="00A3688A">
        <w:rPr>
          <w:b/>
        </w:rPr>
        <w:tab/>
      </w:r>
    </w:p>
    <w:p w14:paraId="25D47BFB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BCF6A33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F2A20BC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E36B006" w14:textId="77777777" w:rsidR="0069774F" w:rsidRDefault="0069774F">
      <w:pPr>
        <w:spacing w:before="6"/>
        <w:rPr>
          <w:rFonts w:ascii="Cambria" w:eastAsia="Cambria" w:hAnsi="Cambria" w:cs="Cambria"/>
          <w:b/>
          <w:bCs/>
          <w:sz w:val="26"/>
          <w:szCs w:val="26"/>
        </w:rPr>
      </w:pPr>
    </w:p>
    <w:p w14:paraId="430BCD51" w14:textId="41F68AFC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2A3EC947" w14:textId="45BC7991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6A90822B" w14:textId="44DEAB4D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2D5E703B" w14:textId="1B04574F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10963D4E" w14:textId="77777777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36D06F13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7541ECCA" w14:textId="1619AE80" w:rsidR="0069774F" w:rsidRDefault="00CE7128">
      <w:pPr>
        <w:pStyle w:val="BodyText"/>
        <w:tabs>
          <w:tab w:val="right" w:pos="10899"/>
        </w:tabs>
        <w:spacing w:before="66"/>
        <w:ind w:left="375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Conditioning</w:t>
      </w:r>
      <w:r>
        <w:rPr>
          <w:spacing w:val="-2"/>
        </w:rPr>
        <w:t xml:space="preserve"> </w:t>
      </w:r>
      <w:r w:rsidR="00A706BE">
        <w:t>Spring 2018</w:t>
      </w:r>
      <w:r>
        <w:rPr>
          <w:rFonts w:ascii="Times New Roman"/>
        </w:rPr>
        <w:tab/>
        <w:t>3</w:t>
      </w:r>
    </w:p>
    <w:sectPr w:rsidR="0069774F"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9D76D" w14:textId="77777777" w:rsidR="00CE7128" w:rsidRDefault="00CE7128">
      <w:r>
        <w:separator/>
      </w:r>
    </w:p>
  </w:endnote>
  <w:endnote w:type="continuationSeparator" w:id="0">
    <w:p w14:paraId="162315B6" w14:textId="77777777" w:rsidR="00CE7128" w:rsidRDefault="00C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7F00" w14:textId="67DB4F8C" w:rsidR="0069774F" w:rsidRDefault="002A31D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524A50" wp14:editId="04B67CB8">
              <wp:simplePos x="0" y="0"/>
              <wp:positionH relativeFrom="page">
                <wp:posOffset>3021330</wp:posOffset>
              </wp:positionH>
              <wp:positionV relativeFrom="page">
                <wp:posOffset>9513570</wp:posOffset>
              </wp:positionV>
              <wp:extent cx="1526540" cy="31877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54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9C5DE" w14:textId="775CEBF8" w:rsidR="0069774F" w:rsidRDefault="002A31DD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Jeff Barfield MS, CSCS</w:t>
                          </w:r>
                        </w:p>
                        <w:p w14:paraId="06289138" w14:textId="77777777" w:rsidR="00B24E60" w:rsidRDefault="00B24E60">
                          <w:pPr>
                            <w:pStyle w:val="BodyText"/>
                            <w:spacing w:line="268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24A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9pt;margin-top:749.1pt;width:120.2pt;height:2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9b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" filled="f" stroked="f">
              <v:textbox inset="0,0,0,0">
                <w:txbxContent>
                  <w:p w14:paraId="21F9C5DE" w14:textId="775CEBF8" w:rsidR="0069774F" w:rsidRDefault="002A31DD">
                    <w:pPr>
                      <w:pStyle w:val="BodyText"/>
                      <w:spacing w:line="268" w:lineRule="exact"/>
                      <w:ind w:left="20"/>
                    </w:pPr>
                    <w:r>
                      <w:t>Jeff Barfield MS, CSCS</w:t>
                    </w:r>
                  </w:p>
                  <w:p w14:paraId="06289138" w14:textId="77777777" w:rsidR="00B24E60" w:rsidRDefault="00B24E60">
                    <w:pPr>
                      <w:pStyle w:val="BodyText"/>
                      <w:spacing w:line="268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A735B" w14:textId="77777777" w:rsidR="00CE7128" w:rsidRDefault="00CE7128">
      <w:r>
        <w:separator/>
      </w:r>
    </w:p>
  </w:footnote>
  <w:footnote w:type="continuationSeparator" w:id="0">
    <w:p w14:paraId="0C7A90B6" w14:textId="77777777" w:rsidR="00CE7128" w:rsidRDefault="00CE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 w15:restartNumberingAfterBreak="0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4F"/>
    <w:rsid w:val="001605C9"/>
    <w:rsid w:val="00270856"/>
    <w:rsid w:val="002A31DD"/>
    <w:rsid w:val="005C2ED0"/>
    <w:rsid w:val="0069774F"/>
    <w:rsid w:val="007E1C1A"/>
    <w:rsid w:val="00A122EC"/>
    <w:rsid w:val="00A3688A"/>
    <w:rsid w:val="00A706BE"/>
    <w:rsid w:val="00A94D96"/>
    <w:rsid w:val="00B24E60"/>
    <w:rsid w:val="00CE7128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370078"/>
  <w15:docId w15:val="{6789090D-7309-44E9-8F84-087419AC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  <w:style w:type="character" w:styleId="Hyperlink">
    <w:name w:val="Hyperlink"/>
    <w:basedOn w:val="DefaultParagraphFont"/>
    <w:uiPriority w:val="99"/>
    <w:unhideWhenUsed/>
    <w:rsid w:val="002A3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b0123@auburn.ed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zb0123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Barfield</dc:creator>
  <cp:lastModifiedBy>Jeff Barfield</cp:lastModifiedBy>
  <cp:revision>2</cp:revision>
  <dcterms:created xsi:type="dcterms:W3CDTF">2018-01-10T00:41:00Z</dcterms:created>
  <dcterms:modified xsi:type="dcterms:W3CDTF">2018-01-10T00:41:00Z</dcterms:modified>
</cp:coreProperties>
</file>