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0F55A" w14:textId="77777777" w:rsidR="005C4E66" w:rsidRPr="00013ED8" w:rsidRDefault="005C4E66" w:rsidP="005C4E66">
      <w:pPr>
        <w:widowControl/>
        <w:tabs>
          <w:tab w:val="center" w:pos="4578"/>
          <w:tab w:val="left" w:pos="5040"/>
          <w:tab w:val="left" w:pos="5760"/>
          <w:tab w:val="left" w:pos="6480"/>
          <w:tab w:val="left" w:pos="7200"/>
          <w:tab w:val="left" w:pos="7920"/>
          <w:tab w:val="left" w:pos="8640"/>
          <w:tab w:val="right" w:pos="9360"/>
          <w:tab w:val="right" w:pos="10080"/>
        </w:tabs>
        <w:jc w:val="center"/>
        <w:rPr>
          <w:b/>
          <w:bCs/>
        </w:rPr>
      </w:pPr>
      <w:r w:rsidRPr="00013ED8">
        <w:rPr>
          <w:b/>
          <w:bCs/>
        </w:rPr>
        <w:t>Auburn University</w:t>
      </w:r>
    </w:p>
    <w:p w14:paraId="00815092" w14:textId="580566D2" w:rsidR="005C4E66" w:rsidRDefault="005C4E66" w:rsidP="005C4E66">
      <w:pPr>
        <w:pStyle w:val="Heading1"/>
        <w:keepNext/>
        <w:keepLines/>
        <w:widowControl/>
        <w:rPr>
          <w:sz w:val="24"/>
          <w:szCs w:val="24"/>
        </w:rPr>
      </w:pPr>
      <w:r>
        <w:rPr>
          <w:sz w:val="24"/>
          <w:szCs w:val="24"/>
        </w:rPr>
        <w:t xml:space="preserve">Department of Special Education, Rehabilitation, </w:t>
      </w:r>
      <w:r w:rsidR="004F14EA">
        <w:rPr>
          <w:sz w:val="24"/>
          <w:szCs w:val="24"/>
        </w:rPr>
        <w:t>and Counseling</w:t>
      </w:r>
    </w:p>
    <w:p w14:paraId="7BFCA077" w14:textId="77777777" w:rsidR="005C4E66" w:rsidRPr="005D5423" w:rsidRDefault="005C4E66" w:rsidP="005C4E66">
      <w:pPr>
        <w:jc w:val="center"/>
      </w:pPr>
      <w:r>
        <w:t>Instructor: Dr. Doris Hill</w:t>
      </w:r>
    </w:p>
    <w:p w14:paraId="25A4F49D"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jc w:val="both"/>
      </w:pPr>
      <w:r w:rsidRPr="00013ED8">
        <w:rPr>
          <w:b/>
        </w:rPr>
        <w:t>1</w:t>
      </w:r>
      <w:r w:rsidRPr="00013ED8">
        <w:t>.</w:t>
      </w:r>
      <w:r w:rsidRPr="00013ED8">
        <w:tab/>
      </w:r>
      <w:r w:rsidRPr="00013ED8">
        <w:rPr>
          <w:b/>
        </w:rPr>
        <w:t>COURSE NUMBER</w:t>
      </w:r>
      <w:r>
        <w:t>:</w:t>
      </w:r>
      <w:r>
        <w:tab/>
        <w:t>RSED 7420</w:t>
      </w:r>
    </w:p>
    <w:p w14:paraId="4448E1F5"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rPr>
        <w:t>Title:</w:t>
      </w:r>
      <w:r w:rsidRPr="00013ED8">
        <w:rPr>
          <w:b/>
        </w:rPr>
        <w:tab/>
      </w:r>
      <w:r w:rsidRPr="00013ED8">
        <w:tab/>
      </w:r>
      <w:r w:rsidRPr="00013ED8">
        <w:tab/>
      </w:r>
      <w:r>
        <w:t>Research into Practice</w:t>
      </w:r>
      <w:r w:rsidRPr="00013ED8">
        <w:t xml:space="preserve">  </w:t>
      </w:r>
    </w:p>
    <w:p w14:paraId="3B115350"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bCs/>
        </w:rPr>
        <w:t>Credit Hours:</w:t>
      </w:r>
      <w:r w:rsidRPr="00013ED8">
        <w:rPr>
          <w:b/>
          <w:bCs/>
        </w:rPr>
        <w:tab/>
      </w:r>
      <w:r>
        <w:t>3 semester hours</w:t>
      </w:r>
    </w:p>
    <w:p w14:paraId="22B5FFB4"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sidRPr="00013ED8">
        <w:rPr>
          <w:b/>
          <w:bCs/>
        </w:rPr>
        <w:t>Prerequisites:</w:t>
      </w:r>
      <w:r w:rsidRPr="00013ED8">
        <w:rPr>
          <w:b/>
          <w:bCs/>
        </w:rPr>
        <w:tab/>
      </w:r>
      <w:r w:rsidRPr="00013ED8">
        <w:rPr>
          <w:b/>
          <w:bCs/>
        </w:rPr>
        <w:tab/>
      </w:r>
      <w:r w:rsidRPr="00013ED8">
        <w:t>None</w:t>
      </w:r>
    </w:p>
    <w:p w14:paraId="3B1F557D" w14:textId="68CD3EC1" w:rsidR="001035B1" w:rsidRDefault="005C4E66" w:rsidP="001035B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Day/Time:</w:t>
      </w:r>
      <w:r>
        <w:tab/>
      </w:r>
      <w:r>
        <w:tab/>
      </w:r>
      <w:r w:rsidR="00C91055">
        <w:t xml:space="preserve">May </w:t>
      </w:r>
      <w:r w:rsidR="00425888">
        <w:t>23-25</w:t>
      </w:r>
      <w:r w:rsidR="00425888">
        <w:tab/>
      </w:r>
      <w:r w:rsidR="00425888">
        <w:tab/>
      </w:r>
      <w:r w:rsidR="00AE5045">
        <w:t>8:00-Noon</w:t>
      </w:r>
      <w:r w:rsidR="003444F4">
        <w:t xml:space="preserve"> Haley Center 3324</w:t>
      </w:r>
    </w:p>
    <w:p w14:paraId="3C1F5F9F" w14:textId="4228178A" w:rsidR="001035B1" w:rsidRDefault="001035B1" w:rsidP="001035B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
          <w:bCs/>
        </w:rPr>
        <w:tab/>
      </w:r>
      <w:r>
        <w:rPr>
          <w:b/>
          <w:bCs/>
        </w:rPr>
        <w:tab/>
      </w:r>
      <w:r>
        <w:rPr>
          <w:b/>
          <w:bCs/>
        </w:rPr>
        <w:tab/>
      </w:r>
      <w:r w:rsidR="00425888">
        <w:rPr>
          <w:bCs/>
        </w:rPr>
        <w:t>May 26-27</w:t>
      </w:r>
      <w:r>
        <w:rPr>
          <w:bCs/>
        </w:rPr>
        <w:t xml:space="preserve">           </w:t>
      </w:r>
      <w:r w:rsidR="00425888">
        <w:rPr>
          <w:bCs/>
        </w:rPr>
        <w:t xml:space="preserve">  </w:t>
      </w:r>
      <w:r w:rsidR="00AE5045">
        <w:rPr>
          <w:bCs/>
        </w:rPr>
        <w:t xml:space="preserve">  7:30-Noon</w:t>
      </w:r>
      <w:r>
        <w:rPr>
          <w:bCs/>
        </w:rPr>
        <w:t xml:space="preserve"> TBA and Richland Elementary </w:t>
      </w:r>
    </w:p>
    <w:p w14:paraId="1AA42DFB" w14:textId="258B88DC" w:rsidR="001035B1" w:rsidRDefault="00C91055" w:rsidP="001035B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Cs/>
        </w:rPr>
        <w:tab/>
      </w:r>
      <w:r>
        <w:rPr>
          <w:bCs/>
        </w:rPr>
        <w:tab/>
      </w:r>
      <w:r>
        <w:rPr>
          <w:bCs/>
        </w:rPr>
        <w:tab/>
      </w:r>
      <w:r w:rsidR="00425888">
        <w:rPr>
          <w:bCs/>
        </w:rPr>
        <w:t>May 31-June 24</w:t>
      </w:r>
      <w:r w:rsidR="00425888">
        <w:rPr>
          <w:bCs/>
        </w:rPr>
        <w:tab/>
      </w:r>
      <w:r w:rsidR="00AE5045">
        <w:rPr>
          <w:bCs/>
        </w:rPr>
        <w:t>7:30-Noon</w:t>
      </w:r>
      <w:r w:rsidR="001035B1">
        <w:rPr>
          <w:bCs/>
        </w:rPr>
        <w:t xml:space="preserve"> Richland Elementary </w:t>
      </w:r>
    </w:p>
    <w:p w14:paraId="2784BA25" w14:textId="3DB0E0AD" w:rsidR="001035B1" w:rsidRDefault="00425888" w:rsidP="001035B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Cs/>
        </w:rPr>
      </w:pPr>
      <w:r>
        <w:rPr>
          <w:bCs/>
        </w:rPr>
        <w:tab/>
      </w:r>
      <w:r>
        <w:rPr>
          <w:bCs/>
        </w:rPr>
        <w:tab/>
      </w:r>
      <w:r>
        <w:rPr>
          <w:bCs/>
        </w:rPr>
        <w:tab/>
        <w:t xml:space="preserve">June 27 </w:t>
      </w:r>
      <w:r w:rsidR="001035B1">
        <w:rPr>
          <w:bCs/>
        </w:rPr>
        <w:t xml:space="preserve">                  </w:t>
      </w:r>
      <w:r>
        <w:rPr>
          <w:bCs/>
        </w:rPr>
        <w:t xml:space="preserve"> </w:t>
      </w:r>
      <w:r w:rsidR="00AE5045">
        <w:rPr>
          <w:bCs/>
        </w:rPr>
        <w:t xml:space="preserve"> 7:30-</w:t>
      </w:r>
      <w:proofErr w:type="gramStart"/>
      <w:r w:rsidR="00AE5045">
        <w:rPr>
          <w:bCs/>
        </w:rPr>
        <w:t>TBD</w:t>
      </w:r>
      <w:r w:rsidR="001035B1">
        <w:rPr>
          <w:bCs/>
        </w:rPr>
        <w:t xml:space="preserve">  Richland</w:t>
      </w:r>
      <w:proofErr w:type="gramEnd"/>
      <w:r w:rsidR="001035B1">
        <w:rPr>
          <w:bCs/>
        </w:rPr>
        <w:t xml:space="preserve"> Elementary</w:t>
      </w:r>
    </w:p>
    <w:p w14:paraId="29E5ED9E" w14:textId="77777777" w:rsidR="005C4E66" w:rsidRDefault="005C4E66" w:rsidP="001035B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14:paraId="74D9878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Place:</w:t>
      </w:r>
      <w:r>
        <w:tab/>
      </w:r>
      <w:r>
        <w:tab/>
      </w:r>
      <w:r>
        <w:tab/>
        <w:t>Haley Center/Richland Elementary</w:t>
      </w:r>
    </w:p>
    <w:p w14:paraId="5830808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rPr>
      </w:pPr>
      <w:r w:rsidRPr="005D5423">
        <w:rPr>
          <w:b/>
        </w:rPr>
        <w:t>Instructor contact information:</w:t>
      </w:r>
    </w:p>
    <w:p w14:paraId="57BEE5D9" w14:textId="77777777" w:rsidR="001035B1" w:rsidRPr="001035B1" w:rsidRDefault="001035B1"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Doris Hill</w:t>
      </w:r>
    </w:p>
    <w:p w14:paraId="5184A1E1"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Office: Dawson Building 215 South Donahue</w:t>
      </w:r>
    </w:p>
    <w:p w14:paraId="68430BBA"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Email: hilldol@auburn.edu</w:t>
      </w:r>
    </w:p>
    <w:p w14:paraId="6F25DA59"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Phone: 844-2004</w:t>
      </w:r>
    </w:p>
    <w:p w14:paraId="1A368B3C" w14:textId="77777777" w:rsidR="005C4E66" w:rsidRPr="00C001A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14:paraId="39883CDC" w14:textId="41CBDD9A"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r w:rsidRPr="00013ED8">
        <w:rPr>
          <w:b/>
          <w:bCs/>
        </w:rPr>
        <w:t>2.</w:t>
      </w:r>
      <w:r w:rsidRPr="00013ED8">
        <w:rPr>
          <w:b/>
          <w:bCs/>
        </w:rPr>
        <w:tab/>
        <w:t>DATE SYLLABUS PREPARED:</w:t>
      </w:r>
      <w:r w:rsidRPr="00013ED8">
        <w:t xml:space="preserve"> </w:t>
      </w:r>
      <w:r w:rsidR="00425888">
        <w:t>May 2016</w:t>
      </w:r>
    </w:p>
    <w:p w14:paraId="3A93A960"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p>
    <w:p w14:paraId="4DD59F77" w14:textId="77777777" w:rsidR="005C4E66" w:rsidRPr="00AB6EFD" w:rsidRDefault="005C4E66" w:rsidP="005C4E66">
      <w:pPr>
        <w:ind w:left="720" w:hanging="720"/>
      </w:pPr>
      <w:r>
        <w:rPr>
          <w:b/>
          <w:bCs/>
        </w:rPr>
        <w:t>3</w:t>
      </w:r>
      <w:r w:rsidRPr="00013ED8">
        <w:rPr>
          <w:b/>
          <w:bCs/>
        </w:rPr>
        <w:t>.</w:t>
      </w:r>
      <w:r w:rsidRPr="00013ED8">
        <w:rPr>
          <w:b/>
          <w:bCs/>
        </w:rPr>
        <w:tab/>
        <w:t xml:space="preserve">COURSE DESCRIPTION: </w:t>
      </w:r>
      <w:r w:rsidRPr="00013ED8">
        <w:t xml:space="preserve">The purpose of this course is </w:t>
      </w:r>
      <w:r>
        <w:t>to apply instructional and behavioral research into practice through clinical involvement with students who have autism spectrum disorder and other developmental disabilities.</w:t>
      </w:r>
    </w:p>
    <w:p w14:paraId="17537F09"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14:paraId="793D37D6"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Pr>
          <w:b/>
          <w:bCs/>
        </w:rPr>
        <w:t>4</w:t>
      </w:r>
      <w:r w:rsidRPr="00013ED8">
        <w:rPr>
          <w:b/>
          <w:bCs/>
        </w:rPr>
        <w:t>.  COURSE OBJECTIVES:</w:t>
      </w:r>
      <w:r w:rsidRPr="00013ED8">
        <w:t xml:space="preserve"> Upon completion of this course, students will be able to:</w:t>
      </w:r>
    </w:p>
    <w:p w14:paraId="3C93F618" w14:textId="77777777" w:rsidR="005C4E66" w:rsidRPr="00B8008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p>
    <w:p w14:paraId="1354B92F" w14:textId="77777777" w:rsidR="005C4E66" w:rsidRPr="00B80086"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Develop an academic plan for a student with a disability.</w:t>
      </w:r>
    </w:p>
    <w:p w14:paraId="3450F7F9" w14:textId="77777777" w:rsidR="005C4E66" w:rsidRPr="007E3CD2"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rsidRPr="00B80086">
        <w:t xml:space="preserve">Demonstrate knowledge of </w:t>
      </w:r>
      <w:r>
        <w:rPr>
          <w:rFonts w:cs="Arial"/>
          <w:szCs w:val="20"/>
        </w:rPr>
        <w:t>and implement research validated academic interventions and strategies with students with disabilities.</w:t>
      </w:r>
    </w:p>
    <w:p w14:paraId="2145D244" w14:textId="77777777" w:rsidR="005C4E66" w:rsidRPr="00B80086"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 xml:space="preserve">Demonstrate </w:t>
      </w:r>
      <w:r w:rsidRPr="00B80086">
        <w:t xml:space="preserve">knowledge of </w:t>
      </w:r>
      <w:r>
        <w:rPr>
          <w:rFonts w:cs="Arial"/>
          <w:szCs w:val="20"/>
        </w:rPr>
        <w:t>and implement research validated social/behavioral interventions and strategies with students with disabilities</w:t>
      </w:r>
    </w:p>
    <w:p w14:paraId="0EA04722" w14:textId="77777777" w:rsidR="005C4E66" w:rsidRPr="00013ED8"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Demonstrate knowledge of and implement a system of behavior recording with students with disabilities.</w:t>
      </w:r>
    </w:p>
    <w:p w14:paraId="35D5A151" w14:textId="77777777" w:rsidR="005C4E66" w:rsidRPr="00013ED8"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Demonstrate knowledge of and implement systematic data collection and graphic analysis of data with students with disabilities.</w:t>
      </w:r>
    </w:p>
    <w:p w14:paraId="5F9A8295" w14:textId="77777777" w:rsidR="005C4E66" w:rsidRDefault="005C4E66" w:rsidP="005C4E66">
      <w:pPr>
        <w:pStyle w:val="level1"/>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r>
        <w:t>Use data to write a progress report for students with disabilities.</w:t>
      </w:r>
    </w:p>
    <w:p w14:paraId="45906605" w14:textId="77777777" w:rsidR="005C4E66" w:rsidRDefault="005C4E66" w:rsidP="005C4E66">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ight="0" w:hanging="360"/>
      </w:pPr>
      <w:r>
        <w:br w:type="page"/>
      </w:r>
    </w:p>
    <w:p w14:paraId="4FA6AA21" w14:textId="77777777" w:rsidR="005C4E66" w:rsidRDefault="005C4E66" w:rsidP="005C4E6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r>
        <w:rPr>
          <w:b/>
          <w:bCs/>
        </w:rPr>
        <w:lastRenderedPageBreak/>
        <w:t>5</w:t>
      </w:r>
      <w:r w:rsidRPr="00013ED8">
        <w:rPr>
          <w:b/>
          <w:bCs/>
        </w:rPr>
        <w:t>. TENTATIVE COURSE SCHEDULE</w:t>
      </w:r>
    </w:p>
    <w:p w14:paraId="47D9856F" w14:textId="77777777" w:rsidR="005C4E66" w:rsidRPr="00013ED8" w:rsidRDefault="005C4E66" w:rsidP="005C4E6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pPr>
    </w:p>
    <w:p w14:paraId="7EE0DE2B" w14:textId="77777777" w:rsidR="005C4E66" w:rsidRPr="00013ED8" w:rsidRDefault="005C4E66" w:rsidP="005C4E66">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4680"/>
        <w:gridCol w:w="3438"/>
      </w:tblGrid>
      <w:tr w:rsidR="005C4E66" w:rsidRPr="00B30C8B" w14:paraId="218D16A4" w14:textId="77777777" w:rsidTr="009F2179">
        <w:tc>
          <w:tcPr>
            <w:tcW w:w="1458" w:type="dxa"/>
          </w:tcPr>
          <w:p w14:paraId="13B81893" w14:textId="77777777" w:rsidR="005C4E66" w:rsidRPr="00B30C8B" w:rsidRDefault="005C4E66" w:rsidP="009F2179">
            <w:r w:rsidRPr="00B30C8B">
              <w:t>Class</w:t>
            </w:r>
          </w:p>
        </w:tc>
        <w:tc>
          <w:tcPr>
            <w:tcW w:w="4680" w:type="dxa"/>
          </w:tcPr>
          <w:p w14:paraId="18938A1C" w14:textId="77777777" w:rsidR="005C4E66" w:rsidRPr="00B30C8B" w:rsidRDefault="005C4E66" w:rsidP="009F2179">
            <w:r w:rsidRPr="00B30C8B">
              <w:t>Topics</w:t>
            </w:r>
          </w:p>
        </w:tc>
        <w:tc>
          <w:tcPr>
            <w:tcW w:w="3438" w:type="dxa"/>
          </w:tcPr>
          <w:p w14:paraId="6F260B51" w14:textId="77777777" w:rsidR="005C4E66" w:rsidRPr="00B30C8B" w:rsidRDefault="005C4E66" w:rsidP="009F2179">
            <w:r w:rsidRPr="00B30C8B">
              <w:t>Place</w:t>
            </w:r>
          </w:p>
        </w:tc>
      </w:tr>
      <w:tr w:rsidR="005C4E66" w:rsidRPr="00B30C8B" w14:paraId="5648B046" w14:textId="77777777" w:rsidTr="009F2179">
        <w:tc>
          <w:tcPr>
            <w:tcW w:w="1458" w:type="dxa"/>
          </w:tcPr>
          <w:p w14:paraId="3CAA60ED" w14:textId="3EC4D590" w:rsidR="005C4E66" w:rsidRPr="00B30C8B" w:rsidRDefault="005C4E66" w:rsidP="009F2179">
            <w:r>
              <w:t>May 2</w:t>
            </w:r>
            <w:r w:rsidR="00425888">
              <w:t>3</w:t>
            </w:r>
          </w:p>
        </w:tc>
        <w:tc>
          <w:tcPr>
            <w:tcW w:w="4680" w:type="dxa"/>
          </w:tcPr>
          <w:p w14:paraId="6F554BA5" w14:textId="77777777" w:rsidR="005C4E66" w:rsidRPr="00B30C8B" w:rsidRDefault="005C4E66" w:rsidP="009F2179">
            <w:r w:rsidRPr="00B30C8B">
              <w:t>Overview of summer program policies and procedures</w:t>
            </w:r>
          </w:p>
        </w:tc>
        <w:tc>
          <w:tcPr>
            <w:tcW w:w="3438" w:type="dxa"/>
          </w:tcPr>
          <w:p w14:paraId="3643FA32" w14:textId="77777777" w:rsidR="005C4E66" w:rsidRPr="00B30C8B" w:rsidRDefault="005C4E66" w:rsidP="009F2179">
            <w:pPr>
              <w:spacing w:line="14" w:lineRule="exact"/>
            </w:pPr>
          </w:p>
          <w:p w14:paraId="68E21060"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13" w:lineRule="exact"/>
            </w:pPr>
          </w:p>
          <w:p w14:paraId="439B2644" w14:textId="01666A04" w:rsidR="005C4E66" w:rsidRPr="00B30C8B" w:rsidRDefault="00425888"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t xml:space="preserve">Haley Center </w:t>
            </w:r>
            <w:proofErr w:type="spellStart"/>
            <w:r>
              <w:t>Rm</w:t>
            </w:r>
            <w:proofErr w:type="spellEnd"/>
            <w:r>
              <w:t xml:space="preserve"> 3324</w:t>
            </w:r>
          </w:p>
          <w:p w14:paraId="3217CE0E"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B30C8B">
              <w:t>8-11:30am</w:t>
            </w:r>
          </w:p>
        </w:tc>
      </w:tr>
      <w:tr w:rsidR="005C4E66" w:rsidRPr="00B30C8B" w14:paraId="4DA54493" w14:textId="77777777" w:rsidTr="009F2179">
        <w:tc>
          <w:tcPr>
            <w:tcW w:w="1458" w:type="dxa"/>
          </w:tcPr>
          <w:p w14:paraId="3D9F4851" w14:textId="1872944F" w:rsidR="005C4E66" w:rsidRPr="00B30C8B" w:rsidRDefault="005C4E66" w:rsidP="009F2179">
            <w:r>
              <w:t>May 2</w:t>
            </w:r>
            <w:r w:rsidR="00425888">
              <w:t>4</w:t>
            </w:r>
          </w:p>
        </w:tc>
        <w:tc>
          <w:tcPr>
            <w:tcW w:w="4680" w:type="dxa"/>
          </w:tcPr>
          <w:p w14:paraId="22A631EE" w14:textId="77777777" w:rsidR="005C4E66" w:rsidRPr="00B30C8B" w:rsidRDefault="005C4E66" w:rsidP="009F2179">
            <w:r w:rsidRPr="00B30C8B">
              <w:t xml:space="preserve">Positive Behavior Interventions &amp; Supports  </w:t>
            </w:r>
          </w:p>
          <w:p w14:paraId="5CD63D84" w14:textId="77777777" w:rsidR="005C4E66" w:rsidRPr="00B30C8B" w:rsidRDefault="005C4E66" w:rsidP="009F2179"/>
        </w:tc>
        <w:tc>
          <w:tcPr>
            <w:tcW w:w="3438" w:type="dxa"/>
          </w:tcPr>
          <w:p w14:paraId="2202EACA" w14:textId="31EA49CD" w:rsidR="005C4E66" w:rsidRPr="00B30C8B" w:rsidRDefault="00425888" w:rsidP="009F2179">
            <w:r>
              <w:t xml:space="preserve">Haley Center </w:t>
            </w:r>
            <w:proofErr w:type="spellStart"/>
            <w:r>
              <w:t>Rm</w:t>
            </w:r>
            <w:proofErr w:type="spellEnd"/>
            <w:r>
              <w:t xml:space="preserve"> 3324</w:t>
            </w:r>
          </w:p>
          <w:p w14:paraId="64F60832" w14:textId="77777777" w:rsidR="005C4E66" w:rsidRPr="00B30C8B" w:rsidRDefault="005C4E66" w:rsidP="009F2179">
            <w:r>
              <w:t>8</w:t>
            </w:r>
            <w:r w:rsidRPr="00B30C8B">
              <w:t>-11:30</w:t>
            </w:r>
          </w:p>
        </w:tc>
      </w:tr>
      <w:tr w:rsidR="005C4E66" w:rsidRPr="00B30C8B" w14:paraId="656DE1C3" w14:textId="77777777" w:rsidTr="009F2179">
        <w:tc>
          <w:tcPr>
            <w:tcW w:w="1458" w:type="dxa"/>
          </w:tcPr>
          <w:p w14:paraId="58449025" w14:textId="4C1E6CBE" w:rsidR="005C4E66" w:rsidRPr="00B30C8B" w:rsidRDefault="005C4E66" w:rsidP="009F2179">
            <w:r>
              <w:t>May 2</w:t>
            </w:r>
            <w:r w:rsidR="00425888">
              <w:t>5</w:t>
            </w:r>
          </w:p>
        </w:tc>
        <w:tc>
          <w:tcPr>
            <w:tcW w:w="4680" w:type="dxa"/>
          </w:tcPr>
          <w:p w14:paraId="595AC5FD" w14:textId="77777777" w:rsidR="005C4E66" w:rsidRDefault="005C4E66" w:rsidP="009F2179">
            <w:r w:rsidRPr="00B30C8B">
              <w:t>Instructional Strategies</w:t>
            </w:r>
          </w:p>
          <w:p w14:paraId="463EA50B" w14:textId="6C4E5FAD" w:rsidR="00425888" w:rsidRDefault="00425888" w:rsidP="009F2179">
            <w:r>
              <w:t>Systematic Data Collection</w:t>
            </w:r>
          </w:p>
          <w:p w14:paraId="2DA755C0" w14:textId="07916A7D" w:rsidR="00425888" w:rsidRPr="00425888" w:rsidRDefault="00425888" w:rsidP="009F2179">
            <w:pPr>
              <w:rPr>
                <w:b/>
              </w:rPr>
            </w:pPr>
            <w:r>
              <w:rPr>
                <w:b/>
              </w:rPr>
              <w:t>Parent Meeting Plan Due</w:t>
            </w:r>
          </w:p>
          <w:p w14:paraId="0A6A5FFE" w14:textId="77777777" w:rsidR="005C4E66" w:rsidRPr="00B30C8B" w:rsidRDefault="005C4E66" w:rsidP="009F2179"/>
        </w:tc>
        <w:tc>
          <w:tcPr>
            <w:tcW w:w="3438" w:type="dxa"/>
          </w:tcPr>
          <w:p w14:paraId="2DF14806" w14:textId="1120AD5C" w:rsidR="005C4E66" w:rsidRPr="00B30C8B" w:rsidRDefault="00425888"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Haley Center 3324</w:t>
            </w:r>
          </w:p>
          <w:p w14:paraId="1C64E33A" w14:textId="77777777" w:rsidR="005C4E66" w:rsidRPr="00B30C8B" w:rsidRDefault="005C4E6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rsidRPr="00B30C8B">
              <w:t>8-11:30am</w:t>
            </w:r>
          </w:p>
        </w:tc>
      </w:tr>
      <w:tr w:rsidR="005C4E66" w:rsidRPr="00B30C8B" w14:paraId="62DE16C4" w14:textId="77777777" w:rsidTr="009F2179">
        <w:tc>
          <w:tcPr>
            <w:tcW w:w="1458" w:type="dxa"/>
          </w:tcPr>
          <w:p w14:paraId="1AC87483" w14:textId="6BFF4AE1" w:rsidR="005C4E66" w:rsidRPr="00B30C8B" w:rsidRDefault="005C4E66" w:rsidP="009F2179">
            <w:r>
              <w:t>May 2</w:t>
            </w:r>
            <w:r w:rsidR="00425888">
              <w:t>6</w:t>
            </w:r>
          </w:p>
        </w:tc>
        <w:tc>
          <w:tcPr>
            <w:tcW w:w="4680" w:type="dxa"/>
          </w:tcPr>
          <w:p w14:paraId="172A78B2" w14:textId="77777777" w:rsidR="005C4E66" w:rsidRPr="00B30C8B" w:rsidRDefault="005C4E66" w:rsidP="009F2179">
            <w:r w:rsidRPr="00B30C8B">
              <w:t>Load materials for transport to Richland El.</w:t>
            </w:r>
          </w:p>
        </w:tc>
        <w:tc>
          <w:tcPr>
            <w:tcW w:w="3438" w:type="dxa"/>
          </w:tcPr>
          <w:p w14:paraId="75AB3992" w14:textId="77777777" w:rsidR="005C4E66" w:rsidRDefault="005C4E66"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pPr>
            <w:r>
              <w:t>Sun Storage and Richland</w:t>
            </w:r>
          </w:p>
          <w:p w14:paraId="5364F37E" w14:textId="44CC90FF" w:rsidR="00425888" w:rsidRPr="00425888" w:rsidRDefault="00425888" w:rsidP="009F2179">
            <w:pPr>
              <w:pBdr>
                <w:top w:val="single" w:sz="6" w:space="0" w:color="FFFFFF"/>
                <w:left w:val="single" w:sz="6" w:space="0" w:color="FFFFFF"/>
                <w:bottom w:val="single" w:sz="6" w:space="0" w:color="FFFFFF"/>
                <w:right w:val="single" w:sz="6" w:space="0" w:color="FFFFFF"/>
              </w:pBdr>
              <w:tabs>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 w:val="left" w:pos="8640"/>
                <w:tab w:val="left" w:pos="9360"/>
              </w:tabs>
              <w:spacing w:after="14"/>
              <w:rPr>
                <w:b/>
              </w:rPr>
            </w:pPr>
            <w:r>
              <w:rPr>
                <w:b/>
              </w:rPr>
              <w:t xml:space="preserve">Parent Meeting </w:t>
            </w:r>
          </w:p>
        </w:tc>
      </w:tr>
      <w:tr w:rsidR="005C4E66" w:rsidRPr="00B30C8B" w14:paraId="59321A36" w14:textId="77777777" w:rsidTr="009F2179">
        <w:tc>
          <w:tcPr>
            <w:tcW w:w="1458" w:type="dxa"/>
          </w:tcPr>
          <w:p w14:paraId="7D1C4FEA" w14:textId="65D69F54" w:rsidR="005C4E66" w:rsidRPr="00B30C8B" w:rsidRDefault="005C4E66" w:rsidP="009F2179">
            <w:r>
              <w:t>May 2</w:t>
            </w:r>
            <w:r w:rsidR="00425888">
              <w:t>7</w:t>
            </w:r>
          </w:p>
        </w:tc>
        <w:tc>
          <w:tcPr>
            <w:tcW w:w="4680" w:type="dxa"/>
          </w:tcPr>
          <w:p w14:paraId="4232C7BB" w14:textId="76E36352" w:rsidR="005C4E66" w:rsidRDefault="005C4E66"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rsidRPr="00B30C8B">
              <w:t>Set up classroom for summer program</w:t>
            </w:r>
          </w:p>
          <w:p w14:paraId="0C663515" w14:textId="480F1682" w:rsidR="00425888" w:rsidRPr="00B30C8B" w:rsidRDefault="00425888" w:rsidP="009F217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t>In-class training</w:t>
            </w:r>
          </w:p>
          <w:p w14:paraId="3125375D" w14:textId="70AEF8AD" w:rsidR="005C4E66" w:rsidRPr="00B30C8B" w:rsidRDefault="005C4E66" w:rsidP="009F2179"/>
        </w:tc>
        <w:tc>
          <w:tcPr>
            <w:tcW w:w="3438" w:type="dxa"/>
          </w:tcPr>
          <w:p w14:paraId="7BC9A9DF" w14:textId="77777777" w:rsidR="005C4E66" w:rsidRPr="00B30C8B" w:rsidRDefault="005C4E66" w:rsidP="009F2179">
            <w:r w:rsidRPr="00B30C8B">
              <w:t>Richland Elementary 8-11:30am</w:t>
            </w:r>
          </w:p>
          <w:p w14:paraId="0286CDF8" w14:textId="77777777" w:rsidR="005C4E66" w:rsidRPr="00B30C8B" w:rsidRDefault="005C4E66" w:rsidP="005C4E66">
            <w:r w:rsidRPr="00B30C8B">
              <w:t xml:space="preserve">Richland Elementary </w:t>
            </w:r>
          </w:p>
          <w:p w14:paraId="0898639C" w14:textId="77777777" w:rsidR="005C4E66" w:rsidRPr="00B30C8B" w:rsidRDefault="005C4E66" w:rsidP="005C4E66">
            <w:r w:rsidRPr="00B30C8B">
              <w:t xml:space="preserve">8am </w:t>
            </w:r>
            <w:r w:rsidRPr="00B30C8B">
              <w:rPr>
                <w:b/>
              </w:rPr>
              <w:t>until classroom is complete</w:t>
            </w:r>
          </w:p>
        </w:tc>
      </w:tr>
      <w:tr w:rsidR="005C4E66" w:rsidRPr="00B30C8B" w14:paraId="5E7AA1FE" w14:textId="77777777" w:rsidTr="009F2179">
        <w:tc>
          <w:tcPr>
            <w:tcW w:w="1458" w:type="dxa"/>
          </w:tcPr>
          <w:p w14:paraId="7AF48881" w14:textId="5EA1C274" w:rsidR="005C4E66" w:rsidRPr="00B30C8B" w:rsidRDefault="00AE5045" w:rsidP="009F2179">
            <w:r>
              <w:t>May 31</w:t>
            </w:r>
          </w:p>
        </w:tc>
        <w:tc>
          <w:tcPr>
            <w:tcW w:w="4680" w:type="dxa"/>
          </w:tcPr>
          <w:p w14:paraId="1225A697" w14:textId="684B8356" w:rsidR="005C4E66" w:rsidRPr="00B30C8B" w:rsidRDefault="005C4E66" w:rsidP="001035B1">
            <w:r w:rsidRPr="00B30C8B">
              <w:t>Summ</w:t>
            </w:r>
            <w:r w:rsidR="001E2983">
              <w:t xml:space="preserve">er Program Implementation </w:t>
            </w:r>
            <w:r w:rsidR="00425888">
              <w:t>May 3</w:t>
            </w:r>
            <w:r w:rsidR="001E2983">
              <w:t>1</w:t>
            </w:r>
            <w:r w:rsidRPr="00B30C8B">
              <w:t>-</w:t>
            </w:r>
            <w:r w:rsidR="00425888">
              <w:t>June 24</w:t>
            </w:r>
            <w:r w:rsidR="00AE5045">
              <w:t xml:space="preserve"> </w:t>
            </w:r>
          </w:p>
          <w:p w14:paraId="4974ADB8" w14:textId="77777777" w:rsidR="005C4E66" w:rsidRPr="00B30C8B" w:rsidRDefault="005C4E66" w:rsidP="009F2179"/>
        </w:tc>
        <w:tc>
          <w:tcPr>
            <w:tcW w:w="3438" w:type="dxa"/>
          </w:tcPr>
          <w:p w14:paraId="1C3954E5" w14:textId="4488E11C" w:rsidR="005C4E66" w:rsidRPr="00B30C8B" w:rsidRDefault="00425888" w:rsidP="009F2179">
            <w:r>
              <w:t>Richland Elementary 7:30-12:00 PM</w:t>
            </w:r>
          </w:p>
        </w:tc>
      </w:tr>
      <w:tr w:rsidR="005C4E66" w:rsidRPr="00B30C8B" w14:paraId="376865C4" w14:textId="77777777" w:rsidTr="009F2179">
        <w:tc>
          <w:tcPr>
            <w:tcW w:w="1458" w:type="dxa"/>
          </w:tcPr>
          <w:p w14:paraId="21A56E15" w14:textId="3F6E9B88" w:rsidR="005C4E66" w:rsidRPr="00B30C8B" w:rsidRDefault="005C4E66" w:rsidP="009F2179">
            <w:r>
              <w:t xml:space="preserve">June </w:t>
            </w:r>
            <w:r w:rsidR="00C91055">
              <w:t>5</w:t>
            </w:r>
          </w:p>
        </w:tc>
        <w:tc>
          <w:tcPr>
            <w:tcW w:w="4680" w:type="dxa"/>
          </w:tcPr>
          <w:p w14:paraId="19554308" w14:textId="77777777" w:rsidR="005C4E66" w:rsidRDefault="005C4E66" w:rsidP="009F2179">
            <w:r w:rsidRPr="00B30C8B">
              <w:t>Paper Outline and Articles Due</w:t>
            </w:r>
          </w:p>
          <w:p w14:paraId="627CE92E" w14:textId="77777777" w:rsidR="001E2983" w:rsidRPr="00B30C8B" w:rsidRDefault="001E2983" w:rsidP="009F2179"/>
        </w:tc>
        <w:tc>
          <w:tcPr>
            <w:tcW w:w="3438" w:type="dxa"/>
          </w:tcPr>
          <w:p w14:paraId="6D0A6379" w14:textId="77777777" w:rsidR="005C4E66" w:rsidRPr="00B30C8B" w:rsidRDefault="005C4E66" w:rsidP="009F2179">
            <w:r w:rsidRPr="00B30C8B">
              <w:t>Richland Elementary</w:t>
            </w:r>
          </w:p>
          <w:p w14:paraId="42970A06" w14:textId="77777777" w:rsidR="005C4E66" w:rsidRPr="00B30C8B" w:rsidRDefault="005C4E66" w:rsidP="009F2179"/>
        </w:tc>
      </w:tr>
      <w:tr w:rsidR="00AE5045" w:rsidRPr="00B30C8B" w14:paraId="09AF928C" w14:textId="77777777" w:rsidTr="009F2179">
        <w:tc>
          <w:tcPr>
            <w:tcW w:w="1458" w:type="dxa"/>
          </w:tcPr>
          <w:p w14:paraId="0E1CBD7D" w14:textId="2F95AB00" w:rsidR="00AE5045" w:rsidRDefault="00AE5045" w:rsidP="009F2179">
            <w:r>
              <w:t>June 27</w:t>
            </w:r>
          </w:p>
        </w:tc>
        <w:tc>
          <w:tcPr>
            <w:tcW w:w="4680" w:type="dxa"/>
          </w:tcPr>
          <w:p w14:paraId="7F9E1DCD" w14:textId="1BCDE3F0" w:rsidR="00AE5045" w:rsidRPr="00B30C8B" w:rsidRDefault="00AE5045" w:rsidP="009F2179">
            <w:r>
              <w:t>ESY clean up and return of equipment to storage</w:t>
            </w:r>
          </w:p>
        </w:tc>
        <w:tc>
          <w:tcPr>
            <w:tcW w:w="3438" w:type="dxa"/>
          </w:tcPr>
          <w:p w14:paraId="6FEA46EB" w14:textId="44AE25DC" w:rsidR="00AE5045" w:rsidRPr="00B30C8B" w:rsidRDefault="00AE5045" w:rsidP="009F2179">
            <w:r>
              <w:t>Richland Elementary and Sun Storage</w:t>
            </w:r>
          </w:p>
        </w:tc>
      </w:tr>
      <w:tr w:rsidR="005C4E66" w:rsidRPr="00B30C8B" w14:paraId="595970F4" w14:textId="77777777" w:rsidTr="009F2179">
        <w:tc>
          <w:tcPr>
            <w:tcW w:w="1458" w:type="dxa"/>
          </w:tcPr>
          <w:p w14:paraId="3B14E506" w14:textId="48B4DE29" w:rsidR="005C4E66" w:rsidRPr="00B30C8B" w:rsidRDefault="00C91055" w:rsidP="009F2179">
            <w:r>
              <w:t>June 29</w:t>
            </w:r>
          </w:p>
        </w:tc>
        <w:tc>
          <w:tcPr>
            <w:tcW w:w="4680" w:type="dxa"/>
          </w:tcPr>
          <w:p w14:paraId="76F9373C" w14:textId="77777777" w:rsidR="005C4E66" w:rsidRDefault="005C4E66" w:rsidP="009F2179">
            <w:r w:rsidRPr="00B30C8B">
              <w:t>Research Reflection Paper Due 8 am</w:t>
            </w:r>
          </w:p>
          <w:p w14:paraId="2BA2E256" w14:textId="75085267" w:rsidR="001E2983" w:rsidRPr="00B30C8B" w:rsidRDefault="001E2983" w:rsidP="009F2179">
            <w:r>
              <w:t xml:space="preserve">2 Autism Internet Modules due </w:t>
            </w:r>
          </w:p>
        </w:tc>
        <w:tc>
          <w:tcPr>
            <w:tcW w:w="3438" w:type="dxa"/>
          </w:tcPr>
          <w:p w14:paraId="22D1B7D7" w14:textId="77777777" w:rsidR="005C4E66" w:rsidRDefault="005C4E66" w:rsidP="005C4E66">
            <w:r>
              <w:t>Dawson Building</w:t>
            </w:r>
          </w:p>
          <w:p w14:paraId="6286683A" w14:textId="77777777" w:rsidR="005C4E66" w:rsidRPr="00B30C8B" w:rsidRDefault="005C4E66" w:rsidP="005C4E66"/>
        </w:tc>
      </w:tr>
    </w:tbl>
    <w:p w14:paraId="574F3275" w14:textId="77777777" w:rsidR="005C4E66" w:rsidRDefault="005C4E66" w:rsidP="005C4E6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rPr>
          <w:b/>
        </w:rPr>
      </w:pPr>
    </w:p>
    <w:p w14:paraId="144F88F9" w14:textId="77777777" w:rsidR="005C4E66" w:rsidRDefault="005C4E66" w:rsidP="005C4E6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rPr>
          <w:b/>
        </w:rPr>
      </w:pPr>
    </w:p>
    <w:p w14:paraId="4A468376" w14:textId="77777777" w:rsidR="005C4E66" w:rsidRPr="006F286B" w:rsidRDefault="005C4E66" w:rsidP="005C4E6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pPr>
      <w:r>
        <w:rPr>
          <w:b/>
        </w:rPr>
        <w:t>6</w:t>
      </w:r>
      <w:r w:rsidRPr="00013ED8">
        <w:rPr>
          <w:b/>
        </w:rPr>
        <w:t>. COURSE REQUIREMENTS</w:t>
      </w:r>
      <w:r w:rsidRPr="00013ED8">
        <w:t>:</w:t>
      </w:r>
    </w:p>
    <w:p w14:paraId="0E2E18E4"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r w:rsidRPr="00013ED8">
        <w:rPr>
          <w:u w:val="single"/>
        </w:rPr>
        <w:t>Course Assignments</w:t>
      </w:r>
      <w:r>
        <w:rPr>
          <w:u w:val="single"/>
        </w:rPr>
        <w:t xml:space="preserve"> </w:t>
      </w:r>
    </w:p>
    <w:p w14:paraId="197DA03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1080" w:right="-90" w:hanging="360"/>
      </w:pPr>
    </w:p>
    <w:p w14:paraId="03776EF1" w14:textId="77471A7B" w:rsidR="005C4E66" w:rsidRDefault="005C4E66" w:rsidP="005C4E66">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Pr>
          <w:b/>
        </w:rPr>
        <w:t>Pare</w:t>
      </w:r>
      <w:r w:rsidR="001E2983">
        <w:rPr>
          <w:b/>
        </w:rPr>
        <w:t>nt Meeting Schedule and Plan (5</w:t>
      </w:r>
      <w:r>
        <w:rPr>
          <w:b/>
        </w:rPr>
        <w:t xml:space="preserve"> points): </w:t>
      </w:r>
      <w:r>
        <w:t>There wi</w:t>
      </w:r>
      <w:r w:rsidR="0085630D">
        <w:t>ll be a parent meeting on May 26</w:t>
      </w:r>
      <w:bookmarkStart w:id="0" w:name="_GoBack"/>
      <w:bookmarkEnd w:id="0"/>
      <w:r>
        <w:t xml:space="preserve"> from</w:t>
      </w:r>
      <w:r w:rsidR="0072640B">
        <w:t>5-6 PM</w:t>
      </w:r>
      <w:r>
        <w:t xml:space="preserve">. </w:t>
      </w:r>
      <w:r w:rsidR="00425888">
        <w:t>Certified and Pre- service</w:t>
      </w:r>
      <w:r>
        <w:t xml:space="preserve"> teachers will meet with all of the students enrolled in the class. The purpose of this meeting is to familiarize parents and students with the school and their classroom. As a group, </w:t>
      </w:r>
      <w:r w:rsidR="00425888">
        <w:t xml:space="preserve">classroom personnel </w:t>
      </w:r>
      <w:r>
        <w:t>will develop a schedule and plan for welcoming parents and students as well an informing them of schedules and procedures that will be in place in the classroom. The group will turn in a typed plan that includes a schedule of activities, a description of each activity, and teacher/lead teacher responsibilities for each activity.</w:t>
      </w:r>
      <w:r w:rsidR="002A4B9E">
        <w:t xml:space="preserve"> You will be responsible for developing and turning in the plan for your classroom.</w:t>
      </w:r>
    </w:p>
    <w:p w14:paraId="209FB9D5" w14:textId="77777777" w:rsidR="001E2983" w:rsidRDefault="001E2983" w:rsidP="001E29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2AA8E6E3" w14:textId="53DE398B" w:rsidR="001E2983" w:rsidRPr="003559A1" w:rsidRDefault="00425888" w:rsidP="003559A1">
      <w:pPr>
        <w:pStyle w:val="ListParagraph"/>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Pr>
          <w:b/>
        </w:rPr>
        <w:t>Autism Internet Modules (5</w:t>
      </w:r>
      <w:r w:rsidR="001E2983" w:rsidRPr="003559A1">
        <w:rPr>
          <w:b/>
        </w:rPr>
        <w:t xml:space="preserve"> points</w:t>
      </w:r>
      <w:r>
        <w:rPr>
          <w:b/>
        </w:rPr>
        <w:t xml:space="preserve"> each</w:t>
      </w:r>
      <w:r w:rsidR="001E2983" w:rsidRPr="003559A1">
        <w:rPr>
          <w:b/>
        </w:rPr>
        <w:t>)</w:t>
      </w:r>
      <w:proofErr w:type="gramStart"/>
      <w:r w:rsidR="001E2983" w:rsidRPr="003559A1">
        <w:rPr>
          <w:b/>
        </w:rPr>
        <w:t>:</w:t>
      </w:r>
      <w:r w:rsidR="003559A1" w:rsidRPr="003559A1">
        <w:rPr>
          <w:b/>
        </w:rPr>
        <w:t xml:space="preserve">  </w:t>
      </w:r>
      <w:proofErr w:type="gramEnd"/>
      <w:r w:rsidR="003559A1">
        <w:rPr>
          <w:b/>
        </w:rPr>
        <w:fldChar w:fldCharType="begin"/>
      </w:r>
      <w:r w:rsidR="003559A1">
        <w:rPr>
          <w:b/>
        </w:rPr>
        <w:instrText xml:space="preserve"> HYPERLINK "</w:instrText>
      </w:r>
      <w:r w:rsidR="003559A1" w:rsidRPr="003559A1">
        <w:rPr>
          <w:b/>
        </w:rPr>
        <w:instrText>http://autisminternetmodules.org</w:instrText>
      </w:r>
      <w:r w:rsidR="003559A1">
        <w:rPr>
          <w:b/>
        </w:rPr>
        <w:instrText xml:space="preserve">" </w:instrText>
      </w:r>
      <w:r w:rsidR="003559A1">
        <w:rPr>
          <w:b/>
        </w:rPr>
        <w:fldChar w:fldCharType="separate"/>
      </w:r>
      <w:r w:rsidR="003559A1" w:rsidRPr="00C960B4">
        <w:rPr>
          <w:rStyle w:val="Hyperlink"/>
          <w:b/>
        </w:rPr>
        <w:t>http://autisminternetmodules.org</w:t>
      </w:r>
      <w:r w:rsidR="003559A1">
        <w:rPr>
          <w:b/>
        </w:rPr>
        <w:fldChar w:fldCharType="end"/>
      </w:r>
      <w:r w:rsidR="003559A1">
        <w:rPr>
          <w:b/>
        </w:rPr>
        <w:t xml:space="preserve">    </w:t>
      </w:r>
      <w:r w:rsidR="003559A1" w:rsidRPr="003559A1">
        <w:t>Complete two AIM modules with a score of 80% or better and turn in the record for credit.  The topic should be related to and intervention or method used in your classroom related to the summer program.</w:t>
      </w:r>
    </w:p>
    <w:p w14:paraId="61AB3235" w14:textId="77777777" w:rsidR="003559A1" w:rsidRPr="003559A1" w:rsidRDefault="003559A1" w:rsidP="003559A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b/>
        </w:rPr>
      </w:pPr>
    </w:p>
    <w:p w14:paraId="50982D13" w14:textId="491135F1" w:rsidR="003559A1" w:rsidRPr="003559A1" w:rsidRDefault="003559A1" w:rsidP="003559A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left="360" w:right="720"/>
        <w:rPr>
          <w:b/>
        </w:rPr>
      </w:pPr>
      <w:r>
        <w:rPr>
          <w:b/>
        </w:rPr>
        <w:t xml:space="preserve">    </w:t>
      </w:r>
    </w:p>
    <w:p w14:paraId="17E7BFB0" w14:textId="77777777" w:rsidR="005C4E66" w:rsidRPr="00FB7B95"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left="2160" w:right="720"/>
      </w:pPr>
    </w:p>
    <w:p w14:paraId="30B175E4" w14:textId="0D47C9CF" w:rsidR="005C4E66" w:rsidRDefault="001E2983" w:rsidP="001E2983">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proofErr w:type="gramStart"/>
      <w:r>
        <w:t>3</w:t>
      </w:r>
      <w:r w:rsidR="005C4E66" w:rsidRPr="002600C3">
        <w:t xml:space="preserve">  </w:t>
      </w:r>
      <w:r w:rsidR="005C4E66" w:rsidRPr="001E2983">
        <w:rPr>
          <w:b/>
        </w:rPr>
        <w:t>Observation</w:t>
      </w:r>
      <w:proofErr w:type="gramEnd"/>
      <w:r w:rsidR="005C4E66" w:rsidRPr="001E2983">
        <w:rPr>
          <w:b/>
        </w:rPr>
        <w:t xml:space="preserve"> of Teaching (30 points): </w:t>
      </w:r>
      <w:r w:rsidR="005C4E66">
        <w:t xml:space="preserve">Supervisors will conduct one teaching observation throughout the 5-week period. </w:t>
      </w:r>
      <w:proofErr w:type="gramStart"/>
      <w:r w:rsidR="005C4E66">
        <w:t>The average PEPE rating will be multiplied by 10</w:t>
      </w:r>
      <w:proofErr w:type="gramEnd"/>
      <w:r w:rsidR="005C4E66">
        <w:t>. Average ratings that are above 3 will result in extra points to be added into one’s grade.</w:t>
      </w:r>
    </w:p>
    <w:p w14:paraId="23047316" w14:textId="77777777" w:rsidR="005C4E66" w:rsidRPr="00C639B3" w:rsidRDefault="005C4E66" w:rsidP="005C4E66">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p>
    <w:p w14:paraId="0700EF8C" w14:textId="77777777" w:rsidR="001E2983" w:rsidRDefault="001E2983" w:rsidP="001E2983">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proofErr w:type="gramStart"/>
      <w:r>
        <w:rPr>
          <w:b/>
        </w:rPr>
        <w:t>4</w:t>
      </w:r>
      <w:r w:rsidR="005C4E66">
        <w:rPr>
          <w:b/>
        </w:rPr>
        <w:t xml:space="preserve">  Research</w:t>
      </w:r>
      <w:proofErr w:type="gramEnd"/>
      <w:r w:rsidR="005C4E66">
        <w:rPr>
          <w:b/>
        </w:rPr>
        <w:t xml:space="preserve"> Paper Outline and Articles (5 points): </w:t>
      </w:r>
      <w:r w:rsidR="005C4E66">
        <w:t xml:space="preserve"> Each student will identify 3 research articles associated with her/his research paper topic. An outline of the paper and hard copies of the articles will be turned in for approval prior to completion of th</w:t>
      </w:r>
      <w:r>
        <w:t>e reflection paper.</w:t>
      </w:r>
    </w:p>
    <w:p w14:paraId="7727B41C" w14:textId="77777777" w:rsidR="001E2983" w:rsidRDefault="001E2983" w:rsidP="001E2983">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rPr>
          <w:b/>
        </w:rPr>
      </w:pPr>
    </w:p>
    <w:p w14:paraId="0BB4BDBB" w14:textId="05C0168F" w:rsidR="005C4E66" w:rsidRDefault="001E2983" w:rsidP="001E2983">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hanging="360"/>
      </w:pPr>
      <w:r>
        <w:rPr>
          <w:b/>
        </w:rPr>
        <w:t xml:space="preserve">5. </w:t>
      </w:r>
      <w:r w:rsidR="00425888">
        <w:rPr>
          <w:b/>
        </w:rPr>
        <w:t xml:space="preserve"> Research Reflection Paper (50</w:t>
      </w:r>
      <w:r w:rsidR="005C4E66">
        <w:rPr>
          <w:b/>
        </w:rPr>
        <w:t xml:space="preserve"> points): </w:t>
      </w:r>
      <w:r w:rsidR="005C4E66">
        <w:t>Each student will choose a research-validated intervention or strategy (used within the summer program) and write a research reflection paper. The paper will be graded according to the rubric attached to the syllabus. This paper must include the following:</w:t>
      </w:r>
    </w:p>
    <w:p w14:paraId="2FDF78AA" w14:textId="77777777" w:rsidR="005C4E66" w:rsidRPr="00E269D3" w:rsidRDefault="005C4E66" w:rsidP="005C4E6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E269D3">
        <w:t>Introduction</w:t>
      </w:r>
    </w:p>
    <w:p w14:paraId="2B24E168" w14:textId="77777777" w:rsidR="005C4E66" w:rsidRPr="00E269D3" w:rsidRDefault="005C4E66" w:rsidP="005C4E6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Minimum of </w:t>
      </w:r>
      <w:r w:rsidRPr="00E269D3">
        <w:t>4 page</w:t>
      </w:r>
      <w:r>
        <w:t>s (1200 words) synthesizing</w:t>
      </w:r>
      <w:r w:rsidRPr="00E269D3">
        <w:t xml:space="preserve"> </w:t>
      </w:r>
      <w:r>
        <w:t xml:space="preserve">at </w:t>
      </w:r>
      <w:r w:rsidRPr="002B581D">
        <w:rPr>
          <w:b/>
        </w:rPr>
        <w:t>least 3 research articles</w:t>
      </w:r>
      <w:r w:rsidRPr="00E269D3">
        <w:t xml:space="preserve"> regarding the chosen intervention or strategy </w:t>
      </w:r>
    </w:p>
    <w:p w14:paraId="40E82FD8" w14:textId="77777777" w:rsidR="005C4E66" w:rsidRPr="002B581D" w:rsidRDefault="005C4E66" w:rsidP="005C4E6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b/>
        </w:rPr>
      </w:pPr>
      <w:r>
        <w:t xml:space="preserve">Minimum of </w:t>
      </w:r>
      <w:r w:rsidRPr="00E269D3">
        <w:t>1 page</w:t>
      </w:r>
      <w:r>
        <w:t xml:space="preserve"> (300 words)</w:t>
      </w:r>
      <w:r w:rsidRPr="00E269D3">
        <w:t xml:space="preserve"> describing how the intervention </w:t>
      </w:r>
      <w:r w:rsidRPr="002B581D">
        <w:rPr>
          <w:b/>
        </w:rPr>
        <w:t>was used in the summer program</w:t>
      </w:r>
    </w:p>
    <w:p w14:paraId="26803BE0" w14:textId="77777777" w:rsidR="005C4E66" w:rsidRDefault="005C4E66" w:rsidP="005C4E6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Minimum of </w:t>
      </w:r>
      <w:r w:rsidRPr="00E269D3">
        <w:t xml:space="preserve">1 page </w:t>
      </w:r>
      <w:r>
        <w:t xml:space="preserve">(300 words) </w:t>
      </w:r>
      <w:r w:rsidRPr="00E269D3">
        <w:t>describing how the implementation of the intervention was consistent or inconsistent with research and suggestions for future implementations of the intervention or strategy.</w:t>
      </w:r>
    </w:p>
    <w:p w14:paraId="2085C204" w14:textId="77777777" w:rsidR="005C4E66" w:rsidRDefault="005C4E66" w:rsidP="005C4E66">
      <w:pPr>
        <w:widowControl/>
        <w:numPr>
          <w:ilvl w:val="0"/>
          <w:numId w:val="4"/>
        </w:numPr>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Conclusion</w:t>
      </w:r>
    </w:p>
    <w:p w14:paraId="4670CB6D"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      </w:t>
      </w:r>
    </w:p>
    <w:p w14:paraId="7038E25F" w14:textId="77777777" w:rsidR="005C4E66" w:rsidRPr="00F642AD"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rPr>
          <w:i/>
        </w:rPr>
      </w:pPr>
      <w: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710"/>
      </w:tblGrid>
      <w:tr w:rsidR="005C4E66" w14:paraId="0EB9F627" w14:textId="77777777" w:rsidTr="009F2179">
        <w:tc>
          <w:tcPr>
            <w:tcW w:w="4068" w:type="dxa"/>
          </w:tcPr>
          <w:p w14:paraId="5151452E"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Parent meeting plan</w:t>
            </w:r>
          </w:p>
          <w:p w14:paraId="00477007" w14:textId="4FA1671A" w:rsidR="002E57B8" w:rsidRDefault="002E57B8"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Autism Internet Module</w:t>
            </w:r>
          </w:p>
          <w:p w14:paraId="35D7DA7E"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Paper outline and 3 articles</w:t>
            </w:r>
          </w:p>
          <w:p w14:paraId="34E5D304"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Observations of teaching</w:t>
            </w:r>
          </w:p>
          <w:p w14:paraId="6FDCFF9D"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Research Reflection Paper</w:t>
            </w:r>
          </w:p>
        </w:tc>
        <w:tc>
          <w:tcPr>
            <w:tcW w:w="1710" w:type="dxa"/>
          </w:tcPr>
          <w:p w14:paraId="0C472EF6"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5 </w:t>
            </w:r>
            <w:proofErr w:type="spellStart"/>
            <w:r>
              <w:t>pts</w:t>
            </w:r>
            <w:proofErr w:type="spellEnd"/>
          </w:p>
          <w:p w14:paraId="21E14FD6" w14:textId="25F9A6FA" w:rsidR="005C4E66" w:rsidRDefault="00425888"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10</w:t>
            </w:r>
            <w:r w:rsidR="005C4E66">
              <w:t xml:space="preserve"> </w:t>
            </w:r>
            <w:proofErr w:type="spellStart"/>
            <w:r w:rsidR="005C4E66">
              <w:t>pts</w:t>
            </w:r>
            <w:proofErr w:type="spellEnd"/>
          </w:p>
          <w:p w14:paraId="7DFD30E0" w14:textId="75490732" w:rsidR="002E57B8" w:rsidRDefault="002E57B8"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5 pts.</w:t>
            </w:r>
          </w:p>
          <w:p w14:paraId="5BC08E9F"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30 </w:t>
            </w:r>
            <w:proofErr w:type="spellStart"/>
            <w:r>
              <w:t>pts</w:t>
            </w:r>
            <w:proofErr w:type="spellEnd"/>
          </w:p>
          <w:p w14:paraId="052C475A" w14:textId="694FB695" w:rsidR="005C4E66" w:rsidRDefault="00425888"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50</w:t>
            </w:r>
            <w:r w:rsidR="005C4E66">
              <w:t xml:space="preserve"> </w:t>
            </w:r>
            <w:proofErr w:type="spellStart"/>
            <w:r w:rsidR="005C4E66">
              <w:t>pts</w:t>
            </w:r>
            <w:proofErr w:type="spellEnd"/>
          </w:p>
        </w:tc>
      </w:tr>
      <w:tr w:rsidR="005C4E66" w14:paraId="245485E0" w14:textId="77777777" w:rsidTr="009F2179">
        <w:tc>
          <w:tcPr>
            <w:tcW w:w="4068" w:type="dxa"/>
          </w:tcPr>
          <w:p w14:paraId="0F250153"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Total </w:t>
            </w:r>
          </w:p>
        </w:tc>
        <w:tc>
          <w:tcPr>
            <w:tcW w:w="1710" w:type="dxa"/>
          </w:tcPr>
          <w:p w14:paraId="19B087C0" w14:textId="77777777" w:rsidR="005C4E66" w:rsidRDefault="005C4E66" w:rsidP="009F2179">
            <w:pPr>
              <w:widowControl/>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t xml:space="preserve">100 </w:t>
            </w:r>
            <w:proofErr w:type="spellStart"/>
            <w:r>
              <w:t>pts</w:t>
            </w:r>
            <w:proofErr w:type="spellEnd"/>
          </w:p>
        </w:tc>
      </w:tr>
    </w:tbl>
    <w:p w14:paraId="59A0B3E5" w14:textId="77777777" w:rsidR="005C4E66" w:rsidRPr="002600C3"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pPr>
    </w:p>
    <w:p w14:paraId="05224A03"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A=90-100, </w:t>
      </w:r>
    </w:p>
    <w:p w14:paraId="0F7E053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B=80-89, </w:t>
      </w:r>
    </w:p>
    <w:p w14:paraId="709A1A2A"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C=70-79, </w:t>
      </w:r>
    </w:p>
    <w:p w14:paraId="62EAB6A4"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 xml:space="preserve">D=60-69, </w:t>
      </w:r>
    </w:p>
    <w:p w14:paraId="616D954E" w14:textId="77777777" w:rsidR="005C4E66" w:rsidRPr="00F642AD"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F=59 and below</w:t>
      </w:r>
    </w:p>
    <w:p w14:paraId="4405C879"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p>
    <w:p w14:paraId="2CE89C74" w14:textId="77777777" w:rsidR="005C4E66" w:rsidRPr="00395654" w:rsidRDefault="005C4E66" w:rsidP="005C4E66">
      <w:pPr>
        <w:pStyle w:val="ListParagraph"/>
        <w:widowControl/>
        <w:numPr>
          <w:ilvl w:val="0"/>
          <w:numId w:val="2"/>
        </w:numPr>
        <w:pBdr>
          <w:top w:val="single" w:sz="6" w:space="0" w:color="FFFFFF"/>
          <w:left w:val="single" w:sz="6" w:space="0" w:color="FFFFFF"/>
          <w:bottom w:val="single" w:sz="6" w:space="0" w:color="FFFFFF"/>
          <w:right w:val="single" w:sz="6" w:space="0" w:color="FFFFFF"/>
        </w:pBdr>
        <w:tabs>
          <w:tab w:val="clear" w:pos="1080"/>
          <w:tab w:val="left" w:pos="-1080"/>
          <w:tab w:val="left" w:pos="-720"/>
          <w:tab w:val="left" w:pos="0"/>
          <w:tab w:val="num" w:pos="36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360" w:right="720" w:firstLine="0"/>
        <w:rPr>
          <w:b/>
          <w:i/>
        </w:rPr>
      </w:pPr>
      <w:r w:rsidRPr="00395654">
        <w:rPr>
          <w:b/>
        </w:rPr>
        <w:t xml:space="preserve"> CLASS POLICY STATEMENTS: </w:t>
      </w:r>
    </w:p>
    <w:p w14:paraId="72C6E774" w14:textId="77777777" w:rsidR="005C4E66" w:rsidRPr="00013ED8" w:rsidRDefault="005C4E66" w:rsidP="005C4E66">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2160"/>
          <w:tab w:val="clear" w:pos="5040"/>
          <w:tab w:val="clear" w:pos="9000"/>
          <w:tab w:val="clear" w:pos="9720"/>
          <w:tab w:val="left" w:pos="-1080"/>
          <w:tab w:val="left" w:pos="540"/>
          <w:tab w:val="left" w:pos="900"/>
          <w:tab w:val="left" w:pos="1260"/>
          <w:tab w:val="left" w:pos="4680"/>
          <w:tab w:val="left" w:pos="8640"/>
          <w:tab w:val="left" w:pos="9360"/>
          <w:tab w:val="left" w:pos="9412"/>
        </w:tabs>
        <w:ind w:left="540" w:right="633" w:hanging="450"/>
        <w:jc w:val="both"/>
        <w:rPr>
          <w:b/>
          <w:bCs/>
        </w:rPr>
      </w:pPr>
    </w:p>
    <w:p w14:paraId="53AA3AC3"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6C6E31">
        <w:rPr>
          <w:b/>
          <w:bCs/>
        </w:rPr>
        <w:t>Attendance:</w:t>
      </w:r>
      <w:r w:rsidRPr="006C6E31">
        <w:t xml:space="preserve"> 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w:t>
      </w:r>
      <w:r>
        <w:t>A</w:t>
      </w:r>
      <w:r w:rsidRPr="006C6E31">
        <w:t>” unless the student withdraws from the class prior to the withdrawal date (see university semester calendar).  At the discretion of individual instructors, verified absences may be excused under unusual circumstances (see Tiger Cub</w:t>
      </w:r>
      <w:r w:rsidRPr="006C6E31">
        <w:rPr>
          <w:b/>
        </w:rPr>
        <w:t>)</w:t>
      </w:r>
    </w:p>
    <w:p w14:paraId="449D1ACA"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rPr>
          <w:b/>
          <w:bCs/>
        </w:rPr>
      </w:pPr>
    </w:p>
    <w:p w14:paraId="5A1989F4"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 xml:space="preserve">Assignments: </w:t>
      </w:r>
      <w:r w:rsidRPr="00013ED8">
        <w:t xml:space="preserve">All assignments should be typed and prepared in a professional manner (e.g., neat, correct grammar, spelling), following APA guidelines. Additionally, assignments are due on the date listed in the syllabus. </w:t>
      </w:r>
      <w:r w:rsidRPr="00BF0444">
        <w:rPr>
          <w:b/>
        </w:rPr>
        <w:t>There is no credit for late assignments; any assignment turned in after the class period on the assigned due date will be assigned a grade of 0.</w:t>
      </w:r>
      <w:r>
        <w:t xml:space="preserve"> Exceptions are at the discretion of the instructor in cases of verified university approved absences.</w:t>
      </w:r>
      <w:r w:rsidRPr="00013ED8">
        <w:tab/>
      </w:r>
    </w:p>
    <w:p w14:paraId="20CE35ED"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21F7883C"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Make-up Exams:</w:t>
      </w:r>
      <w:r w:rsidRPr="00013ED8">
        <w:t xml:space="preserve"> Make-up exams will be given for University-approved excuses as outlined in the </w:t>
      </w:r>
      <w:r w:rsidRPr="00013ED8">
        <w:rPr>
          <w:i/>
          <w:iCs/>
        </w:rPr>
        <w:t>Tiger Cub</w:t>
      </w:r>
      <w:r w:rsidRPr="00013ED8">
        <w:t xml:space="preserve"> (p.74).</w:t>
      </w:r>
      <w:r w:rsidRPr="00013ED8">
        <w:tab/>
      </w:r>
    </w:p>
    <w:p w14:paraId="3032360C"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11503272" w14:textId="77777777" w:rsidR="005C4E66" w:rsidRDefault="005C4E66" w:rsidP="005C4E6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633"/>
      </w:pPr>
      <w:r w:rsidRPr="00013ED8">
        <w:rPr>
          <w:b/>
          <w:bCs/>
        </w:rPr>
        <w:t xml:space="preserve">Accommodations for Students with Disabilities: </w:t>
      </w:r>
      <w:r w:rsidRPr="00013ED8">
        <w:t>Students with documented disabilities are entitled to reasonable accommodations under federal laws. As such, students who need accommodations are asked to arrange a meeting the first week of classes (or as soon as possible) with The Program for Students with Disabilities, 1244 Haley Center, 844-2096 (V/TT). They will inform you of the procedures to be followed for eligibility consideration.</w:t>
      </w:r>
    </w:p>
    <w:p w14:paraId="4CABE8D9" w14:textId="77777777" w:rsidR="005C4E66" w:rsidRPr="00013ED8" w:rsidRDefault="005C4E66" w:rsidP="005C4E6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633"/>
      </w:pPr>
    </w:p>
    <w:p w14:paraId="7A10B7D4" w14:textId="77777777" w:rsidR="005C4E66" w:rsidRPr="00013ED8"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firstLine="540"/>
        <w:jc w:val="both"/>
      </w:pPr>
      <w:r w:rsidRPr="00013ED8">
        <w:rPr>
          <w:b/>
          <w:bCs/>
        </w:rPr>
        <w:t xml:space="preserve">Honesty Code: </w:t>
      </w:r>
      <w:r w:rsidRPr="00013ED8">
        <w:t>Students are expected to respect and follow the Honesty Code of Auburn</w:t>
      </w:r>
    </w:p>
    <w:p w14:paraId="6E69288A"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r w:rsidRPr="00013ED8">
        <w:t xml:space="preserve">          University.</w:t>
      </w:r>
    </w:p>
    <w:p w14:paraId="53451EF5"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DC17B57"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6C21A5E1"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61E59695"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3FCEB70F"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851879F"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6ACCE269"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5116B587"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6F3EDEB9"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59F34183"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6425246A"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FF2F0F0"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26121FC0"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2058C645"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8BAFD6B"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89895C4"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60B633E7"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8F20B7F"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8AFD42B"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5C6B1E9B"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48207DD"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5B745DCF"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A3FB4B4"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9042374"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ED0C63F"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3A524610"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156B23A"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6000973"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22A5866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32125E8"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RSED 7420 Grading Rubric for Parent Schedule and Plan  (Total 5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828"/>
        <w:gridCol w:w="3132"/>
      </w:tblGrid>
      <w:tr w:rsidR="005C4E66" w14:paraId="7B5C2C9A" w14:textId="77777777" w:rsidTr="009F2179">
        <w:tc>
          <w:tcPr>
            <w:tcW w:w="3480" w:type="dxa"/>
            <w:shd w:val="clear" w:color="auto" w:fill="auto"/>
          </w:tcPr>
          <w:p w14:paraId="69B819FC"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Category</w:t>
            </w:r>
          </w:p>
        </w:tc>
        <w:tc>
          <w:tcPr>
            <w:tcW w:w="3828" w:type="dxa"/>
            <w:shd w:val="clear" w:color="auto" w:fill="auto"/>
          </w:tcPr>
          <w:p w14:paraId="56C9B72E"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1 Point per category</w:t>
            </w:r>
          </w:p>
        </w:tc>
        <w:tc>
          <w:tcPr>
            <w:tcW w:w="3132" w:type="dxa"/>
            <w:shd w:val="clear" w:color="auto" w:fill="auto"/>
          </w:tcPr>
          <w:p w14:paraId="1385495D"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0 points</w:t>
            </w:r>
          </w:p>
        </w:tc>
      </w:tr>
      <w:tr w:rsidR="005C4E66" w14:paraId="5D14EDCC" w14:textId="77777777" w:rsidTr="009F2179">
        <w:tc>
          <w:tcPr>
            <w:tcW w:w="3480" w:type="dxa"/>
            <w:shd w:val="clear" w:color="auto" w:fill="auto"/>
          </w:tcPr>
          <w:p w14:paraId="1A281C83"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Schedule developed</w:t>
            </w:r>
          </w:p>
        </w:tc>
        <w:tc>
          <w:tcPr>
            <w:tcW w:w="3828" w:type="dxa"/>
            <w:shd w:val="clear" w:color="auto" w:fill="auto"/>
          </w:tcPr>
          <w:p w14:paraId="0FDA9E24"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Specific activities and items scheduled in a logical manner</w:t>
            </w:r>
          </w:p>
        </w:tc>
        <w:tc>
          <w:tcPr>
            <w:tcW w:w="3132" w:type="dxa"/>
            <w:shd w:val="clear" w:color="auto" w:fill="auto"/>
          </w:tcPr>
          <w:p w14:paraId="50F188AB"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No schedule or not legible/logical</w:t>
            </w:r>
          </w:p>
        </w:tc>
      </w:tr>
      <w:tr w:rsidR="005C4E66" w14:paraId="664FAED5" w14:textId="77777777" w:rsidTr="009F2179">
        <w:tc>
          <w:tcPr>
            <w:tcW w:w="3480" w:type="dxa"/>
            <w:shd w:val="clear" w:color="auto" w:fill="auto"/>
          </w:tcPr>
          <w:p w14:paraId="06F3979C"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Procedures defined</w:t>
            </w:r>
          </w:p>
        </w:tc>
        <w:tc>
          <w:tcPr>
            <w:tcW w:w="3828" w:type="dxa"/>
            <w:shd w:val="clear" w:color="auto" w:fill="auto"/>
          </w:tcPr>
          <w:p w14:paraId="4A0BEFBF"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Procedures for arrival, dismissal, communicating with parents described</w:t>
            </w:r>
          </w:p>
        </w:tc>
        <w:tc>
          <w:tcPr>
            <w:tcW w:w="3132" w:type="dxa"/>
            <w:shd w:val="clear" w:color="auto" w:fill="auto"/>
          </w:tcPr>
          <w:p w14:paraId="46F95571"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Not provided or not legible/logical</w:t>
            </w:r>
          </w:p>
        </w:tc>
      </w:tr>
      <w:tr w:rsidR="005C4E66" w14:paraId="78B04430" w14:textId="77777777" w:rsidTr="009F2179">
        <w:tc>
          <w:tcPr>
            <w:tcW w:w="3480" w:type="dxa"/>
            <w:shd w:val="clear" w:color="auto" w:fill="auto"/>
          </w:tcPr>
          <w:p w14:paraId="19F318F8"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Detailed description of each scheduled activity</w:t>
            </w:r>
          </w:p>
        </w:tc>
        <w:tc>
          <w:tcPr>
            <w:tcW w:w="3828" w:type="dxa"/>
            <w:shd w:val="clear" w:color="auto" w:fill="auto"/>
          </w:tcPr>
          <w:p w14:paraId="1E1191AD"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Each activity described and materials required</w:t>
            </w:r>
          </w:p>
        </w:tc>
        <w:tc>
          <w:tcPr>
            <w:tcW w:w="3132" w:type="dxa"/>
            <w:shd w:val="clear" w:color="auto" w:fill="auto"/>
          </w:tcPr>
          <w:p w14:paraId="230E5A70"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Not provided or not legible/logical</w:t>
            </w:r>
          </w:p>
        </w:tc>
      </w:tr>
      <w:tr w:rsidR="005C4E66" w14:paraId="71B43B78" w14:textId="77777777" w:rsidTr="009F2179">
        <w:tc>
          <w:tcPr>
            <w:tcW w:w="3480" w:type="dxa"/>
            <w:shd w:val="clear" w:color="auto" w:fill="auto"/>
          </w:tcPr>
          <w:p w14:paraId="1D34ECE9"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Responsibility for each activity assigned</w:t>
            </w:r>
          </w:p>
        </w:tc>
        <w:tc>
          <w:tcPr>
            <w:tcW w:w="3828" w:type="dxa"/>
            <w:shd w:val="clear" w:color="auto" w:fill="auto"/>
          </w:tcPr>
          <w:p w14:paraId="127169B5"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Specific team member designated for each activity</w:t>
            </w:r>
          </w:p>
        </w:tc>
        <w:tc>
          <w:tcPr>
            <w:tcW w:w="3132" w:type="dxa"/>
            <w:shd w:val="clear" w:color="auto" w:fill="auto"/>
          </w:tcPr>
          <w:p w14:paraId="23F10E09"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Not provided</w:t>
            </w:r>
          </w:p>
        </w:tc>
      </w:tr>
      <w:tr w:rsidR="005C4E66" w14:paraId="19152567" w14:textId="77777777" w:rsidTr="009F2179">
        <w:tc>
          <w:tcPr>
            <w:tcW w:w="3480" w:type="dxa"/>
            <w:shd w:val="clear" w:color="auto" w:fill="auto"/>
          </w:tcPr>
          <w:p w14:paraId="2A5A6062"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Turned in on or before May 30</w:t>
            </w:r>
            <w:r w:rsidRPr="007D15E7">
              <w:rPr>
                <w:vertAlign w:val="superscript"/>
              </w:rPr>
              <w:t>th</w:t>
            </w:r>
            <w:r>
              <w:t xml:space="preserve"> in typed format</w:t>
            </w:r>
          </w:p>
        </w:tc>
        <w:tc>
          <w:tcPr>
            <w:tcW w:w="3828" w:type="dxa"/>
            <w:shd w:val="clear" w:color="auto" w:fill="auto"/>
          </w:tcPr>
          <w:p w14:paraId="683057C1"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On time and typed</w:t>
            </w:r>
          </w:p>
        </w:tc>
        <w:tc>
          <w:tcPr>
            <w:tcW w:w="3132" w:type="dxa"/>
            <w:shd w:val="clear" w:color="auto" w:fill="auto"/>
          </w:tcPr>
          <w:p w14:paraId="21A3843F"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Late, hand written, or not turned in</w:t>
            </w:r>
          </w:p>
        </w:tc>
      </w:tr>
    </w:tbl>
    <w:p w14:paraId="5B48A2F4"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49AC811"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0FA289D"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7F4F35D"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B291905"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2B18D51"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0870E41"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83AA570"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A776B53"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525D3FC5"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5E6442B4"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75FE0F0"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4452018"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2AED0872"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6269BB14"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D3ADAEA"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25ED0506"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0E66BA2"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2BBDF05"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2C67B35C"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2158A3AB"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608BA964"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68EE4C19"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8EA5511"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0CE3BEC"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32DDC944"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17F0B5A"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1E3206A"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15F3624" w14:textId="77777777" w:rsidR="00425888" w:rsidRDefault="00425888"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1CE97AA7"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44131EA7"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2C8BB92C"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74B91EC"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7929C267" w14:textId="77777777" w:rsidR="00A112C3" w:rsidRDefault="00A112C3"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pPr>
    </w:p>
    <w:p w14:paraId="039C3CF1"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p>
    <w:p w14:paraId="1BDAAB44"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Grading Rubric for Research Paper Outline and Articles (Total 5 points)</w:t>
      </w:r>
    </w:p>
    <w:p w14:paraId="2EE90EA5"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6978"/>
      </w:tblGrid>
      <w:tr w:rsidR="005C4E66" w14:paraId="0ABC2A87" w14:textId="77777777" w:rsidTr="009F2179">
        <w:tc>
          <w:tcPr>
            <w:tcW w:w="3480" w:type="dxa"/>
            <w:shd w:val="clear" w:color="auto" w:fill="auto"/>
          </w:tcPr>
          <w:p w14:paraId="3DE39999"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Category</w:t>
            </w:r>
          </w:p>
        </w:tc>
        <w:tc>
          <w:tcPr>
            <w:tcW w:w="6978" w:type="dxa"/>
            <w:shd w:val="clear" w:color="auto" w:fill="auto"/>
          </w:tcPr>
          <w:p w14:paraId="5F884B43"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 xml:space="preserve"> Points</w:t>
            </w:r>
          </w:p>
        </w:tc>
      </w:tr>
      <w:tr w:rsidR="005C4E66" w14:paraId="71768F71" w14:textId="77777777" w:rsidTr="009F2179">
        <w:tc>
          <w:tcPr>
            <w:tcW w:w="3480" w:type="dxa"/>
            <w:shd w:val="clear" w:color="auto" w:fill="auto"/>
          </w:tcPr>
          <w:p w14:paraId="6FB820B5"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 xml:space="preserve">Research articles </w:t>
            </w:r>
          </w:p>
        </w:tc>
        <w:tc>
          <w:tcPr>
            <w:tcW w:w="6978" w:type="dxa"/>
            <w:shd w:val="clear" w:color="auto" w:fill="auto"/>
          </w:tcPr>
          <w:p w14:paraId="05CBAB48"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1point for each article turned in- hard copy (total 3 points)</w:t>
            </w:r>
          </w:p>
        </w:tc>
      </w:tr>
      <w:tr w:rsidR="005C4E66" w14:paraId="24F176E5" w14:textId="77777777" w:rsidTr="009F2179">
        <w:tc>
          <w:tcPr>
            <w:tcW w:w="3480" w:type="dxa"/>
            <w:shd w:val="clear" w:color="auto" w:fill="auto"/>
          </w:tcPr>
          <w:p w14:paraId="6C69DB48"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Outline complete</w:t>
            </w:r>
          </w:p>
        </w:tc>
        <w:tc>
          <w:tcPr>
            <w:tcW w:w="6978" w:type="dxa"/>
            <w:shd w:val="clear" w:color="auto" w:fill="auto"/>
          </w:tcPr>
          <w:p w14:paraId="340E5577"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pPr>
            <w:r>
              <w:t>Outline includes introduction, articles, and summary  (1 point)</w:t>
            </w:r>
          </w:p>
        </w:tc>
      </w:tr>
      <w:tr w:rsidR="005C4E66" w14:paraId="0A1FD7D3" w14:textId="77777777" w:rsidTr="009F2179">
        <w:tc>
          <w:tcPr>
            <w:tcW w:w="3480" w:type="dxa"/>
            <w:shd w:val="clear" w:color="auto" w:fill="auto"/>
          </w:tcPr>
          <w:p w14:paraId="5E6AFFAA"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Turned in by June 15th</w:t>
            </w:r>
          </w:p>
        </w:tc>
        <w:tc>
          <w:tcPr>
            <w:tcW w:w="6978" w:type="dxa"/>
            <w:shd w:val="clear" w:color="auto" w:fill="auto"/>
          </w:tcPr>
          <w:p w14:paraId="49DEF9BE"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r>
              <w:t>Turned in on time  (1 point)</w:t>
            </w:r>
          </w:p>
        </w:tc>
      </w:tr>
      <w:tr w:rsidR="005C4E66" w14:paraId="3296861C" w14:textId="77777777" w:rsidTr="009F2179">
        <w:tc>
          <w:tcPr>
            <w:tcW w:w="3480" w:type="dxa"/>
            <w:shd w:val="clear" w:color="auto" w:fill="auto"/>
          </w:tcPr>
          <w:p w14:paraId="02A77F6A"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p>
        </w:tc>
        <w:tc>
          <w:tcPr>
            <w:tcW w:w="6978" w:type="dxa"/>
            <w:shd w:val="clear" w:color="auto" w:fill="auto"/>
          </w:tcPr>
          <w:p w14:paraId="6ECFBD1A" w14:textId="77777777" w:rsidR="005C4E66" w:rsidRDefault="005C4E66" w:rsidP="009F2179">
            <w:pPr>
              <w:widowControl/>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pPr>
          </w:p>
        </w:tc>
      </w:tr>
    </w:tbl>
    <w:p w14:paraId="53A3ADB9"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center"/>
        <w:sectPr w:rsidR="005C4E66" w:rsidSect="00C01405">
          <w:footerReference w:type="even" r:id="rId8"/>
          <w:footerReference w:type="default" r:id="rId9"/>
          <w:pgSz w:w="12240" w:h="15840"/>
          <w:pgMar w:top="1008" w:right="1008" w:bottom="1008" w:left="1008" w:header="1354" w:footer="907" w:gutter="0"/>
          <w:cols w:space="720"/>
          <w:noEndnote/>
          <w:titlePg/>
        </w:sectPr>
      </w:pPr>
    </w:p>
    <w:p w14:paraId="289DCA22" w14:textId="77777777" w:rsidR="005C4E66" w:rsidRDefault="005C4E66" w:rsidP="005C4E6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right="633"/>
        <w:jc w:val="both"/>
        <w:sectPr w:rsidR="005C4E66" w:rsidSect="00B87C3D">
          <w:footerReference w:type="even" r:id="rId10"/>
          <w:footerReference w:type="default" r:id="rId11"/>
          <w:pgSz w:w="12240" w:h="15840"/>
          <w:pgMar w:top="1008" w:right="1008" w:bottom="1008" w:left="1008" w:header="1354" w:footer="907" w:gutter="0"/>
          <w:cols w:space="720"/>
          <w:noEndnote/>
        </w:sectPr>
      </w:pPr>
    </w:p>
    <w:tbl>
      <w:tblPr>
        <w:tblpPr w:leftFromText="180" w:rightFromText="180" w:vertAnchor="page" w:horzAnchor="margin" w:tblpY="1699"/>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150"/>
        <w:gridCol w:w="3420"/>
        <w:gridCol w:w="3240"/>
        <w:gridCol w:w="1980"/>
      </w:tblGrid>
      <w:tr w:rsidR="005C4E66" w14:paraId="0240F065" w14:textId="77777777" w:rsidTr="009F2179">
        <w:tc>
          <w:tcPr>
            <w:tcW w:w="12078" w:type="dxa"/>
            <w:gridSpan w:val="4"/>
          </w:tcPr>
          <w:p w14:paraId="48603086" w14:textId="77777777" w:rsidR="005C4E66" w:rsidRDefault="005C4E66" w:rsidP="009F2179">
            <w:pPr>
              <w:rPr>
                <w:b/>
                <w:bCs/>
              </w:rPr>
            </w:pPr>
            <w:r>
              <w:rPr>
                <w:b/>
                <w:bCs/>
              </w:rPr>
              <w:t>Paper Requirements</w:t>
            </w:r>
          </w:p>
        </w:tc>
        <w:tc>
          <w:tcPr>
            <w:tcW w:w="1980" w:type="dxa"/>
          </w:tcPr>
          <w:p w14:paraId="2D326B09" w14:textId="77777777" w:rsidR="005C4E66" w:rsidRDefault="005C4E66" w:rsidP="009F2179">
            <w:pPr>
              <w:rPr>
                <w:b/>
                <w:bCs/>
              </w:rPr>
            </w:pPr>
            <w:r>
              <w:rPr>
                <w:b/>
                <w:bCs/>
              </w:rPr>
              <w:t>No</w:t>
            </w:r>
          </w:p>
        </w:tc>
      </w:tr>
      <w:tr w:rsidR="005C4E66" w14:paraId="288791E8" w14:textId="77777777" w:rsidTr="009F2179">
        <w:tc>
          <w:tcPr>
            <w:tcW w:w="12078" w:type="dxa"/>
            <w:gridSpan w:val="4"/>
          </w:tcPr>
          <w:p w14:paraId="1053080B" w14:textId="77777777" w:rsidR="005C4E66" w:rsidRDefault="005C4E66" w:rsidP="009F2179">
            <w:pPr>
              <w:rPr>
                <w:b/>
                <w:bCs/>
              </w:rPr>
            </w:pPr>
            <w:r>
              <w:rPr>
                <w:bCs/>
              </w:rPr>
              <w:t>All articles cited are from scholarly journals</w:t>
            </w:r>
          </w:p>
        </w:tc>
        <w:tc>
          <w:tcPr>
            <w:tcW w:w="1980" w:type="dxa"/>
          </w:tcPr>
          <w:p w14:paraId="5C684E10" w14:textId="77777777" w:rsidR="005C4E66" w:rsidRDefault="005C4E66" w:rsidP="009F2179">
            <w:pPr>
              <w:rPr>
                <w:b/>
                <w:bCs/>
              </w:rPr>
            </w:pPr>
            <w:r>
              <w:rPr>
                <w:b/>
                <w:bCs/>
              </w:rPr>
              <w:t>Assign 0</w:t>
            </w:r>
          </w:p>
        </w:tc>
      </w:tr>
      <w:tr w:rsidR="005C4E66" w14:paraId="157AF5CD" w14:textId="77777777" w:rsidTr="009F2179">
        <w:tc>
          <w:tcPr>
            <w:tcW w:w="12078" w:type="dxa"/>
            <w:gridSpan w:val="4"/>
          </w:tcPr>
          <w:p w14:paraId="73F53FCE" w14:textId="77777777" w:rsidR="005C4E66" w:rsidRDefault="005C4E66" w:rsidP="009F2179">
            <w:pPr>
              <w:rPr>
                <w:bCs/>
              </w:rPr>
            </w:pPr>
            <w:r>
              <w:rPr>
                <w:bCs/>
              </w:rPr>
              <w:t>Paper consists of original work. No more than four continuous words from another work are included.</w:t>
            </w:r>
          </w:p>
        </w:tc>
        <w:tc>
          <w:tcPr>
            <w:tcW w:w="1980" w:type="dxa"/>
          </w:tcPr>
          <w:p w14:paraId="229DA977" w14:textId="77777777" w:rsidR="005C4E66" w:rsidRDefault="005C4E66" w:rsidP="009F2179">
            <w:pPr>
              <w:rPr>
                <w:b/>
                <w:bCs/>
              </w:rPr>
            </w:pPr>
            <w:r>
              <w:rPr>
                <w:b/>
                <w:bCs/>
              </w:rPr>
              <w:t>Assign 0</w:t>
            </w:r>
          </w:p>
        </w:tc>
      </w:tr>
      <w:tr w:rsidR="005C4E66" w14:paraId="4DC15FC1" w14:textId="77777777" w:rsidTr="009F2179">
        <w:tc>
          <w:tcPr>
            <w:tcW w:w="2268" w:type="dxa"/>
          </w:tcPr>
          <w:p w14:paraId="29347C76" w14:textId="77777777" w:rsidR="005C4E66" w:rsidRDefault="005C4E66" w:rsidP="009F2179">
            <w:pPr>
              <w:rPr>
                <w:b/>
                <w:bCs/>
              </w:rPr>
            </w:pPr>
            <w:r>
              <w:rPr>
                <w:b/>
                <w:bCs/>
              </w:rPr>
              <w:t>Category</w:t>
            </w:r>
          </w:p>
        </w:tc>
        <w:tc>
          <w:tcPr>
            <w:tcW w:w="3150" w:type="dxa"/>
          </w:tcPr>
          <w:p w14:paraId="5D977D2D" w14:textId="77777777" w:rsidR="005C4E66" w:rsidRDefault="005C4E66" w:rsidP="009F2179">
            <w:pPr>
              <w:rPr>
                <w:b/>
                <w:bCs/>
              </w:rPr>
            </w:pPr>
            <w:r>
              <w:rPr>
                <w:b/>
                <w:bCs/>
              </w:rPr>
              <w:t>10 Points</w:t>
            </w:r>
          </w:p>
        </w:tc>
        <w:tc>
          <w:tcPr>
            <w:tcW w:w="3420" w:type="dxa"/>
          </w:tcPr>
          <w:p w14:paraId="17AA1E09" w14:textId="77777777" w:rsidR="005C4E66" w:rsidRDefault="005C4E66" w:rsidP="009F2179">
            <w:pPr>
              <w:rPr>
                <w:b/>
                <w:bCs/>
              </w:rPr>
            </w:pPr>
            <w:r>
              <w:rPr>
                <w:b/>
                <w:bCs/>
              </w:rPr>
              <w:t>8 Points</w:t>
            </w:r>
          </w:p>
        </w:tc>
        <w:tc>
          <w:tcPr>
            <w:tcW w:w="3240" w:type="dxa"/>
          </w:tcPr>
          <w:p w14:paraId="744F0E51" w14:textId="77777777" w:rsidR="005C4E66" w:rsidRDefault="005C4E66" w:rsidP="009F2179">
            <w:pPr>
              <w:rPr>
                <w:b/>
                <w:bCs/>
              </w:rPr>
            </w:pPr>
            <w:r>
              <w:rPr>
                <w:b/>
                <w:bCs/>
              </w:rPr>
              <w:t>4-6 Points</w:t>
            </w:r>
          </w:p>
        </w:tc>
        <w:tc>
          <w:tcPr>
            <w:tcW w:w="1980" w:type="dxa"/>
          </w:tcPr>
          <w:p w14:paraId="17E52B78" w14:textId="77777777" w:rsidR="005C4E66" w:rsidRDefault="005C4E66" w:rsidP="009F2179">
            <w:pPr>
              <w:rPr>
                <w:b/>
                <w:bCs/>
              </w:rPr>
            </w:pPr>
            <w:r>
              <w:rPr>
                <w:b/>
                <w:bCs/>
              </w:rPr>
              <w:t>0-2 Point</w:t>
            </w:r>
          </w:p>
        </w:tc>
      </w:tr>
      <w:tr w:rsidR="005C4E66" w14:paraId="319D6C9B" w14:textId="77777777" w:rsidTr="009F2179">
        <w:tc>
          <w:tcPr>
            <w:tcW w:w="2268" w:type="dxa"/>
          </w:tcPr>
          <w:p w14:paraId="0E833BB1" w14:textId="77777777" w:rsidR="005C4E66" w:rsidRDefault="005C4E66" w:rsidP="009F2179">
            <w:pPr>
              <w:rPr>
                <w:b/>
              </w:rPr>
            </w:pPr>
            <w:r>
              <w:rPr>
                <w:b/>
              </w:rPr>
              <w:t>Citations, writing conventions  according to APA 5</w:t>
            </w:r>
            <w:r>
              <w:rPr>
                <w:b/>
                <w:vertAlign w:val="superscript"/>
              </w:rPr>
              <w:t>th</w:t>
            </w:r>
            <w:r>
              <w:rPr>
                <w:b/>
              </w:rPr>
              <w:t xml:space="preserve"> ed., grammar, spelling, and person first language</w:t>
            </w:r>
          </w:p>
        </w:tc>
        <w:tc>
          <w:tcPr>
            <w:tcW w:w="3150" w:type="dxa"/>
          </w:tcPr>
          <w:p w14:paraId="5B95C134" w14:textId="77777777" w:rsidR="005C4E66" w:rsidRDefault="005C4E66" w:rsidP="009F2179">
            <w:r>
              <w:t>4 or fewer errors</w:t>
            </w:r>
          </w:p>
        </w:tc>
        <w:tc>
          <w:tcPr>
            <w:tcW w:w="3420" w:type="dxa"/>
          </w:tcPr>
          <w:p w14:paraId="1B21C1CF" w14:textId="77777777" w:rsidR="005C4E66" w:rsidRDefault="005C4E66" w:rsidP="009F2179">
            <w:r>
              <w:t xml:space="preserve">5-9 errors </w:t>
            </w:r>
          </w:p>
        </w:tc>
        <w:tc>
          <w:tcPr>
            <w:tcW w:w="3240" w:type="dxa"/>
          </w:tcPr>
          <w:p w14:paraId="7914D479" w14:textId="77777777" w:rsidR="005C4E66" w:rsidRDefault="005C4E66" w:rsidP="009F2179">
            <w:r>
              <w:t xml:space="preserve">10-14 errors </w:t>
            </w:r>
          </w:p>
        </w:tc>
        <w:tc>
          <w:tcPr>
            <w:tcW w:w="1980" w:type="dxa"/>
          </w:tcPr>
          <w:p w14:paraId="2F282197" w14:textId="77777777" w:rsidR="005C4E66" w:rsidRDefault="005C4E66" w:rsidP="009F2179">
            <w:r>
              <w:t xml:space="preserve">15 or more </w:t>
            </w:r>
          </w:p>
        </w:tc>
      </w:tr>
      <w:tr w:rsidR="005C4E66" w14:paraId="583B91F8" w14:textId="77777777" w:rsidTr="009F2179">
        <w:tc>
          <w:tcPr>
            <w:tcW w:w="2268" w:type="dxa"/>
          </w:tcPr>
          <w:p w14:paraId="7F5C4C79" w14:textId="77777777" w:rsidR="005C4E66" w:rsidRDefault="005C4E66" w:rsidP="009F2179">
            <w:pPr>
              <w:rPr>
                <w:b/>
              </w:rPr>
            </w:pPr>
            <w:r>
              <w:rPr>
                <w:b/>
              </w:rPr>
              <w:t xml:space="preserve">Introduction </w:t>
            </w:r>
          </w:p>
        </w:tc>
        <w:tc>
          <w:tcPr>
            <w:tcW w:w="3150" w:type="dxa"/>
          </w:tcPr>
          <w:p w14:paraId="12EEB9D1" w14:textId="77777777" w:rsidR="005C4E66" w:rsidRDefault="005C4E66" w:rsidP="009F2179">
            <w:r>
              <w:t>Introduction clearly states the topic, provides the reader with information about paper’s organization</w:t>
            </w:r>
          </w:p>
        </w:tc>
        <w:tc>
          <w:tcPr>
            <w:tcW w:w="3420" w:type="dxa"/>
          </w:tcPr>
          <w:p w14:paraId="6B5B4424" w14:textId="77777777" w:rsidR="005C4E66" w:rsidRDefault="005C4E66" w:rsidP="009F2179"/>
        </w:tc>
        <w:tc>
          <w:tcPr>
            <w:tcW w:w="3240" w:type="dxa"/>
          </w:tcPr>
          <w:p w14:paraId="27520247" w14:textId="77777777" w:rsidR="005C4E66" w:rsidRDefault="005C4E66" w:rsidP="009F2179">
            <w:r>
              <w:t>Introduction clearly states the topic, but does not include information about how the paper will be organized.</w:t>
            </w:r>
          </w:p>
        </w:tc>
        <w:tc>
          <w:tcPr>
            <w:tcW w:w="1980" w:type="dxa"/>
          </w:tcPr>
          <w:p w14:paraId="102E3889" w14:textId="77777777" w:rsidR="005C4E66" w:rsidRDefault="005C4E66" w:rsidP="009F2179">
            <w:r>
              <w:t>Topic is unclear, no information about paper’s organization.</w:t>
            </w:r>
          </w:p>
        </w:tc>
      </w:tr>
      <w:tr w:rsidR="005C4E66" w14:paraId="2CF55DD0" w14:textId="77777777" w:rsidTr="009F2179">
        <w:tc>
          <w:tcPr>
            <w:tcW w:w="2268" w:type="dxa"/>
          </w:tcPr>
          <w:p w14:paraId="005BCBC3" w14:textId="77777777" w:rsidR="005C4E66" w:rsidRDefault="005C4E66" w:rsidP="009F2179">
            <w:pPr>
              <w:rPr>
                <w:b/>
              </w:rPr>
            </w:pPr>
            <w:r>
              <w:rPr>
                <w:b/>
              </w:rPr>
              <w:t>Review of the literature written in own words, w/o direct quotation</w:t>
            </w:r>
          </w:p>
        </w:tc>
        <w:tc>
          <w:tcPr>
            <w:tcW w:w="3150" w:type="dxa"/>
          </w:tcPr>
          <w:p w14:paraId="5CA4A432" w14:textId="77777777" w:rsidR="005C4E66" w:rsidRDefault="005C4E66" w:rsidP="009F2179">
            <w:r>
              <w:t>Accurate, clear  description of implementation. Relevant text included on four entire pages without quotation.</w:t>
            </w:r>
          </w:p>
        </w:tc>
        <w:tc>
          <w:tcPr>
            <w:tcW w:w="3420" w:type="dxa"/>
          </w:tcPr>
          <w:p w14:paraId="333C0063" w14:textId="77777777" w:rsidR="005C4E66" w:rsidRDefault="005C4E66" w:rsidP="009F2179">
            <w:r>
              <w:t>Accurate, clear description of implementation. Relevant text is included on 3, but less than 4 pages without quotation</w:t>
            </w:r>
          </w:p>
        </w:tc>
        <w:tc>
          <w:tcPr>
            <w:tcW w:w="3240" w:type="dxa"/>
          </w:tcPr>
          <w:p w14:paraId="1FE79F3F" w14:textId="77777777" w:rsidR="005C4E66" w:rsidRDefault="005C4E66" w:rsidP="009F2179">
            <w:r>
              <w:t>Description of implementation is lacking in detail, or unclear. Relevant text included on three pages without quotation.</w:t>
            </w:r>
          </w:p>
        </w:tc>
        <w:tc>
          <w:tcPr>
            <w:tcW w:w="1980" w:type="dxa"/>
          </w:tcPr>
          <w:p w14:paraId="13D50018" w14:textId="77777777" w:rsidR="005C4E66" w:rsidRDefault="005C4E66" w:rsidP="009F2179">
            <w:r>
              <w:t>Relevant text is one page or less</w:t>
            </w:r>
          </w:p>
          <w:p w14:paraId="6D7141C7" w14:textId="77777777" w:rsidR="005C4E66" w:rsidRDefault="005C4E66" w:rsidP="009F2179">
            <w:r>
              <w:t>Includes quotation(s)</w:t>
            </w:r>
          </w:p>
        </w:tc>
      </w:tr>
      <w:tr w:rsidR="005C4E66" w14:paraId="269BDA21" w14:textId="77777777" w:rsidTr="009F2179">
        <w:tc>
          <w:tcPr>
            <w:tcW w:w="2268" w:type="dxa"/>
          </w:tcPr>
          <w:p w14:paraId="5C1CCB67" w14:textId="77777777" w:rsidR="005C4E66" w:rsidRDefault="005C4E66" w:rsidP="009F2179">
            <w:pPr>
              <w:rPr>
                <w:b/>
              </w:rPr>
            </w:pPr>
            <w:r>
              <w:rPr>
                <w:b/>
              </w:rPr>
              <w:t>A description of intervention implementation in summer program</w:t>
            </w:r>
          </w:p>
        </w:tc>
        <w:tc>
          <w:tcPr>
            <w:tcW w:w="3150" w:type="dxa"/>
          </w:tcPr>
          <w:p w14:paraId="57B41C43" w14:textId="77777777" w:rsidR="005C4E66" w:rsidRDefault="005C4E66" w:rsidP="009F2179">
            <w:r>
              <w:t>Accurate, clear and detailed description of implementation in the summer program. Whole page.</w:t>
            </w:r>
          </w:p>
        </w:tc>
        <w:tc>
          <w:tcPr>
            <w:tcW w:w="3420" w:type="dxa"/>
          </w:tcPr>
          <w:p w14:paraId="33AD1B1F" w14:textId="77777777" w:rsidR="005C4E66" w:rsidRDefault="005C4E66" w:rsidP="009F2179">
            <w:r>
              <w:t xml:space="preserve">Accurate, clear and detailed description of implementation in the summer program. </w:t>
            </w:r>
          </w:p>
          <w:p w14:paraId="12F63381" w14:textId="77777777" w:rsidR="005C4E66" w:rsidRDefault="005C4E66" w:rsidP="009F2179">
            <w:r>
              <w:t>¾ of a page.</w:t>
            </w:r>
          </w:p>
        </w:tc>
        <w:tc>
          <w:tcPr>
            <w:tcW w:w="3240" w:type="dxa"/>
          </w:tcPr>
          <w:p w14:paraId="0A229B08" w14:textId="77777777" w:rsidR="005C4E66" w:rsidRDefault="005C4E66" w:rsidP="009F2179">
            <w:r>
              <w:t>Description of implementation in the summer program unclear or inaccurate Whole page.</w:t>
            </w:r>
          </w:p>
        </w:tc>
        <w:tc>
          <w:tcPr>
            <w:tcW w:w="1980" w:type="dxa"/>
          </w:tcPr>
          <w:p w14:paraId="6CA23A1A" w14:textId="77777777" w:rsidR="005C4E66" w:rsidRDefault="005C4E66" w:rsidP="009F2179">
            <w:r>
              <w:t>Relevant text is included on less than ¾ of a page.</w:t>
            </w:r>
          </w:p>
        </w:tc>
      </w:tr>
      <w:tr w:rsidR="005C4E66" w14:paraId="75F99D81" w14:textId="77777777" w:rsidTr="009F2179">
        <w:tc>
          <w:tcPr>
            <w:tcW w:w="2268" w:type="dxa"/>
          </w:tcPr>
          <w:p w14:paraId="440BE002" w14:textId="77777777" w:rsidR="005C4E66" w:rsidRPr="00467B8B" w:rsidRDefault="005C4E66" w:rsidP="009F2179">
            <w:pPr>
              <w:rPr>
                <w:b/>
              </w:rPr>
            </w:pPr>
            <w:r w:rsidRPr="00467B8B">
              <w:rPr>
                <w:b/>
              </w:rPr>
              <w:t>Descriptio</w:t>
            </w:r>
            <w:r>
              <w:rPr>
                <w:b/>
              </w:rPr>
              <w:t xml:space="preserve">n of how the implementation </w:t>
            </w:r>
            <w:r w:rsidRPr="00467B8B">
              <w:rPr>
                <w:b/>
              </w:rPr>
              <w:t xml:space="preserve">consistent </w:t>
            </w:r>
            <w:r>
              <w:rPr>
                <w:b/>
              </w:rPr>
              <w:t xml:space="preserve">with research, </w:t>
            </w:r>
            <w:r w:rsidRPr="00467B8B">
              <w:rPr>
                <w:b/>
              </w:rPr>
              <w:t xml:space="preserve">suggestions for future implementation </w:t>
            </w:r>
          </w:p>
        </w:tc>
        <w:tc>
          <w:tcPr>
            <w:tcW w:w="3150" w:type="dxa"/>
          </w:tcPr>
          <w:p w14:paraId="169D7329" w14:textId="77777777" w:rsidR="005C4E66" w:rsidRDefault="005C4E66" w:rsidP="009F2179">
            <w:r>
              <w:t>Accurate, clear and detailed description of the extent to which implementation was consistent. At least one logical suggestion for future implementation. Relevant text included on one whole page.</w:t>
            </w:r>
          </w:p>
        </w:tc>
        <w:tc>
          <w:tcPr>
            <w:tcW w:w="3420" w:type="dxa"/>
          </w:tcPr>
          <w:p w14:paraId="3157BBD8" w14:textId="77777777" w:rsidR="005C4E66" w:rsidRDefault="005C4E66" w:rsidP="009F2179">
            <w:r>
              <w:t>Accurate, clear and detailed description of the extent to which implementation was consistent. At least 1 logical suggestion for future implementation. Relevant text is included at least ¾ of a page.</w:t>
            </w:r>
          </w:p>
        </w:tc>
        <w:tc>
          <w:tcPr>
            <w:tcW w:w="3240" w:type="dxa"/>
          </w:tcPr>
          <w:p w14:paraId="0DCE200B" w14:textId="77777777" w:rsidR="005C4E66" w:rsidRDefault="005C4E66" w:rsidP="009F2179">
            <w:r>
              <w:t>Description of the extent to which implementation was consistent with research is unclear or inaccurate, OR no suggestion for future implementation. Relevant text is included at least ¾ of a page</w:t>
            </w:r>
          </w:p>
        </w:tc>
        <w:tc>
          <w:tcPr>
            <w:tcW w:w="1980" w:type="dxa"/>
          </w:tcPr>
          <w:p w14:paraId="37AFFFEB" w14:textId="77777777" w:rsidR="005C4E66" w:rsidRDefault="005C4E66" w:rsidP="009F2179">
            <w:r>
              <w:t>Relevant text is less than ¾ of page.</w:t>
            </w:r>
          </w:p>
        </w:tc>
      </w:tr>
      <w:tr w:rsidR="005C4E66" w14:paraId="14C0EA17" w14:textId="77777777" w:rsidTr="009F2179">
        <w:tc>
          <w:tcPr>
            <w:tcW w:w="2268" w:type="dxa"/>
          </w:tcPr>
          <w:p w14:paraId="041C547B" w14:textId="77777777" w:rsidR="005C4E66" w:rsidRDefault="005C4E66" w:rsidP="009F2179">
            <w:pPr>
              <w:rPr>
                <w:b/>
              </w:rPr>
            </w:pPr>
            <w:r>
              <w:rPr>
                <w:b/>
              </w:rPr>
              <w:t>Conclusion</w:t>
            </w:r>
          </w:p>
        </w:tc>
        <w:tc>
          <w:tcPr>
            <w:tcW w:w="3150" w:type="dxa"/>
          </w:tcPr>
          <w:p w14:paraId="4DE1947A" w14:textId="77777777" w:rsidR="005C4E66" w:rsidRDefault="005C4E66" w:rsidP="009F2179">
            <w:r>
              <w:t>Logical , includes summary</w:t>
            </w:r>
          </w:p>
        </w:tc>
        <w:tc>
          <w:tcPr>
            <w:tcW w:w="3420" w:type="dxa"/>
          </w:tcPr>
          <w:p w14:paraId="6209E316" w14:textId="77777777" w:rsidR="005C4E66" w:rsidRDefault="005C4E66" w:rsidP="009F2179"/>
        </w:tc>
        <w:tc>
          <w:tcPr>
            <w:tcW w:w="3240" w:type="dxa"/>
          </w:tcPr>
          <w:p w14:paraId="3059A9DF" w14:textId="77777777" w:rsidR="005C4E66" w:rsidRDefault="005C4E66" w:rsidP="009F2179">
            <w:r>
              <w:t>No  summary.</w:t>
            </w:r>
          </w:p>
        </w:tc>
        <w:tc>
          <w:tcPr>
            <w:tcW w:w="1980" w:type="dxa"/>
          </w:tcPr>
          <w:p w14:paraId="7AD6928B" w14:textId="77777777" w:rsidR="005C4E66" w:rsidRDefault="005C4E66" w:rsidP="009F2179">
            <w:r>
              <w:t>No conclusion</w:t>
            </w:r>
          </w:p>
        </w:tc>
      </w:tr>
    </w:tbl>
    <w:p w14:paraId="47E1371E" w14:textId="77777777" w:rsidR="007B16C2" w:rsidRDefault="007B16C2"/>
    <w:sectPr w:rsidR="007B16C2" w:rsidSect="005C4E66">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1921D" w14:textId="77777777" w:rsidR="00605620" w:rsidRDefault="00A527C6">
      <w:r>
        <w:separator/>
      </w:r>
    </w:p>
  </w:endnote>
  <w:endnote w:type="continuationSeparator" w:id="0">
    <w:p w14:paraId="12B0F932" w14:textId="77777777" w:rsidR="00605620" w:rsidRDefault="00A5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30AB" w14:textId="77777777" w:rsidR="008D075A" w:rsidRDefault="005C4E66" w:rsidP="00C01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2EBD74" w14:textId="77777777" w:rsidR="008D075A" w:rsidRDefault="008563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D29F8" w14:textId="77777777" w:rsidR="008D075A" w:rsidRDefault="005C4E66" w:rsidP="00C01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30D">
      <w:rPr>
        <w:rStyle w:val="PageNumber"/>
        <w:noProof/>
      </w:rPr>
      <w:t>2</w:t>
    </w:r>
    <w:r>
      <w:rPr>
        <w:rStyle w:val="PageNumber"/>
      </w:rPr>
      <w:fldChar w:fldCharType="end"/>
    </w:r>
  </w:p>
  <w:p w14:paraId="478FE4F6" w14:textId="77777777" w:rsidR="008D075A" w:rsidRDefault="0085630D"/>
  <w:p w14:paraId="764F9159" w14:textId="77777777" w:rsidR="008D075A" w:rsidRDefault="0085630D">
    <w:pPr>
      <w:tabs>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360"/>
        <w:tab w:val="left" w:pos="10080"/>
      </w:tabs>
      <w:rPr>
        <w:rFonts w:ascii="Shruti" w:hAnsi="Shruti" w:cs="Shruti"/>
      </w:rPr>
    </w:pPr>
  </w:p>
  <w:p w14:paraId="6587F752" w14:textId="77777777" w:rsidR="008D075A" w:rsidRDefault="008563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Shruti" w:hAnsi="Shruti" w:cs="Shruti"/>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D0C44" w14:textId="77777777" w:rsidR="00B87C3D" w:rsidRDefault="005C4E66" w:rsidP="00B87C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EC4439" w14:textId="77777777" w:rsidR="00B87C3D" w:rsidRDefault="0085630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13D16" w14:textId="77777777" w:rsidR="00B87C3D" w:rsidRDefault="005C4E66" w:rsidP="00B87C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30D">
      <w:rPr>
        <w:rStyle w:val="PageNumber"/>
        <w:noProof/>
      </w:rPr>
      <w:t>8</w:t>
    </w:r>
    <w:r>
      <w:rPr>
        <w:rStyle w:val="PageNumber"/>
      </w:rPr>
      <w:fldChar w:fldCharType="end"/>
    </w:r>
  </w:p>
  <w:p w14:paraId="3CF15773" w14:textId="77777777" w:rsidR="00B87C3D" w:rsidRDefault="0085630D"/>
  <w:p w14:paraId="11B4A42E" w14:textId="77777777" w:rsidR="00B87C3D" w:rsidRDefault="0085630D">
    <w:pPr>
      <w:tabs>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360"/>
        <w:tab w:val="left" w:pos="10080"/>
      </w:tabs>
      <w:rPr>
        <w:rFonts w:ascii="Shruti" w:hAnsi="Shruti" w:cs="Shruti"/>
      </w:rPr>
    </w:pPr>
  </w:p>
  <w:p w14:paraId="5A0B4489" w14:textId="77777777" w:rsidR="00B87C3D" w:rsidRDefault="008563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Shruti" w:hAnsi="Shruti" w:cs="Shrut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C4DAC" w14:textId="77777777" w:rsidR="00605620" w:rsidRDefault="00A527C6">
      <w:r>
        <w:separator/>
      </w:r>
    </w:p>
  </w:footnote>
  <w:footnote w:type="continuationSeparator" w:id="0">
    <w:p w14:paraId="16105421" w14:textId="77777777" w:rsidR="00605620" w:rsidRDefault="00A527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240C0C9B"/>
    <w:multiLevelType w:val="hybridMultilevel"/>
    <w:tmpl w:val="19088638"/>
    <w:lvl w:ilvl="0" w:tplc="53BA7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942F04"/>
    <w:multiLevelType w:val="hybridMultilevel"/>
    <w:tmpl w:val="B84A9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2F57DF"/>
    <w:multiLevelType w:val="hybridMultilevel"/>
    <w:tmpl w:val="E2D49636"/>
    <w:lvl w:ilvl="0" w:tplc="0616F2A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D3F3199"/>
    <w:multiLevelType w:val="hybridMultilevel"/>
    <w:tmpl w:val="CD92D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E66"/>
    <w:rsid w:val="001035B1"/>
    <w:rsid w:val="001E2983"/>
    <w:rsid w:val="002A4B9E"/>
    <w:rsid w:val="002E57B8"/>
    <w:rsid w:val="003444F4"/>
    <w:rsid w:val="003559A1"/>
    <w:rsid w:val="00425888"/>
    <w:rsid w:val="0048006B"/>
    <w:rsid w:val="004F14EA"/>
    <w:rsid w:val="005C4E66"/>
    <w:rsid w:val="00605620"/>
    <w:rsid w:val="0072640B"/>
    <w:rsid w:val="007B16C2"/>
    <w:rsid w:val="0085630D"/>
    <w:rsid w:val="00A112C3"/>
    <w:rsid w:val="00A527C6"/>
    <w:rsid w:val="00AE5045"/>
    <w:rsid w:val="00C91055"/>
    <w:rsid w:val="00F464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71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6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qFormat/>
    <w:rsid w:val="005C4E66"/>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4E66"/>
    <w:rPr>
      <w:rFonts w:ascii="Times New Roman" w:eastAsia="Times New Roman" w:hAnsi="Times New Roman" w:cs="Times New Roman"/>
      <w:b/>
      <w:bCs/>
      <w:sz w:val="22"/>
      <w:szCs w:val="22"/>
    </w:rPr>
  </w:style>
  <w:style w:type="paragraph" w:customStyle="1" w:styleId="level1">
    <w:name w:val="_level1"/>
    <w:basedOn w:val="Normal"/>
    <w:rsid w:val="005C4E66"/>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rsid w:val="005C4E66"/>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character" w:styleId="PageNumber">
    <w:name w:val="page number"/>
    <w:basedOn w:val="DefaultParagraphFont"/>
    <w:rsid w:val="005C4E66"/>
  </w:style>
  <w:style w:type="paragraph" w:styleId="Footer">
    <w:name w:val="footer"/>
    <w:basedOn w:val="Normal"/>
    <w:link w:val="FooterChar"/>
    <w:rsid w:val="005C4E66"/>
    <w:pPr>
      <w:tabs>
        <w:tab w:val="center" w:pos="4320"/>
        <w:tab w:val="right" w:pos="8640"/>
      </w:tabs>
    </w:pPr>
  </w:style>
  <w:style w:type="character" w:customStyle="1" w:styleId="FooterChar">
    <w:name w:val="Footer Char"/>
    <w:basedOn w:val="DefaultParagraphFont"/>
    <w:link w:val="Footer"/>
    <w:rsid w:val="005C4E66"/>
    <w:rPr>
      <w:rFonts w:ascii="Times New Roman" w:eastAsia="Times New Roman" w:hAnsi="Times New Roman" w:cs="Times New Roman"/>
    </w:rPr>
  </w:style>
  <w:style w:type="character" w:styleId="Hyperlink">
    <w:name w:val="Hyperlink"/>
    <w:basedOn w:val="DefaultParagraphFont"/>
    <w:uiPriority w:val="99"/>
    <w:unhideWhenUsed/>
    <w:rsid w:val="005C4E66"/>
    <w:rPr>
      <w:color w:val="700A0A"/>
      <w:u w:val="single"/>
    </w:rPr>
  </w:style>
  <w:style w:type="paragraph" w:styleId="ListParagraph">
    <w:name w:val="List Paragraph"/>
    <w:basedOn w:val="Normal"/>
    <w:uiPriority w:val="34"/>
    <w:qFormat/>
    <w:rsid w:val="005C4E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6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qFormat/>
    <w:rsid w:val="005C4E66"/>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4E66"/>
    <w:rPr>
      <w:rFonts w:ascii="Times New Roman" w:eastAsia="Times New Roman" w:hAnsi="Times New Roman" w:cs="Times New Roman"/>
      <w:b/>
      <w:bCs/>
      <w:sz w:val="22"/>
      <w:szCs w:val="22"/>
    </w:rPr>
  </w:style>
  <w:style w:type="paragraph" w:customStyle="1" w:styleId="level1">
    <w:name w:val="_level1"/>
    <w:basedOn w:val="Normal"/>
    <w:rsid w:val="005C4E66"/>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rsid w:val="005C4E66"/>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character" w:styleId="PageNumber">
    <w:name w:val="page number"/>
    <w:basedOn w:val="DefaultParagraphFont"/>
    <w:rsid w:val="005C4E66"/>
  </w:style>
  <w:style w:type="paragraph" w:styleId="Footer">
    <w:name w:val="footer"/>
    <w:basedOn w:val="Normal"/>
    <w:link w:val="FooterChar"/>
    <w:rsid w:val="005C4E66"/>
    <w:pPr>
      <w:tabs>
        <w:tab w:val="center" w:pos="4320"/>
        <w:tab w:val="right" w:pos="8640"/>
      </w:tabs>
    </w:pPr>
  </w:style>
  <w:style w:type="character" w:customStyle="1" w:styleId="FooterChar">
    <w:name w:val="Footer Char"/>
    <w:basedOn w:val="DefaultParagraphFont"/>
    <w:link w:val="Footer"/>
    <w:rsid w:val="005C4E66"/>
    <w:rPr>
      <w:rFonts w:ascii="Times New Roman" w:eastAsia="Times New Roman" w:hAnsi="Times New Roman" w:cs="Times New Roman"/>
    </w:rPr>
  </w:style>
  <w:style w:type="character" w:styleId="Hyperlink">
    <w:name w:val="Hyperlink"/>
    <w:basedOn w:val="DefaultParagraphFont"/>
    <w:uiPriority w:val="99"/>
    <w:unhideWhenUsed/>
    <w:rsid w:val="005C4E66"/>
    <w:rPr>
      <w:color w:val="700A0A"/>
      <w:u w:val="single"/>
    </w:rPr>
  </w:style>
  <w:style w:type="paragraph" w:styleId="ListParagraph">
    <w:name w:val="List Paragraph"/>
    <w:basedOn w:val="Normal"/>
    <w:uiPriority w:val="34"/>
    <w:qFormat/>
    <w:rsid w:val="005C4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1542</Words>
  <Characters>8790</Characters>
  <Application>Microsoft Macintosh Word</Application>
  <DocSecurity>0</DocSecurity>
  <Lines>73</Lines>
  <Paragraphs>20</Paragraphs>
  <ScaleCrop>false</ScaleCrop>
  <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dc:creator>
  <cp:keywords/>
  <dc:description/>
  <cp:lastModifiedBy>Doris Hill</cp:lastModifiedBy>
  <cp:revision>6</cp:revision>
  <cp:lastPrinted>2015-04-22T17:35:00Z</cp:lastPrinted>
  <dcterms:created xsi:type="dcterms:W3CDTF">2016-04-28T17:39:00Z</dcterms:created>
  <dcterms:modified xsi:type="dcterms:W3CDTF">2016-05-23T16:35:00Z</dcterms:modified>
</cp:coreProperties>
</file>