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29A6C" w14:textId="77777777" w:rsidR="00251E19" w:rsidRDefault="005A74BC">
      <w:pPr>
        <w:spacing w:before="29"/>
        <w:ind w:left="77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19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20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4690]</w:t>
      </w:r>
    </w:p>
    <w:p w14:paraId="108B1BBF" w14:textId="77777777" w:rsidR="00251E19" w:rsidRDefault="00251E1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251E19" w14:paraId="1DF2FD45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42143" w14:textId="77777777" w:rsidR="00251E19" w:rsidRDefault="005A74BC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EDFD" w14:textId="77777777" w:rsidR="00251E19" w:rsidRDefault="005A74BC">
            <w:pPr>
              <w:pStyle w:val="TableParagraph"/>
              <w:spacing w:line="325" w:lineRule="exact"/>
              <w:ind w:left="1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2047ED3E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0B5F" w14:textId="77777777" w:rsidR="00251E19" w:rsidRDefault="005A74BC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040C" w14:textId="5929A197" w:rsidR="00251E19" w:rsidRDefault="00E7192D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On-line</w:t>
            </w:r>
            <w:r w:rsidR="005A74BC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</w:tr>
      <w:tr w:rsidR="00251E19" w14:paraId="0D3A9CF1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535CC" w14:textId="77777777" w:rsidR="00251E19" w:rsidRDefault="005A74BC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D9784" w14:textId="77777777" w:rsidR="00251E19" w:rsidRDefault="005A74BC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5CBB10E0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8904" w14:textId="232489F2" w:rsidR="00251E19" w:rsidRDefault="00372DA7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</w:t>
            </w:r>
            <w:r w:rsidR="005A74BC">
              <w:rPr>
                <w:rFonts w:ascii="Cambria" w:eastAsia="Cambria" w:hAnsi="Cambria" w:cs="Cambria"/>
                <w:w w:val="90"/>
                <w:sz w:val="28"/>
                <w:szCs w:val="28"/>
              </w:rPr>
              <w:t>‐mail</w:t>
            </w:r>
            <w:r w:rsidR="005A74BC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5A74BC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5A74BC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C3286" w14:textId="77777777" w:rsidR="00251E19" w:rsidRDefault="008C47D9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7">
              <w:r w:rsidR="005A74BC">
                <w:rPr>
                  <w:rFonts w:ascii="Cambria"/>
                  <w:sz w:val="28"/>
                </w:rPr>
                <w:t>goliver@auburn.edu</w:t>
              </w:r>
            </w:hyperlink>
            <w:r w:rsidR="005A74BC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7233A983" w14:textId="77777777">
        <w:trPr>
          <w:trHeight w:hRule="exact" w:val="461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452F" w14:textId="77777777" w:rsidR="00251E19" w:rsidRDefault="005A74BC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CD74" w14:textId="77777777" w:rsidR="00251E19" w:rsidRDefault="005A74BC">
            <w:pPr>
              <w:pStyle w:val="TableParagraph"/>
              <w:spacing w:line="325" w:lineRule="exact"/>
              <w:ind w:left="16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6CDBCD59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06A4" w14:textId="77777777" w:rsidR="00251E19" w:rsidRDefault="005A74BC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ABC1" w14:textId="77777777" w:rsidR="00251E19" w:rsidRDefault="005A74BC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1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1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4761BF0D" w14:textId="77777777" w:rsidR="00251E19" w:rsidRDefault="005A74BC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0BEB28F9" w14:textId="77777777" w:rsidR="00251E19" w:rsidRDefault="005A74BC">
      <w:pPr>
        <w:pStyle w:val="Heading1"/>
        <w:spacing w:line="281" w:lineRule="exact"/>
        <w:rPr>
          <w:b w:val="0"/>
          <w:bCs w:val="0"/>
        </w:rPr>
      </w:pPr>
      <w:r>
        <w:rPr>
          <w:spacing w:val="-1"/>
          <w:u w:val="single" w:color="000000"/>
        </w:rPr>
        <w:t>REQUIRED/Recommended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TEXTBOOKs</w:t>
      </w:r>
      <w:r>
        <w:t xml:space="preserve"> </w:t>
      </w:r>
    </w:p>
    <w:p w14:paraId="37D5CE8F" w14:textId="49540971" w:rsidR="00251E19" w:rsidRDefault="005A74BC" w:rsidP="00A83BDE">
      <w:pPr>
        <w:pStyle w:val="BodyText"/>
        <w:spacing w:before="2"/>
        <w:ind w:left="220"/>
      </w:pPr>
      <w:r>
        <w:rPr>
          <w:w w:val="90"/>
        </w:rPr>
        <w:t>NASM</w:t>
      </w:r>
      <w:r>
        <w:rPr>
          <w:spacing w:val="20"/>
          <w:w w:val="90"/>
        </w:rPr>
        <w:t xml:space="preserve"> </w:t>
      </w:r>
      <w:r>
        <w:rPr>
          <w:w w:val="90"/>
        </w:rPr>
        <w:t>Essentials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Corrective</w:t>
      </w:r>
      <w:r>
        <w:rPr>
          <w:spacing w:val="20"/>
          <w:w w:val="90"/>
        </w:rPr>
        <w:t xml:space="preserve"> </w:t>
      </w:r>
      <w:r>
        <w:rPr>
          <w:w w:val="90"/>
        </w:rPr>
        <w:t>Exercise</w:t>
      </w:r>
      <w:r>
        <w:rPr>
          <w:spacing w:val="20"/>
          <w:w w:val="90"/>
        </w:rPr>
        <w:t xml:space="preserve"> </w:t>
      </w:r>
      <w:r>
        <w:rPr>
          <w:w w:val="90"/>
        </w:rPr>
        <w:t>Training</w:t>
      </w:r>
      <w:r>
        <w:rPr>
          <w:spacing w:val="20"/>
          <w:w w:val="90"/>
        </w:rPr>
        <w:t xml:space="preserve"> </w:t>
      </w:r>
      <w:r>
        <w:rPr>
          <w:w w:val="90"/>
        </w:rPr>
        <w:t>ISBN:</w:t>
      </w:r>
      <w:r>
        <w:rPr>
          <w:spacing w:val="20"/>
          <w:w w:val="90"/>
        </w:rPr>
        <w:t xml:space="preserve"> </w:t>
      </w:r>
      <w:r w:rsidR="00372DA7">
        <w:rPr>
          <w:w w:val="90"/>
        </w:rPr>
        <w:t>978‐1‐284-05025</w:t>
      </w:r>
      <w:r>
        <w:rPr>
          <w:w w:val="90"/>
        </w:rPr>
        <w:t>‐7</w:t>
      </w:r>
      <w:r>
        <w:t xml:space="preserve"> </w:t>
      </w:r>
    </w:p>
    <w:p w14:paraId="20621792" w14:textId="77777777" w:rsidR="00251E19" w:rsidRDefault="005A74BC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6E2F0AC9" w14:textId="77777777" w:rsidR="00251E19" w:rsidRDefault="005A74BC">
      <w:pPr>
        <w:pStyle w:val="BodyText"/>
        <w:spacing w:before="7" w:line="278" w:lineRule="exact"/>
        <w:ind w:left="220" w:right="118"/>
      </w:pP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 xml:space="preserve">systems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solutions.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to: </w:t>
      </w:r>
    </w:p>
    <w:p w14:paraId="1DBDBD8E" w14:textId="7B9AAACB" w:rsidR="00251E19" w:rsidRDefault="005A74BC">
      <w:pPr>
        <w:pStyle w:val="BodyText"/>
        <w:numPr>
          <w:ilvl w:val="0"/>
          <w:numId w:val="2"/>
        </w:numPr>
        <w:tabs>
          <w:tab w:val="left" w:pos="880"/>
        </w:tabs>
        <w:spacing w:line="281" w:lineRule="exact"/>
      </w:pPr>
      <w:r>
        <w:t>Assess</w:t>
      </w:r>
      <w:r>
        <w:rPr>
          <w:spacing w:val="-9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movement</w:t>
      </w:r>
      <w:r>
        <w:rPr>
          <w:spacing w:val="-8"/>
        </w:rPr>
        <w:t xml:space="preserve"> </w:t>
      </w:r>
      <w:r w:rsidR="00372DA7">
        <w:t>dysfunction</w:t>
      </w:r>
    </w:p>
    <w:p w14:paraId="131D9FDE" w14:textId="7DDBD43F" w:rsidR="00251E19" w:rsidRDefault="005A74BC">
      <w:pPr>
        <w:pStyle w:val="BodyText"/>
        <w:numPr>
          <w:ilvl w:val="0"/>
          <w:numId w:val="2"/>
        </w:numPr>
        <w:tabs>
          <w:tab w:val="left" w:pos="880"/>
        </w:tabs>
        <w:spacing w:before="2" w:line="280" w:lineRule="exact"/>
      </w:pP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utilize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continuum</w:t>
      </w:r>
    </w:p>
    <w:p w14:paraId="52C3038F" w14:textId="7D35C7F6" w:rsidR="00251E19" w:rsidRPr="00A83BDE" w:rsidRDefault="005A74BC" w:rsidP="00A83BDE">
      <w:pPr>
        <w:pStyle w:val="BodyText"/>
        <w:numPr>
          <w:ilvl w:val="0"/>
          <w:numId w:val="2"/>
        </w:numPr>
        <w:tabs>
          <w:tab w:val="left" w:pos="880"/>
        </w:tabs>
        <w:spacing w:line="280" w:lineRule="exact"/>
      </w:pPr>
      <w:r>
        <w:t>Understand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rPr>
          <w:spacing w:val="-1"/>
        </w:rPr>
        <w:t>exercise</w:t>
      </w:r>
      <w:r>
        <w:rPr>
          <w:spacing w:val="-9"/>
        </w:rPr>
        <w:t xml:space="preserve"> </w:t>
      </w:r>
      <w:r>
        <w:rPr>
          <w:spacing w:val="-1"/>
        </w:rPr>
        <w:t>strategies</w:t>
      </w:r>
    </w:p>
    <w:p w14:paraId="1E6C64A3" w14:textId="4AEB5529" w:rsidR="00251E19" w:rsidRDefault="005A74BC" w:rsidP="00501308">
      <w:pPr>
        <w:spacing w:before="2" w:line="280" w:lineRule="exact"/>
        <w:ind w:firstLine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7F105EF2" w14:textId="5E47F549" w:rsidR="00251E19" w:rsidRDefault="005A74BC" w:rsidP="00A83BDE">
      <w:pPr>
        <w:pStyle w:val="BodyText"/>
        <w:spacing w:line="239" w:lineRule="auto"/>
        <w:ind w:left="220" w:right="118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assignments,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quizzes.</w:t>
      </w:r>
      <w:r>
        <w:rPr>
          <w:spacing w:val="-4"/>
        </w:rPr>
        <w:t xml:space="preserve"> </w:t>
      </w:r>
      <w:r w:rsidR="00E7192D">
        <w:t>All material will be on-line via canvas</w:t>
      </w:r>
      <w:r>
        <w:t>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material,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record,</w:t>
      </w:r>
      <w:r>
        <w:rPr>
          <w:spacing w:val="-2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goliver@auburn.edu</w:t>
        </w:r>
        <w:r>
          <w:rPr>
            <w:spacing w:val="-1"/>
          </w:rPr>
          <w:t>.</w:t>
        </w:r>
      </w:hyperlink>
      <w:r>
        <w:t xml:space="preserve"> </w:t>
      </w:r>
    </w:p>
    <w:p w14:paraId="3217555D" w14:textId="77777777" w:rsidR="00251E19" w:rsidRDefault="005A74BC">
      <w:pPr>
        <w:pStyle w:val="Heading1"/>
        <w:spacing w:before="2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STRUCTURE</w:t>
      </w:r>
      <w:r>
        <w:t xml:space="preserve"> </w:t>
      </w:r>
    </w:p>
    <w:p w14:paraId="63C63074" w14:textId="70E6C2DE" w:rsidR="00251E19" w:rsidRPr="00A83BDE" w:rsidRDefault="005A74BC" w:rsidP="00A83BDE">
      <w:pPr>
        <w:pStyle w:val="BodyText"/>
        <w:ind w:left="220" w:right="118"/>
      </w:pPr>
      <w:r>
        <w:t>A</w:t>
      </w:r>
      <w:r>
        <w:rPr>
          <w:spacing w:val="-4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 w:rsidR="00E7192D">
        <w:rPr>
          <w:spacing w:val="-4"/>
        </w:rPr>
        <w:t xml:space="preserve">reading the chapter, viewing video lecture, completing assignment and or quiz. </w:t>
      </w:r>
    </w:p>
    <w:p w14:paraId="453DC9CD" w14:textId="77777777" w:rsidR="00251E19" w:rsidRDefault="005A74BC">
      <w:pPr>
        <w:spacing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GRADING</w:t>
      </w:r>
      <w:r>
        <w:rPr>
          <w:rFonts w:ascii="Cambria"/>
          <w:b/>
          <w:spacing w:val="-7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SCALE</w:t>
      </w:r>
      <w:r>
        <w:rPr>
          <w:rFonts w:ascii="Cambria"/>
          <w:b/>
          <w:sz w:val="24"/>
        </w:rPr>
        <w:t xml:space="preserve"> </w:t>
      </w:r>
    </w:p>
    <w:p w14:paraId="6E739A62" w14:textId="77777777" w:rsidR="00251E19" w:rsidRDefault="005A74BC">
      <w:pPr>
        <w:pStyle w:val="BodyText"/>
        <w:spacing w:before="2"/>
        <w:ind w:left="2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grading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</w:p>
    <w:p w14:paraId="63F6846E" w14:textId="77777777" w:rsidR="00251E19" w:rsidRDefault="005A74BC">
      <w:pPr>
        <w:pStyle w:val="Heading1"/>
        <w:tabs>
          <w:tab w:val="left" w:pos="2379"/>
          <w:tab w:val="left" w:pos="3099"/>
        </w:tabs>
        <w:spacing w:before="2" w:line="280" w:lineRule="exact"/>
        <w:rPr>
          <w:rFonts w:cs="Cambria"/>
          <w:b w:val="0"/>
          <w:bCs w:val="0"/>
        </w:rPr>
      </w:pPr>
      <w:r>
        <w:t>A =</w:t>
      </w:r>
      <w:r>
        <w:rPr>
          <w:spacing w:val="-1"/>
        </w:rPr>
        <w:t xml:space="preserve"> </w:t>
      </w:r>
      <w:r>
        <w:t xml:space="preserve">90 – 100% </w:t>
      </w:r>
      <w:r>
        <w:tab/>
        <w:t xml:space="preserve"> </w:t>
      </w:r>
      <w:r>
        <w:tab/>
      </w:r>
      <w:r>
        <w:rPr>
          <w:rFonts w:cs="Cambria"/>
          <w:b w:val="0"/>
          <w:bCs w:val="0"/>
        </w:rPr>
        <w:t xml:space="preserve"> </w:t>
      </w:r>
    </w:p>
    <w:p w14:paraId="03436048" w14:textId="1AD12EF7" w:rsidR="00251E19" w:rsidRDefault="005A74BC" w:rsidP="00372DA7">
      <w:pPr>
        <w:tabs>
          <w:tab w:val="left" w:pos="2379"/>
          <w:tab w:val="left" w:pos="3099"/>
          <w:tab w:val="left" w:pos="4539"/>
          <w:tab w:val="left" w:pos="5259"/>
          <w:tab w:val="left" w:pos="6699"/>
          <w:tab w:val="left" w:pos="6750"/>
        </w:tabs>
        <w:ind w:left="220" w:right="37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B =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80 –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89%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>Assignments: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25% </w:t>
      </w:r>
      <w:r w:rsidR="00372DA7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 = 70 – 79%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Quizzes</w:t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15%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=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60 –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69%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  <w:u w:val="single" w:color="000000"/>
        </w:rPr>
        <w:t>Exams:</w:t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 w:color="000000"/>
        </w:rPr>
        <w:t>60%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=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Under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59%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>Total:</w:t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100% </w:t>
      </w:r>
    </w:p>
    <w:p w14:paraId="4AD16859" w14:textId="77777777" w:rsidR="00251E19" w:rsidRDefault="005A74BC">
      <w:pPr>
        <w:spacing w:before="1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 </w:t>
      </w:r>
    </w:p>
    <w:p w14:paraId="5E9CEF08" w14:textId="77777777" w:rsidR="00251E19" w:rsidRDefault="005A74BC">
      <w:pPr>
        <w:spacing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STATEMENT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r>
        <w:rPr>
          <w:rFonts w:ascii="Cambria"/>
          <w:b/>
          <w:sz w:val="24"/>
          <w:u w:val="single" w:color="000000"/>
        </w:rPr>
        <w:t>of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ACCOMMODATION</w:t>
      </w:r>
      <w:r>
        <w:rPr>
          <w:rFonts w:ascii="Cambria"/>
          <w:b/>
          <w:sz w:val="24"/>
        </w:rPr>
        <w:t xml:space="preserve"> </w:t>
      </w:r>
    </w:p>
    <w:p w14:paraId="0DB229EE" w14:textId="1A2BDAFB" w:rsidR="00251E19" w:rsidRDefault="005A74BC" w:rsidP="00A83BDE">
      <w:pPr>
        <w:pStyle w:val="BodyText"/>
        <w:spacing w:before="2"/>
        <w:ind w:left="220" w:right="118"/>
        <w:rPr>
          <w:spacing w:val="-1"/>
        </w:rPr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 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-­‐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-­‐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</w:p>
    <w:p w14:paraId="12390C9C" w14:textId="77777777" w:rsidR="00A83BDE" w:rsidRDefault="00A83BDE" w:rsidP="00A83BDE">
      <w:pPr>
        <w:pStyle w:val="BodyText"/>
        <w:spacing w:before="2"/>
        <w:ind w:left="0" w:right="118"/>
        <w:rPr>
          <w:spacing w:val="-1"/>
        </w:rPr>
      </w:pPr>
    </w:p>
    <w:p w14:paraId="31A56FB3" w14:textId="77777777" w:rsidR="00A83BDE" w:rsidRDefault="00A83BDE" w:rsidP="00A83BDE">
      <w:pPr>
        <w:pStyle w:val="BodyText"/>
        <w:spacing w:before="2"/>
        <w:ind w:left="0" w:right="118"/>
        <w:rPr>
          <w:spacing w:val="-1"/>
        </w:rPr>
      </w:pPr>
    </w:p>
    <w:p w14:paraId="49392D5E" w14:textId="77777777" w:rsidR="00A83BDE" w:rsidRDefault="00A83BDE" w:rsidP="00501308">
      <w:pPr>
        <w:pStyle w:val="Heading1"/>
        <w:ind w:left="0" w:firstLine="100"/>
        <w:rPr>
          <w:b w:val="0"/>
          <w:bCs w:val="0"/>
        </w:rPr>
      </w:pPr>
      <w:bookmarkStart w:id="0" w:name="_GoBack"/>
      <w:bookmarkEnd w:id="0"/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318E3B20" w14:textId="77777777" w:rsidR="00A83BDE" w:rsidRDefault="00A83BDE" w:rsidP="00A83BDE">
      <w:pPr>
        <w:spacing w:before="2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eHandbook</w:t>
      </w:r>
    </w:p>
    <w:p w14:paraId="32BAF441" w14:textId="7F4F1EBE" w:rsidR="00A83BDE" w:rsidRDefault="00A83BDE" w:rsidP="00A83BDE">
      <w:pPr>
        <w:pStyle w:val="BodyText"/>
        <w:spacing w:before="2"/>
        <w:sectPr w:rsidR="00A83BDE">
          <w:type w:val="continuous"/>
          <w:pgSz w:w="12240" w:h="15840"/>
          <w:pgMar w:top="960" w:right="600" w:bottom="0" w:left="500" w:header="720" w:footer="720" w:gutter="0"/>
          <w:cols w:space="720"/>
        </w:sectPr>
      </w:pPr>
      <w:hyperlink r:id="rId9">
        <w:r>
          <w:rPr>
            <w:spacing w:val="-1"/>
          </w:rPr>
          <w:t>[www.auburn.edu/studentpolicies]</w:t>
        </w:r>
      </w:hyperlink>
      <w:r>
        <w:rPr>
          <w:spacing w:val="-5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plagiarism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class.</w:t>
      </w:r>
    </w:p>
    <w:p w14:paraId="19C3C492" w14:textId="4669C16B" w:rsidR="00251E19" w:rsidRDefault="00251E19" w:rsidP="00E7192D">
      <w:pPr>
        <w:pStyle w:val="BodyText"/>
        <w:tabs>
          <w:tab w:val="right" w:pos="10899"/>
        </w:tabs>
        <w:spacing w:before="70"/>
        <w:ind w:left="0"/>
        <w:rPr>
          <w:rFonts w:ascii="Times New Roman" w:eastAsia="Times New Roman" w:hAnsi="Times New Roman" w:cs="Times New Roman"/>
        </w:rPr>
      </w:pPr>
    </w:p>
    <w:sectPr w:rsidR="00251E19">
      <w:footerReference w:type="default" r:id="rId10"/>
      <w:pgSz w:w="12240" w:h="15840"/>
      <w:pgMar w:top="940" w:right="600" w:bottom="560" w:left="62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98ED3" w14:textId="77777777" w:rsidR="008C47D9" w:rsidRDefault="008C47D9">
      <w:r>
        <w:separator/>
      </w:r>
    </w:p>
  </w:endnote>
  <w:endnote w:type="continuationSeparator" w:id="0">
    <w:p w14:paraId="1F0BBCFA" w14:textId="77777777" w:rsidR="008C47D9" w:rsidRDefault="008C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D8D3" w14:textId="4FA156B6" w:rsidR="00251E19" w:rsidRDefault="00251E1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C9E85" w14:textId="77777777" w:rsidR="008C47D9" w:rsidRDefault="008C47D9">
      <w:r>
        <w:separator/>
      </w:r>
    </w:p>
  </w:footnote>
  <w:footnote w:type="continuationSeparator" w:id="0">
    <w:p w14:paraId="1E6625B4" w14:textId="77777777" w:rsidR="008C47D9" w:rsidRDefault="008C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38D8"/>
    <w:multiLevelType w:val="hybridMultilevel"/>
    <w:tmpl w:val="F6A6F426"/>
    <w:lvl w:ilvl="0" w:tplc="ECBEB2E0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C108FB9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8BCA2BDA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BA2A4CA4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8C2E69D0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5" w:tplc="BC0CAF30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6" w:tplc="3AAA04C6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A3BE1CF6">
      <w:start w:val="1"/>
      <w:numFmt w:val="bullet"/>
      <w:lvlText w:val="•"/>
      <w:lvlJc w:val="left"/>
      <w:pPr>
        <w:ind w:left="8062" w:hanging="360"/>
      </w:pPr>
      <w:rPr>
        <w:rFonts w:hint="default"/>
      </w:rPr>
    </w:lvl>
    <w:lvl w:ilvl="8" w:tplc="680AB97C">
      <w:start w:val="1"/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1">
    <w:nsid w:val="37185F79"/>
    <w:multiLevelType w:val="hybridMultilevel"/>
    <w:tmpl w:val="EA7087BE"/>
    <w:lvl w:ilvl="0" w:tplc="02885C56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C7E2F02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BF5E05F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1AC8E87E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E37237CE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654ED6BA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32AA1838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F30D450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87F2E2BE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19"/>
    <w:rsid w:val="00081F33"/>
    <w:rsid w:val="00122A95"/>
    <w:rsid w:val="00251E19"/>
    <w:rsid w:val="00372DA7"/>
    <w:rsid w:val="00501308"/>
    <w:rsid w:val="005A74BC"/>
    <w:rsid w:val="006D0950"/>
    <w:rsid w:val="007917FE"/>
    <w:rsid w:val="007B6E80"/>
    <w:rsid w:val="008C47D9"/>
    <w:rsid w:val="00990BE7"/>
    <w:rsid w:val="009B48B1"/>
    <w:rsid w:val="009B6F00"/>
    <w:rsid w:val="00A83BDE"/>
    <w:rsid w:val="00A85B62"/>
    <w:rsid w:val="00E7192D"/>
    <w:rsid w:val="00E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2D0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6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E80"/>
  </w:style>
  <w:style w:type="paragraph" w:styleId="Footer">
    <w:name w:val="footer"/>
    <w:basedOn w:val="Normal"/>
    <w:link w:val="FooterChar"/>
    <w:uiPriority w:val="99"/>
    <w:unhideWhenUsed/>
    <w:rsid w:val="007B6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oliver@auburn.edu" TargetMode="External"/><Relationship Id="rId8" Type="http://schemas.openxmlformats.org/officeDocument/2006/relationships/hyperlink" Target="mailto:goliver@auburn.edu" TargetMode="External"/><Relationship Id="rId9" Type="http://schemas.openxmlformats.org/officeDocument/2006/relationships/hyperlink" Target="http://www.auburn.edu/studentpolicie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oliver 4690fall2014</vt:lpstr>
    </vt:vector>
  </TitlesOfParts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oliver 4690fall2014</dc:title>
  <dc:creator>gretchen oliver</dc:creator>
  <cp:lastModifiedBy>go</cp:lastModifiedBy>
  <cp:revision>4</cp:revision>
  <dcterms:created xsi:type="dcterms:W3CDTF">2017-05-18T00:12:00Z</dcterms:created>
  <dcterms:modified xsi:type="dcterms:W3CDTF">2017-05-18T00:25:00Z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2016-08-09T00:00:00Z</vt:filetime>
  </property>
</Properties>
</file>